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4D2C" w14:textId="77777777" w:rsidR="003472F4" w:rsidRPr="003472F4" w:rsidRDefault="003472F4" w:rsidP="003472F4">
      <w:r w:rsidRPr="003472F4">
        <w:t>Yes, absolutely! That's actually a very common and efficient way to use push() with sub-documents. Let me update the guide to include this important pattern:</w:t>
      </w:r>
    </w:p>
    <w:p w14:paraId="012C5C97" w14:textId="77777777" w:rsidR="003472F4" w:rsidRPr="003472F4" w:rsidRDefault="003472F4" w:rsidP="003472F4">
      <w:r w:rsidRPr="003472F4">
        <w:t xml:space="preserve">Perfect! Yes, your example is actually </w:t>
      </w:r>
      <w:r w:rsidRPr="003472F4">
        <w:rPr>
          <w:b/>
          <w:bCs/>
        </w:rPr>
        <w:t>the preferred approach</w:t>
      </w:r>
      <w:r w:rsidRPr="003472F4">
        <w:t xml:space="preserve"> in many cases. Here's why:</w:t>
      </w:r>
    </w:p>
    <w:p w14:paraId="1DE8CAE6" w14:textId="77777777" w:rsidR="003472F4" w:rsidRPr="003472F4" w:rsidRDefault="003472F4" w:rsidP="003472F4">
      <w:pPr>
        <w:rPr>
          <w:b/>
          <w:bCs/>
        </w:rPr>
      </w:pPr>
      <w:r w:rsidRPr="003472F4">
        <w:rPr>
          <w:b/>
          <w:bCs/>
        </w:rPr>
        <w:t>Your Method (Query-based $push):</w:t>
      </w:r>
    </w:p>
    <w:p w14:paraId="06BC9C52" w14:textId="77777777" w:rsidR="003472F4" w:rsidRPr="003472F4" w:rsidRDefault="003472F4" w:rsidP="003472F4">
      <w:r w:rsidRPr="003472F4">
        <w:t>await User.findOneAndUpdate(</w:t>
      </w:r>
    </w:p>
    <w:p w14:paraId="0CC5AEB3" w14:textId="77777777" w:rsidR="003472F4" w:rsidRPr="003472F4" w:rsidRDefault="003472F4" w:rsidP="003472F4">
      <w:r w:rsidRPr="003472F4">
        <w:t xml:space="preserve">  { user_id: user_id }, </w:t>
      </w:r>
    </w:p>
    <w:p w14:paraId="16CBCE00" w14:textId="77777777" w:rsidR="003472F4" w:rsidRPr="003472F4" w:rsidRDefault="003472F4" w:rsidP="003472F4">
      <w:r w:rsidRPr="003472F4">
        <w:t xml:space="preserve">  { $push: { ShippingAddresses: shipping_address } }, </w:t>
      </w:r>
    </w:p>
    <w:p w14:paraId="23AAA457" w14:textId="77777777" w:rsidR="003472F4" w:rsidRPr="003472F4" w:rsidRDefault="003472F4" w:rsidP="003472F4">
      <w:r w:rsidRPr="003472F4">
        <w:t xml:space="preserve">  { new: true }</w:t>
      </w:r>
    </w:p>
    <w:p w14:paraId="646F60A0" w14:textId="77777777" w:rsidR="003472F4" w:rsidRPr="003472F4" w:rsidRDefault="003472F4" w:rsidP="003472F4">
      <w:r w:rsidRPr="003472F4">
        <w:t>)</w:t>
      </w:r>
    </w:p>
    <w:p w14:paraId="1FDAD978" w14:textId="77777777" w:rsidR="003472F4" w:rsidRPr="003472F4" w:rsidRDefault="003472F4" w:rsidP="003472F4">
      <w:r w:rsidRPr="003472F4">
        <w:rPr>
          <w:b/>
          <w:bCs/>
        </w:rPr>
        <w:t>Advantages:</w:t>
      </w:r>
      <w:r w:rsidRPr="003472F4">
        <w:t xml:space="preserve"> </w:t>
      </w:r>
      <w:r w:rsidRPr="003472F4">
        <w:rPr>
          <w:rFonts w:ascii="Segoe UI Emoji" w:hAnsi="Segoe UI Emoji" w:cs="Segoe UI Emoji"/>
        </w:rPr>
        <w:t>✅</w:t>
      </w:r>
      <w:r w:rsidRPr="003472F4">
        <w:t xml:space="preserve"> </w:t>
      </w:r>
      <w:r w:rsidRPr="003472F4">
        <w:rPr>
          <w:b/>
          <w:bCs/>
        </w:rPr>
        <w:t>Atomic operation</w:t>
      </w:r>
      <w:r w:rsidRPr="003472F4">
        <w:t xml:space="preserve"> - Finds, updates, and returns in one database call </w:t>
      </w:r>
      <w:r w:rsidRPr="003472F4">
        <w:rPr>
          <w:rFonts w:ascii="Segoe UI Emoji" w:hAnsi="Segoe UI Emoji" w:cs="Segoe UI Emoji"/>
        </w:rPr>
        <w:t>✅</w:t>
      </w:r>
      <w:r w:rsidRPr="003472F4">
        <w:t xml:space="preserve"> </w:t>
      </w:r>
      <w:r w:rsidRPr="003472F4">
        <w:rPr>
          <w:b/>
          <w:bCs/>
        </w:rPr>
        <w:t>No separate save()</w:t>
      </w:r>
      <w:r w:rsidRPr="003472F4">
        <w:t xml:space="preserve"> required - More efficient </w:t>
      </w:r>
      <w:r w:rsidRPr="003472F4">
        <w:rPr>
          <w:rFonts w:ascii="Segoe UI Emoji" w:hAnsi="Segoe UI Emoji" w:cs="Segoe UI Emoji"/>
        </w:rPr>
        <w:t>✅</w:t>
      </w:r>
      <w:r w:rsidRPr="003472F4">
        <w:t xml:space="preserve"> </w:t>
      </w:r>
      <w:r w:rsidRPr="003472F4">
        <w:rPr>
          <w:b/>
          <w:bCs/>
        </w:rPr>
        <w:t>Race condition safe</w:t>
      </w:r>
      <w:r w:rsidRPr="003472F4">
        <w:t xml:space="preserve"> - Better for concurrent requests </w:t>
      </w:r>
      <w:r w:rsidRPr="003472F4">
        <w:rPr>
          <w:rFonts w:ascii="Segoe UI Emoji" w:hAnsi="Segoe UI Emoji" w:cs="Segoe UI Emoji"/>
        </w:rPr>
        <w:t>✅</w:t>
      </w:r>
      <w:r w:rsidRPr="003472F4">
        <w:t xml:space="preserve"> </w:t>
      </w:r>
      <w:r w:rsidRPr="003472F4">
        <w:rPr>
          <w:b/>
          <w:bCs/>
        </w:rPr>
        <w:t>Cleaner code</w:t>
      </w:r>
      <w:r w:rsidRPr="003472F4">
        <w:t xml:space="preserve"> - Single operation instead of find → modify → save</w:t>
      </w:r>
    </w:p>
    <w:p w14:paraId="29D58BA4" w14:textId="77777777" w:rsidR="003472F4" w:rsidRPr="003472F4" w:rsidRDefault="003472F4" w:rsidP="003472F4">
      <w:pPr>
        <w:rPr>
          <w:b/>
          <w:bCs/>
        </w:rPr>
      </w:pPr>
      <w:r w:rsidRPr="003472F4">
        <w:rPr>
          <w:b/>
          <w:bCs/>
        </w:rPr>
        <w:t>Instance Method (Traditional push):</w:t>
      </w:r>
    </w:p>
    <w:p w14:paraId="005ACB27" w14:textId="77777777" w:rsidR="003472F4" w:rsidRPr="003472F4" w:rsidRDefault="003472F4" w:rsidP="003472F4">
      <w:r w:rsidRPr="003472F4">
        <w:t>const user = await User.findOne({ user_id: user_id });</w:t>
      </w:r>
    </w:p>
    <w:p w14:paraId="36304FF7" w14:textId="77777777" w:rsidR="003472F4" w:rsidRPr="003472F4" w:rsidRDefault="003472F4" w:rsidP="003472F4">
      <w:r w:rsidRPr="003472F4">
        <w:t>user.ShippingAddresses.push(shipping_address);</w:t>
      </w:r>
    </w:p>
    <w:p w14:paraId="7678846E" w14:textId="77777777" w:rsidR="003472F4" w:rsidRPr="003472F4" w:rsidRDefault="003472F4" w:rsidP="003472F4">
      <w:r w:rsidRPr="003472F4">
        <w:t>await user.save();</w:t>
      </w:r>
    </w:p>
    <w:p w14:paraId="087D660D" w14:textId="77777777" w:rsidR="003472F4" w:rsidRPr="003472F4" w:rsidRDefault="003472F4" w:rsidP="003472F4">
      <w:r w:rsidRPr="003472F4">
        <w:rPr>
          <w:b/>
          <w:bCs/>
        </w:rPr>
        <w:t>When to use:</w:t>
      </w:r>
    </w:p>
    <w:p w14:paraId="4DC0BE63" w14:textId="77777777" w:rsidR="003472F4" w:rsidRPr="003472F4" w:rsidRDefault="003472F4" w:rsidP="003472F4">
      <w:pPr>
        <w:numPr>
          <w:ilvl w:val="0"/>
          <w:numId w:val="1"/>
        </w:numPr>
      </w:pPr>
      <w:r w:rsidRPr="003472F4">
        <w:t>Making multiple changes to the document</w:t>
      </w:r>
    </w:p>
    <w:p w14:paraId="7654C89C" w14:textId="77777777" w:rsidR="003472F4" w:rsidRPr="003472F4" w:rsidRDefault="003472F4" w:rsidP="003472F4">
      <w:pPr>
        <w:numPr>
          <w:ilvl w:val="0"/>
          <w:numId w:val="1"/>
        </w:numPr>
      </w:pPr>
      <w:r w:rsidRPr="003472F4">
        <w:t>Need to perform validation logic before saving</w:t>
      </w:r>
    </w:p>
    <w:p w14:paraId="2DA0F10C" w14:textId="77777777" w:rsidR="003472F4" w:rsidRPr="003472F4" w:rsidRDefault="003472F4" w:rsidP="003472F4">
      <w:pPr>
        <w:numPr>
          <w:ilvl w:val="0"/>
          <w:numId w:val="1"/>
        </w:numPr>
      </w:pPr>
      <w:r w:rsidRPr="003472F4">
        <w:t>Need access to document methods/virtuals</w:t>
      </w:r>
    </w:p>
    <w:p w14:paraId="124C3440" w14:textId="77777777" w:rsidR="003472F4" w:rsidRPr="003472F4" w:rsidRDefault="003472F4" w:rsidP="003472F4">
      <w:pPr>
        <w:rPr>
          <w:b/>
          <w:bCs/>
        </w:rPr>
      </w:pPr>
      <w:r w:rsidRPr="003472F4">
        <w:rPr>
          <w:b/>
          <w:bCs/>
        </w:rPr>
        <w:t>Best Practice:</w:t>
      </w:r>
    </w:p>
    <w:p w14:paraId="107D3B64" w14:textId="77777777" w:rsidR="003472F4" w:rsidRPr="003472F4" w:rsidRDefault="003472F4" w:rsidP="003472F4">
      <w:r w:rsidRPr="003472F4">
        <w:t xml:space="preserve">Use $push with findOneAndUpdate (your method) for </w:t>
      </w:r>
      <w:r w:rsidRPr="003472F4">
        <w:rPr>
          <w:b/>
          <w:bCs/>
        </w:rPr>
        <w:t>single additions</w:t>
      </w:r>
      <w:r w:rsidRPr="003472F4">
        <w:t xml:space="preserve"> to arrays, as it's more efficient and safer. Use instance-based push() when you need to </w:t>
      </w:r>
      <w:r w:rsidRPr="003472F4">
        <w:rPr>
          <w:b/>
          <w:bCs/>
        </w:rPr>
        <w:t>make multiple changes</w:t>
      </w:r>
      <w:r w:rsidRPr="003472F4">
        <w:t xml:space="preserve"> or apply </w:t>
      </w:r>
      <w:r w:rsidRPr="003472F4">
        <w:rPr>
          <w:b/>
          <w:bCs/>
        </w:rPr>
        <w:t>custom logic</w:t>
      </w:r>
      <w:r w:rsidRPr="003472F4">
        <w:t xml:space="preserve"> before saving.</w:t>
      </w:r>
    </w:p>
    <w:p w14:paraId="0678F57F" w14:textId="77777777" w:rsidR="00222785" w:rsidRDefault="00222785"/>
    <w:sectPr w:rsidR="00222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9597A"/>
    <w:multiLevelType w:val="multilevel"/>
    <w:tmpl w:val="B01A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679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B9"/>
    <w:rsid w:val="00103E15"/>
    <w:rsid w:val="00222785"/>
    <w:rsid w:val="003472F4"/>
    <w:rsid w:val="006D56B9"/>
    <w:rsid w:val="00F1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A6725C-8A2C-4BEC-BF6F-1EAD6428C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Levin</dc:creator>
  <cp:keywords/>
  <dc:description/>
  <cp:lastModifiedBy>Saswat Levin</cp:lastModifiedBy>
  <cp:revision>2</cp:revision>
  <dcterms:created xsi:type="dcterms:W3CDTF">2025-10-29T07:33:00Z</dcterms:created>
  <dcterms:modified xsi:type="dcterms:W3CDTF">2025-10-29T07:33:00Z</dcterms:modified>
</cp:coreProperties>
</file>