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8E453" w14:textId="51FFE642" w:rsidR="008B6DDD" w:rsidRDefault="008B6DD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Day -1 </w:t>
      </w:r>
    </w:p>
    <w:p w14:paraId="3E66BDDF" w14:textId="0D90DDC3" w:rsidR="008B6DDD" w:rsidRDefault="008B6DDD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Swift  Programs</w:t>
      </w:r>
      <w:proofErr w:type="gramEnd"/>
    </w:p>
    <w:p w14:paraId="2841BC38" w14:textId="29ECFE66" w:rsidR="008B6DDD" w:rsidRDefault="008B6DD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Basic program</w:t>
      </w:r>
    </w:p>
    <w:p w14:paraId="2DF4C51A" w14:textId="6F06A241" w:rsidR="008B6DDD" w:rsidRDefault="008B6DDD">
      <w:pPr>
        <w:rPr>
          <w:sz w:val="36"/>
          <w:szCs w:val="36"/>
          <w:lang w:val="en-US"/>
        </w:rPr>
      </w:pPr>
      <w:r w:rsidRPr="008B6DDD">
        <w:rPr>
          <w:sz w:val="36"/>
          <w:szCs w:val="36"/>
          <w:lang w:val="en-US"/>
        </w:rPr>
        <w:drawing>
          <wp:inline distT="0" distB="0" distL="0" distR="0" wp14:anchorId="6C8B780B" wp14:editId="3FB154BC">
            <wp:extent cx="5731510" cy="1843405"/>
            <wp:effectExtent l="0" t="0" r="2540" b="4445"/>
            <wp:docPr id="165673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382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235A8" w14:textId="2250A8E8" w:rsidR="008B6DDD" w:rsidRDefault="008B6DD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String </w:t>
      </w:r>
      <w:r w:rsidR="00B34862">
        <w:rPr>
          <w:sz w:val="36"/>
          <w:szCs w:val="36"/>
          <w:lang w:val="en-US"/>
        </w:rPr>
        <w:t>interpolation</w:t>
      </w:r>
    </w:p>
    <w:p w14:paraId="79464D75" w14:textId="130DB596" w:rsidR="008B6DDD" w:rsidRDefault="00B34862">
      <w:pPr>
        <w:rPr>
          <w:sz w:val="36"/>
          <w:szCs w:val="36"/>
          <w:lang w:val="en-US"/>
        </w:rPr>
      </w:pPr>
      <w:r w:rsidRPr="00B34862">
        <w:rPr>
          <w:sz w:val="36"/>
          <w:szCs w:val="36"/>
          <w:lang w:val="en-US"/>
        </w:rPr>
        <w:drawing>
          <wp:inline distT="0" distB="0" distL="0" distR="0" wp14:anchorId="0FFBFBC9" wp14:editId="6DF50199">
            <wp:extent cx="5731510" cy="1180465"/>
            <wp:effectExtent l="0" t="0" r="2540" b="635"/>
            <wp:docPr id="189831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17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62C2" w14:textId="61ED173B" w:rsidR="00B34862" w:rsidRDefault="00B34862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Comparision</w:t>
      </w:r>
      <w:proofErr w:type="spellEnd"/>
      <w:r>
        <w:rPr>
          <w:sz w:val="36"/>
          <w:szCs w:val="36"/>
          <w:lang w:val="en-US"/>
        </w:rPr>
        <w:t xml:space="preserve"> operators using Boolean values </w:t>
      </w:r>
    </w:p>
    <w:p w14:paraId="453D531A" w14:textId="1C622894" w:rsidR="00B34862" w:rsidRDefault="00B34862">
      <w:pPr>
        <w:rPr>
          <w:sz w:val="36"/>
          <w:szCs w:val="36"/>
          <w:lang w:val="en-US"/>
        </w:rPr>
      </w:pPr>
      <w:r w:rsidRPr="00B34862">
        <w:rPr>
          <w:sz w:val="36"/>
          <w:szCs w:val="36"/>
          <w:lang w:val="en-US"/>
        </w:rPr>
        <w:drawing>
          <wp:inline distT="0" distB="0" distL="0" distR="0" wp14:anchorId="7CBB78D3" wp14:editId="17FEA818">
            <wp:extent cx="5731510" cy="1532890"/>
            <wp:effectExtent l="0" t="0" r="2540" b="0"/>
            <wp:docPr id="206467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743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106D0" w14:textId="77777777" w:rsidR="006332DF" w:rsidRDefault="006332DF">
      <w:pPr>
        <w:rPr>
          <w:sz w:val="36"/>
          <w:szCs w:val="36"/>
          <w:lang w:val="en-US"/>
        </w:rPr>
      </w:pPr>
    </w:p>
    <w:p w14:paraId="43D3B789" w14:textId="77777777" w:rsidR="006332DF" w:rsidRDefault="006332DF">
      <w:pPr>
        <w:rPr>
          <w:sz w:val="36"/>
          <w:szCs w:val="36"/>
          <w:lang w:val="en-US"/>
        </w:rPr>
      </w:pPr>
    </w:p>
    <w:p w14:paraId="04648E50" w14:textId="77777777" w:rsidR="006332DF" w:rsidRDefault="006332DF">
      <w:pPr>
        <w:rPr>
          <w:sz w:val="36"/>
          <w:szCs w:val="36"/>
          <w:lang w:val="en-US"/>
        </w:rPr>
      </w:pPr>
    </w:p>
    <w:p w14:paraId="3D1A43CA" w14:textId="77777777" w:rsidR="006332DF" w:rsidRDefault="006332DF">
      <w:pPr>
        <w:rPr>
          <w:sz w:val="36"/>
          <w:szCs w:val="36"/>
          <w:lang w:val="en-US"/>
        </w:rPr>
      </w:pPr>
    </w:p>
    <w:p w14:paraId="053DA8A0" w14:textId="7AF482BD" w:rsidR="006332DF" w:rsidRDefault="006332DF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If and else if statement</w:t>
      </w:r>
    </w:p>
    <w:p w14:paraId="27D50616" w14:textId="0CB1ED14" w:rsidR="006332DF" w:rsidRDefault="006332DF">
      <w:pPr>
        <w:rPr>
          <w:sz w:val="36"/>
          <w:szCs w:val="36"/>
          <w:lang w:val="en-US"/>
        </w:rPr>
      </w:pPr>
      <w:r w:rsidRPr="006332DF">
        <w:rPr>
          <w:sz w:val="36"/>
          <w:szCs w:val="36"/>
          <w:lang w:val="en-US"/>
        </w:rPr>
        <w:drawing>
          <wp:inline distT="0" distB="0" distL="0" distR="0" wp14:anchorId="20E0D5DC" wp14:editId="4A2C4425">
            <wp:extent cx="5731510" cy="2508885"/>
            <wp:effectExtent l="0" t="0" r="2540" b="5715"/>
            <wp:docPr id="137903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351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22CAA" w14:textId="0470B72D" w:rsidR="006332DF" w:rsidRDefault="006332DF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Logical operators</w:t>
      </w:r>
    </w:p>
    <w:p w14:paraId="109D2C54" w14:textId="32430249" w:rsidR="006332DF" w:rsidRDefault="006332DF">
      <w:pPr>
        <w:rPr>
          <w:sz w:val="36"/>
          <w:szCs w:val="36"/>
          <w:lang w:val="en-US"/>
        </w:rPr>
      </w:pPr>
      <w:r w:rsidRPr="006332DF">
        <w:rPr>
          <w:sz w:val="36"/>
          <w:szCs w:val="36"/>
          <w:lang w:val="en-US"/>
        </w:rPr>
        <w:drawing>
          <wp:inline distT="0" distB="0" distL="0" distR="0" wp14:anchorId="4FBB79A5" wp14:editId="4491AE8E">
            <wp:extent cx="5731510" cy="1919605"/>
            <wp:effectExtent l="0" t="0" r="2540" b="4445"/>
            <wp:docPr id="27588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897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8D4F3" w14:textId="6E99AD14" w:rsidR="006332DF" w:rsidRDefault="006332DF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For loop</w:t>
      </w:r>
    </w:p>
    <w:p w14:paraId="2B72A4A4" w14:textId="3D412955" w:rsidR="006332DF" w:rsidRPr="008B6DDD" w:rsidRDefault="006332DF">
      <w:pPr>
        <w:rPr>
          <w:sz w:val="36"/>
          <w:szCs w:val="36"/>
          <w:lang w:val="en-US"/>
        </w:rPr>
      </w:pPr>
      <w:r w:rsidRPr="006332DF">
        <w:rPr>
          <w:sz w:val="36"/>
          <w:szCs w:val="36"/>
          <w:lang w:val="en-US"/>
        </w:rPr>
        <w:drawing>
          <wp:inline distT="0" distB="0" distL="0" distR="0" wp14:anchorId="07DB6ADD" wp14:editId="7F97D065">
            <wp:extent cx="5731510" cy="2076450"/>
            <wp:effectExtent l="0" t="0" r="2540" b="0"/>
            <wp:docPr id="213454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423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32DF" w:rsidRPr="008B6D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DDD"/>
    <w:rsid w:val="00447409"/>
    <w:rsid w:val="006332DF"/>
    <w:rsid w:val="008B6DDD"/>
    <w:rsid w:val="00B3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D5A5D"/>
  <w15:chartTrackingRefBased/>
  <w15:docId w15:val="{E897F328-8E23-4559-A55C-741136330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D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D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D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D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D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D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D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D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D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D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D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718</TotalTime>
  <Pages>2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satheeshkannan592@outlook.com</dc:creator>
  <cp:keywords/>
  <dc:description/>
  <cp:lastModifiedBy>satheeshkannan592@outlook.com</cp:lastModifiedBy>
  <cp:revision>1</cp:revision>
  <dcterms:created xsi:type="dcterms:W3CDTF">2026-10-14T04:43:00Z</dcterms:created>
  <dcterms:modified xsi:type="dcterms:W3CDTF">2026-10-14T16:41:00Z</dcterms:modified>
</cp:coreProperties>
</file>