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B4D69" w:rsidR="00585668" w:rsidP="006B4D69" w:rsidRDefault="00585668" w14:paraId="50F333B4" w14:textId="77777777">
      <w:pPr>
        <w:jc w:val="center"/>
        <w:rPr>
          <w:b/>
          <w:bCs/>
        </w:rPr>
      </w:pPr>
      <w:r w:rsidRPr="006B4D69">
        <w:rPr>
          <w:b/>
          <w:bCs/>
        </w:rPr>
        <w:t>IST769 Week 10 Breakout</w:t>
      </w:r>
    </w:p>
    <w:p w:rsidRPr="006B4D69" w:rsidR="00585668" w:rsidRDefault="00585668" w14:paraId="1D135271" w14:textId="77777777">
      <w:pPr>
        <w:rPr>
          <w:b/>
          <w:bCs/>
        </w:rPr>
      </w:pPr>
    </w:p>
    <w:p w:rsidR="00585668" w:rsidRDefault="00585668" w14:paraId="094E688F" w14:textId="77777777">
      <w:r>
        <w:t xml:space="preserve">Please answer the question </w:t>
      </w:r>
      <w:r w:rsidR="00574F66">
        <w:t>corresponding to your team number. When you’re finished, type the word DONE</w:t>
      </w:r>
      <w:r w:rsidR="006B4D69">
        <w:t>.</w:t>
      </w:r>
    </w:p>
    <w:p w:rsidR="006B4D69" w:rsidRDefault="006B4D69" w14:paraId="200DEF92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85"/>
        <w:gridCol w:w="3870"/>
        <w:gridCol w:w="4595"/>
      </w:tblGrid>
      <w:tr w:rsidR="006B4D69" w:rsidTr="365C747C" w14:paraId="203FB7F2" w14:textId="77777777">
        <w:tc>
          <w:tcPr>
            <w:tcW w:w="885" w:type="dxa"/>
            <w:tcMar/>
          </w:tcPr>
          <w:p w:rsidR="006B4D69" w:rsidRDefault="002C1E3B" w14:paraId="51AC81AA" w14:textId="77777777">
            <w:r>
              <w:t>Team</w:t>
            </w:r>
          </w:p>
        </w:tc>
        <w:tc>
          <w:tcPr>
            <w:tcW w:w="3870" w:type="dxa"/>
            <w:tcMar/>
          </w:tcPr>
          <w:p w:rsidR="006B4D69" w:rsidRDefault="002C1E3B" w14:paraId="61F7377D" w14:textId="77777777">
            <w:r>
              <w:t>Question</w:t>
            </w:r>
          </w:p>
        </w:tc>
        <w:tc>
          <w:tcPr>
            <w:tcW w:w="4595" w:type="dxa"/>
            <w:tcMar/>
          </w:tcPr>
          <w:p w:rsidR="006B4D69" w:rsidRDefault="002C1E3B" w14:paraId="6418A35B" w14:textId="77777777">
            <w:r>
              <w:t>Response</w:t>
            </w:r>
          </w:p>
        </w:tc>
      </w:tr>
      <w:tr w:rsidR="006B4D69" w:rsidTr="365C747C" w14:paraId="7B652565" w14:textId="77777777">
        <w:tc>
          <w:tcPr>
            <w:tcW w:w="885" w:type="dxa"/>
            <w:tcMar/>
          </w:tcPr>
          <w:p w:rsidR="006B4D69" w:rsidRDefault="002C1E3B" w14:paraId="4780893E" w14:textId="77777777">
            <w:r>
              <w:t>1</w:t>
            </w:r>
          </w:p>
        </w:tc>
        <w:tc>
          <w:tcPr>
            <w:tcW w:w="3870" w:type="dxa"/>
            <w:tcMar/>
          </w:tcPr>
          <w:p w:rsidR="006B4D69" w:rsidRDefault="00874F54" w14:paraId="291DF08F" w14:textId="77777777">
            <w:r>
              <w:t xml:space="preserve">Tumbling, sliding and session. When would you use each of these </w:t>
            </w:r>
            <w:r w:rsidR="00092086">
              <w:t>windows</w:t>
            </w:r>
            <w:r>
              <w:t>?</w:t>
            </w:r>
          </w:p>
        </w:tc>
        <w:tc>
          <w:tcPr>
            <w:tcW w:w="4595" w:type="dxa"/>
            <w:tcMar/>
          </w:tcPr>
          <w:p w:rsidR="006B4D69" w:rsidRDefault="006B4D69" w14:paraId="7CA25A0A" w14:textId="77777777"/>
        </w:tc>
      </w:tr>
      <w:tr w:rsidR="006B4D69" w:rsidTr="365C747C" w14:paraId="70090B1E" w14:textId="77777777">
        <w:tc>
          <w:tcPr>
            <w:tcW w:w="885" w:type="dxa"/>
            <w:tcMar/>
          </w:tcPr>
          <w:p w:rsidR="006B4D69" w:rsidRDefault="002C1E3B" w14:paraId="725885F4" w14:textId="77777777">
            <w:r>
              <w:t>2</w:t>
            </w:r>
          </w:p>
        </w:tc>
        <w:tc>
          <w:tcPr>
            <w:tcW w:w="3870" w:type="dxa"/>
            <w:tcMar/>
          </w:tcPr>
          <w:p w:rsidR="006B4D69" w:rsidRDefault="00092086" w14:paraId="4917E1FE" w14:textId="77777777">
            <w:r>
              <w:t>What advantages does Kafka offer to a data producer?</w:t>
            </w:r>
          </w:p>
        </w:tc>
        <w:tc>
          <w:tcPr>
            <w:tcW w:w="4595" w:type="dxa"/>
            <w:tcMar/>
          </w:tcPr>
          <w:p w:rsidR="006B4D69" w:rsidRDefault="006B4D69" w14:paraId="3445ACF5" w14:textId="77777777"/>
        </w:tc>
      </w:tr>
      <w:tr w:rsidR="002C1E3B" w:rsidTr="365C747C" w14:paraId="58B5C372" w14:textId="77777777">
        <w:tc>
          <w:tcPr>
            <w:tcW w:w="885" w:type="dxa"/>
            <w:tcMar/>
          </w:tcPr>
          <w:p w:rsidR="002C1E3B" w:rsidRDefault="002C1E3B" w14:paraId="25FC6F1E" w14:textId="77777777">
            <w:r>
              <w:t>3</w:t>
            </w:r>
          </w:p>
        </w:tc>
        <w:tc>
          <w:tcPr>
            <w:tcW w:w="3870" w:type="dxa"/>
            <w:tcMar/>
          </w:tcPr>
          <w:p w:rsidR="002C1E3B" w:rsidRDefault="000D6AA9" w14:paraId="603F970E" w14:textId="77777777">
            <w:r>
              <w:t>What role do topics play for data producers and consumers?</w:t>
            </w:r>
          </w:p>
        </w:tc>
        <w:tc>
          <w:tcPr>
            <w:tcW w:w="4595" w:type="dxa"/>
            <w:tcMar/>
          </w:tcPr>
          <w:p w:rsidR="002C1E3B" w:rsidRDefault="002C1E3B" w14:paraId="0292E708" w14:textId="77777777"/>
        </w:tc>
      </w:tr>
      <w:tr w:rsidR="002C1E3B" w:rsidTr="365C747C" w14:paraId="10465663" w14:textId="77777777">
        <w:tc>
          <w:tcPr>
            <w:tcW w:w="885" w:type="dxa"/>
            <w:tcMar/>
          </w:tcPr>
          <w:p w:rsidR="002C1E3B" w:rsidRDefault="002C1E3B" w14:paraId="5017C654" w14:textId="77777777">
            <w:r>
              <w:t>4</w:t>
            </w:r>
          </w:p>
        </w:tc>
        <w:tc>
          <w:tcPr>
            <w:tcW w:w="3870" w:type="dxa"/>
            <w:tcMar/>
          </w:tcPr>
          <w:p w:rsidR="002C1E3B" w:rsidRDefault="00934975" w14:paraId="3B207429" w14:textId="77777777">
            <w:r>
              <w:t>Read this link about lambda architecture and discuss how Kafka might fit in…</w:t>
            </w:r>
          </w:p>
          <w:p w:rsidR="00610894" w:rsidRDefault="00610894" w14:noSpellErr="1" w14:paraId="7CCB5A6C" w14:textId="5D01E17A">
            <w:hyperlink r:id="R063bc6b2b0d347bc">
              <w:r w:rsidRPr="365C747C" w:rsidR="00610894">
                <w:rPr>
                  <w:rStyle w:val="Hyperlink"/>
                </w:rPr>
                <w:t>https://en.wikipedia.org/wiki/Lambda_architecture</w:t>
              </w:r>
            </w:hyperlink>
          </w:p>
          <w:p w:rsidR="00610894" w:rsidP="365C747C" w:rsidRDefault="00610894" w14:paraId="67151518" w14:textId="1CDC32C9">
            <w:pPr>
              <w:pStyle w:val="Normal"/>
            </w:pPr>
          </w:p>
        </w:tc>
        <w:tc>
          <w:tcPr>
            <w:tcW w:w="4595" w:type="dxa"/>
            <w:tcMar/>
          </w:tcPr>
          <w:p w:rsidR="002C1E3B" w:rsidRDefault="002C1E3B" w14:paraId="2ED72F82" w14:textId="77777777"/>
        </w:tc>
      </w:tr>
    </w:tbl>
    <w:p w:rsidR="006B4D69" w:rsidRDefault="006B4D69" w14:paraId="756CC45E" w14:textId="77777777"/>
    <w:sectPr w:rsidR="006B4D6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68"/>
    <w:rsid w:val="00092086"/>
    <w:rsid w:val="00095F84"/>
    <w:rsid w:val="000D6AA9"/>
    <w:rsid w:val="002C1E3B"/>
    <w:rsid w:val="00574F66"/>
    <w:rsid w:val="00585668"/>
    <w:rsid w:val="00610894"/>
    <w:rsid w:val="006B4D69"/>
    <w:rsid w:val="00874F54"/>
    <w:rsid w:val="00934975"/>
    <w:rsid w:val="365C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45F6"/>
  <w15:chartTrackingRefBased/>
  <w15:docId w15:val="{A522EA91-560F-6941-B13E-A574D904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D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10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Lambda_architecture" TargetMode="External" Id="R063bc6b2b0d347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D37423C804B4C97E0D91A5CA85743" ma:contentTypeVersion="8" ma:contentTypeDescription="Create a new document." ma:contentTypeScope="" ma:versionID="aedfe2f2b4811a6d7e680c1017ca693c">
  <xsd:schema xmlns:xsd="http://www.w3.org/2001/XMLSchema" xmlns:xs="http://www.w3.org/2001/XMLSchema" xmlns:p="http://schemas.microsoft.com/office/2006/metadata/properties" xmlns:ns2="0878a687-7c92-4926-97fc-417fc23334f1" targetNamespace="http://schemas.microsoft.com/office/2006/metadata/properties" ma:root="true" ma:fieldsID="10c78dd4745044eb50e6507e839fe7d3" ns2:_="">
    <xsd:import namespace="0878a687-7c92-4926-97fc-417fc2333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8a687-7c92-4926-97fc-417fc2333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88DBD2-F288-4704-BCD4-F111D8FD6103}"/>
</file>

<file path=customXml/itemProps2.xml><?xml version="1.0" encoding="utf-8"?>
<ds:datastoreItem xmlns:ds="http://schemas.openxmlformats.org/officeDocument/2006/customXml" ds:itemID="{D13BED63-E275-4D83-96B9-1FCFD4AECBD5}"/>
</file>

<file path=customXml/itemProps3.xml><?xml version="1.0" encoding="utf-8"?>
<ds:datastoreItem xmlns:ds="http://schemas.openxmlformats.org/officeDocument/2006/customXml" ds:itemID="{7B56274D-4611-43C3-ADAD-88ADEF8CBF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Gregory Block</dc:creator>
  <keywords/>
  <dc:description/>
  <lastModifiedBy>Gregory Block</lastModifiedBy>
  <revision>4</revision>
  <dcterms:created xsi:type="dcterms:W3CDTF">2021-09-14T22:05:00.0000000Z</dcterms:created>
  <dcterms:modified xsi:type="dcterms:W3CDTF">2021-09-14T22:51:32.3033182Z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0x01010047CD37423C804B4C97E0D91A5CA85743</vt:lpwstr>
  </property>
</Properties>
</file>