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2EF5D" w14:textId="77777777" w:rsidR="00634A3C" w:rsidRDefault="00634A3C" w:rsidP="00634A3C">
      <w:pPr>
        <w:rPr>
          <w:b/>
          <w:bCs/>
        </w:rPr>
      </w:pPr>
      <w:r>
        <w:rPr>
          <w:b/>
          <w:bCs/>
        </w:rPr>
        <w:t>LC#901 ONLINE STOCK SPAN:</w:t>
      </w:r>
    </w:p>
    <w:p w14:paraId="29C5E4B1" w14:textId="77D316E9" w:rsidR="00634A3C" w:rsidRPr="00634A3C" w:rsidRDefault="00634A3C" w:rsidP="00634A3C">
      <w:r w:rsidRPr="00634A3C">
        <w:t>Design an algorithm that collects daily price quotes for some stock and returns </w:t>
      </w:r>
      <w:r w:rsidRPr="00634A3C">
        <w:rPr>
          <w:b/>
          <w:bCs/>
        </w:rPr>
        <w:t>the span</w:t>
      </w:r>
      <w:r w:rsidRPr="00634A3C">
        <w:t> of that stock's price for the current day.</w:t>
      </w:r>
    </w:p>
    <w:p w14:paraId="27E32275" w14:textId="77777777" w:rsidR="00634A3C" w:rsidRPr="00634A3C" w:rsidRDefault="00634A3C" w:rsidP="00634A3C">
      <w:r w:rsidRPr="00634A3C">
        <w:t>The </w:t>
      </w:r>
      <w:r w:rsidRPr="00634A3C">
        <w:rPr>
          <w:b/>
          <w:bCs/>
        </w:rPr>
        <w:t>span</w:t>
      </w:r>
      <w:r w:rsidRPr="00634A3C">
        <w:t> of the stock's price in one day is the maximum number of consecutive days (starting from that day and going backward) for which the stock price was less than or equal to the price of that day.</w:t>
      </w:r>
    </w:p>
    <w:p w14:paraId="4FADB945" w14:textId="77777777" w:rsidR="00634A3C" w:rsidRPr="00634A3C" w:rsidRDefault="00634A3C" w:rsidP="00634A3C">
      <w:pPr>
        <w:numPr>
          <w:ilvl w:val="0"/>
          <w:numId w:val="1"/>
        </w:numPr>
      </w:pPr>
      <w:r w:rsidRPr="00634A3C">
        <w:t xml:space="preserve">For example, if the prices of the stock in the last four days </w:t>
      </w:r>
      <w:proofErr w:type="gramStart"/>
      <w:r w:rsidRPr="00634A3C">
        <w:t>is</w:t>
      </w:r>
      <w:proofErr w:type="gramEnd"/>
      <w:r w:rsidRPr="00634A3C">
        <w:t> [7,2,1,2] and the price of the stock today is 2, then the span of today is 4 because starting from today, the price of the stock was less than or equal 2 for 4 consecutive days.</w:t>
      </w:r>
    </w:p>
    <w:p w14:paraId="56A972F1" w14:textId="77777777" w:rsidR="00634A3C" w:rsidRPr="00634A3C" w:rsidRDefault="00634A3C" w:rsidP="00634A3C">
      <w:pPr>
        <w:numPr>
          <w:ilvl w:val="0"/>
          <w:numId w:val="1"/>
        </w:numPr>
      </w:pPr>
      <w:r w:rsidRPr="00634A3C">
        <w:t xml:space="preserve">Also, if the prices of the stock in the last four days </w:t>
      </w:r>
      <w:proofErr w:type="gramStart"/>
      <w:r w:rsidRPr="00634A3C">
        <w:t>is</w:t>
      </w:r>
      <w:proofErr w:type="gramEnd"/>
      <w:r w:rsidRPr="00634A3C">
        <w:t> [7,34,1,2] and the price of the stock today is 8, then the span of today is 3 because starting from today, the price of the stock was less than or equal 8 for 3 consecutive days.</w:t>
      </w:r>
    </w:p>
    <w:p w14:paraId="3DAB7073" w14:textId="77777777" w:rsidR="00634A3C" w:rsidRPr="00634A3C" w:rsidRDefault="00634A3C" w:rsidP="00634A3C">
      <w:r w:rsidRPr="00634A3C">
        <w:t>Implement the </w:t>
      </w:r>
      <w:proofErr w:type="spellStart"/>
      <w:r w:rsidRPr="00634A3C">
        <w:t>StockSpanner</w:t>
      </w:r>
      <w:proofErr w:type="spellEnd"/>
      <w:r w:rsidRPr="00634A3C">
        <w:t> class:</w:t>
      </w:r>
    </w:p>
    <w:p w14:paraId="7505D101" w14:textId="77777777" w:rsidR="00634A3C" w:rsidRPr="00634A3C" w:rsidRDefault="00634A3C" w:rsidP="00634A3C">
      <w:pPr>
        <w:numPr>
          <w:ilvl w:val="0"/>
          <w:numId w:val="2"/>
        </w:numPr>
      </w:pPr>
      <w:proofErr w:type="spellStart"/>
      <w:r w:rsidRPr="00634A3C">
        <w:t>StockSpanner</w:t>
      </w:r>
      <w:proofErr w:type="spellEnd"/>
      <w:r w:rsidRPr="00634A3C">
        <w:t>() Initializes the object of the class.</w:t>
      </w:r>
    </w:p>
    <w:p w14:paraId="7B2FFC69" w14:textId="77777777" w:rsidR="00634A3C" w:rsidRPr="00634A3C" w:rsidRDefault="00634A3C" w:rsidP="00634A3C">
      <w:pPr>
        <w:numPr>
          <w:ilvl w:val="0"/>
          <w:numId w:val="2"/>
        </w:numPr>
      </w:pPr>
      <w:r w:rsidRPr="00634A3C">
        <w:t>int next(int price) Returns the </w:t>
      </w:r>
      <w:r w:rsidRPr="00634A3C">
        <w:rPr>
          <w:b/>
          <w:bCs/>
        </w:rPr>
        <w:t>span</w:t>
      </w:r>
      <w:r w:rsidRPr="00634A3C">
        <w:t> of the stock's price given that today's price is price.</w:t>
      </w:r>
    </w:p>
    <w:p w14:paraId="7AF33B75" w14:textId="77777777" w:rsidR="00634A3C" w:rsidRPr="00634A3C" w:rsidRDefault="00634A3C" w:rsidP="00634A3C">
      <w:r w:rsidRPr="00634A3C">
        <w:t> </w:t>
      </w:r>
    </w:p>
    <w:p w14:paraId="603CE652" w14:textId="77777777" w:rsidR="00634A3C" w:rsidRPr="00634A3C" w:rsidRDefault="00634A3C" w:rsidP="00634A3C">
      <w:r w:rsidRPr="00634A3C">
        <w:rPr>
          <w:b/>
          <w:bCs/>
        </w:rPr>
        <w:t>Example 1:</w:t>
      </w:r>
    </w:p>
    <w:p w14:paraId="1B5CCA82" w14:textId="77777777" w:rsidR="00634A3C" w:rsidRPr="00634A3C" w:rsidRDefault="00634A3C" w:rsidP="00634A3C">
      <w:r w:rsidRPr="00634A3C">
        <w:rPr>
          <w:b/>
          <w:bCs/>
        </w:rPr>
        <w:t>Input</w:t>
      </w:r>
    </w:p>
    <w:p w14:paraId="51D19439" w14:textId="77777777" w:rsidR="00634A3C" w:rsidRPr="00634A3C" w:rsidRDefault="00634A3C" w:rsidP="00634A3C">
      <w:r w:rsidRPr="00634A3C">
        <w:t>["</w:t>
      </w:r>
      <w:proofErr w:type="spellStart"/>
      <w:r w:rsidRPr="00634A3C">
        <w:t>StockSpanner</w:t>
      </w:r>
      <w:proofErr w:type="spellEnd"/>
      <w:r w:rsidRPr="00634A3C">
        <w:t>", "next", "next", "next", "next", "next", "next", "next"]</w:t>
      </w:r>
    </w:p>
    <w:p w14:paraId="703034FB" w14:textId="77777777" w:rsidR="00634A3C" w:rsidRPr="00634A3C" w:rsidRDefault="00634A3C" w:rsidP="00634A3C">
      <w:r w:rsidRPr="00634A3C">
        <w:t>[[], [100], [80], [60], [70], [60], [75], [85]]</w:t>
      </w:r>
    </w:p>
    <w:p w14:paraId="046D7F11" w14:textId="77777777" w:rsidR="00634A3C" w:rsidRPr="00634A3C" w:rsidRDefault="00634A3C" w:rsidP="00634A3C">
      <w:r w:rsidRPr="00634A3C">
        <w:rPr>
          <w:b/>
          <w:bCs/>
        </w:rPr>
        <w:t>Output</w:t>
      </w:r>
    </w:p>
    <w:p w14:paraId="77B068A5" w14:textId="77777777" w:rsidR="00634A3C" w:rsidRPr="00634A3C" w:rsidRDefault="00634A3C" w:rsidP="00634A3C">
      <w:r w:rsidRPr="00634A3C">
        <w:t>[null, 1, 1, 1, 2, 1, 4, 6]</w:t>
      </w:r>
    </w:p>
    <w:p w14:paraId="45AB67FE" w14:textId="77777777" w:rsidR="00634A3C" w:rsidRPr="00634A3C" w:rsidRDefault="00634A3C" w:rsidP="00634A3C"/>
    <w:p w14:paraId="5BC16465" w14:textId="77777777" w:rsidR="00634A3C" w:rsidRPr="00634A3C" w:rsidRDefault="00634A3C" w:rsidP="00634A3C">
      <w:r w:rsidRPr="00634A3C">
        <w:rPr>
          <w:b/>
          <w:bCs/>
        </w:rPr>
        <w:t>Explanation</w:t>
      </w:r>
    </w:p>
    <w:p w14:paraId="253570D4" w14:textId="77777777" w:rsidR="00634A3C" w:rsidRPr="00634A3C" w:rsidRDefault="00634A3C" w:rsidP="00634A3C">
      <w:proofErr w:type="spellStart"/>
      <w:r w:rsidRPr="00634A3C">
        <w:t>StockSpanner</w:t>
      </w:r>
      <w:proofErr w:type="spellEnd"/>
      <w:r w:rsidRPr="00634A3C">
        <w:t xml:space="preserve"> </w:t>
      </w:r>
      <w:proofErr w:type="spellStart"/>
      <w:r w:rsidRPr="00634A3C">
        <w:t>stockSpanner</w:t>
      </w:r>
      <w:proofErr w:type="spellEnd"/>
      <w:r w:rsidRPr="00634A3C">
        <w:t xml:space="preserve"> = new </w:t>
      </w:r>
      <w:proofErr w:type="spellStart"/>
      <w:r w:rsidRPr="00634A3C">
        <w:t>StockSpanner</w:t>
      </w:r>
      <w:proofErr w:type="spellEnd"/>
      <w:r w:rsidRPr="00634A3C">
        <w:t>();</w:t>
      </w:r>
    </w:p>
    <w:p w14:paraId="0E362B58" w14:textId="77777777" w:rsidR="00634A3C" w:rsidRPr="00634A3C" w:rsidRDefault="00634A3C" w:rsidP="00634A3C">
      <w:proofErr w:type="spellStart"/>
      <w:r w:rsidRPr="00634A3C">
        <w:t>stockSpanner.next</w:t>
      </w:r>
      <w:proofErr w:type="spellEnd"/>
      <w:r w:rsidRPr="00634A3C">
        <w:t>(100); // return 1</w:t>
      </w:r>
    </w:p>
    <w:p w14:paraId="4F297688" w14:textId="77777777" w:rsidR="00634A3C" w:rsidRPr="00634A3C" w:rsidRDefault="00634A3C" w:rsidP="00634A3C">
      <w:proofErr w:type="spellStart"/>
      <w:r w:rsidRPr="00634A3C">
        <w:t>stockSpanner.next</w:t>
      </w:r>
      <w:proofErr w:type="spellEnd"/>
      <w:r w:rsidRPr="00634A3C">
        <w:t>(80);  // return 1</w:t>
      </w:r>
    </w:p>
    <w:p w14:paraId="04B515A7" w14:textId="77777777" w:rsidR="00634A3C" w:rsidRPr="00634A3C" w:rsidRDefault="00634A3C" w:rsidP="00634A3C">
      <w:proofErr w:type="spellStart"/>
      <w:r w:rsidRPr="00634A3C">
        <w:t>stockSpanner.next</w:t>
      </w:r>
      <w:proofErr w:type="spellEnd"/>
      <w:r w:rsidRPr="00634A3C">
        <w:t>(60);  // return 1</w:t>
      </w:r>
    </w:p>
    <w:p w14:paraId="320C5DC4" w14:textId="77777777" w:rsidR="00634A3C" w:rsidRPr="00634A3C" w:rsidRDefault="00634A3C" w:rsidP="00634A3C">
      <w:proofErr w:type="spellStart"/>
      <w:r w:rsidRPr="00634A3C">
        <w:t>stockSpanner.next</w:t>
      </w:r>
      <w:proofErr w:type="spellEnd"/>
      <w:r w:rsidRPr="00634A3C">
        <w:t>(70);  // return 2</w:t>
      </w:r>
    </w:p>
    <w:p w14:paraId="1F760797" w14:textId="77777777" w:rsidR="00634A3C" w:rsidRPr="00634A3C" w:rsidRDefault="00634A3C" w:rsidP="00634A3C">
      <w:proofErr w:type="spellStart"/>
      <w:r w:rsidRPr="00634A3C">
        <w:lastRenderedPageBreak/>
        <w:t>stockSpanner.next</w:t>
      </w:r>
      <w:proofErr w:type="spellEnd"/>
      <w:r w:rsidRPr="00634A3C">
        <w:t>(60);  // return 1</w:t>
      </w:r>
    </w:p>
    <w:p w14:paraId="0E0DE81A" w14:textId="77777777" w:rsidR="00634A3C" w:rsidRPr="00634A3C" w:rsidRDefault="00634A3C" w:rsidP="00634A3C">
      <w:proofErr w:type="spellStart"/>
      <w:r w:rsidRPr="00634A3C">
        <w:t>stockSpanner.next</w:t>
      </w:r>
      <w:proofErr w:type="spellEnd"/>
      <w:r w:rsidRPr="00634A3C">
        <w:t>(75);  // return 4, because the last 4 prices (including today's price of 75) were less than or equal to today's price.</w:t>
      </w:r>
    </w:p>
    <w:p w14:paraId="468DE26B" w14:textId="77777777" w:rsidR="00634A3C" w:rsidRPr="00634A3C" w:rsidRDefault="00634A3C" w:rsidP="00634A3C">
      <w:proofErr w:type="spellStart"/>
      <w:r w:rsidRPr="00634A3C">
        <w:t>stockSpanner.next</w:t>
      </w:r>
      <w:proofErr w:type="spellEnd"/>
      <w:r w:rsidRPr="00634A3C">
        <w:t>(85);  // return 6</w:t>
      </w:r>
    </w:p>
    <w:p w14:paraId="76025416" w14:textId="77777777" w:rsidR="00634A3C" w:rsidRDefault="00634A3C" w:rsidP="00634A3C"/>
    <w:p w14:paraId="31C43937" w14:textId="77777777" w:rsidR="00634A3C" w:rsidRDefault="00634A3C" w:rsidP="00634A3C">
      <w:pPr>
        <w:rPr>
          <w:b/>
          <w:bCs/>
        </w:rPr>
      </w:pPr>
      <w:r>
        <w:rPr>
          <w:b/>
          <w:bCs/>
        </w:rPr>
        <w:t>CODE:</w:t>
      </w:r>
    </w:p>
    <w:p w14:paraId="622EA9B9" w14:textId="7B381680" w:rsidR="00634A3C" w:rsidRPr="00634A3C" w:rsidRDefault="00634A3C" w:rsidP="00634A3C">
      <w:r w:rsidRPr="00634A3C">
        <w:t xml:space="preserve">class </w:t>
      </w:r>
      <w:proofErr w:type="spellStart"/>
      <w:r w:rsidRPr="00634A3C">
        <w:t>StockSpanner</w:t>
      </w:r>
      <w:proofErr w:type="spellEnd"/>
      <w:r w:rsidRPr="00634A3C">
        <w:t xml:space="preserve"> {</w:t>
      </w:r>
    </w:p>
    <w:p w14:paraId="33320323" w14:textId="77777777" w:rsidR="00634A3C" w:rsidRPr="00634A3C" w:rsidRDefault="00634A3C" w:rsidP="00634A3C">
      <w:r w:rsidRPr="00634A3C">
        <w:t xml:space="preserve">    Stack&lt;int[]&gt; </w:t>
      </w:r>
      <w:proofErr w:type="spellStart"/>
      <w:r w:rsidRPr="00634A3C">
        <w:t>sp</w:t>
      </w:r>
      <w:proofErr w:type="spellEnd"/>
      <w:r w:rsidRPr="00634A3C">
        <w:t>;</w:t>
      </w:r>
    </w:p>
    <w:p w14:paraId="20AF22E5" w14:textId="77777777" w:rsidR="00634A3C" w:rsidRPr="00634A3C" w:rsidRDefault="00634A3C" w:rsidP="00634A3C">
      <w:r w:rsidRPr="00634A3C">
        <w:t xml:space="preserve">    public </w:t>
      </w:r>
      <w:proofErr w:type="spellStart"/>
      <w:r w:rsidRPr="00634A3C">
        <w:t>StockSpanner</w:t>
      </w:r>
      <w:proofErr w:type="spellEnd"/>
      <w:r w:rsidRPr="00634A3C">
        <w:t>() {</w:t>
      </w:r>
    </w:p>
    <w:p w14:paraId="79DA621C" w14:textId="77777777" w:rsidR="00634A3C" w:rsidRPr="00634A3C" w:rsidRDefault="00634A3C" w:rsidP="00634A3C">
      <w:r w:rsidRPr="00634A3C">
        <w:t xml:space="preserve">        </w:t>
      </w:r>
      <w:proofErr w:type="spellStart"/>
      <w:r w:rsidRPr="00634A3C">
        <w:t>sp</w:t>
      </w:r>
      <w:proofErr w:type="spellEnd"/>
      <w:r w:rsidRPr="00634A3C">
        <w:t xml:space="preserve"> = new Stack&lt;&gt;();</w:t>
      </w:r>
    </w:p>
    <w:p w14:paraId="49F2D1D8" w14:textId="77777777" w:rsidR="00634A3C" w:rsidRPr="00634A3C" w:rsidRDefault="00634A3C" w:rsidP="00634A3C">
      <w:r w:rsidRPr="00634A3C">
        <w:t>    }</w:t>
      </w:r>
    </w:p>
    <w:p w14:paraId="0369271C" w14:textId="77777777" w:rsidR="00634A3C" w:rsidRPr="00634A3C" w:rsidRDefault="00634A3C" w:rsidP="00634A3C">
      <w:r w:rsidRPr="00634A3C">
        <w:t>    public int next(int price) {</w:t>
      </w:r>
    </w:p>
    <w:p w14:paraId="740E1644" w14:textId="77777777" w:rsidR="00634A3C" w:rsidRPr="00634A3C" w:rsidRDefault="00634A3C" w:rsidP="00634A3C">
      <w:r w:rsidRPr="00634A3C">
        <w:t>        int res = 1;</w:t>
      </w:r>
    </w:p>
    <w:p w14:paraId="5B791847" w14:textId="77777777" w:rsidR="00634A3C" w:rsidRPr="00634A3C" w:rsidRDefault="00634A3C" w:rsidP="00634A3C">
      <w:r w:rsidRPr="00634A3C">
        <w:t>        while (!</w:t>
      </w:r>
      <w:proofErr w:type="spellStart"/>
      <w:r w:rsidRPr="00634A3C">
        <w:t>sp.isEmpty</w:t>
      </w:r>
      <w:proofErr w:type="spellEnd"/>
      <w:r w:rsidRPr="00634A3C">
        <w:t xml:space="preserve">() &amp;&amp; </w:t>
      </w:r>
      <w:proofErr w:type="spellStart"/>
      <w:r w:rsidRPr="00634A3C">
        <w:t>sp.peek</w:t>
      </w:r>
      <w:proofErr w:type="spellEnd"/>
      <w:r w:rsidRPr="00634A3C">
        <w:t>()[0] &lt;= price) {</w:t>
      </w:r>
    </w:p>
    <w:p w14:paraId="4FA53315" w14:textId="77777777" w:rsidR="00634A3C" w:rsidRPr="00634A3C" w:rsidRDefault="00634A3C" w:rsidP="00634A3C">
      <w:r w:rsidRPr="00634A3C">
        <w:t xml:space="preserve">            res += </w:t>
      </w:r>
      <w:proofErr w:type="spellStart"/>
      <w:r w:rsidRPr="00634A3C">
        <w:t>sp.pop</w:t>
      </w:r>
      <w:proofErr w:type="spellEnd"/>
      <w:r w:rsidRPr="00634A3C">
        <w:t>()[1];</w:t>
      </w:r>
    </w:p>
    <w:p w14:paraId="0FA59DEC" w14:textId="77777777" w:rsidR="00634A3C" w:rsidRPr="00634A3C" w:rsidRDefault="00634A3C" w:rsidP="00634A3C">
      <w:r w:rsidRPr="00634A3C">
        <w:t>        }</w:t>
      </w:r>
    </w:p>
    <w:p w14:paraId="5FA832C9" w14:textId="77777777" w:rsidR="00634A3C" w:rsidRPr="00634A3C" w:rsidRDefault="00634A3C" w:rsidP="00634A3C">
      <w:r w:rsidRPr="00634A3C">
        <w:t xml:space="preserve">        </w:t>
      </w:r>
      <w:proofErr w:type="spellStart"/>
      <w:r w:rsidRPr="00634A3C">
        <w:t>sp.push</w:t>
      </w:r>
      <w:proofErr w:type="spellEnd"/>
      <w:r w:rsidRPr="00634A3C">
        <w:t>(new int[] { price, res });</w:t>
      </w:r>
    </w:p>
    <w:p w14:paraId="52B130DF" w14:textId="77777777" w:rsidR="00634A3C" w:rsidRPr="00634A3C" w:rsidRDefault="00634A3C" w:rsidP="00634A3C">
      <w:r w:rsidRPr="00634A3C">
        <w:t>        return res;</w:t>
      </w:r>
    </w:p>
    <w:p w14:paraId="72ACAB68" w14:textId="77777777" w:rsidR="00634A3C" w:rsidRPr="00634A3C" w:rsidRDefault="00634A3C" w:rsidP="00634A3C">
      <w:r w:rsidRPr="00634A3C">
        <w:t>    }</w:t>
      </w:r>
    </w:p>
    <w:p w14:paraId="6538B129" w14:textId="77777777" w:rsidR="00634A3C" w:rsidRPr="00634A3C" w:rsidRDefault="00634A3C" w:rsidP="00634A3C">
      <w:r w:rsidRPr="00634A3C">
        <w:t>}</w:t>
      </w:r>
    </w:p>
    <w:p w14:paraId="4C1B7B21" w14:textId="77777777" w:rsidR="00620329" w:rsidRDefault="00620329"/>
    <w:sectPr w:rsidR="00620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37A2E"/>
    <w:multiLevelType w:val="multilevel"/>
    <w:tmpl w:val="272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6778CB"/>
    <w:multiLevelType w:val="multilevel"/>
    <w:tmpl w:val="CB9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3689820">
    <w:abstractNumId w:val="0"/>
  </w:num>
  <w:num w:numId="2" w16cid:durableId="947857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94"/>
    <w:rsid w:val="000F2821"/>
    <w:rsid w:val="004E6494"/>
    <w:rsid w:val="00615A2D"/>
    <w:rsid w:val="00620329"/>
    <w:rsid w:val="00634A3C"/>
    <w:rsid w:val="007C63D2"/>
    <w:rsid w:val="00BF29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5494"/>
  <w15:chartTrackingRefBased/>
  <w15:docId w15:val="{9A0D1103-7593-466B-8F25-807811B9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4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4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4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4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4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4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494"/>
    <w:rPr>
      <w:rFonts w:eastAsiaTheme="majorEastAsia" w:cstheme="majorBidi"/>
      <w:color w:val="272727" w:themeColor="text1" w:themeTint="D8"/>
    </w:rPr>
  </w:style>
  <w:style w:type="paragraph" w:styleId="Title">
    <w:name w:val="Title"/>
    <w:basedOn w:val="Normal"/>
    <w:next w:val="Normal"/>
    <w:link w:val="TitleChar"/>
    <w:uiPriority w:val="10"/>
    <w:qFormat/>
    <w:rsid w:val="004E6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494"/>
    <w:pPr>
      <w:spacing w:before="160"/>
      <w:jc w:val="center"/>
    </w:pPr>
    <w:rPr>
      <w:i/>
      <w:iCs/>
      <w:color w:val="404040" w:themeColor="text1" w:themeTint="BF"/>
    </w:rPr>
  </w:style>
  <w:style w:type="character" w:customStyle="1" w:styleId="QuoteChar">
    <w:name w:val="Quote Char"/>
    <w:basedOn w:val="DefaultParagraphFont"/>
    <w:link w:val="Quote"/>
    <w:uiPriority w:val="29"/>
    <w:rsid w:val="004E6494"/>
    <w:rPr>
      <w:i/>
      <w:iCs/>
      <w:color w:val="404040" w:themeColor="text1" w:themeTint="BF"/>
    </w:rPr>
  </w:style>
  <w:style w:type="paragraph" w:styleId="ListParagraph">
    <w:name w:val="List Paragraph"/>
    <w:basedOn w:val="Normal"/>
    <w:uiPriority w:val="34"/>
    <w:qFormat/>
    <w:rsid w:val="004E6494"/>
    <w:pPr>
      <w:ind w:left="720"/>
      <w:contextualSpacing/>
    </w:pPr>
  </w:style>
  <w:style w:type="character" w:styleId="IntenseEmphasis">
    <w:name w:val="Intense Emphasis"/>
    <w:basedOn w:val="DefaultParagraphFont"/>
    <w:uiPriority w:val="21"/>
    <w:qFormat/>
    <w:rsid w:val="004E6494"/>
    <w:rPr>
      <w:i/>
      <w:iCs/>
      <w:color w:val="2F5496" w:themeColor="accent1" w:themeShade="BF"/>
    </w:rPr>
  </w:style>
  <w:style w:type="paragraph" w:styleId="IntenseQuote">
    <w:name w:val="Intense Quote"/>
    <w:basedOn w:val="Normal"/>
    <w:next w:val="Normal"/>
    <w:link w:val="IntenseQuoteChar"/>
    <w:uiPriority w:val="30"/>
    <w:qFormat/>
    <w:rsid w:val="004E6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494"/>
    <w:rPr>
      <w:i/>
      <w:iCs/>
      <w:color w:val="2F5496" w:themeColor="accent1" w:themeShade="BF"/>
    </w:rPr>
  </w:style>
  <w:style w:type="character" w:styleId="IntenseReference">
    <w:name w:val="Intense Reference"/>
    <w:basedOn w:val="DefaultParagraphFont"/>
    <w:uiPriority w:val="32"/>
    <w:qFormat/>
    <w:rsid w:val="004E64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SATHISH KUMAR</cp:lastModifiedBy>
  <cp:revision>2</cp:revision>
  <dcterms:created xsi:type="dcterms:W3CDTF">2026-03-04T04:12:00Z</dcterms:created>
  <dcterms:modified xsi:type="dcterms:W3CDTF">2026-03-04T04:17:00Z</dcterms:modified>
</cp:coreProperties>
</file>