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F8029" w14:textId="77777777" w:rsidR="002342E5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object w:dxaOrig="7968" w:dyaOrig="883" w14:anchorId="27D25F8D">
          <v:rect id="rectole0000000000" o:spid="_x0000_i1025" style="width:398.4pt;height:44.4pt" o:ole="" o:preferrelative="t" stroked="f">
            <v:imagedata r:id="rId4" o:title=""/>
          </v:rect>
          <o:OLEObject Type="Embed" ProgID="StaticMetafile" ShapeID="rectole0000000000" DrawAspect="Content" ObjectID="_1793620857" r:id="rId5"/>
        </w:object>
      </w:r>
    </w:p>
    <w:p w14:paraId="1E547705" w14:textId="77777777" w:rsidR="002342E5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BDT WEEK 8</w:t>
      </w:r>
    </w:p>
    <w:p w14:paraId="2966B14A" w14:textId="7305626F" w:rsidR="002342E5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NAME: </w:t>
      </w:r>
      <w:r>
        <w:rPr>
          <w:rFonts w:ascii="Calibri" w:eastAsia="Calibri" w:hAnsi="Calibri" w:cs="Calibri"/>
          <w:sz w:val="28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sz w:val="28"/>
        </w:rPr>
        <w:t xml:space="preserve">DATE: </w:t>
      </w:r>
      <w:r>
        <w:rPr>
          <w:rFonts w:ascii="Calibri" w:eastAsia="Calibri" w:hAnsi="Calibri" w:cs="Calibri"/>
          <w:sz w:val="28"/>
        </w:rPr>
        <w:t>20/11/2024</w:t>
      </w:r>
    </w:p>
    <w:p w14:paraId="63AC3FBE" w14:textId="2E5EAD6A" w:rsidR="002342E5" w:rsidRDefault="0000000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ROLL NUMBER:</w:t>
      </w:r>
      <w:r>
        <w:rPr>
          <w:rFonts w:ascii="Calibri" w:eastAsia="Calibri" w:hAnsi="Calibri" w:cs="Calibri"/>
          <w:sz w:val="28"/>
        </w:rPr>
        <w:t xml:space="preserve">                                                 </w:t>
      </w:r>
      <w:r>
        <w:rPr>
          <w:rFonts w:ascii="Calibri" w:eastAsia="Calibri" w:hAnsi="Calibri" w:cs="Calibri"/>
          <w:b/>
          <w:sz w:val="28"/>
        </w:rPr>
        <w:t>BRANCH:</w:t>
      </w:r>
      <w:r>
        <w:rPr>
          <w:rFonts w:ascii="Calibri" w:eastAsia="Calibri" w:hAnsi="Calibri" w:cs="Calibri"/>
          <w:sz w:val="28"/>
        </w:rPr>
        <w:t xml:space="preserve"> CSD-B</w:t>
      </w:r>
    </w:p>
    <w:p w14:paraId="62165063" w14:textId="77777777" w:rsidR="002342E5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PROBLEM STATEMENT : </w:t>
      </w:r>
    </w:p>
    <w:p w14:paraId="3D4A6DB0" w14:textId="77CD3C8B" w:rsidR="002342E5" w:rsidRDefault="00BF258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</w:t>
      </w:r>
      <w:r w:rsidR="00000000">
        <w:rPr>
          <w:rFonts w:ascii="Calibri" w:eastAsia="Calibri" w:hAnsi="Calibri" w:cs="Calibri"/>
          <w:sz w:val="28"/>
        </w:rPr>
        <w:t>)Writing and running Spark program</w:t>
      </w:r>
    </w:p>
    <w:p w14:paraId="6B5ED8B2" w14:textId="77777777" w:rsidR="002342E5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CODE: </w:t>
      </w:r>
    </w:p>
    <w:p w14:paraId="30AC03C0" w14:textId="77777777" w:rsidR="002342E5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1)Opening spark: </w:t>
      </w:r>
      <w:r>
        <w:rPr>
          <w:rFonts w:ascii="Calibri" w:eastAsia="Calibri" w:hAnsi="Calibri" w:cs="Calibri"/>
          <w:sz w:val="28"/>
        </w:rPr>
        <w:t>open the terminal and type ‘spark-shell’</w:t>
      </w:r>
    </w:p>
    <w:p w14:paraId="5218A38E" w14:textId="77777777" w:rsidR="002342E5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2)Basic spark command:</w:t>
      </w:r>
    </w:p>
    <w:p w14:paraId="16477161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3795" w:dyaOrig="870" w14:anchorId="4CA8700D">
          <v:rect id="rectole0000000001" o:spid="_x0000_i1026" style="width:189.6pt;height:43.8pt" o:ole="" o:preferrelative="t" stroked="f">
            <v:imagedata r:id="rId6" o:title=""/>
          </v:rect>
          <o:OLEObject Type="Embed" ProgID="StaticDib" ShapeID="rectole0000000001" DrawAspect="Content" ObjectID="_1793620858" r:id="rId7"/>
        </w:object>
      </w:r>
    </w:p>
    <w:p w14:paraId="4DD55434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3)Creating RDDs:</w:t>
      </w:r>
    </w:p>
    <w:p w14:paraId="0C0C310D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310" w:dyaOrig="1755" w14:anchorId="74DF75AA">
          <v:rect id="rectole0000000002" o:spid="_x0000_i1027" style="width:415.8pt;height:87.6pt" o:ole="" o:preferrelative="t" stroked="f">
            <v:imagedata r:id="rId8" o:title=""/>
          </v:rect>
          <o:OLEObject Type="Embed" ProgID="StaticDib" ShapeID="rectole0000000002" DrawAspect="Content" ObjectID="_1793620859" r:id="rId9"/>
        </w:object>
      </w:r>
    </w:p>
    <w:p w14:paraId="4AC27140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4)Actions on RDDs:</w:t>
      </w:r>
    </w:p>
    <w:p w14:paraId="207F8090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Collect the elements of an RDD:</w:t>
      </w:r>
    </w:p>
    <w:p w14:paraId="5673E5C2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5309" w:dyaOrig="900" w14:anchorId="3BB1FDE2">
          <v:rect id="rectole0000000003" o:spid="_x0000_i1028" style="width:265.2pt;height:45pt" o:ole="" o:preferrelative="t" stroked="f">
            <v:imagedata r:id="rId10" o:title=""/>
          </v:rect>
          <o:OLEObject Type="Embed" ProgID="StaticDib" ShapeID="rectole0000000003" DrawAspect="Content" ObjectID="_1793620860" r:id="rId11"/>
        </w:object>
      </w:r>
    </w:p>
    <w:p w14:paraId="37422E53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Count the elements in an RDD:</w:t>
      </w:r>
    </w:p>
    <w:p w14:paraId="00F800BF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3899" w:dyaOrig="824" w14:anchorId="36659C25">
          <v:rect id="rectole0000000004" o:spid="_x0000_i1029" style="width:195pt;height:41.4pt" o:ole="" o:preferrelative="t" stroked="f">
            <v:imagedata r:id="rId12" o:title=""/>
          </v:rect>
          <o:OLEObject Type="Embed" ProgID="StaticDib" ShapeID="rectole0000000004" DrawAspect="Content" ObjectID="_1793620861" r:id="rId13"/>
        </w:object>
      </w:r>
    </w:p>
    <w:p w14:paraId="454143A7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Take the first n elements from an RDD:</w:t>
      </w:r>
    </w:p>
    <w:p w14:paraId="73CD3435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5174" w:dyaOrig="824" w14:anchorId="7324177F">
          <v:rect id="rectole0000000005" o:spid="_x0000_i1030" style="width:258.6pt;height:41.4pt" o:ole="" o:preferrelative="t" stroked="f">
            <v:imagedata r:id="rId14" o:title=""/>
          </v:rect>
          <o:OLEObject Type="Embed" ProgID="StaticDib" ShapeID="rectole0000000005" DrawAspect="Content" ObjectID="_1793620862" r:id="rId15"/>
        </w:object>
      </w:r>
    </w:p>
    <w:p w14:paraId="2258D90E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5)Transformations on RDDs:</w:t>
      </w:r>
    </w:p>
    <w:p w14:paraId="458BB50B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Map Transformation (Square each element):</w:t>
      </w:r>
    </w:p>
    <w:p w14:paraId="1BAD415D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565" w:dyaOrig="3674" w14:anchorId="4AA65E18">
          <v:rect id="rectole0000000006" o:spid="_x0000_i1031" style="width:428.4pt;height:183.6pt" o:ole="" o:preferrelative="t" stroked="f">
            <v:imagedata r:id="rId16" o:title=""/>
          </v:rect>
          <o:OLEObject Type="Embed" ProgID="StaticDib" ShapeID="rectole0000000006" DrawAspect="Content" ObjectID="_1793620863" r:id="rId17"/>
        </w:object>
      </w:r>
    </w:p>
    <w:p w14:paraId="60B14282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Filter Transformation (Filter even numbers):</w:t>
      </w:r>
    </w:p>
    <w:p w14:paraId="0B515823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744" w:dyaOrig="2220" w14:anchorId="6B749B67">
          <v:rect id="rectole0000000007" o:spid="_x0000_i1032" style="width:437.4pt;height:111pt" o:ole="" o:preferrelative="t" stroked="f">
            <v:imagedata r:id="rId18" o:title=""/>
          </v:rect>
          <o:OLEObject Type="Embed" ProgID="StaticDib" ShapeID="rectole0000000007" DrawAspect="Content" ObjectID="_1793620864" r:id="rId19"/>
        </w:object>
      </w:r>
      <w:r>
        <w:rPr>
          <w:rFonts w:ascii="Calibri" w:eastAsia="Calibri" w:hAnsi="Calibri" w:cs="Calibri"/>
          <w:b/>
          <w:sz w:val="28"/>
        </w:rPr>
        <w:t>Reduce Transformation (Sum all elements):</w:t>
      </w:r>
    </w:p>
    <w:p w14:paraId="4AAEE133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4889" w:dyaOrig="1514" w14:anchorId="737AB2B4">
          <v:rect id="rectole0000000008" o:spid="_x0000_i1033" style="width:244.2pt;height:75.6pt" o:ole="" o:preferrelative="t" stroked="f">
            <v:imagedata r:id="rId20" o:title=""/>
          </v:rect>
          <o:OLEObject Type="Embed" ProgID="StaticDib" ShapeID="rectole0000000008" DrawAspect="Content" ObjectID="_1793620865" r:id="rId21"/>
        </w:object>
      </w:r>
    </w:p>
    <w:p w14:paraId="32023AFE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Union Transformation (Combine two RDDs):</w:t>
      </w:r>
    </w:p>
    <w:p w14:paraId="1A9DF778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760" w:dyaOrig="4559" w14:anchorId="45269FFF">
          <v:rect id="rectole0000000009" o:spid="_x0000_i1034" style="width:438pt;height:228pt" o:ole="" o:preferrelative="t" stroked="f">
            <v:imagedata r:id="rId22" o:title=""/>
          </v:rect>
          <o:OLEObject Type="Embed" ProgID="StaticDib" ShapeID="rectole0000000009" DrawAspect="Content" ObjectID="_1793620866" r:id="rId23"/>
        </w:object>
      </w:r>
    </w:p>
    <w:p w14:paraId="392B7E3A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Distinct Transformation (Remove duplicate elements):</w:t>
      </w:r>
    </w:p>
    <w:p w14:paraId="5496436C" w14:textId="77777777" w:rsidR="002342E5" w:rsidRDefault="00000000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object w:dxaOrig="8310" w:dyaOrig="2924" w14:anchorId="75D4D62C">
          <v:rect id="rectole0000000010" o:spid="_x0000_i1035" style="width:415.8pt;height:146.4pt" o:ole="" o:preferrelative="t" stroked="f">
            <v:imagedata r:id="rId24" o:title=""/>
          </v:rect>
          <o:OLEObject Type="Embed" ProgID="StaticDib" ShapeID="rectole0000000010" DrawAspect="Content" ObjectID="_1793620867" r:id="rId25"/>
        </w:object>
      </w:r>
    </w:p>
    <w:p w14:paraId="23A56399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1AEAA480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36B573A7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6A22AD80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4F66ED8D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3AB42333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2BB7215D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2B87AB5A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0EC568E0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4655104C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485F12EB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02659D03" w14:textId="77777777" w:rsidR="002342E5" w:rsidRDefault="002342E5">
      <w:pPr>
        <w:spacing w:line="240" w:lineRule="auto"/>
        <w:rPr>
          <w:rFonts w:ascii="Calibri" w:eastAsia="Calibri" w:hAnsi="Calibri" w:cs="Calibri"/>
          <w:b/>
          <w:sz w:val="28"/>
        </w:rPr>
      </w:pPr>
    </w:p>
    <w:p w14:paraId="0F453530" w14:textId="77777777" w:rsidR="002342E5" w:rsidRDefault="002342E5">
      <w:pPr>
        <w:rPr>
          <w:rFonts w:ascii="Calibri" w:eastAsia="Calibri" w:hAnsi="Calibri" w:cs="Calibri"/>
          <w:sz w:val="28"/>
        </w:rPr>
      </w:pPr>
    </w:p>
    <w:p w14:paraId="6D1635A6" w14:textId="77777777" w:rsidR="002342E5" w:rsidRDefault="002342E5">
      <w:pPr>
        <w:rPr>
          <w:rFonts w:ascii="Calibri" w:eastAsia="Calibri" w:hAnsi="Calibri" w:cs="Calibri"/>
          <w:sz w:val="28"/>
        </w:rPr>
      </w:pPr>
    </w:p>
    <w:p w14:paraId="08150F87" w14:textId="77777777" w:rsidR="002342E5" w:rsidRDefault="002342E5">
      <w:pPr>
        <w:rPr>
          <w:rFonts w:ascii="Calibri" w:eastAsia="Calibri" w:hAnsi="Calibri" w:cs="Calibri"/>
          <w:b/>
          <w:sz w:val="28"/>
        </w:rPr>
      </w:pPr>
    </w:p>
    <w:p w14:paraId="2B016903" w14:textId="77777777" w:rsidR="002342E5" w:rsidRDefault="002342E5">
      <w:pPr>
        <w:rPr>
          <w:rFonts w:ascii="Calibri" w:eastAsia="Calibri" w:hAnsi="Calibri" w:cs="Calibri"/>
          <w:sz w:val="28"/>
        </w:rPr>
      </w:pPr>
    </w:p>
    <w:p w14:paraId="7026700E" w14:textId="77777777" w:rsidR="002342E5" w:rsidRDefault="002342E5">
      <w:pPr>
        <w:rPr>
          <w:rFonts w:ascii="Calibri" w:eastAsia="Calibri" w:hAnsi="Calibri" w:cs="Calibri"/>
          <w:sz w:val="28"/>
        </w:rPr>
      </w:pPr>
    </w:p>
    <w:p w14:paraId="0DA5AC5F" w14:textId="77777777" w:rsidR="002342E5" w:rsidRDefault="002342E5">
      <w:pPr>
        <w:rPr>
          <w:rFonts w:ascii="Calibri" w:eastAsia="Calibri" w:hAnsi="Calibri" w:cs="Calibri"/>
        </w:rPr>
      </w:pPr>
    </w:p>
    <w:sectPr w:rsidR="0023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2E5"/>
    <w:rsid w:val="00014CDB"/>
    <w:rsid w:val="002342E5"/>
    <w:rsid w:val="0050479D"/>
    <w:rsid w:val="00B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B406"/>
  <w15:docId w15:val="{082725A8-651E-4E35-B973-9ADB9D40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jyothi damalla</cp:lastModifiedBy>
  <cp:revision>3</cp:revision>
  <dcterms:created xsi:type="dcterms:W3CDTF">2024-11-20T09:44:00Z</dcterms:created>
  <dcterms:modified xsi:type="dcterms:W3CDTF">2024-11-20T09:44:00Z</dcterms:modified>
</cp:coreProperties>
</file>