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4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compare the two JSON have the same properties without the order.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obj1 = {name : "person 1", age : 5};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obj2 = {age : 5, name : "person 1"};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console.log(_.isEqual(obj1, obj2));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