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B0EC0" w14:textId="77777777" w:rsidR="00123965" w:rsidRDefault="003E0345">
      <w:pPr>
        <w:pStyle w:val="1"/>
      </w:pPr>
      <w:bookmarkStart w:id="0" w:name="letters-and-scripts"/>
      <w:r>
        <w:t>Letters and scripts</w:t>
      </w:r>
    </w:p>
    <w:p w14:paraId="01519B5E" w14:textId="77777777" w:rsidR="00123965" w:rsidRDefault="003E0345">
      <w:pPr>
        <w:pStyle w:val="FirstParagraph"/>
      </w:pPr>
      <w:r>
        <w:t>Each expression appears at normal size, in a superscript and in a nested superscript.</w:t>
      </w:r>
    </w:p>
    <w:p w14:paraId="32C220CB" w14:textId="77777777" w:rsidR="00123965" w:rsidRDefault="003E0345">
      <w:pPr>
        <w:pStyle w:val="2"/>
      </w:pPr>
      <w:bookmarkStart w:id="1" w:name="latin-letters-and-digits"/>
      <w:r>
        <w:t>01 Latin letters and digits</w:t>
      </w:r>
    </w:p>
    <w:p w14:paraId="5C70D5B3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r>
            <w:rPr>
              <w:rFonts w:ascii="MTPro2 Math" w:eastAsia="MTPro2 Math" w:hAnsi="MTPro2 Math" w:cs="MTPro2 Math"/>
              <w:szCs w:val="22"/>
            </w:rPr>
            <m:t>A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B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C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,…,</m:t>
          </m:r>
          <m:r>
            <w:rPr>
              <w:rFonts w:ascii="MTPro2 Math" w:eastAsia="MTPro2 Math" w:hAnsi="MTPro2 Math" w:cs="MTPro2 Math"/>
              <w:szCs w:val="22"/>
            </w:rPr>
            <m:t>X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Y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Z</m:t>
          </m:r>
          <m:r>
            <w:rPr>
              <w:rFonts w:ascii="MTPro2 Math" w:eastAsia="MTPro2 Math" w:hAnsi="MTPro2 Math" w:cs="MTPro2 Math"/>
              <w:szCs w:val="22"/>
            </w:rPr>
            <m:t>  </m:t>
          </m:r>
          <m:r>
            <w:rPr>
              <w:rFonts w:ascii="MTPro2 Math" w:eastAsia="MTPro2 Math" w:hAnsi="MTPro2 Math" w:cs="MTPro2 Math"/>
              <w:szCs w:val="22"/>
            </w:rPr>
            <m:t>a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b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c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,…,</m:t>
          </m:r>
          <m:r>
            <w:rPr>
              <w:rFonts w:ascii="MTPro2 Math" w:eastAsia="MTPro2 Math" w:hAnsi="MTPro2 Math" w:cs="MTPro2 Math"/>
              <w:szCs w:val="22"/>
            </w:rPr>
            <m:t>x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y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z</m:t>
          </m:r>
          <m:r>
            <w:rPr>
              <w:rFonts w:ascii="MTPro2 Math" w:eastAsia="MTPro2 Math" w:hAnsi="MTPro2 Math" w:cs="MTPro2 Math"/>
              <w:szCs w:val="22"/>
            </w:rPr>
            <m:t>  </m:t>
          </m:r>
          <m:r>
            <w:rPr>
              <w:rFonts w:ascii="MTPro2 Math" w:eastAsia="MTPro2 Math" w:hAnsi="MTPro2 Math" w:cs="MTPro2 Math"/>
              <w:szCs w:val="22"/>
            </w:rPr>
            <m:t>0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1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2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,…,</m:t>
          </m:r>
          <m:r>
            <w:rPr>
              <w:rFonts w:ascii="MTPro2 Math" w:eastAsia="MTPro2 Math" w:hAnsi="MTPro2 Math" w:cs="MTPro2 Math"/>
              <w:szCs w:val="22"/>
            </w:rPr>
            <m:t>9</m:t>
          </m:r>
        </m:oMath>
      </m:oMathPara>
    </w:p>
    <w:p w14:paraId="6FC32414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r>
                <w:rPr>
                  <w:rFonts w:ascii="MTPro2 Math" w:eastAsia="MTPro2 Math" w:hAnsi="MTPro2 Math" w:cs="MTPro2 Math"/>
                  <w:szCs w:val="22"/>
                </w:rPr>
                <m:t>A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B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C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,…,</m:t>
              </m:r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Y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Z</m:t>
              </m:r>
              <m:r>
                <w:rPr>
                  <w:rFonts w:ascii="MTPro2 Math" w:eastAsia="MTPro2 Math" w:hAnsi="MTPro2 Math" w:cs="MTPro2 Math"/>
                  <w:szCs w:val="22"/>
                </w:rPr>
                <m:t>  </m:t>
              </m:r>
              <m:r>
                <w:rPr>
                  <w:rFonts w:ascii="MTPro2 Math" w:eastAsia="MTPro2 Math" w:hAnsi="MTPro2 Math" w:cs="MTPro2 Math"/>
                  <w:szCs w:val="22"/>
                </w:rPr>
                <m:t>a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b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c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,…,</m:t>
              </m:r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y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z</m:t>
              </m:r>
              <m:r>
                <w:rPr>
                  <w:rFonts w:ascii="MTPro2 Math" w:eastAsia="MTPro2 Math" w:hAnsi="MTPro2 Math" w:cs="MTPro2 Math"/>
                  <w:szCs w:val="22"/>
                </w:rPr>
                <m:t>  </m:t>
              </m:r>
              <m:r>
                <w:rPr>
                  <w:rFonts w:ascii="MTPro2 Math" w:eastAsia="MTPro2 Math" w:hAnsi="MTPro2 Math" w:cs="MTPro2 Math"/>
                  <w:szCs w:val="22"/>
                </w:rPr>
                <m:t>0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1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,…,</m:t>
              </m:r>
              <m:r>
                <w:rPr>
                  <w:rFonts w:ascii="MTPro2 Math" w:eastAsia="MTPro2 Math" w:hAnsi="MTPro2 Math" w:cs="MTPro2 Math"/>
                  <w:szCs w:val="22"/>
                </w:rPr>
                <m:t>9</m:t>
              </m:r>
            </m:sup>
          </m:sSup>
        </m:oMath>
      </m:oMathPara>
    </w:p>
    <w:p w14:paraId="2C4C18F0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2</m:t>
                  </m:r>
                </m:e>
                <m:sup>
                  <m:r>
                    <w:rPr>
                      <w:rFonts w:ascii="MTPro2 Math" w:eastAsia="MTPro2 Math" w:hAnsi="MTPro2 Math" w:cs="MTPro2 Math"/>
                      <w:szCs w:val="22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,…,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Y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Z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  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,…,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y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z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  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,…,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9</m:t>
                  </m:r>
                </m:sup>
              </m:sSup>
            </m:sup>
          </m:sSup>
        </m:oMath>
      </m:oMathPara>
    </w:p>
    <w:p w14:paraId="7E658AD2" w14:textId="77777777" w:rsidR="00123965" w:rsidRDefault="003E0345">
      <w:pPr>
        <w:pStyle w:val="2"/>
      </w:pPr>
      <w:bookmarkStart w:id="2" w:name="greek-letters"/>
      <w:bookmarkEnd w:id="1"/>
      <w:r>
        <w:t>02 Greek letters</w:t>
      </w:r>
    </w:p>
    <w:p w14:paraId="188BA01D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r>
            <w:rPr>
              <w:rFonts w:ascii="MTPro2 Math" w:eastAsia="MTPro2 Math" w:hAnsi="MTPro2 Math" w:cs="MTPro2 Math"/>
              <w:szCs w:val="22"/>
            </w:rPr>
            <m:t>Γ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Δ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Θ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Λ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Ξ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Π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Σ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Φ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Ψ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Ω</m:t>
          </m:r>
          <m:r>
            <w:rPr>
              <w:rFonts w:ascii="MTPro2 Math" w:eastAsia="MTPro2 Math" w:hAnsi="MTPro2 Math" w:cs="MTPro2 Math"/>
              <w:szCs w:val="22"/>
            </w:rPr>
            <m:t>  </m:t>
          </m:r>
          <m:r>
            <w:rPr>
              <w:rFonts w:ascii="MTPro2 Math" w:eastAsia="MTPro2 Math" w:hAnsi="MTPro2 Math" w:cs="MTPro2 Math"/>
              <w:szCs w:val="22"/>
            </w:rPr>
            <m:t>α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β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γ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δ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ε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θ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φ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,</m:t>
          </m:r>
          <m:r>
            <w:rPr>
              <w:rFonts w:ascii="MTPro2 Math" w:eastAsia="MTPro2 Math" w:hAnsi="MTPro2 Math" w:cs="MTPro2 Math"/>
              <w:szCs w:val="22"/>
            </w:rPr>
            <m:t>ω</m:t>
          </m:r>
        </m:oMath>
      </m:oMathPara>
    </w:p>
    <w:p w14:paraId="3F8A3BE5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r>
                <w:rPr>
                  <w:rFonts w:ascii="MTPro2 Math" w:eastAsia="MTPro2 Math" w:hAnsi="MTPro2 Math" w:cs="MTPro2 Math"/>
                  <w:szCs w:val="22"/>
                </w:rPr>
                <m:t>Γ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Δ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Θ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Λ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Ξ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Π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Σ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Φ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Ψ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Ω</m:t>
              </m:r>
              <m:r>
                <w:rPr>
                  <w:rFonts w:ascii="MTPro2 Math" w:eastAsia="MTPro2 Math" w:hAnsi="MTPro2 Math" w:cs="MTPro2 Math"/>
                  <w:szCs w:val="22"/>
                </w:rPr>
                <m:t>  </m:t>
              </m:r>
              <m:r>
                <w:rPr>
                  <w:rFonts w:ascii="MTPro2 Math" w:eastAsia="MTPro2 Math" w:hAnsi="MTPro2 Math" w:cs="MTPro2 Math"/>
                  <w:szCs w:val="22"/>
                </w:rPr>
                <m:t>α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β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γ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δ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ε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θ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φ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ω</m:t>
              </m:r>
            </m:sup>
          </m:sSup>
        </m:oMath>
      </m:oMathPara>
    </w:p>
    <w:p w14:paraId="3528A558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2</m:t>
                  </m:r>
                </m:e>
                <m:sup>
                  <m:r>
                    <w:rPr>
                      <w:rFonts w:ascii="MTPro2 Math" w:eastAsia="MTPro2 Math" w:hAnsi="MTPro2 Math" w:cs="MTPro2 Math"/>
                      <w:szCs w:val="22"/>
                    </w:rPr>
                    <m:t>Γ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Δ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Θ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Λ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Ξ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Π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Σ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Φ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Ψ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Ω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  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β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γ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δ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ε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θ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φ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,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ω</m:t>
                  </m:r>
                </m:sup>
              </m:sSup>
            </m:sup>
          </m:sSup>
        </m:oMath>
      </m:oMathPara>
    </w:p>
    <w:p w14:paraId="735C030C" w14:textId="77777777" w:rsidR="00123965" w:rsidRDefault="003E0345">
      <w:pPr>
        <w:pStyle w:val="2"/>
      </w:pPr>
      <w:bookmarkStart w:id="3" w:name="cardinals-and-relations"/>
      <w:bookmarkEnd w:id="2"/>
      <w:r>
        <w:t>03 Cardinals and relations</w:t>
      </w:r>
    </w:p>
    <w:p w14:paraId="2BEDDAA6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bPr>
            <m:e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ℵ</m:t>
              </m:r>
            </m:e>
            <m:sub>
              <m:r>
                <w:rPr>
                  <w:rFonts w:ascii="MTPro2 Math" w:eastAsia="MTPro2 Math" w:hAnsi="MTPro2 Math" w:cs="MTPro2 Math"/>
                  <w:szCs w:val="22"/>
                </w:rPr>
                <m:t>α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×</m:t>
          </m:r>
          <m:sSub>
            <m:sSub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bPr>
            <m:e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ℵ</m:t>
              </m:r>
            </m:e>
            <m:sub>
              <m:r>
                <w:rPr>
                  <w:rFonts w:ascii="MTPro2 Math" w:eastAsia="MTPro2 Math" w:hAnsi="MTPro2 Math" w:cs="MTPro2 Math"/>
                  <w:szCs w:val="22"/>
                </w:rPr>
                <m:t>β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=</m:t>
          </m:r>
          <m:sSub>
            <m:sSub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bPr>
            <m:e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ℵ</m:t>
              </m:r>
            </m:e>
            <m:sub>
              <m:r>
                <w:rPr>
                  <w:rFonts w:ascii="MTPro2 Math" w:eastAsia="MTPro2 Math" w:hAnsi="MTPro2 Math" w:cs="MTPro2 Math"/>
                  <w:szCs w:val="22"/>
                </w:rPr>
                <m:t>β</m:t>
              </m:r>
            </m:sub>
          </m:sSub>
          <m:r>
            <w:rPr>
              <w:rFonts w:ascii="MTPro2 Math" w:eastAsia="MTPro2 Math" w:hAnsi="MTPro2 Math" w:cs="MTPro2 Math"/>
              <w:szCs w:val="22"/>
            </w:rPr>
            <m:t> 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⇔</m:t>
          </m:r>
          <m:r>
            <w:rPr>
              <w:rFonts w:ascii="MTPro2 Math" w:eastAsia="MTPro2 Math" w:hAnsi="MTPro2 Math" w:cs="MTPro2 Math"/>
              <w:szCs w:val="22"/>
            </w:rPr>
            <m:t> </m:t>
          </m:r>
          <m:r>
            <w:rPr>
              <w:rFonts w:ascii="MTPro2 Math" w:eastAsia="MTPro2 Math" w:hAnsi="MTPro2 Math" w:cs="MTPro2 Math"/>
              <w:szCs w:val="22"/>
            </w:rPr>
            <m:t>α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≤</m:t>
          </m:r>
          <m:r>
            <w:rPr>
              <w:rFonts w:ascii="MTPro2 Math" w:eastAsia="MTPro2 Math" w:hAnsi="MTPro2 Math" w:cs="MTPro2 Math"/>
              <w:szCs w:val="22"/>
            </w:rPr>
            <m:t>β</m:t>
          </m:r>
        </m:oMath>
      </m:oMathPara>
    </w:p>
    <w:p w14:paraId="5EE9CC5F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sSub>
                <m:sSub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ℵ</m:t>
                  </m:r>
                </m:e>
                <m:sub>
                  <m:r>
                    <w:rPr>
                      <w:rFonts w:ascii="MTPro2 Math" w:eastAsia="MTPro2 Math" w:hAnsi="MTPro2 Math" w:cs="MTPro2 Math"/>
                      <w:szCs w:val="22"/>
                    </w:rPr>
                    <m:t>α</m:t>
                  </m:r>
                </m:sub>
              </m:sSub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×</m:t>
              </m:r>
              <m:sSub>
                <m:sSub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ℵ</m:t>
                  </m:r>
                </m:e>
                <m:sub>
                  <m:r>
                    <w:rPr>
                      <w:rFonts w:ascii="MTPro2 Math" w:eastAsia="MTPro2 Math" w:hAnsi="MTPro2 Math" w:cs="MTPro2 Math"/>
                      <w:szCs w:val="22"/>
                    </w:rPr>
                    <m:t>β</m:t>
                  </m:r>
                </m:sub>
              </m:sSub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=</m:t>
              </m:r>
              <m:sSub>
                <m:sSub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ℵ</m:t>
                  </m:r>
                </m:e>
                <m:sub>
                  <m:r>
                    <w:rPr>
                      <w:rFonts w:ascii="MTPro2 Math" w:eastAsia="MTPro2 Math" w:hAnsi="MTPro2 Math" w:cs="MTPro2 Math"/>
                      <w:szCs w:val="22"/>
                    </w:rPr>
                    <m:t>β</m:t>
                  </m:r>
                </m:sub>
              </m:sSub>
              <m:r>
                <w:rPr>
                  <w:rFonts w:ascii="MTPro2 Math" w:eastAsia="MTPro2 Math" w:hAnsi="MTPro2 Math" w:cs="MTPro2 Math"/>
                  <w:szCs w:val="22"/>
                </w:rPr>
                <m:t> 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⇔</m:t>
              </m:r>
              <m:r>
                <w:rPr>
                  <w:rFonts w:ascii="MTPro2 Math" w:eastAsia="MTPro2 Math" w:hAnsi="MTPro2 Math" w:cs="MTPro2 Math"/>
                  <w:szCs w:val="22"/>
                </w:rPr>
                <m:t> </m:t>
              </m:r>
              <m:r>
                <w:rPr>
                  <w:rFonts w:ascii="MTPro2 Math" w:eastAsia="MTPro2 Math" w:hAnsi="MTPro2 Math" w:cs="MTPro2 Math"/>
                  <w:szCs w:val="22"/>
                </w:rPr>
                <m:t>α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≤</m:t>
              </m:r>
              <m:r>
                <w:rPr>
                  <w:rFonts w:ascii="MTPro2 Math" w:eastAsia="MTPro2 Math" w:hAnsi="MTPro2 Math" w:cs="MTPro2 Math"/>
                  <w:szCs w:val="22"/>
                </w:rPr>
                <m:t>β</m:t>
              </m:r>
            </m:sup>
          </m:sSup>
        </m:oMath>
      </m:oMathPara>
    </w:p>
    <w:p w14:paraId="4A524FF2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2</m:t>
                  </m:r>
                </m:e>
                <m:sup>
                  <m:sSub>
                    <m:sSub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ℵ</m:t>
                      </m:r>
                    </m:e>
                    <m:sub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×</m:t>
                  </m:r>
                  <m:sSub>
                    <m:sSub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ℵ</m:t>
                      </m:r>
                    </m:e>
                    <m:sub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=</m:t>
                  </m:r>
                  <m:sSub>
                    <m:sSub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ℵ</m:t>
                      </m:r>
                    </m:e>
                    <m:sub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β</m:t>
                      </m:r>
                    </m:sub>
                  </m:sSub>
                  <m:r>
                    <w:rPr>
                      <w:rFonts w:ascii="MTPro2 Math" w:eastAsia="MTPro2 Math" w:hAnsi="MTPro2 Math" w:cs="MTPro2 Math"/>
                      <w:szCs w:val="22"/>
                    </w:rPr>
                    <m:t> 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⇔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 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≤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β</m:t>
                  </m:r>
                </m:sup>
              </m:sSup>
            </m:sup>
          </m:sSup>
        </m:oMath>
      </m:oMathPara>
    </w:p>
    <w:p w14:paraId="52D1E548" w14:textId="77777777" w:rsidR="00123965" w:rsidRDefault="003E0345">
      <w:pPr>
        <w:pStyle w:val="2"/>
      </w:pPr>
      <w:bookmarkStart w:id="4" w:name="limits-and-implications"/>
      <w:bookmarkEnd w:id="3"/>
      <w:r>
        <w:t>04 Limits and implications</w:t>
      </w:r>
    </w:p>
    <w:p w14:paraId="5955EA59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MTPro2 Math" w:eastAsia="MTPro2 Math" w:hAnsi="MTPro2 Math" w:cs="MTPro2 Math"/>
                  <w:szCs w:val="22"/>
                </w:rPr>
              </m:ctrlPr>
            </m:dPr>
            <m:e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-</m:t>
              </m:r>
              <m:r>
                <w:rPr>
                  <w:rFonts w:ascii="MTPro2 Math" w:eastAsia="MTPro2 Math" w:hAnsi="MTPro2 Math" w:cs="MTPro2 Math"/>
                  <w:szCs w:val="22"/>
                </w:rPr>
                <m:t>a</m:t>
              </m:r>
            </m:e>
          </m:d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&lt;</m:t>
          </m:r>
          <m:r>
            <w:rPr>
              <w:rFonts w:ascii="MTPro2 Math" w:eastAsia="MTPro2 Math" w:hAnsi="MTPro2 Math" w:cs="MTPro2 Math"/>
              <w:szCs w:val="22"/>
            </w:rPr>
            <m:t>δ</m:t>
          </m:r>
          <m:r>
            <w:rPr>
              <w:rFonts w:ascii="MTPro2 Math" w:eastAsia="MTPro2 Math" w:hAnsi="MTPro2 Math" w:cs="MTPro2 Math"/>
              <w:szCs w:val="22"/>
            </w:rPr>
            <m:t> 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⇒</m:t>
          </m:r>
          <m:r>
            <w:rPr>
              <w:rFonts w:ascii="MTPro2 Math" w:eastAsia="MTPro2 Math" w:hAnsi="MTPro2 Math" w:cs="MTPro2 Math"/>
              <w:szCs w:val="22"/>
            </w:rPr>
            <m:t> </m:t>
          </m:r>
          <m:d>
            <m:dPr>
              <m:begChr m:val="|"/>
              <m:endChr m:val="|"/>
              <m:ctrlPr>
                <w:rPr>
                  <w:rFonts w:ascii="MTPro2 Math" w:eastAsia="MTPro2 Math" w:hAnsi="MTPro2 Math" w:cs="MTPro2 Math"/>
                  <w:szCs w:val="22"/>
                </w:rPr>
              </m:ctrlPr>
            </m:dPr>
            <m:e>
              <m:r>
                <w:rPr>
                  <w:rFonts w:ascii="MTPro2 Math" w:eastAsia="MTPro2 Math" w:hAnsi="MTPro2 Math" w:cs="MTPro2 Math"/>
                  <w:szCs w:val="22"/>
                </w:rPr>
                <m:t>f</m:t>
              </m:r>
              <m:d>
                <m:d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-</m:t>
              </m:r>
              <m:r>
                <w:rPr>
                  <w:rFonts w:ascii="MTPro2 Math" w:eastAsia="MTPro2 Math" w:hAnsi="MTPro2 Math" w:cs="MTPro2 Math"/>
                  <w:szCs w:val="22"/>
                </w:rPr>
                <m:t>L</m:t>
              </m:r>
            </m:e>
          </m:d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&lt;</m:t>
          </m:r>
          <m:r>
            <w:rPr>
              <w:rFonts w:ascii="MTPro2 Math" w:eastAsia="MTPro2 Math" w:hAnsi="MTPro2 Math" w:cs="MTPro2 Math"/>
              <w:szCs w:val="22"/>
            </w:rPr>
            <m:t>ε</m:t>
          </m:r>
        </m:oMath>
      </m:oMathPara>
    </w:p>
    <w:p w14:paraId="500C4773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d>
                <m:dPr>
                  <m:begChr m:val="|"/>
                  <m:endChr m:val="|"/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-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a</m:t>
                  </m:r>
                </m:e>
              </m:d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&lt;</m:t>
              </m:r>
              <m:r>
                <w:rPr>
                  <w:rFonts w:ascii="MTPro2 Math" w:eastAsia="MTPro2 Math" w:hAnsi="MTPro2 Math" w:cs="MTPro2 Math"/>
                  <w:szCs w:val="22"/>
                </w:rPr>
                <m:t>δ</m:t>
              </m:r>
              <m:r>
                <w:rPr>
                  <w:rFonts w:ascii="MTPro2 Math" w:eastAsia="MTPro2 Math" w:hAnsi="MTPro2 Math" w:cs="MTPro2 Math"/>
                  <w:szCs w:val="22"/>
                </w:rPr>
                <m:t> 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⇒</m:t>
              </m:r>
              <m:r>
                <w:rPr>
                  <w:rFonts w:ascii="MTPro2 Math" w:eastAsia="MTPro2 Math" w:hAnsi="MTPro2 Math" w:cs="MTPro2 Math"/>
                  <w:szCs w:val="22"/>
                </w:rPr>
                <m:t> </m:t>
              </m:r>
              <m:d>
                <m:dPr>
                  <m:begChr m:val="|"/>
                  <m:endChr m:val="|"/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f</m:t>
                  </m:r>
                  <m:d>
                    <m:d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-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L</m:t>
                  </m:r>
                </m:e>
              </m:d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&lt;</m:t>
              </m:r>
              <m:r>
                <w:rPr>
                  <w:rFonts w:ascii="MTPro2 Math" w:eastAsia="MTPro2 Math" w:hAnsi="MTPro2 Math" w:cs="MTPro2 Math"/>
                  <w:szCs w:val="22"/>
                </w:rPr>
                <m:t>ε</m:t>
              </m:r>
            </m:sup>
          </m:sSup>
        </m:oMath>
      </m:oMathPara>
    </w:p>
    <w:p w14:paraId="021DEEEF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2</m:t>
                  </m:r>
                </m:e>
                <m:sup>
                  <m:d>
                    <m:dPr>
                      <m:begChr m:val="|"/>
                      <m:endChr m:val="|"/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-</m:t>
                      </m:r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a</m:t>
                      </m:r>
                    </m:e>
                  </m:d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&lt;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δ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 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⇒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 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-</m:t>
                      </m:r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L</m:t>
                      </m:r>
                    </m:e>
                  </m:d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&lt;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ε</m:t>
                  </m:r>
                </m:sup>
              </m:sSup>
            </m:sup>
          </m:sSup>
        </m:oMath>
      </m:oMathPara>
    </w:p>
    <w:p w14:paraId="5163E65E" w14:textId="77777777" w:rsidR="00123965" w:rsidRDefault="003E0345">
      <w:pPr>
        <w:pStyle w:val="2"/>
      </w:pPr>
      <w:bookmarkStart w:id="5" w:name="sets-and-topology"/>
      <w:bookmarkEnd w:id="4"/>
      <w:r>
        <w:t>05 Sets and topology</w:t>
      </w:r>
    </w:p>
    <w:p w14:paraId="0089900D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{</m:t>
          </m:r>
          <m:r>
            <w:rPr>
              <w:rFonts w:ascii="MTPro2 Math" w:eastAsia="MTPro2 Math" w:hAnsi="MTPro2 Math" w:cs="MTPro2 Math"/>
              <w:szCs w:val="22"/>
            </w:rPr>
            <m:t>x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∣</m:t>
          </m:r>
          <m:r>
            <w:rPr>
              <w:rFonts w:ascii="MTPro2 Math" w:eastAsia="MTPro2 Math" w:hAnsi="MTPro2 Math" w:cs="MTPro2 Math"/>
              <w:szCs w:val="22"/>
            </w:rPr>
            <m:t>x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≠</m:t>
          </m:r>
          <m:r>
            <w:rPr>
              <w:rFonts w:ascii="MTPro2 Math" w:eastAsia="MTPro2 Math" w:hAnsi="MTPro2 Math" w:cs="MTPro2 Math"/>
              <w:szCs w:val="22"/>
            </w:rPr>
            <m:t>x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}=∅</m:t>
          </m:r>
          <m:r>
            <w:rPr>
              <w:rFonts w:ascii="MTPro2 Math" w:eastAsia="MTPro2 Math" w:hAnsi="MTPro2 Math" w:cs="MTPro2 Math"/>
              <w:szCs w:val="22"/>
            </w:rPr>
            <m:t>  </m:t>
          </m:r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d>
                <m:d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∩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B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∘</m:t>
              </m:r>
            </m:sup>
          </m:sSup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⊆</m:t>
          </m:r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∘</m:t>
              </m:r>
            </m:sup>
          </m:sSup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∩</m:t>
          </m:r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B</m:t>
              </m:r>
            </m:e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∘</m:t>
              </m:r>
            </m:sup>
          </m:sSup>
        </m:oMath>
      </m:oMathPara>
    </w:p>
    <w:p w14:paraId="3867FC6B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{</m:t>
              </m:r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∣</m:t>
              </m:r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≠</m:t>
              </m:r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}=∅</m:t>
              </m:r>
              <m:r>
                <w:rPr>
                  <w:rFonts w:ascii="MTPro2 Math" w:eastAsia="MTPro2 Math" w:hAnsi="MTPro2 Math" w:cs="MTPro2 Math"/>
                  <w:szCs w:val="22"/>
                </w:rPr>
                <m:t>  </m:t>
              </m:r>
              <m:sSup>
                <m:sSup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pPr>
                <m:e>
                  <m:d>
                    <m:d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∩</m:t>
                      </m:r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B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⊆</m:t>
              </m:r>
              <m:sSup>
                <m:sSup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A</m:t>
                  </m:r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∩</m:t>
              </m:r>
              <m:sSup>
                <m:sSup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∘</m:t>
                  </m:r>
                </m:sup>
              </m:sSup>
            </m:sup>
          </m:sSup>
        </m:oMath>
      </m:oMathPara>
    </w:p>
    <w:p w14:paraId="084B6978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{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∣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≠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}=∅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  </m:t>
                  </m:r>
                  <m:sSup>
                    <m:sSup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A</m:t>
                          </m:r>
                          <m:r>
                            <m:rPr>
                              <m:sty m:val="p"/>
                            </m:r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∩</m:t>
                          </m:r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B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∘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⊆</m:t>
                  </m:r>
                  <m:sSup>
                    <m:sSup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∘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∩</m:t>
                  </m:r>
                  <m:sSup>
                    <m:sSup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∘</m:t>
                      </m:r>
                    </m:sup>
                  </m:sSup>
                </m:sup>
              </m:sSup>
            </m:sup>
          </m:sSup>
        </m:oMath>
      </m:oMathPara>
    </w:p>
    <w:p w14:paraId="5019E24E" w14:textId="77777777" w:rsidR="00123965" w:rsidRDefault="003E0345">
      <w:pPr>
        <w:pStyle w:val="2"/>
      </w:pPr>
      <w:bookmarkStart w:id="6" w:name="tensor-indices"/>
      <w:bookmarkEnd w:id="5"/>
      <w:r>
        <w:t>06 Tensor indices</w:t>
      </w:r>
    </w:p>
    <w:p w14:paraId="0C0BAFA4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szCs w:val="22"/>
                </w:rPr>
                <m:t>R</m:t>
              </m:r>
            </m:e>
            <m:sub>
              <m:r>
                <w:rPr>
                  <w:rFonts w:ascii="MTPro2 Math" w:eastAsia="MTPro2 Math" w:hAnsi="MTPro2 Math" w:cs="MTPro2 Math"/>
                  <w:szCs w:val="22"/>
                </w:rPr>
                <m:t>ijkl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=-</m:t>
          </m:r>
          <m:sSub>
            <m:sSub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szCs w:val="22"/>
                </w:rPr>
                <m:t>R</m:t>
              </m:r>
            </m:e>
            <m:sub>
              <m:r>
                <w:rPr>
                  <w:rFonts w:ascii="MTPro2 Math" w:eastAsia="MTPro2 Math" w:hAnsi="MTPro2 Math" w:cs="MTPro2 Math"/>
                  <w:szCs w:val="22"/>
                </w:rPr>
                <m:t>jikl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=-</m:t>
          </m:r>
          <m:sSub>
            <m:sSub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szCs w:val="22"/>
                </w:rPr>
                <m:t>R</m:t>
              </m:r>
            </m:e>
            <m:sub>
              <m:r>
                <w:rPr>
                  <w:rFonts w:ascii="MTPro2 Math" w:eastAsia="MTPro2 Math" w:hAnsi="MTPro2 Math" w:cs="MTPro2 Math"/>
                  <w:szCs w:val="22"/>
                </w:rPr>
                <m:t>ijlk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=</m:t>
          </m:r>
          <m:sSub>
            <m:sSub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szCs w:val="22"/>
                </w:rPr>
                <m:t>R</m:t>
              </m:r>
            </m:e>
            <m:sub>
              <m:r>
                <w:rPr>
                  <w:rFonts w:ascii="MTPro2 Math" w:eastAsia="MTPro2 Math" w:hAnsi="MTPro2 Math" w:cs="MTPro2 Math"/>
                  <w:szCs w:val="22"/>
                </w:rPr>
                <m:t>klij</m:t>
              </m:r>
            </m:sub>
          </m:sSub>
        </m:oMath>
      </m:oMathPara>
    </w:p>
    <w:p w14:paraId="375DF03C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sSub>
                <m:sSub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b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R</m:t>
                  </m:r>
                </m:e>
                <m:sub>
                  <m:r>
                    <w:rPr>
                      <w:rFonts w:ascii="MTPro2 Math" w:eastAsia="MTPro2 Math" w:hAnsi="MTPro2 Math" w:cs="MTPro2 Math"/>
                      <w:szCs w:val="22"/>
                    </w:rPr>
                    <m:t>ijkl</m:t>
                  </m:r>
                </m:sub>
              </m:sSub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=-</m:t>
              </m:r>
              <m:sSub>
                <m:sSub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b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R</m:t>
                  </m:r>
                </m:e>
                <m:sub>
                  <m:r>
                    <w:rPr>
                      <w:rFonts w:ascii="MTPro2 Math" w:eastAsia="MTPro2 Math" w:hAnsi="MTPro2 Math" w:cs="MTPro2 Math"/>
                      <w:szCs w:val="22"/>
                    </w:rPr>
                    <m:t>jikl</m:t>
                  </m:r>
                </m:sub>
              </m:sSub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=-</m:t>
              </m:r>
              <m:sSub>
                <m:sSub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b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R</m:t>
                  </m:r>
                </m:e>
                <m:sub>
                  <m:r>
                    <w:rPr>
                      <w:rFonts w:ascii="MTPro2 Math" w:eastAsia="MTPro2 Math" w:hAnsi="MTPro2 Math" w:cs="MTPro2 Math"/>
                      <w:szCs w:val="22"/>
                    </w:rPr>
                    <m:t>ijlk</m:t>
                  </m:r>
                </m:sub>
              </m:sSub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=</m:t>
              </m:r>
              <m:sSub>
                <m:sSub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b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R</m:t>
                  </m:r>
                </m:e>
                <m:sub>
                  <m:r>
                    <w:rPr>
                      <w:rFonts w:ascii="MTPro2 Math" w:eastAsia="MTPro2 Math" w:hAnsi="MTPro2 Math" w:cs="MTPro2 Math"/>
                      <w:szCs w:val="22"/>
                    </w:rPr>
                    <m:t>klij</m:t>
                  </m:r>
                </m:sub>
              </m:sSub>
            </m:sup>
          </m:sSup>
        </m:oMath>
      </m:oMathPara>
    </w:p>
    <w:p w14:paraId="29D5F67B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2</m:t>
                  </m:r>
                </m:e>
                <m:sup>
                  <m:sSub>
                    <m:sSub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R</m:t>
                      </m:r>
                    </m:e>
                    <m:sub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ijkl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=-</m:t>
                  </m:r>
                  <m:sSub>
                    <m:sSub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R</m:t>
                      </m:r>
                    </m:e>
                    <m:sub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jikl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=-</m:t>
                  </m:r>
                  <m:sSub>
                    <m:sSub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R</m:t>
                      </m:r>
                    </m:e>
                    <m:sub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ijlk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=</m:t>
                  </m:r>
                  <m:sSub>
                    <m:sSub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R</m:t>
                      </m:r>
                    </m:e>
                    <m:sub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klij</m:t>
                      </m:r>
                    </m:sub>
                  </m:sSub>
                </m:sup>
              </m:sSup>
            </m:sup>
          </m:sSup>
        </m:oMath>
      </m:oMathPara>
    </w:p>
    <w:p w14:paraId="105D8781" w14:textId="77777777" w:rsidR="00123965" w:rsidRDefault="003E0345">
      <w:pPr>
        <w:pStyle w:val="1"/>
        <w:pageBreakBefore/>
      </w:pPr>
      <w:bookmarkStart w:id="7" w:name="calculus-and-compound-expressions"/>
      <w:bookmarkEnd w:id="0"/>
      <w:bookmarkEnd w:id="6"/>
      <w:r>
        <w:lastRenderedPageBreak/>
        <w:t>Calculus and compound expressions</w:t>
      </w:r>
    </w:p>
    <w:p w14:paraId="6F2429E4" w14:textId="77777777" w:rsidR="00123965" w:rsidRDefault="003E0345">
      <w:pPr>
        <w:pStyle w:val="FirstParagraph"/>
      </w:pPr>
      <w:r>
        <w:t>Each expression appears at normal size, in a superscript and in a nested superscript.</w:t>
      </w:r>
    </w:p>
    <w:p w14:paraId="5967FB59" w14:textId="77777777" w:rsidR="00123965" w:rsidRDefault="003E0345">
      <w:pPr>
        <w:pStyle w:val="2"/>
      </w:pPr>
      <w:bookmarkStart w:id="8" w:name="composition-and-derivatives"/>
      <w:r>
        <w:t>07 Composition and derivatives</w:t>
      </w:r>
    </w:p>
    <w:p w14:paraId="0522785A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d>
            <m:dPr>
              <m:ctrlPr>
                <w:rPr>
                  <w:rFonts w:ascii="MTPro2 Math" w:eastAsia="MTPro2 Math" w:hAnsi="MTPro2 Math" w:cs="MTPro2 Math"/>
                  <w:szCs w:val="22"/>
                </w:rPr>
              </m:ctrlPr>
            </m:dPr>
            <m:e>
              <m:r>
                <w:rPr>
                  <w:rFonts w:ascii="MTPro2 Math" w:eastAsia="MTPro2 Math" w:hAnsi="MTPro2 Math" w:cs="MTPro2 Math"/>
                  <w:szCs w:val="22"/>
                </w:rPr>
                <m:t>f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∘</m:t>
              </m:r>
              <m:r>
                <w:rPr>
                  <w:rFonts w:ascii="MTPro2 Math" w:eastAsia="MTPro2 Math" w:hAnsi="MTPro2 Math" w:cs="MTPro2 Math"/>
                  <w:szCs w:val="22"/>
                </w:rPr>
                <m:t>g</m:t>
              </m:r>
            </m:e>
          </m:d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'</m:t>
          </m:r>
          <m:d>
            <m:dPr>
              <m:ctrlPr>
                <w:rPr>
                  <w:rFonts w:ascii="MTPro2 Math" w:eastAsia="MTPro2 Math" w:hAnsi="MTPro2 Math" w:cs="MTPro2 Math"/>
                  <w:szCs w:val="22"/>
                </w:rPr>
              </m:ctrlPr>
            </m:dPr>
            <m:e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</m:e>
          </m:d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=</m:t>
          </m:r>
          <m:r>
            <w:rPr>
              <w:rFonts w:ascii="MTPro2 Math" w:eastAsia="MTPro2 Math" w:hAnsi="MTPro2 Math" w:cs="MTPro2 Math"/>
              <w:szCs w:val="22"/>
            </w:rPr>
            <m:t>f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'</m:t>
          </m:r>
          <m:d>
            <m:dPr>
              <m:ctrlPr>
                <w:rPr>
                  <w:rFonts w:ascii="MTPro2 Math" w:eastAsia="MTPro2 Math" w:hAnsi="MTPro2 Math" w:cs="MTPro2 Math"/>
                  <w:szCs w:val="22"/>
                </w:rPr>
              </m:ctrlPr>
            </m:dPr>
            <m:e>
              <m:r>
                <w:rPr>
                  <w:rFonts w:ascii="MTPro2 Math" w:eastAsia="MTPro2 Math" w:hAnsi="MTPro2 Math" w:cs="MTPro2 Math"/>
                  <w:szCs w:val="22"/>
                </w:rPr>
                <m:t>g</m:t>
              </m:r>
              <m:d>
                <m:d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x</m:t>
                  </m:r>
                </m:e>
              </m:d>
            </m:e>
          </m:d>
          <m:r>
            <w:rPr>
              <w:rFonts w:ascii="MTPro2 Math" w:eastAsia="MTPro2 Math" w:hAnsi="MTPro2 Math" w:cs="MTPro2 Math"/>
              <w:szCs w:val="22"/>
            </w:rPr>
            <m:t> </m:t>
          </m:r>
          <m:r>
            <w:rPr>
              <w:rFonts w:ascii="MTPro2 Math" w:eastAsia="MTPro2 Math" w:hAnsi="MTPro2 Math" w:cs="MTPro2 Math"/>
              <w:szCs w:val="22"/>
            </w:rPr>
            <m:t>g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'</m:t>
          </m:r>
          <m:d>
            <m:dPr>
              <m:ctrlPr>
                <w:rPr>
                  <w:rFonts w:ascii="MTPro2 Math" w:eastAsia="MTPro2 Math" w:hAnsi="MTPro2 Math" w:cs="MTPro2 Math"/>
                  <w:szCs w:val="22"/>
                </w:rPr>
              </m:ctrlPr>
            </m:dPr>
            <m:e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</m:e>
          </m:d>
        </m:oMath>
      </m:oMathPara>
    </w:p>
    <w:p w14:paraId="166FC135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d>
                <m:d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∘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g</m:t>
                  </m:r>
                </m:e>
              </m:d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'</m:t>
              </m:r>
              <m:d>
                <m:d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=</m:t>
              </m:r>
              <m:r>
                <w:rPr>
                  <w:rFonts w:ascii="MTPro2 Math" w:eastAsia="MTPro2 Math" w:hAnsi="MTPro2 Math" w:cs="MTPro2 Math"/>
                  <w:szCs w:val="22"/>
                </w:rPr>
                <m:t>f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'</m:t>
              </m:r>
              <m:d>
                <m:d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g</m:t>
                  </m:r>
                  <m:d>
                    <m:d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x</m:t>
                      </m:r>
                    </m:e>
                  </m:d>
                </m:e>
              </m:d>
              <m:r>
                <w:rPr>
                  <w:rFonts w:ascii="MTPro2 Math" w:eastAsia="MTPro2 Math" w:hAnsi="MTPro2 Math" w:cs="MTPro2 Math"/>
                  <w:szCs w:val="22"/>
                </w:rPr>
                <m:t> </m:t>
              </m:r>
              <m:r>
                <w:rPr>
                  <w:rFonts w:ascii="MTPro2 Math" w:eastAsia="MTPro2 Math" w:hAnsi="MTPro2 Math" w:cs="MTPro2 Math"/>
                  <w:szCs w:val="22"/>
                </w:rPr>
                <m:t>g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'</m:t>
              </m:r>
              <m:d>
                <m:d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x</m:t>
                  </m:r>
                </m:e>
              </m:d>
            </m:sup>
          </m:sSup>
        </m:oMath>
      </m:oMathPara>
    </w:p>
    <w:p w14:paraId="5853BDAF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2</m:t>
                  </m:r>
                </m:e>
                <m:sup>
                  <m:d>
                    <m:d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f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∘</m:t>
                      </m:r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g</m:t>
                      </m:r>
                    </m:e>
                  </m:d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'</m:t>
                  </m:r>
                  <m:d>
                    <m:d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=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'</m:t>
                  </m:r>
                  <m:d>
                    <m:d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g</m:t>
                      </m:r>
                      <m:d>
                        <m:dPr>
                          <m:ctrl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x</m:t>
                          </m:r>
                        </m:e>
                      </m:d>
                    </m:e>
                  </m:d>
                  <m:r>
                    <w:rPr>
                      <w:rFonts w:ascii="MTPro2 Math" w:eastAsia="MTPro2 Math" w:hAnsi="MTPro2 Math" w:cs="MTPro2 Math"/>
                      <w:szCs w:val="22"/>
                    </w:rPr>
                    <m:t> 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'</m:t>
                  </m:r>
                  <m:d>
                    <m:d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x</m:t>
                      </m:r>
                    </m:e>
                  </m:d>
                </m:sup>
              </m:sSup>
            </m:sup>
          </m:sSup>
        </m:oMath>
      </m:oMathPara>
    </w:p>
    <w:p w14:paraId="1FA0BB97" w14:textId="77777777" w:rsidR="00123965" w:rsidRDefault="003E0345">
      <w:pPr>
        <w:pStyle w:val="2"/>
      </w:pPr>
      <w:bookmarkStart w:id="9" w:name="differential-forms"/>
      <w:bookmarkEnd w:id="8"/>
      <w:r>
        <w:t>08 Differential forms</w:t>
      </w:r>
    </w:p>
    <w:p w14:paraId="74496199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r>
            <w:rPr>
              <w:rFonts w:ascii="MTPro2 Math" w:eastAsia="MTPro2 Math" w:hAnsi="MTPro2 Math" w:cs="MTPro2 Math"/>
              <w:szCs w:val="22"/>
            </w:rPr>
            <m:t>dω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=</m:t>
          </m:r>
          <m:d>
            <m:dPr>
              <m:ctrlPr>
                <w:rPr>
                  <w:rFonts w:ascii="MTPro2 Math" w:eastAsia="MTPro2 Math" w:hAnsi="MTPro2 Math" w:cs="MTPro2 Math"/>
                  <w:szCs w:val="22"/>
                </w:rPr>
              </m:ctrlPr>
            </m:dPr>
            <m:e>
              <m:f>
                <m:f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∂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Q</m:t>
                  </m:r>
                </m:num>
                <m:den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∂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-</m:t>
              </m:r>
              <m:f>
                <m:f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∂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P</m:t>
                  </m:r>
                </m:num>
                <m:den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∂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y</m:t>
                  </m:r>
                </m:den>
              </m:f>
            </m:e>
          </m:d>
          <m:r>
            <w:rPr>
              <w:rFonts w:ascii="MTPro2 Math" w:eastAsia="MTPro2 Math" w:hAnsi="MTPro2 Math" w:cs="MTPro2 Math"/>
              <w:szCs w:val="22"/>
            </w:rPr>
            <m:t> </m:t>
          </m:r>
          <m:r>
            <w:rPr>
              <w:rFonts w:ascii="MTPro2 Math" w:eastAsia="MTPro2 Math" w:hAnsi="MTPro2 Math" w:cs="MTPro2 Math"/>
              <w:szCs w:val="22"/>
            </w:rPr>
            <m:t>dx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∧</m:t>
          </m:r>
          <m:r>
            <w:rPr>
              <w:rFonts w:ascii="MTPro2 Math" w:eastAsia="MTPro2 Math" w:hAnsi="MTPro2 Math" w:cs="MTPro2 Math"/>
              <w:szCs w:val="22"/>
            </w:rPr>
            <m:t>dy</m:t>
          </m:r>
        </m:oMath>
      </m:oMathPara>
    </w:p>
    <w:p w14:paraId="3E32314E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r>
                <w:rPr>
                  <w:rFonts w:ascii="MTPro2 Math" w:eastAsia="MTPro2 Math" w:hAnsi="MTPro2 Math" w:cs="MTPro2 Math"/>
                  <w:szCs w:val="22"/>
                </w:rPr>
                <m:t>dω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=</m:t>
              </m:r>
              <m:d>
                <m:d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dPr>
                <m:e>
                  <m:f>
                    <m:f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∂</m:t>
                      </m:r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∂</m:t>
                      </m:r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x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-</m:t>
                  </m:r>
                  <m:f>
                    <m:f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∂</m:t>
                      </m:r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∂</m:t>
                      </m:r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y</m:t>
                      </m:r>
                    </m:den>
                  </m:f>
                </m:e>
              </m:d>
              <m:r>
                <w:rPr>
                  <w:rFonts w:ascii="MTPro2 Math" w:eastAsia="MTPro2 Math" w:hAnsi="MTPro2 Math" w:cs="MTPro2 Math"/>
                  <w:szCs w:val="22"/>
                </w:rPr>
                <m:t> </m:t>
              </m:r>
              <m:r>
                <w:rPr>
                  <w:rFonts w:ascii="MTPro2 Math" w:eastAsia="MTPro2 Math" w:hAnsi="MTPro2 Math" w:cs="MTPro2 Math"/>
                  <w:szCs w:val="22"/>
                </w:rPr>
                <m:t>dx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∧</m:t>
              </m:r>
              <m:r>
                <w:rPr>
                  <w:rFonts w:ascii="MTPro2 Math" w:eastAsia="MTPro2 Math" w:hAnsi="MTPro2 Math" w:cs="MTPro2 Math"/>
                  <w:szCs w:val="22"/>
                </w:rPr>
                <m:t>dy</m:t>
              </m:r>
            </m:sup>
          </m:sSup>
        </m:oMath>
      </m:oMathPara>
    </w:p>
    <w:p w14:paraId="269A4797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2</m:t>
                  </m:r>
                </m:e>
                <m:sup>
                  <m:r>
                    <w:rPr>
                      <w:rFonts w:ascii="MTPro2 Math" w:eastAsia="MTPro2 Math" w:hAnsi="MTPro2 Math" w:cs="MTPro2 Math"/>
                      <w:szCs w:val="22"/>
                    </w:rPr>
                    <m:t>dω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=</m:t>
                  </m:r>
                  <m:d>
                    <m:d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∂</m:t>
                          </m:r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Q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∂</m:t>
                          </m:r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∂</m:t>
                          </m:r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∂</m:t>
                          </m:r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y</m:t>
                          </m:r>
                        </m:den>
                      </m:f>
                    </m:e>
                  </m:d>
                  <m:r>
                    <w:rPr>
                      <w:rFonts w:ascii="MTPro2 Math" w:eastAsia="MTPro2 Math" w:hAnsi="MTPro2 Math" w:cs="MTPro2 Math"/>
                      <w:szCs w:val="22"/>
                    </w:rPr>
                    <m:t> 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dx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∧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dy</m:t>
                  </m:r>
                </m:sup>
              </m:sSup>
            </m:sup>
          </m:sSup>
        </m:oMath>
      </m:oMathPara>
    </w:p>
    <w:p w14:paraId="07B945EC" w14:textId="77777777" w:rsidR="00123965" w:rsidRDefault="003E0345">
      <w:pPr>
        <w:pStyle w:val="2"/>
      </w:pPr>
      <w:bookmarkStart w:id="10" w:name="vector-fields"/>
      <w:bookmarkEnd w:id="9"/>
      <w:r>
        <w:t>09 Vector fields</w:t>
      </w:r>
    </w:p>
    <w:p w14:paraId="69BC2EF2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r>
            <w:rPr>
              <w:rFonts w:ascii="MTPro2 Math" w:eastAsia="MTPro2 Math" w:hAnsi="MTPro2 Math" w:cs="MTPro2 Math"/>
              <w:szCs w:val="22"/>
            </w:rPr>
            <m:t>X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MTPro2 Math" w:eastAsia="MTPro2 Math" w:hAnsi="MTPro2 Math" w:cs="MTPro2 Math"/>
                  <w:szCs w:val="22"/>
                </w:rPr>
              </m:ctrlPr>
            </m:naryPr>
            <m:sub>
              <m:r>
                <w:rPr>
                  <w:rFonts w:ascii="MTPro2 Math" w:eastAsia="MTPro2 Math" w:hAnsi="MTPro2 Math" w:cs="MTPro2 Math"/>
                  <w:szCs w:val="22"/>
                </w:rPr>
                <m:t>i</m:t>
              </m:r>
            </m:sub>
            <m:sup>
              <m:r>
                <w:rPr>
                  <w:rFonts w:ascii="MTPro2 Math" w:eastAsia="MTPro2 Math" w:hAnsi="MTPro2 Math" w:cs="MTPro2 Math"/>
                  <w:szCs w:val="22"/>
                </w:rPr>
                <m:t>​</m:t>
              </m:r>
            </m:sup>
            <m:e>
              <m:sSup>
                <m:sSup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ξ</m:t>
                  </m:r>
                </m:e>
                <m:sup>
                  <m:r>
                    <w:rPr>
                      <w:rFonts w:ascii="MTPro2 Math" w:eastAsia="MTPro2 Math" w:hAnsi="MTPro2 Math" w:cs="MTPro2 Math"/>
                      <w:szCs w:val="22"/>
                    </w:rPr>
                    <m:t>i</m:t>
                  </m:r>
                </m:sup>
              </m:sSup>
            </m:e>
          </m:nary>
          <m:f>
            <m:fPr>
              <m:ctrlPr>
                <w:rPr>
                  <w:rFonts w:ascii="MTPro2 Math" w:eastAsia="MTPro2 Math" w:hAnsi="MTPro2 Math" w:cs="MTPro2 Math"/>
                  <w:szCs w:val="22"/>
                </w:rPr>
              </m:ctrlPr>
            </m:fPr>
            <m:num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∂</m:t>
              </m:r>
              <m:sSup>
                <m:sSup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x</m:t>
                  </m:r>
                </m:e>
                <m:sup>
                  <m:r>
                    <w:rPr>
                      <w:rFonts w:ascii="MTPro2 Math" w:eastAsia="MTPro2 Math" w:hAnsi="MTPro2 Math" w:cs="MTPro2 Math"/>
                      <w:szCs w:val="22"/>
                    </w:rPr>
                    <m:t>i</m:t>
                  </m:r>
                </m:sup>
              </m:sSup>
            </m:den>
          </m:f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MTPro2 Math" w:eastAsia="MTPro2 Math" w:hAnsi="MTPro2 Math" w:cs="MTPro2 Math"/>
                  <w:szCs w:val="22"/>
                </w:rPr>
              </m:ctrlPr>
            </m:naryPr>
            <m:sub>
              <m:r>
                <w:rPr>
                  <w:rFonts w:ascii="MTPro2 Math" w:eastAsia="MTPro2 Math" w:hAnsi="MTPro2 Math" w:cs="MTPro2 Math"/>
                  <w:szCs w:val="22"/>
                </w:rPr>
                <m:t>j</m:t>
              </m:r>
            </m:sub>
            <m:sup>
              <m:r>
                <w:rPr>
                  <w:rFonts w:ascii="MTPro2 Math" w:eastAsia="MTPro2 Math" w:hAnsi="MTPro2 Math" w:cs="MTPro2 Math"/>
                  <w:szCs w:val="22"/>
                </w:rPr>
                <m:t>​</m:t>
              </m:r>
            </m:sup>
            <m:e>
              <m:sSup>
                <m:sSup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η</m:t>
                  </m:r>
                </m:e>
                <m:sup>
                  <m:r>
                    <w:rPr>
                      <w:rFonts w:ascii="MTPro2 Math" w:eastAsia="MTPro2 Math" w:hAnsi="MTPro2 Math" w:cs="MTPro2 Math"/>
                      <w:szCs w:val="22"/>
                    </w:rPr>
                    <m:t>j</m:t>
                  </m:r>
                </m:sup>
              </m:sSup>
            </m:e>
          </m:nary>
          <m:f>
            <m:fPr>
              <m:ctrlPr>
                <w:rPr>
                  <w:rFonts w:ascii="MTPro2 Math" w:eastAsia="MTPro2 Math" w:hAnsi="MTPro2 Math" w:cs="MTPro2 Math"/>
                  <w:szCs w:val="22"/>
                </w:rPr>
              </m:ctrlPr>
            </m:fPr>
            <m:num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∂</m:t>
              </m:r>
              <m:sSup>
                <m:sSup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pPr>
                <m:e>
                  <m:acc>
                    <m:accPr>
                      <m:chr m:val="̇"/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acc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x</m:t>
                      </m:r>
                    </m:e>
                  </m:acc>
                </m:e>
                <m:sup>
                  <m:r>
                    <w:rPr>
                      <w:rFonts w:ascii="MTPro2 Math" w:eastAsia="MTPro2 Math" w:hAnsi="MTPro2 Math" w:cs="MTPro2 Math"/>
                      <w:szCs w:val="22"/>
                    </w:rPr>
                    <m:t>j</m:t>
                  </m:r>
                </m:sup>
              </m:sSup>
            </m:den>
          </m:f>
        </m:oMath>
      </m:oMathPara>
    </w:p>
    <w:p w14:paraId="7361ED4D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=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naryPr>
                <m:sub>
                  <m:r>
                    <w:rPr>
                      <w:rFonts w:ascii="MTPro2 Math" w:eastAsia="MTPro2 Math" w:hAnsi="MTPro2 Math" w:cs="MTPro2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MTPro2 Math" w:eastAsia="MTPro2 Math" w:hAnsi="MTPro2 Math" w:cs="MTPro2 Math"/>
                      <w:szCs w:val="22"/>
                    </w:rPr>
                    <m:t>​</m:t>
                  </m:r>
                </m:sup>
                <m:e>
                  <m:sSup>
                    <m:sSup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ξ</m:t>
                      </m:r>
                    </m:e>
                    <m:sup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i</m:t>
                      </m:r>
                    </m:sup>
                  </m:sSup>
                </m:e>
              </m:nary>
              <m:f>
                <m:f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∂</m:t>
                  </m:r>
                </m:num>
                <m:den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∂</m:t>
                  </m:r>
                  <m:sSup>
                    <m:sSup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x</m:t>
                      </m:r>
                    </m:e>
                    <m:sup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i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+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naryPr>
                <m:sub>
                  <m:r>
                    <w:rPr>
                      <w:rFonts w:ascii="MTPro2 Math" w:eastAsia="MTPro2 Math" w:hAnsi="MTPro2 Math" w:cs="MTPro2 Math"/>
                      <w:szCs w:val="22"/>
                    </w:rPr>
                    <m:t>j</m:t>
                  </m:r>
                </m:sub>
                <m:sup>
                  <m:r>
                    <w:rPr>
                      <w:rFonts w:ascii="MTPro2 Math" w:eastAsia="MTPro2 Math" w:hAnsi="MTPro2 Math" w:cs="MTPro2 Math"/>
                      <w:szCs w:val="22"/>
                    </w:rPr>
                    <m:t>​</m:t>
                  </m:r>
                </m:sup>
                <m:e>
                  <m:sSup>
                    <m:sSup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η</m:t>
                      </m:r>
                    </m:e>
                    <m:sup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j</m:t>
                      </m:r>
                    </m:sup>
                  </m:sSup>
                </m:e>
              </m:nary>
              <m:f>
                <m:f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∂</m:t>
                  </m:r>
                </m:num>
                <m:den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∂</m:t>
                  </m:r>
                  <m:sSup>
                    <m:sSup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sSupPr>
                    <m:e>
                      <m:acc>
                        <m:accPr>
                          <m:chr m:val="̇"/>
                          <m:ctrl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</m:ctrlPr>
                        </m:accPr>
                        <m:e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x</m:t>
                          </m:r>
                        </m:e>
                      </m:acc>
                    </m:e>
                    <m:sup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j</m:t>
                      </m:r>
                    </m:sup>
                  </m:sSup>
                </m:den>
              </m:f>
            </m:sup>
          </m:sSup>
        </m:oMath>
      </m:oMathPara>
    </w:p>
    <w:p w14:paraId="0ED998B0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2</m:t>
                  </m:r>
                </m:e>
                <m:sup>
                  <m:r>
                    <w:rPr>
                      <w:rFonts w:ascii="MTPro2 Math" w:eastAsia="MTPro2 Math" w:hAnsi="MTPro2 Math" w:cs="MTPro2 Math"/>
                      <w:szCs w:val="2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=</m:t>
                  </m:r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naryPr>
                    <m:sub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i</m:t>
                      </m:r>
                    </m:sub>
                    <m:sup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​</m:t>
                      </m:r>
                    </m:sup>
                    <m:e>
                      <m:sSup>
                        <m:sSupPr>
                          <m:ctrl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ξ</m:t>
                          </m:r>
                        </m:e>
                        <m:sup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i</m:t>
                          </m:r>
                        </m:sup>
                      </m:sSup>
                    </m:e>
                  </m:nary>
                  <m:f>
                    <m:f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∂</m:t>
                      </m:r>
                      <m:sSup>
                        <m:sSupPr>
                          <m:ctrl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i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+</m:t>
                  </m:r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naryPr>
                    <m:sub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j</m:t>
                      </m:r>
                    </m:sub>
                    <m:sup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​</m:t>
                      </m:r>
                    </m:sup>
                    <m:e>
                      <m:sSup>
                        <m:sSupPr>
                          <m:ctrl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η</m:t>
                          </m:r>
                        </m:e>
                        <m:sup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j</m:t>
                          </m:r>
                        </m:sup>
                      </m:sSup>
                    </m:e>
                  </m:nary>
                  <m:f>
                    <m:f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∂</m:t>
                      </m:r>
                      <m:sSup>
                        <m:sSupPr>
                          <m:ctrl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</m:ctrlPr>
                        </m:sSupPr>
                        <m:e>
                          <m:acc>
                            <m:accPr>
                              <m:chr m:val="̇"/>
                              <m:ctrlPr>
                                <w:rPr>
                                  <w:rFonts w:ascii="MTPro2 Math" w:eastAsia="MTPro2 Math" w:hAnsi="MTPro2 Math" w:cs="MTPro2 Math"/>
                                  <w:szCs w:val="22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MTPro2 Math" w:eastAsia="MTPro2 Math" w:hAnsi="MTPro2 Math" w:cs="MTPro2 Math"/>
                                  <w:szCs w:val="22"/>
                                </w:rPr>
                                <m:t>x</m:t>
                              </m:r>
                            </m:e>
                          </m:acc>
                        </m:e>
                        <m:sup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j</m:t>
                          </m:r>
                        </m:sup>
                      </m:sSup>
                    </m:den>
                  </m:f>
                </m:sup>
              </m:sSup>
            </m:sup>
          </m:sSup>
        </m:oMath>
      </m:oMathPara>
    </w:p>
    <w:p w14:paraId="4CC35933" w14:textId="77777777" w:rsidR="00123965" w:rsidRDefault="003E0345">
      <w:pPr>
        <w:pStyle w:val="2"/>
      </w:pPr>
      <w:bookmarkStart w:id="11" w:name="gaussian-integral"/>
      <w:bookmarkEnd w:id="10"/>
      <w:r>
        <w:t>10 Gaussian integral</w:t>
      </w:r>
    </w:p>
    <w:p w14:paraId="7D41DB61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ascii="MTPro2 Math" w:eastAsia="MTPro2 Math" w:hAnsi="MTPro2 Math" w:cs="MTPro2 Math"/>
                  <w:szCs w:val="22"/>
                </w:rPr>
              </m:ctrlPr>
            </m:naryPr>
            <m:sub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-∞</m:t>
              </m:r>
            </m:sub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∞</m:t>
              </m:r>
            </m:sup>
            <m:e>
              <m:sSup>
                <m:sSup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x</m:t>
                      </m:r>
                    </m:e>
                    <m:sup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2</m:t>
                      </m:r>
                    </m:sup>
                  </m:sSup>
                </m:sup>
              </m:sSup>
            </m:e>
          </m:nary>
          <m:r>
            <w:rPr>
              <w:rFonts w:ascii="MTPro2 Math" w:eastAsia="MTPro2 Math" w:hAnsi="MTPro2 Math" w:cs="MTPro2 Math"/>
              <w:szCs w:val="22"/>
            </w:rPr>
            <m:t> </m:t>
          </m:r>
          <m:r>
            <w:rPr>
              <w:rFonts w:ascii="MTPro2 Math" w:eastAsia="MTPro2 Math" w:hAnsi="MTPro2 Math" w:cs="MTPro2 Math"/>
              <w:szCs w:val="22"/>
            </w:rPr>
            <m:t>dx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=</m:t>
          </m:r>
          <m:rad>
            <m:radPr>
              <m:degHide m:val="1"/>
              <m:ctrlPr>
                <w:rPr>
                  <w:rFonts w:ascii="MTPro2 Math" w:eastAsia="MTPro2 Math" w:hAnsi="MTPro2 Math" w:cs="MTPro2 Math"/>
                  <w:szCs w:val="22"/>
                </w:rPr>
              </m:ctrlPr>
            </m:radPr>
            <m:deg/>
            <m:e>
              <m:r>
                <w:rPr>
                  <w:rFonts w:ascii="MTPro2 Math" w:eastAsia="MTPro2 Math" w:hAnsi="MTPro2 Math" w:cs="MTPro2 Math"/>
                  <w:szCs w:val="22"/>
                </w:rPr>
                <m:t>π</m:t>
              </m:r>
            </m:e>
          </m:rad>
        </m:oMath>
      </m:oMathPara>
    </w:p>
    <w:p w14:paraId="628A20FB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nary>
                <m:naryPr>
                  <m:limLoc m:val="subSup"/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-∞</m:t>
                  </m:r>
                </m:sub>
                <m:sup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w:rPr>
                  <w:rFonts w:ascii="MTPro2 Math" w:eastAsia="MTPro2 Math" w:hAnsi="MTPro2 Math" w:cs="MTPro2 Math"/>
                  <w:szCs w:val="22"/>
                </w:rPr>
                <m:t> </m:t>
              </m:r>
              <m:r>
                <w:rPr>
                  <w:rFonts w:ascii="MTPro2 Math" w:eastAsia="MTPro2 Math" w:hAnsi="MTPro2 Math" w:cs="MTPro2 Math"/>
                  <w:szCs w:val="22"/>
                </w:rPr>
                <m:t>dx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=</m:t>
              </m:r>
              <m:rad>
                <m:radPr>
                  <m:degHide m:val="1"/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radPr>
                <m:deg/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π</m:t>
                  </m:r>
                </m:e>
              </m:rad>
            </m:sup>
          </m:sSup>
        </m:oMath>
      </m:oMathPara>
    </w:p>
    <w:p w14:paraId="68202A0D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2</m:t>
                  </m:r>
                </m:e>
                <m:sup>
                  <m:nary>
                    <m:naryPr>
                      <m:limLoc m:val="subSup"/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naryPr>
                    <m:sub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-∞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∞</m:t>
                      </m:r>
                    </m:sup>
                    <m:e>
                      <m:sSup>
                        <m:sSupPr>
                          <m:ctrl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MTPro2 Math" w:eastAsia="MTPro2 Math" w:hAnsi="MTPro2 Math" w:cs="MTPro2 Math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MTPro2 Math" w:eastAsia="MTPro2 Math" w:hAnsi="MTPro2 Math" w:cs="MTPro2 Math"/>
                                  <w:szCs w:val="22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MTPro2 Math" w:eastAsia="MTPro2 Math" w:hAnsi="MTPro2 Math" w:cs="MTPro2 Math"/>
                                  <w:szCs w:val="22"/>
                                </w:rPr>
                                <m:t>2</m:t>
                              </m:r>
                            </m:sup>
                          </m:sSup>
                        </m:sup>
                      </m:sSup>
                    </m:e>
                  </m:nary>
                  <m:r>
                    <w:rPr>
                      <w:rFonts w:ascii="MTPro2 Math" w:eastAsia="MTPro2 Math" w:hAnsi="MTPro2 Math" w:cs="MTPro2 Math"/>
                      <w:szCs w:val="22"/>
                    </w:rPr>
                    <m:t> 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dx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=</m:t>
                  </m:r>
                  <m:rad>
                    <m:radPr>
                      <m:degHide m:val="1"/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radPr>
                    <m:deg/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π</m:t>
                      </m:r>
                    </m:e>
                  </m:rad>
                </m:sup>
              </m:sSup>
            </m:sup>
          </m:sSup>
        </m:oMath>
      </m:oMathPara>
    </w:p>
    <w:p w14:paraId="34FA3201" w14:textId="77777777" w:rsidR="00123965" w:rsidRDefault="003E0345">
      <w:pPr>
        <w:pStyle w:val="2"/>
      </w:pPr>
      <w:bookmarkStart w:id="12" w:name="piecewise-expressions"/>
      <w:bookmarkEnd w:id="11"/>
      <w:r>
        <w:t>11 Piecewise expressions</w:t>
      </w:r>
    </w:p>
    <w:p w14:paraId="7D5D1ECF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r>
            <w:rPr>
              <w:rFonts w:ascii="MTPro2 Math" w:eastAsia="MTPro2 Math" w:hAnsi="MTPro2 Math" w:cs="MTPro2 Math"/>
              <w:szCs w:val="22"/>
            </w:rPr>
            <m:t>f</m:t>
          </m:r>
          <m:d>
            <m:dPr>
              <m:ctrlPr>
                <w:rPr>
                  <w:rFonts w:ascii="MTPro2 Math" w:eastAsia="MTPro2 Math" w:hAnsi="MTPro2 Math" w:cs="MTPro2 Math"/>
                  <w:szCs w:val="22"/>
                </w:rPr>
              </m:ctrlPr>
            </m:dPr>
            <m:e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</m:e>
          </m:d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=</m:t>
          </m:r>
          <m:d>
            <m:dPr>
              <m:begChr m:val="{"/>
              <m:endChr m:val=""/>
              <m:ctrlPr>
                <w:rPr>
                  <w:rFonts w:ascii="MTPro2 Math" w:eastAsia="MTPro2 Math" w:hAnsi="MTPro2 Math" w:cs="MTPro2 Math"/>
                  <w:szCs w:val="2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MTPro2 Math" w:eastAsia="MTPro2 Math" w:hAnsi="MTPro2 Math" w:cs="MTPro2 Math"/>
                            <w:szCs w:val="22"/>
                          </w:rPr>
                        </m:ctrlPr>
                      </m:sSupPr>
                      <m:e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x</m:t>
                        </m:r>
                      </m:e>
                      <m:sup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szCs w:val="22"/>
                      </w:rPr>
                      <m:t>,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szCs w:val="22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szCs w:val="22"/>
                      </w:rPr>
                      <m:t>≥</m:t>
                    </m:r>
                    <m:r>
                      <w:rPr>
                        <w:rFonts w:ascii="MTPro2 Math" w:eastAsia="MTPro2 Math" w:hAnsi="MTPro2 Math" w:cs="MTPro2 Math"/>
                        <w:szCs w:val="22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szCs w:val="22"/>
                      </w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szCs w:val="22"/>
                      </w:rPr>
                      <m:t>-</m:t>
                    </m:r>
                    <m:sSup>
                      <m:sSupPr>
                        <m:ctrlPr>
                          <w:rPr>
                            <w:rFonts w:ascii="MTPro2 Math" w:eastAsia="MTPro2 Math" w:hAnsi="MTPro2 Math" w:cs="MTPro2 Math"/>
                            <w:szCs w:val="22"/>
                          </w:rPr>
                        </m:ctrlPr>
                      </m:sSupPr>
                      <m:e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x</m:t>
                        </m:r>
                      </m:e>
                      <m:sup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szCs w:val="22"/>
                      </w:rPr>
                      <m:t>,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szCs w:val="22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szCs w:val="22"/>
                      </w:rPr>
                      <m:t>&lt;</m:t>
                    </m:r>
                    <m:r>
                      <w:rPr>
                        <w:rFonts w:ascii="MTPro2 Math" w:eastAsia="MTPro2 Math" w:hAnsi="MTPro2 Math" w:cs="MTPro2 Math"/>
                        <w:szCs w:val="22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MTPro2 Math" w:eastAsia="MTPro2 Math" w:hAnsi="MTPro2 Math" w:cs="MTPro2 Math"/>
                        <w:szCs w:val="22"/>
                      </w:rPr>
                      <m:t>.</m:t>
                    </m:r>
                  </m:e>
                </m:mr>
              </m:m>
            </m:e>
          </m:d>
        </m:oMath>
      </m:oMathPara>
    </w:p>
    <w:p w14:paraId="7873F238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r>
                <w:rPr>
                  <w:rFonts w:ascii="MTPro2 Math" w:eastAsia="MTPro2 Math" w:hAnsi="MTPro2 Math" w:cs="MTPro2 Math"/>
                  <w:szCs w:val="22"/>
                </w:rPr>
                <m:t>f</m:t>
              </m:r>
              <m:d>
                <m:d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=</m:t>
              </m:r>
              <m:d>
                <m:dPr>
                  <m:begChr m:val="{"/>
                  <m:endChr m:val=""/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2"/>
                            <m:mcJc m:val="left"/>
                          </m:mcPr>
                        </m:mc>
                      </m:mcs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mPr>
                    <m:mr>
                      <m:e>
                        <m:sSup>
                          <m:sSupPr>
                            <m:ctrlPr>
                              <w:rPr>
                                <w:rFonts w:ascii="MTPro2 Math" w:eastAsia="MTPro2 Math" w:hAnsi="MTPro2 Math" w:cs="MTPro2 Math"/>
                                <w:szCs w:val="22"/>
                              </w:rPr>
                            </m:ctrlPr>
                          </m:sSupPr>
                          <m:e>
                            <m:r>
                              <w:rPr>
                                <w:rFonts w:ascii="MTPro2 Math" w:eastAsia="MTPro2 Math" w:hAnsi="MTPro2 Math" w:cs="MTPro2 Math"/>
                                <w:szCs w:val="22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MTPro2 Math" w:eastAsia="MTPro2 Math" w:hAnsi="MTPro2 Math" w:cs="MTPro2 Math"/>
                                <w:szCs w:val="22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,</m:t>
                        </m:r>
                      </m:e>
                      <m:e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≥</m:t>
                        </m:r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MTPro2 Math" w:eastAsia="MTPro2 Math" w:hAnsi="MTPro2 Math" w:cs="MTPro2 Math"/>
                                <w:szCs w:val="22"/>
                              </w:rPr>
                            </m:ctrlPr>
                          </m:sSupPr>
                          <m:e>
                            <m:r>
                              <w:rPr>
                                <w:rFonts w:ascii="MTPro2 Math" w:eastAsia="MTPro2 Math" w:hAnsi="MTPro2 Math" w:cs="MTPro2 Math"/>
                                <w:szCs w:val="22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MTPro2 Math" w:eastAsia="MTPro2 Math" w:hAnsi="MTPro2 Math" w:cs="MTPro2 Math"/>
                                <w:szCs w:val="22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,</m:t>
                        </m:r>
                      </m:e>
                      <m:e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&lt;</m:t>
                        </m:r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.</m:t>
                        </m:r>
                      </m:e>
                    </m:mr>
                  </m:m>
                </m:e>
              </m:d>
            </m:sup>
          </m:sSup>
        </m:oMath>
      </m:oMathPara>
    </w:p>
    <w:p w14:paraId="13203479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2</m:t>
                  </m:r>
                </m:e>
                <m:sup>
                  <m:r>
                    <w:rPr>
                      <w:rFonts w:ascii="MTPro2 Math" w:eastAsia="MTPro2 Math" w:hAnsi="MTPro2 Math" w:cs="MTPro2 Math"/>
                      <w:szCs w:val="22"/>
                    </w:rPr>
                    <m:t>f</m:t>
                  </m:r>
                  <m:d>
                    <m:d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d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=</m:t>
                  </m:r>
                  <m:d>
                    <m:dPr>
                      <m:begChr m:val="{"/>
                      <m:endChr m:val=""/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dPr>
                    <m:e>
                      <m:m>
                        <m:mPr>
                          <m:plcHide m:val="1"/>
                          <m:mcs>
                            <m:mc>
                              <m:mcPr>
                                <m:count m:val="2"/>
                                <m:mcJc m:val="left"/>
                              </m:mcPr>
                            </m:mc>
                          </m:mcs>
                          <m:ctrl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</m:ctrlPr>
                        </m:mPr>
                        <m:mr>
                          <m:e>
                            <m:sSup>
                              <m:sSupPr>
                                <m:ctrlPr>
                                  <w:rPr>
                                    <w:rFonts w:ascii="MTPro2 Math" w:eastAsia="MTPro2 Math" w:hAnsi="MTPro2 Math" w:cs="MTPro2 Math"/>
                                    <w:szCs w:val="22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MTPro2 Math" w:eastAsia="MTPro2 Math" w:hAnsi="MTPro2 Math" w:cs="MTPro2 Math"/>
                                    <w:szCs w:val="22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MTPro2 Math" w:eastAsia="MTPro2 Math" w:hAnsi="MTPro2 Math" w:cs="MTPro2 Math"/>
                                    <w:szCs w:val="22"/>
                                  </w:rP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w:rPr>
                                <w:rFonts w:ascii="MTPro2 Math" w:eastAsia="MTPro2 Math" w:hAnsi="MTPro2 Math" w:cs="MTPro2 Math"/>
                                <w:szCs w:val="22"/>
                              </w:rPr>
                              <m:t>,</m:t>
                            </m:r>
                          </m:e>
                          <m:e>
                            <m:r>
                              <w:rPr>
                                <w:rFonts w:ascii="MTPro2 Math" w:eastAsia="MTPro2 Math" w:hAnsi="MTPro2 Math" w:cs="MTPro2 Math"/>
                                <w:szCs w:val="22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MTPro2 Math" w:eastAsia="MTPro2 Math" w:hAnsi="MTPro2 Math" w:cs="MTPro2 Math"/>
                                <w:szCs w:val="22"/>
                              </w:rPr>
                              <m:t>≥</m:t>
                            </m:r>
                            <m:r>
                              <w:rPr>
                                <w:rFonts w:ascii="MTPro2 Math" w:eastAsia="MTPro2 Math" w:hAnsi="MTPro2 Math" w:cs="MTPro2 Math"/>
                                <w:szCs w:val="22"/>
                              </w:rPr>
                              <m:t>0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MTPro2 Math" w:eastAsia="MTPro2 Math" w:hAnsi="MTPro2 Math" w:cs="MTPro2 Math"/>
                                <w:szCs w:val="22"/>
                              </w:rPr>
                              <m:t>,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MTPro2 Math" w:eastAsia="MTPro2 Math" w:hAnsi="MTPro2 Math" w:cs="MTPro2 Math"/>
                                <w:szCs w:val="22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MTPro2 Math" w:eastAsia="MTPro2 Math" w:hAnsi="MTPro2 Math" w:cs="MTPro2 Math"/>
                                    <w:szCs w:val="22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MTPro2 Math" w:eastAsia="MTPro2 Math" w:hAnsi="MTPro2 Math" w:cs="MTPro2 Math"/>
                                    <w:szCs w:val="22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MTPro2 Math" w:eastAsia="MTPro2 Math" w:hAnsi="MTPro2 Math" w:cs="MTPro2 Math"/>
                                    <w:szCs w:val="22"/>
                                  </w:rP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w:rPr>
                                <w:rFonts w:ascii="MTPro2 Math" w:eastAsia="MTPro2 Math" w:hAnsi="MTPro2 Math" w:cs="MTPro2 Math"/>
                                <w:szCs w:val="22"/>
                              </w:rPr>
                              <m:t>,</m:t>
                            </m:r>
                          </m:e>
                          <m:e>
                            <m:r>
                              <w:rPr>
                                <w:rFonts w:ascii="MTPro2 Math" w:eastAsia="MTPro2 Math" w:hAnsi="MTPro2 Math" w:cs="MTPro2 Math"/>
                                <w:szCs w:val="22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MTPro2 Math" w:eastAsia="MTPro2 Math" w:hAnsi="MTPro2 Math" w:cs="MTPro2 Math"/>
                                <w:szCs w:val="22"/>
                              </w:rPr>
                              <m:t>&lt;</m:t>
                            </m:r>
                            <m:r>
                              <w:rPr>
                                <w:rFonts w:ascii="MTPro2 Math" w:eastAsia="MTPro2 Math" w:hAnsi="MTPro2 Math" w:cs="MTPro2 Math"/>
                                <w:szCs w:val="22"/>
                              </w:rPr>
                              <m:t>0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MTPro2 Math" w:eastAsia="MTPro2 Math" w:hAnsi="MTPro2 Math" w:cs="MTPro2 Math"/>
                                <w:szCs w:val="22"/>
                              </w:rPr>
                              <m:t>.</m:t>
                            </m:r>
                          </m:e>
                        </m:mr>
                      </m:m>
                    </m:e>
                  </m:d>
                </m:sup>
              </m:sSup>
            </m:sup>
          </m:sSup>
        </m:oMath>
      </m:oMathPara>
    </w:p>
    <w:p w14:paraId="5589CF9C" w14:textId="77777777" w:rsidR="00123965" w:rsidRDefault="003E0345">
      <w:pPr>
        <w:pStyle w:val="2"/>
      </w:pPr>
      <w:bookmarkStart w:id="13" w:name="products-and-annotations"/>
      <w:bookmarkEnd w:id="12"/>
      <w:r>
        <w:t>12 Products and annotations</w:t>
      </w:r>
    </w:p>
    <w:p w14:paraId="22EE82B8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limLow>
            <m:limLowPr>
              <m:ctrlPr>
                <w:rPr>
                  <w:rFonts w:ascii="MTPro2 Math" w:eastAsia="MTPro2 Math" w:hAnsi="MTPro2 Math" w:cs="MTPro2 Math"/>
                  <w:szCs w:val="22"/>
                </w:rPr>
              </m:ctrlPr>
            </m:limLowPr>
            <m:e>
              <m:groupChr>
                <m:groupChr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groupChr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V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×⋯×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V</m:t>
                  </m:r>
                </m:e>
              </m:groupChr>
            </m:e>
            <m:lim>
              <m:r>
                <w:rPr>
                  <w:rFonts w:ascii="MTPro2 Math" w:eastAsia="MTPro2 Math" w:hAnsi="MTPro2 Math" w:cs="MTPro2 Math"/>
                  <w:szCs w:val="22"/>
                </w:rPr>
                <m:t>k</m:t>
              </m:r>
            </m:lim>
          </m:limLow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×</m:t>
          </m:r>
          <m:limLow>
            <m:limLowPr>
              <m:ctrlPr>
                <w:rPr>
                  <w:rFonts w:ascii="MTPro2 Math" w:eastAsia="MTPro2 Math" w:hAnsi="MTPro2 Math" w:cs="MTPro2 Math"/>
                  <w:szCs w:val="22"/>
                </w:rPr>
              </m:ctrlPr>
            </m:limLowPr>
            <m:e>
              <m:groupChr>
                <m:groupChr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groupChr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V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×⋯×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V</m:t>
                  </m:r>
                </m:e>
              </m:groupChr>
            </m:e>
            <m:lim>
              <m:r>
                <w:rPr>
                  <w:rFonts w:ascii="MTPro2 Math" w:eastAsia="MTPro2 Math" w:hAnsi="MTPro2 Math" w:cs="MTPro2 Math"/>
                  <w:szCs w:val="22"/>
                </w:rPr>
                <m:t>l</m:t>
              </m:r>
            </m:lim>
          </m:limLow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=</m:t>
          </m:r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V</m:t>
              </m:r>
            </m:e>
            <m:sup>
              <m:r>
                <w:rPr>
                  <w:rFonts w:ascii="MTPro2 Math" w:eastAsia="MTPro2 Math" w:hAnsi="MTPro2 Math" w:cs="MTPro2 Math"/>
                  <w:szCs w:val="22"/>
                </w:rPr>
                <m:t>k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+</m:t>
              </m:r>
              <m:r>
                <w:rPr>
                  <w:rFonts w:ascii="MTPro2 Math" w:eastAsia="MTPro2 Math" w:hAnsi="MTPro2 Math" w:cs="MTPro2 Math"/>
                  <w:szCs w:val="22"/>
                </w:rPr>
                <m:t>l</m:t>
              </m:r>
            </m:sup>
          </m:sSup>
        </m:oMath>
      </m:oMathPara>
    </w:p>
    <w:p w14:paraId="331987AA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limLow>
                <m:limLow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groupChr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V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×⋯×</m:t>
                      </m:r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V</m:t>
                      </m:r>
                    </m:e>
                  </m:groupChr>
                </m:e>
                <m:lim>
                  <m:r>
                    <w:rPr>
                      <w:rFonts w:ascii="MTPro2 Math" w:eastAsia="MTPro2 Math" w:hAnsi="MTPro2 Math" w:cs="MTPro2 Math"/>
                      <w:szCs w:val="22"/>
                    </w:rPr>
                    <m:t>k</m:t>
                  </m:r>
                </m:lim>
              </m:limLow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×</m:t>
              </m:r>
              <m:limLow>
                <m:limLow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limLowPr>
                <m:e>
                  <m:groupChr>
                    <m:groupChr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groupChr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V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×⋯×</m:t>
                      </m:r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V</m:t>
                      </m:r>
                    </m:e>
                  </m:groupChr>
                </m:e>
                <m:lim>
                  <m:r>
                    <w:rPr>
                      <w:rFonts w:ascii="MTPro2 Math" w:eastAsia="MTPro2 Math" w:hAnsi="MTPro2 Math" w:cs="MTPro2 Math"/>
                      <w:szCs w:val="22"/>
                    </w:rPr>
                    <m:t>l</m:t>
                  </m:r>
                </m:lim>
              </m:limLow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=</m:t>
              </m:r>
              <m:sSup>
                <m:sSup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V</m:t>
                  </m:r>
                </m:e>
                <m:sup>
                  <m:r>
                    <w:rPr>
                      <w:rFonts w:ascii="MTPro2 Math" w:eastAsia="MTPro2 Math" w:hAnsi="MTPro2 Math" w:cs="MTPro2 Math"/>
                      <w:szCs w:val="22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+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l</m:t>
                  </m:r>
                </m:sup>
              </m:sSup>
            </m:sup>
          </m:sSup>
        </m:oMath>
      </m:oMathPara>
    </w:p>
    <w:p w14:paraId="75764EC9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e>
            <m:sup>
              <m:sSup>
                <m:sSup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2</m:t>
                  </m:r>
                </m:e>
                <m:sup>
                  <m:limLow>
                    <m:limLow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limLowPr>
                    <m:e>
                      <m:groupChr>
                        <m:groupChrPr>
                          <m:ctrl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</m:ctrlPr>
                        </m:groupChrPr>
                        <m:e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V</m:t>
                          </m:r>
                          <m:r>
                            <m:rPr>
                              <m:sty m:val="p"/>
                            </m:r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×⋯×</m:t>
                          </m:r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V</m:t>
                          </m:r>
                        </m:e>
                      </m:groupChr>
                    </m:e>
                    <m:lim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k</m:t>
                      </m:r>
                    </m:lim>
                  </m:limLow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×</m:t>
                  </m:r>
                  <m:limLow>
                    <m:limLow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limLowPr>
                    <m:e>
                      <m:groupChr>
                        <m:groupChrPr>
                          <m:ctrl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</m:ctrlPr>
                        </m:groupChrPr>
                        <m:e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V</m:t>
                          </m:r>
                          <m:r>
                            <m:rPr>
                              <m:sty m:val="p"/>
                            </m:r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×⋯×</m:t>
                          </m:r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V</m:t>
                          </m:r>
                        </m:e>
                      </m:groupChr>
                    </m:e>
                    <m:lim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l</m:t>
                      </m:r>
                    </m:lim>
                  </m:limLow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=</m:t>
                  </m:r>
                  <m:sSup>
                    <m:sSup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V</m:t>
                      </m:r>
                    </m:e>
                    <m:sup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k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+</m:t>
                      </m:r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l</m:t>
                      </m:r>
                    </m:sup>
                  </m:sSup>
                </m:sup>
              </m:sSup>
            </m:sup>
          </m:sSup>
        </m:oMath>
      </m:oMathPara>
    </w:p>
    <w:p w14:paraId="56B9608A" w14:textId="77777777" w:rsidR="00123965" w:rsidRDefault="003E0345">
      <w:pPr>
        <w:pStyle w:val="1"/>
        <w:pageBreakBefore/>
      </w:pPr>
      <w:bookmarkStart w:id="14" w:name="styles-spacing-and-accents"/>
      <w:bookmarkEnd w:id="7"/>
      <w:bookmarkEnd w:id="13"/>
      <w:r>
        <w:lastRenderedPageBreak/>
        <w:t>Styles, spacing and accents</w:t>
      </w:r>
    </w:p>
    <w:p w14:paraId="20B98126" w14:textId="77777777" w:rsidR="00123965" w:rsidRDefault="003E0345">
      <w:pPr>
        <w:pStyle w:val="2"/>
      </w:pPr>
      <w:bookmarkStart w:id="15" w:name="math-alphabets"/>
      <w:r>
        <w:t>13 Math alphabets</w:t>
      </w:r>
    </w:p>
    <w:p w14:paraId="079C61AE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r>
            <w:rPr>
              <w:rFonts w:ascii="MTPro2 Math" w:eastAsia="MTPro2 Math" w:hAnsi="MTPro2 Math" w:cs="MTPro2 Math"/>
              <w:szCs w:val="22"/>
            </w:rPr>
            <m:t>ABCxyz</m:t>
          </m:r>
          <m:r>
            <w:rPr>
              <w:rFonts w:ascii="MTPro2 Math" w:eastAsia="MTPro2 Math" w:hAnsi="MTPro2 Math" w:cs="MTPro2 Math"/>
              <w:szCs w:val="22"/>
            </w:rPr>
            <m:t>  </m:t>
          </m:r>
          <m:r>
            <m:rPr>
              <m:sty m:val="b"/>
            </m:rPr>
            <w:rPr>
              <w:rFonts w:ascii="MTPro2 Math" w:eastAsia="MTPro2 Math" w:hAnsi="MTPro2 Math" w:cs="MTPro2 Math"/>
              <w:szCs w:val="22"/>
            </w:rPr>
            <m:t>ABCxyz</m:t>
          </m:r>
          <m:r>
            <w:rPr>
              <w:rFonts w:ascii="MTPro2 Math" w:eastAsia="MTPro2 Math" w:hAnsi="MTPro2 Math" w:cs="MTPro2 Math"/>
              <w:szCs w:val="22"/>
            </w:rPr>
            <m:t>  </m:t>
          </m:r>
          <m:r>
            <m:rPr>
              <m:scr m:val="script"/>
              <m:sty m:val="p"/>
            </m:rPr>
            <w:rPr>
              <w:rFonts w:ascii="MTPro2 Math" w:eastAsia="MTPro2 Math" w:hAnsi="MTPro2 Math" w:cs="MTPro2 Math"/>
              <w:szCs w:val="22"/>
            </w:rPr>
            <m:t>A</m:t>
          </m:r>
          <m:r>
            <m:rPr>
              <m:scr m:val="script"/>
              <m:sty m:val="p"/>
            </m:rPr>
            <w:rPr>
              <w:rFonts w:ascii="MTPro2 Math" w:eastAsia="MTPro2 Math" w:hAnsi="MTPro2 Math" w:cs="MTPro2 Math"/>
              <w:szCs w:val="22"/>
            </w:rPr>
            <m:t>B</m:t>
          </m:r>
          <m:r>
            <m:rPr>
              <m:scr m:val="script"/>
              <m:sty m:val="p"/>
            </m:rPr>
            <w:rPr>
              <w:rFonts w:ascii="MTPro2 Math" w:eastAsia="MTPro2 Math" w:hAnsi="MTPro2 Math" w:cs="MTPro2 Math"/>
              <w:szCs w:val="22"/>
            </w:rPr>
            <m:t>CXYZ</m:t>
          </m:r>
          <m:r>
            <w:rPr>
              <w:rFonts w:ascii="MTPro2 Math" w:eastAsia="MTPro2 Math" w:hAnsi="MTPro2 Math" w:cs="MTPro2 Math"/>
              <w:szCs w:val="22"/>
            </w:rPr>
            <m:t>  </m:t>
          </m:r>
          <m:r>
            <m:rPr>
              <m:scr m:val="double-struck"/>
              <m:sty m:val="p"/>
            </m:rPr>
            <w:rPr>
              <w:rFonts w:ascii="MTPro2 Math" w:eastAsia="MTPro2 Math" w:hAnsi="MTPro2 Math" w:cs="MTPro2 Math"/>
              <w:szCs w:val="22"/>
            </w:rPr>
            <m:t>CHNRZ</m:t>
          </m:r>
        </m:oMath>
      </m:oMathPara>
    </w:p>
    <w:p w14:paraId="155BFFA5" w14:textId="77777777" w:rsidR="00123965" w:rsidRDefault="003E0345">
      <w:pPr>
        <w:pStyle w:val="2"/>
      </w:pPr>
      <w:bookmarkStart w:id="16" w:name="primes"/>
      <w:bookmarkEnd w:id="15"/>
      <w:r>
        <w:t>14 Primes</w:t>
      </w:r>
    </w:p>
    <w:p w14:paraId="056B0F99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r>
            <w:rPr>
              <w:rFonts w:ascii="MTPro2 Math" w:eastAsia="MTPro2 Math" w:hAnsi="MTPro2 Math" w:cs="MTPro2 Math"/>
              <w:szCs w:val="22"/>
            </w:rPr>
            <m:t>f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'</m:t>
          </m:r>
          <m:r>
            <w:rPr>
              <w:rFonts w:ascii="MTPro2 Math" w:eastAsia="MTPro2 Math" w:hAnsi="MTPro2 Math" w:cs="MTPro2 Math"/>
              <w:szCs w:val="22"/>
            </w:rPr>
            <m:t> </m:t>
          </m:r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f</m:t>
              </m:r>
            </m:e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'</m:t>
              </m:r>
            </m:sup>
          </m:sSup>
          <m:r>
            <w:rPr>
              <w:rFonts w:ascii="MTPro2 Math" w:eastAsia="MTPro2 Math" w:hAnsi="MTPro2 Math" w:cs="MTPro2 Math"/>
              <w:szCs w:val="22"/>
            </w:rPr>
            <m:t>  </m:t>
          </m:r>
          <m:r>
            <w:rPr>
              <w:rFonts w:ascii="MTPro2 Math" w:eastAsia="MTPro2 Math" w:hAnsi="MTPro2 Math" w:cs="MTPro2 Math"/>
              <w:szCs w:val="22"/>
            </w:rPr>
            <m:t>f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″</m:t>
          </m:r>
          <m:r>
            <w:rPr>
              <w:rFonts w:ascii="MTPro2 Math" w:eastAsia="MTPro2 Math" w:hAnsi="MTPro2 Math" w:cs="MTPro2 Math"/>
              <w:szCs w:val="22"/>
            </w:rPr>
            <m:t> </m:t>
          </m:r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f</m:t>
              </m:r>
            </m:e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''</m:t>
              </m:r>
            </m:sup>
          </m:sSup>
          <m:r>
            <w:rPr>
              <w:rFonts w:ascii="MTPro2 Math" w:eastAsia="MTPro2 Math" w:hAnsi="MTPro2 Math" w:cs="MTPro2 Math"/>
              <w:szCs w:val="22"/>
            </w:rPr>
            <m:t>  </m:t>
          </m:r>
          <m:r>
            <w:rPr>
              <w:rFonts w:ascii="MTPro2 Math" w:eastAsia="MTPro2 Math" w:hAnsi="MTPro2 Math" w:cs="MTPro2 Math"/>
              <w:szCs w:val="22"/>
            </w:rPr>
            <m:t>f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‴</m:t>
          </m:r>
          <m:r>
            <w:rPr>
              <w:rFonts w:ascii="MTPro2 Math" w:eastAsia="MTPro2 Math" w:hAnsi="MTPro2 Math" w:cs="MTPro2 Math"/>
              <w:szCs w:val="22"/>
            </w:rPr>
            <m:t> </m:t>
          </m:r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f</m:t>
              </m:r>
            </m:e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'''</m:t>
              </m:r>
            </m:sup>
          </m:sSup>
        </m:oMath>
      </m:oMathPara>
    </w:p>
    <w:p w14:paraId="77420BF6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</m:e>
            <m:sub>
              <m:r>
                <w:rPr>
                  <w:rFonts w:ascii="MTPro2 Math" w:eastAsia="MTPro2 Math" w:hAnsi="MTPro2 Math" w:cs="MTPro2 Math"/>
                  <w:szCs w:val="22"/>
                </w:rPr>
                <m:t>i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'</m:t>
          </m:r>
          <m:r>
            <w:rPr>
              <w:rFonts w:ascii="MTPro2 Math" w:eastAsia="MTPro2 Math" w:hAnsi="MTPro2 Math" w:cs="MTPro2 Math"/>
              <w:szCs w:val="22"/>
            </w:rPr>
            <m:t> </m:t>
          </m:r>
          <m:sSubSup>
            <m:sSub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bSupPr>
            <m:e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</m:e>
            <m:sub>
              <m:r>
                <w:rPr>
                  <w:rFonts w:ascii="MTPro2 Math" w:eastAsia="MTPro2 Math" w:hAnsi="MTPro2 Math" w:cs="MTPro2 Math"/>
                  <w:szCs w:val="22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'</m:t>
              </m:r>
            </m:sup>
          </m:sSubSup>
          <m:r>
            <w:rPr>
              <w:rFonts w:ascii="MTPro2 Math" w:eastAsia="MTPro2 Math" w:hAnsi="MTPro2 Math" w:cs="MTPro2 Math"/>
              <w:szCs w:val="22"/>
            </w:rPr>
            <m:t>  </m:t>
          </m:r>
          <m:r>
            <w:rPr>
              <w:rFonts w:ascii="MTPro2 Math" w:eastAsia="MTPro2 Math" w:hAnsi="MTPro2 Math" w:cs="MTPro2 Math"/>
              <w:szCs w:val="22"/>
            </w:rPr>
            <m:t>f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'</m:t>
          </m:r>
          <m:d>
            <m:dPr>
              <m:ctrlPr>
                <w:rPr>
                  <w:rFonts w:ascii="MTPro2 Math" w:eastAsia="MTPro2 Math" w:hAnsi="MTPro2 Math" w:cs="MTPro2 Math"/>
                  <w:szCs w:val="22"/>
                </w:rPr>
              </m:ctrlPr>
            </m:dPr>
            <m:e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</m:e>
          </m:d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+</m:t>
          </m:r>
          <m:r>
            <w:rPr>
              <w:rFonts w:ascii="MTPro2 Math" w:eastAsia="MTPro2 Math" w:hAnsi="MTPro2 Math" w:cs="MTPro2 Math"/>
              <w:szCs w:val="22"/>
            </w:rPr>
            <m:t>g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″</m:t>
          </m:r>
          <m:d>
            <m:dPr>
              <m:ctrlPr>
                <w:rPr>
                  <w:rFonts w:ascii="MTPro2 Math" w:eastAsia="MTPro2 Math" w:hAnsi="MTPro2 Math" w:cs="MTPro2 Math"/>
                  <w:szCs w:val="22"/>
                </w:rPr>
              </m:ctrlPr>
            </m:dPr>
            <m:e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</m:e>
          </m:d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+</m:t>
          </m:r>
          <m:r>
            <w:rPr>
              <w:rFonts w:ascii="MTPro2 Math" w:eastAsia="MTPro2 Math" w:hAnsi="MTPro2 Math" w:cs="MTPro2 Math"/>
              <w:szCs w:val="22"/>
            </w:rPr>
            <m:t>h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‴</m:t>
          </m:r>
          <m:d>
            <m:dPr>
              <m:ctrlPr>
                <w:rPr>
                  <w:rFonts w:ascii="MTPro2 Math" w:eastAsia="MTPro2 Math" w:hAnsi="MTPro2 Math" w:cs="MTPro2 Math"/>
                  <w:szCs w:val="22"/>
                </w:rPr>
              </m:ctrlPr>
            </m:dPr>
            <m:e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</m:e>
          </m:d>
        </m:oMath>
      </m:oMathPara>
    </w:p>
    <w:p w14:paraId="3BD1E317" w14:textId="77777777" w:rsidR="00123965" w:rsidRDefault="003E0345">
      <w:pPr>
        <w:pStyle w:val="2"/>
      </w:pPr>
      <w:bookmarkStart w:id="17" w:name="ordinary-spacing-and-scripts"/>
      <w:bookmarkEnd w:id="16"/>
      <w:r>
        <w:t>15 Ordinary spacing and scripts</w:t>
      </w:r>
    </w:p>
    <w:p w14:paraId="7E01B39B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r>
            <w:rPr>
              <w:rFonts w:ascii="MTPro2 Math" w:eastAsia="MTPro2 Math" w:hAnsi="MTPro2 Math" w:cs="MTPro2 Math"/>
              <w:szCs w:val="22"/>
            </w:rPr>
            <m:t>f</m:t>
          </m:r>
          <m:r>
            <w:rPr>
              <w:rFonts w:ascii="MTPro2 Math" w:eastAsia="MTPro2 Math" w:hAnsi="MTPro2 Math" w:cs="MTPro2 Math"/>
              <w:szCs w:val="22"/>
            </w:rPr>
            <m:t>1 </m:t>
          </m:r>
          <m:r>
            <w:rPr>
              <w:rFonts w:ascii="MTPro2 Math" w:eastAsia="MTPro2 Math" w:hAnsi="MTPro2 Math" w:cs="MTPro2 Math"/>
              <w:szCs w:val="22"/>
            </w:rPr>
            <m:t>f</m:t>
          </m:r>
          <m:r>
            <w:rPr>
              <w:rFonts w:ascii="MTPro2 Math" w:eastAsia="MTPro2 Math" w:hAnsi="MTPro2 Math" w:cs="MTPro2 Math"/>
              <w:szCs w:val="22"/>
            </w:rPr>
            <m:t>0 </m:t>
          </m:r>
          <m:r>
            <w:rPr>
              <w:rFonts w:ascii="MTPro2 Math" w:eastAsia="MTPro2 Math" w:hAnsi="MTPro2 Math" w:cs="MTPro2 Math"/>
              <w:szCs w:val="22"/>
            </w:rPr>
            <m:t>fA</m:t>
          </m:r>
          <m:r>
            <w:rPr>
              <w:rFonts w:ascii="MTPro2 Math" w:eastAsia="MTPro2 Math" w:hAnsi="MTPro2 Math" w:cs="MTPro2 Math"/>
              <w:szCs w:val="22"/>
            </w:rPr>
            <m:t> </m:t>
          </m:r>
          <m:r>
            <w:rPr>
              <w:rFonts w:ascii="MTPro2 Math" w:eastAsia="MTPro2 Math" w:hAnsi="MTPro2 Math" w:cs="MTPro2 Math"/>
              <w:szCs w:val="22"/>
            </w:rPr>
            <m:t>fα</m:t>
          </m:r>
          <m:r>
            <w:rPr>
              <w:rFonts w:ascii="MTPro2 Math" w:eastAsia="MTPro2 Math" w:hAnsi="MTPro2 Math" w:cs="MTPro2 Math"/>
              <w:szCs w:val="22"/>
            </w:rPr>
            <m:t> </m:t>
          </m:r>
          <m:r>
            <w:rPr>
              <w:rFonts w:ascii="MTPro2 Math" w:eastAsia="MTPro2 Math" w:hAnsi="MTPro2 Math" w:cs="MTPro2 Math"/>
              <w:szCs w:val="22"/>
            </w:rPr>
            <m:t>V</m:t>
          </m:r>
          <m:r>
            <w:rPr>
              <w:rFonts w:ascii="MTPro2 Math" w:eastAsia="MTPro2 Math" w:hAnsi="MTPro2 Math" w:cs="MTPro2 Math"/>
              <w:szCs w:val="22"/>
            </w:rPr>
            <m:t>1 </m:t>
          </m:r>
          <m:r>
            <w:rPr>
              <w:rFonts w:ascii="MTPro2 Math" w:eastAsia="MTPro2 Math" w:hAnsi="MTPro2 Math" w:cs="MTPro2 Math"/>
              <w:szCs w:val="22"/>
            </w:rPr>
            <m:t>W</m:t>
          </m:r>
          <m:r>
            <w:rPr>
              <w:rFonts w:ascii="MTPro2 Math" w:eastAsia="MTPro2 Math" w:hAnsi="MTPro2 Math" w:cs="MTPro2 Math"/>
              <w:szCs w:val="22"/>
            </w:rPr>
            <m:t>1 </m:t>
          </m:r>
          <m:r>
            <w:rPr>
              <w:rFonts w:ascii="MTPro2 Math" w:eastAsia="MTPro2 Math" w:hAnsi="MTPro2 Math" w:cs="MTPro2 Math"/>
              <w:szCs w:val="22"/>
            </w:rPr>
            <m:t>j</m:t>
          </m:r>
          <m:r>
            <w:rPr>
              <w:rFonts w:ascii="MTPro2 Math" w:eastAsia="MTPro2 Math" w:hAnsi="MTPro2 Math" w:cs="MTPro2 Math"/>
              <w:szCs w:val="22"/>
            </w:rPr>
            <m:t>1 </m:t>
          </m:r>
          <m:r>
            <w:rPr>
              <w:rFonts w:ascii="MTPro2 Math" w:eastAsia="MTPro2 Math" w:hAnsi="MTPro2 Math" w:cs="MTPro2 Math"/>
              <w:szCs w:val="22"/>
            </w:rPr>
            <m:t>ff</m:t>
          </m:r>
          <m:r>
            <w:rPr>
              <w:rFonts w:ascii="MTPro2 Math" w:eastAsia="MTPro2 Math" w:hAnsi="MTPro2 Math" w:cs="MTPro2 Math"/>
              <w:szCs w:val="22"/>
            </w:rPr>
            <m:t> </m:t>
          </m:r>
          <m:r>
            <w:rPr>
              <w:rFonts w:ascii="MTPro2 Math" w:eastAsia="MTPro2 Math" w:hAnsi="MTPro2 Math" w:cs="MTPro2 Math"/>
              <w:szCs w:val="22"/>
            </w:rPr>
            <m:t>fi</m:t>
          </m:r>
        </m:oMath>
      </m:oMathPara>
    </w:p>
    <w:p w14:paraId="225441BD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szCs w:val="22"/>
                </w:rPr>
                <m:t>f</m:t>
              </m:r>
            </m:e>
            <m:sub>
              <m:r>
                <w:rPr>
                  <w:rFonts w:ascii="MTPro2 Math" w:eastAsia="MTPro2 Math" w:hAnsi="MTPro2 Math" w:cs="MTPro2 Math"/>
                  <w:szCs w:val="22"/>
                </w:rPr>
                <m:t>i</m:t>
              </m:r>
            </m:sub>
          </m:sSub>
          <m:r>
            <w:rPr>
              <w:rFonts w:ascii="MTPro2 Math" w:eastAsia="MTPro2 Math" w:hAnsi="MTPro2 Math" w:cs="MTPro2 Math"/>
              <w:szCs w:val="22"/>
            </w:rPr>
            <m:t> </m:t>
          </m:r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f</m:t>
              </m:r>
            </m:e>
            <m:sup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sup>
          </m:sSup>
          <m:r>
            <w:rPr>
              <w:rFonts w:ascii="MTPro2 Math" w:eastAsia="MTPro2 Math" w:hAnsi="MTPro2 Math" w:cs="MTPro2 Math"/>
              <w:szCs w:val="22"/>
            </w:rPr>
            <m:t> </m:t>
          </m:r>
          <m:sSubSup>
            <m:sSub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bSupPr>
            <m:e>
              <m:r>
                <w:rPr>
                  <w:rFonts w:ascii="MTPro2 Math" w:eastAsia="MTPro2 Math" w:hAnsi="MTPro2 Math" w:cs="MTPro2 Math"/>
                  <w:szCs w:val="22"/>
                </w:rPr>
                <m:t>f</m:t>
              </m:r>
            </m:e>
            <m:sub>
              <m:r>
                <w:rPr>
                  <w:rFonts w:ascii="MTPro2 Math" w:eastAsia="MTPro2 Math" w:hAnsi="MTPro2 Math" w:cs="MTPro2 Math"/>
                  <w:szCs w:val="22"/>
                </w:rPr>
                <m:t>i</m:t>
              </m:r>
            </m:sub>
            <m:sup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sup>
          </m:sSubSup>
          <m:r>
            <w:rPr>
              <w:rFonts w:ascii="MTPro2 Math" w:eastAsia="MTPro2 Math" w:hAnsi="MTPro2 Math" w:cs="MTPro2 Math"/>
              <w:szCs w:val="22"/>
            </w:rPr>
            <m:t>  </m:t>
          </m:r>
          <m:sSub>
            <m:sSub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</m:e>
            <m:sub>
              <m:r>
                <w:rPr>
                  <w:rFonts w:ascii="MTPro2 Math" w:eastAsia="MTPro2 Math" w:hAnsi="MTPro2 Math" w:cs="MTPro2 Math"/>
                  <w:szCs w:val="22"/>
                </w:rPr>
                <m:t>f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+</m:t>
          </m:r>
          <m:sSub>
            <m:sSub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</m:e>
            <m:sub>
              <m:r>
                <w:rPr>
                  <w:rFonts w:ascii="MTPro2 Math" w:eastAsia="MTPro2 Math" w:hAnsi="MTPro2 Math" w:cs="MTPro2 Math"/>
                  <w:szCs w:val="22"/>
                </w:rPr>
                <m:t>j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+</m:t>
          </m:r>
          <m:sSub>
            <m:sSub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</m:e>
            <m:sub>
              <m:r>
                <w:rPr>
                  <w:rFonts w:ascii="MTPro2 Math" w:eastAsia="MTPro2 Math" w:hAnsi="MTPro2 Math" w:cs="MTPro2 Math"/>
                  <w:szCs w:val="22"/>
                </w:rPr>
                <m:t>p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+</m:t>
          </m:r>
          <m:sSub>
            <m:sSub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</m:e>
            <m:sub>
              <m:r>
                <w:rPr>
                  <w:rFonts w:ascii="MTPro2 Math" w:eastAsia="MTPro2 Math" w:hAnsi="MTPro2 Math" w:cs="MTPro2 Math"/>
                  <w:szCs w:val="22"/>
                </w:rPr>
                <m:t>y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+</m:t>
          </m:r>
          <m:sSub>
            <m:sSub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</m:e>
            <m:sub>
              <m:r>
                <w:rPr>
                  <w:rFonts w:ascii="MTPro2 Math" w:eastAsia="MTPro2 Math" w:hAnsi="MTPro2 Math" w:cs="MTPro2 Math"/>
                  <w:szCs w:val="22"/>
                </w:rPr>
                <m:t>A</m:t>
              </m:r>
            </m:sub>
          </m:sSub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+</m:t>
          </m:r>
          <m:sSub>
            <m:sSub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bPr>
            <m:e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</m:e>
            <m:sub>
              <m:r>
                <w:rPr>
                  <w:rFonts w:ascii="MTPro2 Math" w:eastAsia="MTPro2 Math" w:hAnsi="MTPro2 Math" w:cs="MTPro2 Math"/>
                  <w:szCs w:val="22"/>
                </w:rPr>
                <m:t>M</m:t>
              </m:r>
            </m:sub>
          </m:sSub>
        </m:oMath>
      </m:oMathPara>
    </w:p>
    <w:p w14:paraId="156AB007" w14:textId="77777777" w:rsidR="00123965" w:rsidRDefault="003E0345">
      <w:pPr>
        <w:pStyle w:val="2"/>
      </w:pPr>
      <w:bookmarkStart w:id="18" w:name="single-character-accents"/>
      <w:bookmarkEnd w:id="17"/>
      <w:r>
        <w:t>16 Single-character accents</w:t>
      </w:r>
    </w:p>
    <w:p w14:paraId="3B3B4222" w14:textId="5594EFA2" w:rsidR="00B73F6C" w:rsidRPr="00B73F6C" w:rsidRDefault="003E0345" w:rsidP="00B73F6C">
      <w:pPr>
        <w:pStyle w:val="Equation"/>
        <w:rPr>
          <w:rFonts w:cstheme="majorBidi" w:hint="eastAsia"/>
          <w:szCs w:val="22"/>
          <w:lang w:eastAsia="ja-JP"/>
        </w:rPr>
      </w:pPr>
      <m:oMathPara>
        <m:oMath>
          <m:acc>
            <m:accPr>
              <m:ctrlPr>
                <w:rPr>
                  <w:rFonts w:ascii="MTPro2 Math" w:eastAsia="MTPro2 Math" w:hAnsi="MTPro2 Math" w:cs="MTPro2 Math"/>
                  <w:szCs w:val="2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</m:e>
          </m:acc>
          <m:r>
            <w:rPr>
              <w:rFonts w:ascii="MTPro2 Math" w:eastAsia="MTPro2 Math" w:hAnsi="MTPro2 Math" w:cs="MTPro2 Math"/>
              <w:szCs w:val="22"/>
            </w:rPr>
            <m:t> </m:t>
          </m:r>
          <m:acc>
            <m:accPr>
              <m:chr m:val="̃"/>
              <m:ctrlPr>
                <w:rPr>
                  <w:rFonts w:ascii="MTPro2 Math" w:eastAsia="MTPro2 Math" w:hAnsi="MTPro2 Math" w:cs="MTPro2 Math"/>
                  <w:szCs w:val="2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szCs w:val="22"/>
                </w:rPr>
                <m:t>y</m:t>
              </m:r>
            </m:e>
          </m:acc>
          <m:r>
            <w:rPr>
              <w:rFonts w:ascii="MTPro2 Math" w:eastAsia="MTPro2 Math" w:hAnsi="MTPro2 Math" w:cs="MTPro2 Math"/>
              <w:szCs w:val="22"/>
            </w:rPr>
            <m:t> </m:t>
          </m:r>
          <m:acc>
            <m:accPr>
              <m:chr m:val="̌"/>
              <m:ctrlPr>
                <w:rPr>
                  <w:rFonts w:ascii="MTPro2 Math" w:eastAsia="MTPro2 Math" w:hAnsi="MTPro2 Math" w:cs="MTPro2 Math"/>
                  <w:szCs w:val="2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szCs w:val="22"/>
                </w:rPr>
                <m:t>z</m:t>
              </m:r>
            </m:e>
          </m:acc>
          <m:r>
            <w:rPr>
              <w:rFonts w:ascii="MTPro2 Math" w:eastAsia="MTPro2 Math" w:hAnsi="MTPro2 Math" w:cs="MTPro2 Math"/>
              <w:szCs w:val="22"/>
            </w:rPr>
            <m:t> </m:t>
          </m:r>
          <m:acc>
            <m:accPr>
              <m:chr m:val="̅"/>
              <m:ctrlPr>
                <w:rPr>
                  <w:rFonts w:ascii="MTPro2 Math" w:eastAsia="MTPro2 Math" w:hAnsi="MTPro2 Math" w:cs="MTPro2 Math"/>
                  <w:szCs w:val="2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szCs w:val="22"/>
                </w:rPr>
                <m:t>M</m:t>
              </m:r>
            </m:e>
          </m:acc>
          <m:r>
            <w:rPr>
              <w:rFonts w:ascii="MTPro2 Math" w:eastAsia="MTPro2 Math" w:hAnsi="MTPro2 Math" w:cs="MTPro2 Math"/>
              <w:szCs w:val="22"/>
            </w:rPr>
            <m:t> </m:t>
          </m:r>
          <m:acc>
            <m:accPr>
              <m:chr m:val="⃗"/>
              <m:ctrlPr>
                <w:rPr>
                  <w:rFonts w:ascii="MTPro2 Math" w:eastAsia="MTPro2 Math" w:hAnsi="MTPro2 Math" w:cs="MTPro2 Math"/>
                  <w:szCs w:val="2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szCs w:val="22"/>
                </w:rPr>
                <m:t>A</m:t>
              </m:r>
            </m:e>
          </m:acc>
          <m:r>
            <w:rPr>
              <w:rFonts w:ascii="MTPro2 Math" w:eastAsia="MTPro2 Math" w:hAnsi="MTPro2 Math" w:cs="MTPro2 Math"/>
              <w:szCs w:val="22"/>
            </w:rPr>
            <m:t> </m:t>
          </m:r>
          <m:acc>
            <m:accPr>
              <m:chr m:val="̇"/>
              <m:ctrlPr>
                <w:rPr>
                  <w:rFonts w:ascii="MTPro2 Math" w:eastAsia="MTPro2 Math" w:hAnsi="MTPro2 Math" w:cs="MTPro2 Math"/>
                  <w:szCs w:val="2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szCs w:val="22"/>
                </w:rPr>
                <m:t>Γ</m:t>
              </m:r>
            </m:e>
          </m:acc>
          <m:r>
            <w:rPr>
              <w:rFonts w:ascii="MTPro2 Math" w:eastAsia="MTPro2 Math" w:hAnsi="MTPro2 Math" w:cs="MTPro2 Math"/>
              <w:szCs w:val="22"/>
            </w:rPr>
            <m:t> </m:t>
          </m:r>
          <m:acc>
            <m:accPr>
              <m:chr m:val="̈"/>
              <m:ctrlPr>
                <w:rPr>
                  <w:rFonts w:ascii="MTPro2 Math" w:eastAsia="MTPro2 Math" w:hAnsi="MTPro2 Math" w:cs="MTPro2 Math"/>
                  <w:szCs w:val="2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szCs w:val="22"/>
                </w:rPr>
                <m:t>Γ</m:t>
              </m:r>
            </m:e>
          </m:acc>
        </m:oMath>
      </m:oMathPara>
    </w:p>
    <w:p w14:paraId="5E6B9F8C" w14:textId="77777777" w:rsidR="00123965" w:rsidRDefault="003E0345">
      <w:pPr>
        <w:pStyle w:val="2"/>
      </w:pPr>
      <w:bookmarkStart w:id="19" w:name="wide-accents"/>
      <w:bookmarkEnd w:id="18"/>
      <w:r>
        <w:t>17 Wide accents</w:t>
      </w:r>
    </w:p>
    <w:p w14:paraId="61D4A628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acc>
            <m:accPr>
              <m:ctrlPr>
                <w:rPr>
                  <w:rFonts w:ascii="MTPro2 Math" w:eastAsia="MTPro2 Math" w:hAnsi="MTPro2 Math" w:cs="MTPro2 Math"/>
                  <w:szCs w:val="2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szCs w:val="22"/>
                </w:rPr>
                <m:t>xy</m:t>
              </m:r>
            </m:e>
          </m:acc>
          <m:r>
            <w:rPr>
              <w:rFonts w:ascii="MTPro2 Math" w:eastAsia="MTPro2 Math" w:hAnsi="MTPro2 Math" w:cs="MTPro2 Math"/>
              <w:szCs w:val="22"/>
            </w:rPr>
            <m:t> </m:t>
          </m:r>
          <m:acc>
            <m:accPr>
              <m:ctrlPr>
                <w:rPr>
                  <w:rFonts w:ascii="MTPro2 Math" w:eastAsia="MTPro2 Math" w:hAnsi="MTPro2 Math" w:cs="MTPro2 Math"/>
                  <w:szCs w:val="2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szCs w:val="22"/>
                </w:rPr>
                <m:t>xyz</m:t>
              </m:r>
            </m:e>
          </m:acc>
          <m:r>
            <w:rPr>
              <w:rFonts w:ascii="MTPro2 Math" w:eastAsia="MTPro2 Math" w:hAnsi="MTPro2 Math" w:cs="MTPro2 Math"/>
              <w:szCs w:val="22"/>
            </w:rPr>
            <m:t> </m:t>
          </m:r>
          <m:acc>
            <m:accPr>
              <m:ctrlPr>
                <w:rPr>
                  <w:rFonts w:ascii="MTPro2 Math" w:eastAsia="MTPro2 Math" w:hAnsi="MTPro2 Math" w:cs="MTPro2 Math"/>
                  <w:szCs w:val="2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+</m:t>
              </m:r>
              <m:r>
                <w:rPr>
                  <w:rFonts w:ascii="MTPro2 Math" w:eastAsia="MTPro2 Math" w:hAnsi="MTPro2 Math" w:cs="MTPro2 Math"/>
                  <w:szCs w:val="22"/>
                </w:rPr>
                <m:t>y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+</m:t>
              </m:r>
              <m:r>
                <w:rPr>
                  <w:rFonts w:ascii="MTPro2 Math" w:eastAsia="MTPro2 Math" w:hAnsi="MTPro2 Math" w:cs="MTPro2 Math"/>
                  <w:szCs w:val="22"/>
                </w:rPr>
                <m:t>z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+</m:t>
              </m:r>
              <m:r>
                <w:rPr>
                  <w:rFonts w:ascii="MTPro2 Math" w:eastAsia="MTPro2 Math" w:hAnsi="MTPro2 Math" w:cs="MTPro2 Math"/>
                  <w:szCs w:val="22"/>
                </w:rPr>
                <m:t>w</m:t>
              </m:r>
            </m:e>
          </m:acc>
        </m:oMath>
      </m:oMathPara>
    </w:p>
    <w:p w14:paraId="35F746BD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acc>
            <m:accPr>
              <m:chr m:val="̃"/>
              <m:ctrlPr>
                <w:rPr>
                  <w:rFonts w:ascii="MTPro2 Math" w:eastAsia="MTPro2 Math" w:hAnsi="MTPro2 Math" w:cs="MTPro2 Math"/>
                  <w:szCs w:val="2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szCs w:val="22"/>
                </w:rPr>
                <m:t>xy</m:t>
              </m:r>
            </m:e>
          </m:acc>
          <m:r>
            <w:rPr>
              <w:rFonts w:ascii="MTPro2 Math" w:eastAsia="MTPro2 Math" w:hAnsi="MTPro2 Math" w:cs="MTPro2 Math"/>
              <w:szCs w:val="22"/>
            </w:rPr>
            <m:t> </m:t>
          </m:r>
          <m:acc>
            <m:accPr>
              <m:chr m:val="̃"/>
              <m:ctrlPr>
                <w:rPr>
                  <w:rFonts w:ascii="MTPro2 Math" w:eastAsia="MTPro2 Math" w:hAnsi="MTPro2 Math" w:cs="MTPro2 Math"/>
                  <w:szCs w:val="2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szCs w:val="22"/>
                </w:rPr>
                <m:t>xyz</m:t>
              </m:r>
            </m:e>
          </m:acc>
          <m:r>
            <w:rPr>
              <w:rFonts w:ascii="MTPro2 Math" w:eastAsia="MTPro2 Math" w:hAnsi="MTPro2 Math" w:cs="MTPro2 Math"/>
              <w:szCs w:val="22"/>
            </w:rPr>
            <m:t> </m:t>
          </m:r>
          <m:acc>
            <m:accPr>
              <m:chr m:val="̃"/>
              <m:ctrlPr>
                <w:rPr>
                  <w:rFonts w:ascii="MTPro2 Math" w:eastAsia="MTPro2 Math" w:hAnsi="MTPro2 Math" w:cs="MTPro2 Math"/>
                  <w:szCs w:val="2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+</m:t>
              </m:r>
              <m:r>
                <w:rPr>
                  <w:rFonts w:ascii="MTPro2 Math" w:eastAsia="MTPro2 Math" w:hAnsi="MTPro2 Math" w:cs="MTPro2 Math"/>
                  <w:szCs w:val="22"/>
                </w:rPr>
                <m:t>y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+</m:t>
              </m:r>
              <m:r>
                <w:rPr>
                  <w:rFonts w:ascii="MTPro2 Math" w:eastAsia="MTPro2 Math" w:hAnsi="MTPro2 Math" w:cs="MTPro2 Math"/>
                  <w:szCs w:val="22"/>
                </w:rPr>
                <m:t>z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+</m:t>
              </m:r>
              <m:r>
                <w:rPr>
                  <w:rFonts w:ascii="MTPro2 Math" w:eastAsia="MTPro2 Math" w:hAnsi="MTPro2 Math" w:cs="MTPro2 Math"/>
                  <w:szCs w:val="22"/>
                </w:rPr>
                <m:t>w</m:t>
              </m:r>
            </m:e>
          </m:acc>
        </m:oMath>
      </m:oMathPara>
    </w:p>
    <w:p w14:paraId="6A61A450" w14:textId="77777777" w:rsidR="00123965" w:rsidRDefault="003E0345">
      <w:pPr>
        <w:pStyle w:val="2"/>
      </w:pPr>
      <w:bookmarkStart w:id="20" w:name="bars-and-overlines"/>
      <w:bookmarkEnd w:id="19"/>
      <w:r>
        <w:t>18 Bars and overlines</w:t>
      </w:r>
    </w:p>
    <w:p w14:paraId="3EE9813B" w14:textId="34D2E9CB" w:rsidR="00123965" w:rsidRPr="00B73F6C" w:rsidRDefault="006F1976">
      <w:pPr>
        <w:pStyle w:val="Equation"/>
        <w:rPr>
          <w:rFonts w:cstheme="majorBidi"/>
          <w:szCs w:val="22"/>
          <w:lang w:eastAsia="ja-JP"/>
        </w:rPr>
      </w:pPr>
      <m:oMathPara>
        <m:oMath>
          <m:acc>
            <m:accPr>
              <m:chr m:val="̅"/>
              <m:ctrlPr>
                <w:rPr>
                  <w:rFonts w:ascii="MTPro2 Math" w:eastAsia="MTPro2 Math" w:hAnsi="MTPro2 Math" w:cs="MTPro2 Math"/>
                  <w:szCs w:val="22"/>
                </w:rPr>
              </m:ctrlPr>
            </m:accPr>
            <m:e>
              <m:r>
                <w:rPr>
                  <w:rFonts w:ascii="MTPro2 Math" w:eastAsia="MTPro2 Math" w:hAnsi="MTPro2 Math" w:cs="MTPro2 Math"/>
                  <w:szCs w:val="22"/>
                </w:rPr>
                <m:t>M</m:t>
              </m:r>
            </m:e>
          </m:acc>
          <m:r>
            <w:rPr>
              <w:rFonts w:ascii="MTPro2 Math" w:eastAsia="MTPro2 Math" w:hAnsi="MTPro2 Math" w:cs="MTPro2 Math"/>
              <w:szCs w:val="22"/>
            </w:rPr>
            <m:t>  </m:t>
          </m:r>
          <m:bar>
            <m:barPr>
              <m:pos m:val="top"/>
              <m:ctrlPr>
                <w:rPr>
                  <w:rFonts w:ascii="MTPro2 Math" w:eastAsia="MTPro2 Math" w:hAnsi="MTPro2 Math" w:cs="MTPro2 Math"/>
                  <w:szCs w:val="22"/>
                </w:rPr>
              </m:ctrlPr>
            </m:barPr>
            <m:e>
              <m:r>
                <w:rPr>
                  <w:rFonts w:ascii="MTPro2 Math" w:eastAsia="MTPro2 Math" w:hAnsi="MTPro2 Math" w:cs="MTPro2 Math"/>
                  <w:szCs w:val="22"/>
                </w:rPr>
                <m:t>xy</m:t>
              </m:r>
            </m:e>
          </m:bar>
          <m:r>
            <w:rPr>
              <w:rFonts w:ascii="MTPro2 Math" w:eastAsia="MTPro2 Math" w:hAnsi="MTPro2 Math" w:cs="MTPro2 Math"/>
              <w:szCs w:val="22"/>
            </w:rPr>
            <m:t>  </m:t>
          </m:r>
          <m:bar>
            <m:barPr>
              <m:pos m:val="top"/>
              <m:ctrlPr>
                <w:rPr>
                  <w:rFonts w:ascii="MTPro2 Math" w:eastAsia="MTPro2 Math" w:hAnsi="MTPro2 Math" w:cs="MTPro2 Math"/>
                  <w:szCs w:val="22"/>
                </w:rPr>
              </m:ctrlPr>
            </m:barPr>
            <m:e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+</m:t>
              </m:r>
              <m:r>
                <w:rPr>
                  <w:rFonts w:ascii="MTPro2 Math" w:eastAsia="MTPro2 Math" w:hAnsi="MTPro2 Math" w:cs="MTPro2 Math"/>
                  <w:szCs w:val="22"/>
                </w:rPr>
                <m:t>y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+</m:t>
              </m:r>
              <m:r>
                <w:rPr>
                  <w:rFonts w:ascii="MTPro2 Math" w:eastAsia="MTPro2 Math" w:hAnsi="MTPro2 Math" w:cs="MTPro2 Math"/>
                  <w:szCs w:val="22"/>
                </w:rPr>
                <m:t>z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+</m:t>
              </m:r>
              <m:r>
                <w:rPr>
                  <w:rFonts w:ascii="MTPro2 Math" w:eastAsia="MTPro2 Math" w:hAnsi="MTPro2 Math" w:cs="MTPro2 Math"/>
                  <w:szCs w:val="22"/>
                </w:rPr>
                <m:t>w</m:t>
              </m:r>
            </m:e>
          </m:bar>
        </m:oMath>
      </m:oMathPara>
    </w:p>
    <w:p w14:paraId="1F0F8B0E" w14:textId="77777777" w:rsidR="00123965" w:rsidRDefault="003E0345">
      <w:pPr>
        <w:pStyle w:val="2"/>
      </w:pPr>
      <w:bookmarkStart w:id="21" w:name="radicals"/>
      <w:bookmarkEnd w:id="20"/>
      <w:r>
        <w:t>19 Radicals</w:t>
      </w:r>
    </w:p>
    <w:p w14:paraId="32564AAA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rad>
            <m:radPr>
              <m:degHide m:val="1"/>
              <m:ctrlPr>
                <w:rPr>
                  <w:rFonts w:ascii="MTPro2 Math" w:eastAsia="MTPro2 Math" w:hAnsi="MTPro2 Math" w:cs="MTPro2 Math"/>
                  <w:szCs w:val="22"/>
                </w:rPr>
              </m:ctrlPr>
            </m:radPr>
            <m:deg/>
            <m:e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</m:e>
          </m:rad>
          <m:r>
            <w:rPr>
              <w:rFonts w:ascii="MTPro2 Math" w:eastAsia="MTPro2 Math" w:hAnsi="MTPro2 Math" w:cs="MTPro2 Math"/>
              <w:szCs w:val="22"/>
            </w:rPr>
            <m:t>  </m:t>
          </m:r>
          <m:rad>
            <m:radPr>
              <m:degHide m:val="1"/>
              <m:ctrlPr>
                <w:rPr>
                  <w:rFonts w:ascii="MTPro2 Math" w:eastAsia="MTPro2 Math" w:hAnsi="MTPro2 Math" w:cs="MTPro2 Math"/>
                  <w:szCs w:val="22"/>
                </w:rPr>
              </m:ctrlPr>
            </m:radPr>
            <m:deg/>
            <m:e>
              <m:sSup>
                <m:sSup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x</m:t>
                  </m:r>
                </m:e>
                <m:sup>
                  <m:r>
                    <w:rPr>
                      <w:rFonts w:ascii="MTPro2 Math" w:eastAsia="MTPro2 Math" w:hAnsi="MTPro2 Math" w:cs="MTPro2 Math"/>
                      <w:szCs w:val="22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+</m:t>
              </m:r>
              <m:sSup>
                <m:sSup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sSup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y</m:t>
                  </m:r>
                </m:e>
                <m:sup>
                  <m:r>
                    <w:rPr>
                      <w:rFonts w:ascii="MTPro2 Math" w:eastAsia="MTPro2 Math" w:hAnsi="MTPro2 Math" w:cs="MTPro2 Math"/>
                      <w:szCs w:val="22"/>
                    </w:rPr>
                    <m:t>2</m:t>
                  </m:r>
                </m:sup>
              </m:sSup>
            </m:e>
          </m:rad>
          <m:r>
            <w:rPr>
              <w:rFonts w:ascii="MTPro2 Math" w:eastAsia="MTPro2 Math" w:hAnsi="MTPro2 Math" w:cs="MTPro2 Math"/>
              <w:szCs w:val="22"/>
            </w:rPr>
            <m:t>  </m:t>
          </m:r>
          <m:rad>
            <m:radPr>
              <m:ctrlPr>
                <w:rPr>
                  <w:rFonts w:ascii="MTPro2 Math" w:eastAsia="MTPro2 Math" w:hAnsi="MTPro2 Math" w:cs="MTPro2 Math"/>
                  <w:szCs w:val="22"/>
                </w:rPr>
              </m:ctrlPr>
            </m:radPr>
            <m:deg>
              <m:r>
                <w:rPr>
                  <w:rFonts w:ascii="MTPro2 Math" w:eastAsia="MTPro2 Math" w:hAnsi="MTPro2 Math" w:cs="MTPro2 Math"/>
                  <w:szCs w:val="22"/>
                </w:rPr>
                <m:t>n</m:t>
              </m:r>
            </m:deg>
            <m:e>
              <m:f>
                <m:f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fPr>
                <m:num>
                  <m:r>
                    <w:rPr>
                      <w:rFonts w:ascii="MTPro2 Math" w:eastAsia="MTPro2 Math" w:hAnsi="MTPro2 Math" w:cs="MTPro2 Math"/>
                      <w:szCs w:val="22"/>
                    </w:rPr>
                    <m:t>a</m:t>
                  </m:r>
                </m:num>
                <m:den>
                  <m:r>
                    <w:rPr>
                      <w:rFonts w:ascii="MTPro2 Math" w:eastAsia="MTPro2 Math" w:hAnsi="MTPro2 Math" w:cs="MTPro2 Math"/>
                      <w:szCs w:val="22"/>
                    </w:rPr>
                    <m:t>b</m:t>
                  </m:r>
                </m:den>
              </m:f>
            </m:e>
          </m:rad>
          <m:r>
            <w:rPr>
              <w:rFonts w:ascii="MTPro2 Math" w:eastAsia="MTPro2 Math" w:hAnsi="MTPro2 Math" w:cs="MTPro2 Math"/>
              <w:szCs w:val="22"/>
            </w:rPr>
            <m:t>  </m:t>
          </m:r>
          <m:rad>
            <m:radPr>
              <m:degHide m:val="1"/>
              <m:ctrlPr>
                <w:rPr>
                  <w:rFonts w:ascii="MTPro2 Math" w:eastAsia="MTPro2 Math" w:hAnsi="MTPro2 Math" w:cs="MTPro2 Math"/>
                  <w:szCs w:val="22"/>
                </w:rPr>
              </m:ctrlPr>
            </m:radPr>
            <m:deg/>
            <m:e>
              <m:f>
                <m:f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fPr>
                <m:num>
                  <m:r>
                    <w:rPr>
                      <w:rFonts w:ascii="MTPro2 Math" w:eastAsia="MTPro2 Math" w:hAnsi="MTPro2 Math" w:cs="MTPro2 Math"/>
                      <w:szCs w:val="22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radPr>
                    <m:deg/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rad>
                </m:num>
                <m:den>
                  <m:r>
                    <w:rPr>
                      <w:rFonts w:ascii="MTPro2 Math" w:eastAsia="MTPro2 Math" w:hAnsi="MTPro2 Math" w:cs="MTPro2 Math"/>
                      <w:szCs w:val="22"/>
                    </w:rPr>
                    <m:t>2</m:t>
                  </m:r>
                </m:den>
              </m:f>
            </m:e>
          </m:rad>
        </m:oMath>
      </m:oMathPara>
    </w:p>
    <w:p w14:paraId="337B268A" w14:textId="77777777" w:rsidR="00123965" w:rsidRDefault="003E0345">
      <w:pPr>
        <w:pStyle w:val="1"/>
        <w:pageBreakBefore/>
      </w:pPr>
      <w:bookmarkStart w:id="22" w:name="braces-delimiters-and-operators"/>
      <w:bookmarkEnd w:id="14"/>
      <w:bookmarkEnd w:id="21"/>
      <w:r>
        <w:lastRenderedPageBreak/>
        <w:t>Braces, delimiters and operators</w:t>
      </w:r>
    </w:p>
    <w:p w14:paraId="16823A40" w14:textId="77777777" w:rsidR="00123965" w:rsidRDefault="003E0345">
      <w:pPr>
        <w:pStyle w:val="2"/>
      </w:pPr>
      <w:bookmarkStart w:id="23" w:name="overbraces"/>
      <w:r>
        <w:t>20 Overbraces</w:t>
      </w:r>
    </w:p>
    <w:p w14:paraId="1D0172FB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groupChr>
            <m:groupChrPr>
              <m:chr m:val="⏞"/>
              <m:pos m:val="top"/>
              <m:vertJc m:val="bot"/>
              <m:ctrlPr>
                <w:rPr>
                  <w:rFonts w:ascii="MTPro2 Math" w:eastAsia="MTPro2 Math" w:hAnsi="MTPro2 Math" w:cs="MTPro2 Math"/>
                  <w:szCs w:val="22"/>
                </w:rPr>
              </m:ctrlPr>
            </m:groupChrPr>
            <m:e>
              <m:r>
                <w:rPr>
                  <w:rFonts w:ascii="MTPro2 Math" w:eastAsia="MTPro2 Math" w:hAnsi="MTPro2 Math" w:cs="MTPro2 Math"/>
                  <w:szCs w:val="22"/>
                </w:rPr>
                <m:t>A</m:t>
              </m:r>
            </m:e>
          </m:groupChr>
          <m:r>
            <w:rPr>
              <w:rFonts w:ascii="MTPro2 Math" w:eastAsia="MTPro2 Math" w:hAnsi="MTPro2 Math" w:cs="MTPro2 Math"/>
              <w:szCs w:val="22"/>
            </w:rPr>
            <m:t>  </m:t>
          </m:r>
          <m:groupChr>
            <m:groupChrPr>
              <m:chr m:val="⏞"/>
              <m:pos m:val="top"/>
              <m:vertJc m:val="bot"/>
              <m:ctrlPr>
                <w:rPr>
                  <w:rFonts w:ascii="MTPro2 Math" w:eastAsia="MTPro2 Math" w:hAnsi="MTPro2 Math" w:cs="MTPro2 Math"/>
                  <w:szCs w:val="22"/>
                </w:rPr>
              </m:ctrlPr>
            </m:groupChrPr>
            <m:e>
              <m:r>
                <w:rPr>
                  <w:rFonts w:ascii="MTPro2 Math" w:eastAsia="MTPro2 Math" w:hAnsi="MTPro2 Math" w:cs="MTPro2 Math"/>
                  <w:szCs w:val="22"/>
                </w:rPr>
                <m:t>ABCDEF</m:t>
              </m:r>
            </m:e>
          </m:groupChr>
          <m:r>
            <w:rPr>
              <w:rFonts w:ascii="MTPro2 Math" w:eastAsia="MTPro2 Math" w:hAnsi="MTPro2 Math" w:cs="MTPro2 Math"/>
              <w:szCs w:val="22"/>
            </w:rPr>
            <m:t>  </m:t>
          </m:r>
          <m:groupChr>
            <m:groupChrPr>
              <m:chr m:val="⏞"/>
              <m:pos m:val="top"/>
              <m:vertJc m:val="bot"/>
              <m:ctrlPr>
                <w:rPr>
                  <w:rFonts w:ascii="MTPro2 Math" w:eastAsia="MTPro2 Math" w:hAnsi="MTPro2 Math" w:cs="MTPro2 Math"/>
                  <w:szCs w:val="22"/>
                </w:rPr>
              </m:ctrlPr>
            </m:groupChrPr>
            <m:e>
              <m:r>
                <w:rPr>
                  <w:rFonts w:ascii="MTPro2 Math" w:eastAsia="MTPro2 Math" w:hAnsi="MTPro2 Math" w:cs="MTPro2 Math"/>
                  <w:szCs w:val="22"/>
                </w:rPr>
                <m:t>ABCDEFGHIJKLMN</m:t>
              </m:r>
            </m:e>
          </m:groupChr>
        </m:oMath>
      </m:oMathPara>
    </w:p>
    <w:p w14:paraId="5BA4D6D5" w14:textId="77777777" w:rsidR="00123965" w:rsidRDefault="003E0345">
      <w:pPr>
        <w:pStyle w:val="2"/>
      </w:pPr>
      <w:bookmarkStart w:id="24" w:name="underbraces"/>
      <w:bookmarkEnd w:id="23"/>
      <w:r>
        <w:t>21 Underbraces</w:t>
      </w:r>
    </w:p>
    <w:p w14:paraId="5DD28670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groupChr>
            <m:groupChrPr>
              <m:ctrlPr>
                <w:rPr>
                  <w:rFonts w:ascii="MTPro2 Math" w:eastAsia="MTPro2 Math" w:hAnsi="MTPro2 Math" w:cs="MTPro2 Math"/>
                  <w:szCs w:val="22"/>
                </w:rPr>
              </m:ctrlPr>
            </m:groupChrPr>
            <m:e>
              <m:r>
                <w:rPr>
                  <w:rFonts w:ascii="MTPro2 Math" w:eastAsia="MTPro2 Math" w:hAnsi="MTPro2 Math" w:cs="MTPro2 Math"/>
                  <w:szCs w:val="22"/>
                </w:rPr>
                <m:t>A</m:t>
              </m:r>
            </m:e>
          </m:groupChr>
          <m:r>
            <w:rPr>
              <w:rFonts w:ascii="MTPro2 Math" w:eastAsia="MTPro2 Math" w:hAnsi="MTPro2 Math" w:cs="MTPro2 Math"/>
              <w:szCs w:val="22"/>
            </w:rPr>
            <m:t>  </m:t>
          </m:r>
          <m:groupChr>
            <m:groupChrPr>
              <m:ctrlPr>
                <w:rPr>
                  <w:rFonts w:ascii="MTPro2 Math" w:eastAsia="MTPro2 Math" w:hAnsi="MTPro2 Math" w:cs="MTPro2 Math"/>
                  <w:szCs w:val="22"/>
                </w:rPr>
              </m:ctrlPr>
            </m:groupChrPr>
            <m:e>
              <m:r>
                <w:rPr>
                  <w:rFonts w:ascii="MTPro2 Math" w:eastAsia="MTPro2 Math" w:hAnsi="MTPro2 Math" w:cs="MTPro2 Math"/>
                  <w:szCs w:val="22"/>
                </w:rPr>
                <m:t>ABCDEF</m:t>
              </m:r>
            </m:e>
          </m:groupChr>
          <m:r>
            <w:rPr>
              <w:rFonts w:ascii="MTPro2 Math" w:eastAsia="MTPro2 Math" w:hAnsi="MTPro2 Math" w:cs="MTPro2 Math"/>
              <w:szCs w:val="22"/>
            </w:rPr>
            <m:t>  </m:t>
          </m:r>
          <m:groupChr>
            <m:groupChrPr>
              <m:ctrlPr>
                <w:rPr>
                  <w:rFonts w:ascii="MTPro2 Math" w:eastAsia="MTPro2 Math" w:hAnsi="MTPro2 Math" w:cs="MTPro2 Math"/>
                  <w:szCs w:val="22"/>
                </w:rPr>
              </m:ctrlPr>
            </m:groupChrPr>
            <m:e>
              <m:r>
                <w:rPr>
                  <w:rFonts w:ascii="MTPro2 Math" w:eastAsia="MTPro2 Math" w:hAnsi="MTPro2 Math" w:cs="MTPro2 Math"/>
                  <w:szCs w:val="22"/>
                </w:rPr>
                <m:t>ABCDEFGHIJKLMN</m:t>
              </m:r>
            </m:e>
          </m:groupChr>
        </m:oMath>
      </m:oMathPara>
    </w:p>
    <w:p w14:paraId="707C6774" w14:textId="77777777" w:rsidR="00123965" w:rsidRDefault="003E0345">
      <w:pPr>
        <w:pStyle w:val="2"/>
      </w:pPr>
      <w:bookmarkStart w:id="25" w:name="brace-annotations"/>
      <w:bookmarkEnd w:id="24"/>
      <w:r>
        <w:t>22 Brace annotations</w:t>
      </w:r>
    </w:p>
    <w:p w14:paraId="6F99B523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limUpp>
            <m:limUppPr>
              <m:ctrlPr>
                <w:rPr>
                  <w:rFonts w:ascii="MTPro2 Math" w:eastAsia="MTPro2 Math" w:hAnsi="MTPro2 Math" w:cs="MTPro2 Math"/>
                  <w:szCs w:val="22"/>
                </w:rPr>
              </m:ctrlPr>
            </m:limUppPr>
            <m:e>
              <m:groupChr>
                <m:groupChrPr>
                  <m:chr m:val="⏞"/>
                  <m:pos m:val="top"/>
                  <m:vertJc m:val="bot"/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groupChrPr>
                <m:e>
                  <m:sSub>
                    <m:sSub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a</m:t>
                      </m:r>
                    </m:e>
                    <m:sub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+</m:t>
                  </m:r>
                  <m:sSub>
                    <m:sSub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a</m:t>
                      </m:r>
                    </m:e>
                    <m:sub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+⋯+</m:t>
                  </m:r>
                  <m:sSub>
                    <m:sSub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a</m:t>
                      </m:r>
                    </m:e>
                    <m:sub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n</m:t>
                      </m:r>
                    </m:sub>
                  </m:sSub>
                </m:e>
              </m:groupChr>
            </m:e>
            <m:lim>
              <m:r>
                <w:rPr>
                  <w:rFonts w:ascii="MTPro2 Math" w:eastAsia="MTPro2 Math" w:hAnsi="MTPro2 Math" w:cs="MTPro2 Math"/>
                  <w:szCs w:val="22"/>
                </w:rPr>
                <m:t>n</m:t>
              </m:r>
              <m:r>
                <w:rPr>
                  <w:rFonts w:ascii="MTPro2 Math" w:eastAsia="MTPro2 Math" w:hAnsi="MTPro2 Math" w:cs="MTPro2 Math"/>
                  <w:szCs w:val="22"/>
                </w:rPr>
                <m:t> 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terms</m:t>
              </m:r>
            </m:lim>
          </m:limUpp>
          <m:r>
            <w:rPr>
              <w:rFonts w:ascii="MTPro2 Math" w:eastAsia="MTPro2 Math" w:hAnsi="MTPro2 Math" w:cs="MTPro2 Math"/>
              <w:szCs w:val="22"/>
            </w:rPr>
            <m:t>  </m:t>
          </m:r>
          <m:limLow>
            <m:limLowPr>
              <m:ctrlPr>
                <w:rPr>
                  <w:rFonts w:ascii="MTPro2 Math" w:eastAsia="MTPro2 Math" w:hAnsi="MTPro2 Math" w:cs="MTPro2 Math"/>
                  <w:szCs w:val="22"/>
                </w:rPr>
              </m:ctrlPr>
            </m:limLowPr>
            <m:e>
              <m:groupChr>
                <m:groupChr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groupChrPr>
                <m:e>
                  <m:sSub>
                    <m:sSub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⋯</m:t>
                  </m:r>
                  <m:sSub>
                    <m:sSub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m</m:t>
                      </m:r>
                    </m:sub>
                  </m:sSub>
                </m:e>
              </m:groupChr>
            </m:e>
            <m:lim>
              <m:r>
                <w:rPr>
                  <w:rFonts w:ascii="MTPro2 Math" w:eastAsia="MTPro2 Math" w:hAnsi="MTPro2 Math" w:cs="MTPro2 Math"/>
                  <w:szCs w:val="22"/>
                </w:rPr>
                <m:t>m</m:t>
              </m:r>
              <m:r>
                <w:rPr>
                  <w:rFonts w:ascii="MTPro2 Math" w:eastAsia="MTPro2 Math" w:hAnsi="MTPro2 Math" w:cs="MTPro2 Math"/>
                  <w:szCs w:val="22"/>
                </w:rPr>
                <m:t> 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factors</m:t>
              </m:r>
            </m:lim>
          </m:limLow>
        </m:oMath>
      </m:oMathPara>
    </w:p>
    <w:p w14:paraId="76C70469" w14:textId="77777777" w:rsidR="00123965" w:rsidRDefault="003E0345">
      <w:pPr>
        <w:pStyle w:val="2"/>
      </w:pPr>
      <w:bookmarkStart w:id="26" w:name="tall-delimiters"/>
      <w:bookmarkEnd w:id="25"/>
      <w:r>
        <w:t>23 Tall delimiters</w:t>
      </w:r>
    </w:p>
    <w:p w14:paraId="4C01245C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d>
            <m:dPr>
              <m:ctrlPr>
                <w:rPr>
                  <w:rFonts w:ascii="MTPro2 Math" w:eastAsia="MTPro2 Math" w:hAnsi="MTPro2 Math" w:cs="MTPro2 Math"/>
                  <w:szCs w:val="2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MTPro2 Math" w:eastAsia="MTPro2 Math" w:hAnsi="MTPro2 Math" w:cs="MTPro2 Math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MTPro2 Math" w:eastAsia="MTPro2 Math" w:hAnsi="MTPro2 Math" w:cs="MTPro2 Math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MTPro2 Math" w:eastAsia="MTPro2 Math" w:hAnsi="MTPro2 Math" w:cs="MTPro2 Math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13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MTPro2 Math" w:eastAsia="MTPro2 Math" w:hAnsi="MTPro2 Math" w:cs="MTPro2 Math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MTPro2 Math" w:eastAsia="MTPro2 Math" w:hAnsi="MTPro2 Math" w:cs="MTPro2 Math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MTPro2 Math" w:eastAsia="MTPro2 Math" w:hAnsi="MTPro2 Math" w:cs="MTPro2 Math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23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MTPro2 Math" w:eastAsia="MTPro2 Math" w:hAnsi="MTPro2 Math" w:cs="MTPro2 Math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MTPro2 Math" w:eastAsia="MTPro2 Math" w:hAnsi="MTPro2 Math" w:cs="MTPro2 Math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MTPro2 Math" w:eastAsia="MTPro2 Math" w:hAnsi="MTPro2 Math" w:cs="MTPro2 Math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MTPro2 Math" w:eastAsia="MTPro2 Math" w:hAnsi="MTPro2 Math" w:cs="MTPro2 Math"/>
                            <w:szCs w:val="22"/>
                          </w:rPr>
                          <m:t>33</m:t>
                        </m:r>
                      </m:sub>
                    </m:sSub>
                  </m:e>
                </m:mr>
              </m:m>
            </m:e>
          </m:d>
          <m:r>
            <w:rPr>
              <w:rFonts w:ascii="MTPro2 Math" w:eastAsia="MTPro2 Math" w:hAnsi="MTPro2 Math" w:cs="MTPro2 Math"/>
              <w:szCs w:val="22"/>
            </w:rPr>
            <m:t>  </m:t>
          </m:r>
          <m:d>
            <m:dPr>
              <m:begChr m:val="["/>
              <m:endChr m:val="]"/>
              <m:ctrlPr>
                <w:rPr>
                  <w:rFonts w:ascii="MTPro2 Math" w:eastAsia="MTPro2 Math" w:hAnsi="MTPro2 Math" w:cs="MTPro2 Math"/>
                  <w:szCs w:val="2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mPr>
                <m:mr>
                  <m:e>
                    <m:r>
                      <w:rPr>
                        <w:rFonts w:ascii="MTPro2 Math" w:eastAsia="MTPro2 Math" w:hAnsi="MTPro2 Math" w:cs="MTPro2 Math"/>
                        <w:szCs w:val="22"/>
                      </w:rPr>
                      <m:t>1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szCs w:val="2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szCs w:val="22"/>
                      </w:rPr>
                      <m:t>1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szCs w:val="2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szCs w:val="22"/>
                      </w:rPr>
                      <m:t>1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szCs w:val="2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MTPro2 Math" w:eastAsia="MTPro2 Math" w:hAnsi="MTPro2 Math" w:cs="MTPro2 Math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MTPro2 Math" w:eastAsia="MTPro2 Math" w:hAnsi="MTPro2 Math" w:cs="MTPro2 Math"/>
                        <w:szCs w:val="22"/>
                      </w:rPr>
                      <m:t>1</m:t>
                    </m:r>
                  </m:e>
                </m:mr>
              </m:m>
            </m:e>
          </m:d>
        </m:oMath>
      </m:oMathPara>
    </w:p>
    <w:p w14:paraId="62DCACC5" w14:textId="77777777" w:rsidR="00123965" w:rsidRDefault="003E0345">
      <w:pPr>
        <w:pStyle w:val="2"/>
      </w:pPr>
      <w:bookmarkStart w:id="27" w:name="nested-fractions-and-delimiters"/>
      <w:bookmarkEnd w:id="26"/>
      <w:r>
        <w:t>24 Nested fractions and delimiters</w:t>
      </w:r>
    </w:p>
    <w:p w14:paraId="46DCE91E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d>
            <m:dPr>
              <m:begChr m:val="{"/>
              <m:endChr m:val="}"/>
              <m:ctrlPr>
                <w:rPr>
                  <w:rFonts w:ascii="MTPro2 Math" w:eastAsia="MTPro2 Math" w:hAnsi="MTPro2 Math" w:cs="MTPro2 Math"/>
                  <w:szCs w:val="22"/>
                </w:rPr>
              </m:ctrlPr>
            </m:dPr>
            <m:e>
              <m:f>
                <m:f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fPr>
                <m:num>
                  <m:r>
                    <w:rPr>
                      <w:rFonts w:ascii="MTPro2 Math" w:eastAsia="MTPro2 Math" w:hAnsi="MTPro2 Math" w:cs="MTPro2 Math"/>
                      <w:szCs w:val="22"/>
                    </w:rPr>
                    <m:t>1</m:t>
                  </m:r>
                </m:num>
                <m:den>
                  <m:r>
                    <w:rPr>
                      <w:rFonts w:ascii="MTPro2 Math" w:eastAsia="MTPro2 Math" w:hAnsi="MTPro2 Math" w:cs="MTPro2 Math"/>
                      <w:szCs w:val="22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+</m:t>
                  </m:r>
                  <m:f>
                    <m:fPr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1</m:t>
                      </m:r>
                    </m:num>
                    <m:den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+</m:t>
                      </m:r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x</m:t>
                      </m:r>
                    </m:den>
                  </m:f>
                </m:den>
              </m:f>
            </m:e>
          </m:d>
          <m:r>
            <w:rPr>
              <w:rFonts w:ascii="MTPro2 Math" w:eastAsia="MTPro2 Math" w:hAnsi="MTPro2 Math" w:cs="MTPro2 Math"/>
              <w:szCs w:val="22"/>
            </w:rPr>
            <m:t>  </m:t>
          </m:r>
          <m:d>
            <m:dPr>
              <m:begChr m:val="⟨"/>
              <m:endChr m:val="⟩"/>
              <m:ctrlPr>
                <w:rPr>
                  <w:rFonts w:ascii="MTPro2 Math" w:eastAsia="MTPro2 Math" w:hAnsi="MTPro2 Math" w:cs="MTPro2 Math"/>
                  <w:szCs w:val="22"/>
                </w:rPr>
              </m:ctrlPr>
            </m:dPr>
            <m:e>
              <m:f>
                <m:f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fPr>
                <m:num>
                  <m:r>
                    <w:rPr>
                      <w:rFonts w:ascii="MTPro2 Math" w:eastAsia="MTPro2 Math" w:hAnsi="MTPro2 Math" w:cs="MTPro2 Math"/>
                      <w:szCs w:val="22"/>
                    </w:rPr>
                    <m:t>u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+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v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radPr>
                    <m:deg/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+∥</m:t>
                      </m:r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u</m:t>
                      </m:r>
                      <m:sSup>
                        <m:sSupPr>
                          <m:ctrl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∥</m:t>
                          </m:r>
                        </m:e>
                        <m:sup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,</m:t>
              </m:r>
              <m:r>
                <w:rPr>
                  <w:rFonts w:ascii="MTPro2 Math" w:eastAsia="MTPro2 Math" w:hAnsi="MTPro2 Math" w:cs="MTPro2 Math"/>
                  <w:szCs w:val="22"/>
                </w:rPr>
                <m:t>w</m:t>
              </m:r>
            </m:e>
          </m:d>
        </m:oMath>
      </m:oMathPara>
    </w:p>
    <w:p w14:paraId="23E7FECA" w14:textId="77777777" w:rsidR="00123965" w:rsidRDefault="003E0345">
      <w:pPr>
        <w:pStyle w:val="2"/>
      </w:pPr>
      <w:bookmarkStart w:id="28" w:name="limits-and-large-operators"/>
      <w:bookmarkEnd w:id="27"/>
      <w:r>
        <w:t>25 Limits and large operators</w:t>
      </w:r>
    </w:p>
    <w:p w14:paraId="16264B86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MTPro2 Math" w:eastAsia="MTPro2 Math" w:hAnsi="MTPro2 Math" w:cs="MTPro2 Math"/>
                  <w:szCs w:val="22"/>
                </w:rPr>
              </m:ctrlPr>
            </m:naryPr>
            <m:sub>
              <m:r>
                <w:rPr>
                  <w:rFonts w:ascii="MTPro2 Math" w:eastAsia="MTPro2 Math" w:hAnsi="MTPro2 Math" w:cs="MTPro2 Math"/>
                  <w:szCs w:val="22"/>
                </w:rPr>
                <m:t>k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=</m:t>
              </m:r>
              <m:r>
                <w:rPr>
                  <w:rFonts w:ascii="MTPro2 Math" w:eastAsia="MTPro2 Math" w:hAnsi="MTPro2 Math" w:cs="MTPro2 Math"/>
                  <w:szCs w:val="22"/>
                </w:rPr>
                <m:t>0</m:t>
              </m:r>
            </m:sub>
            <m:sup>
              <m:r>
                <w:rPr>
                  <w:rFonts w:ascii="MTPro2 Math" w:eastAsia="MTPro2 Math" w:hAnsi="MTPro2 Math" w:cs="MTPro2 Math"/>
                  <w:szCs w:val="22"/>
                </w:rPr>
                <m:t>n</m:t>
              </m:r>
            </m:sup>
            <m:e>
              <m:d>
                <m:d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n</m:t>
                      </m:r>
                    </m:num>
                    <m:den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k</m:t>
                      </m:r>
                    </m:den>
                  </m:f>
                </m:e>
              </m:d>
            </m:e>
          </m:nary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x</m:t>
              </m:r>
            </m:e>
            <m:sup>
              <m:r>
                <w:rPr>
                  <w:rFonts w:ascii="MTPro2 Math" w:eastAsia="MTPro2 Math" w:hAnsi="MTPro2 Math" w:cs="MTPro2 Math"/>
                  <w:szCs w:val="22"/>
                </w:rPr>
                <m:t>k</m:t>
              </m:r>
            </m:sup>
          </m:sSup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r>
                <w:rPr>
                  <w:rFonts w:ascii="MTPro2 Math" w:eastAsia="MTPro2 Math" w:hAnsi="MTPro2 Math" w:cs="MTPro2 Math"/>
                  <w:szCs w:val="22"/>
                </w:rPr>
                <m:t>y</m:t>
              </m:r>
            </m:e>
            <m:sup>
              <m:r>
                <w:rPr>
                  <w:rFonts w:ascii="MTPro2 Math" w:eastAsia="MTPro2 Math" w:hAnsi="MTPro2 Math" w:cs="MTPro2 Math"/>
                  <w:szCs w:val="22"/>
                </w:rPr>
                <m:t>n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-</m:t>
              </m:r>
              <m:r>
                <w:rPr>
                  <w:rFonts w:ascii="MTPro2 Math" w:eastAsia="MTPro2 Math" w:hAnsi="MTPro2 Math" w:cs="MTPro2 Math"/>
                  <w:szCs w:val="22"/>
                </w:rPr>
                <m:t>k</m:t>
              </m:r>
            </m:sup>
          </m:sSup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=</m:t>
          </m:r>
          <m:sSup>
            <m:sSupPr>
              <m:ctrlPr>
                <w:rPr>
                  <w:rFonts w:ascii="MTPro2 Math" w:eastAsia="MTPro2 Math" w:hAnsi="MTPro2 Math" w:cs="MTPro2 Math"/>
                  <w:szCs w:val="22"/>
                </w:rPr>
              </m:ctrlPr>
            </m:sSupPr>
            <m:e>
              <m:d>
                <m:d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dPr>
                <m:e>
                  <m:r>
                    <w:rPr>
                      <w:rFonts w:ascii="MTPro2 Math" w:eastAsia="MTPro2 Math" w:hAnsi="MTPro2 Math" w:cs="MTPro2 Math"/>
                      <w:szCs w:val="22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+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y</m:t>
                  </m:r>
                </m:e>
              </m:d>
            </m:e>
            <m:sup>
              <m:r>
                <w:rPr>
                  <w:rFonts w:ascii="MTPro2 Math" w:eastAsia="MTPro2 Math" w:hAnsi="MTPro2 Math" w:cs="MTPro2 Math"/>
                  <w:szCs w:val="22"/>
                </w:rPr>
                <m:t>n</m:t>
              </m:r>
            </m:sup>
          </m:sSup>
        </m:oMath>
      </m:oMathPara>
    </w:p>
    <w:p w14:paraId="562C19BD" w14:textId="77777777" w:rsidR="00123965" w:rsidRDefault="003E0345"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ascii="MTPro2 Math" w:eastAsia="MTPro2 Math" w:hAnsi="MTPro2 Math" w:cs="MTPro2 Math"/>
                  <w:szCs w:val="22"/>
                </w:rPr>
              </m:ctrlPr>
            </m:naryPr>
            <m:sub>
              <m:r>
                <w:rPr>
                  <w:rFonts w:ascii="MTPro2 Math" w:eastAsia="MTPro2 Math" w:hAnsi="MTPro2 Math" w:cs="MTPro2 Math"/>
                  <w:szCs w:val="22"/>
                </w:rPr>
                <m:t>0</m:t>
              </m:r>
            </m:sub>
            <m:sup>
              <m:r>
                <w:rPr>
                  <w:rFonts w:ascii="MTPro2 Math" w:eastAsia="MTPro2 Math" w:hAnsi="MTPro2 Math" w:cs="MTPro2 Math"/>
                  <w:szCs w:val="22"/>
                </w:rPr>
                <m:t>1</m:t>
              </m:r>
            </m:sup>
            <m:e>
              <m:f>
                <m:f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fPr>
                <m:num>
                  <m:r>
                    <w:rPr>
                      <w:rFonts w:ascii="MTPro2 Math" w:eastAsia="MTPro2 Math" w:hAnsi="MTPro2 Math" w:cs="MTPro2 Math"/>
                      <w:szCs w:val="22"/>
                    </w:rPr>
                    <m:t>dx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MTPro2 Math" w:eastAsia="MTPro2 Math" w:hAnsi="MTPro2 Math" w:cs="MTPro2 Math"/>
                          <w:szCs w:val="22"/>
                        </w:rPr>
                      </m:ctrlPr>
                    </m:radPr>
                    <m:deg/>
                    <m:e>
                      <m:r>
                        <w:rPr>
                          <w:rFonts w:ascii="MTPro2 Math" w:eastAsia="MTPro2 Math" w:hAnsi="MTPro2 Math" w:cs="MTPro2 Math"/>
                          <w:szCs w:val="22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MTPro2 Math" w:eastAsia="MTPro2 Math" w:hAnsi="MTPro2 Math" w:cs="MTPro2 Math"/>
                          <w:szCs w:val="22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MTPro2 Math" w:eastAsia="MTPro2 Math" w:hAnsi="MTPro2 Math" w:cs="MTPro2 Math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e>
          </m:nary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=</m:t>
          </m:r>
          <m:f>
            <m:fPr>
              <m:ctrlPr>
                <w:rPr>
                  <w:rFonts w:ascii="MTPro2 Math" w:eastAsia="MTPro2 Math" w:hAnsi="MTPro2 Math" w:cs="MTPro2 Math"/>
                  <w:szCs w:val="22"/>
                </w:rPr>
              </m:ctrlPr>
            </m:fPr>
            <m:num>
              <m:r>
                <w:rPr>
                  <w:rFonts w:ascii="MTPro2 Math" w:eastAsia="MTPro2 Math" w:hAnsi="MTPro2 Math" w:cs="MTPro2 Math"/>
                  <w:szCs w:val="22"/>
                </w:rPr>
                <m:t>π</m:t>
              </m:r>
            </m:num>
            <m:den>
              <m:r>
                <w:rPr>
                  <w:rFonts w:ascii="MTPro2 Math" w:eastAsia="MTPro2 Math" w:hAnsi="MTPro2 Math" w:cs="MTPro2 Math"/>
                  <w:szCs w:val="22"/>
                </w:rPr>
                <m:t>2</m:t>
              </m:r>
            </m:den>
          </m:f>
          <m:r>
            <w:rPr>
              <w:rFonts w:ascii="MTPro2 Math" w:eastAsia="MTPro2 Math" w:hAnsi="MTPro2 Math" w:cs="MTPro2 Math"/>
              <w:szCs w:val="22"/>
            </w:rPr>
            <m:t>  </m:t>
          </m:r>
          <m:nary>
            <m:naryPr>
              <m:chr m:val="∏"/>
              <m:limLoc m:val="undOvr"/>
              <m:ctrlPr>
                <w:rPr>
                  <w:rFonts w:ascii="MTPro2 Math" w:eastAsia="MTPro2 Math" w:hAnsi="MTPro2 Math" w:cs="MTPro2 Math"/>
                  <w:szCs w:val="22"/>
                </w:rPr>
              </m:ctrlPr>
            </m:naryPr>
            <m:sub>
              <m:r>
                <w:rPr>
                  <w:rFonts w:ascii="MTPro2 Math" w:eastAsia="MTPro2 Math" w:hAnsi="MTPro2 Math" w:cs="MTPro2 Math"/>
                  <w:szCs w:val="22"/>
                </w:rPr>
                <m:t>k</m:t>
              </m:r>
              <m:r>
                <m:rPr>
                  <m:sty m:val="p"/>
                </m:rPr>
                <w:rPr>
                  <w:rFonts w:ascii="MTPro2 Math" w:eastAsia="MTPro2 Math" w:hAnsi="MTPro2 Math" w:cs="MTPro2 Math"/>
                  <w:szCs w:val="22"/>
                </w:rPr>
                <m:t>=</m:t>
              </m:r>
              <m:r>
                <w:rPr>
                  <w:rFonts w:ascii="MTPro2 Math" w:eastAsia="MTPro2 Math" w:hAnsi="MTPro2 Math" w:cs="MTPro2 Math"/>
                  <w:szCs w:val="22"/>
                </w:rPr>
                <m:t>1</m:t>
              </m:r>
            </m:sub>
            <m:sup>
              <m:r>
                <w:rPr>
                  <w:rFonts w:ascii="MTPro2 Math" w:eastAsia="MTPro2 Math" w:hAnsi="MTPro2 Math" w:cs="MTPro2 Math"/>
                  <w:szCs w:val="22"/>
                </w:rPr>
                <m:t>n</m:t>
              </m:r>
            </m:sup>
            <m:e>
              <m:f>
                <m:fPr>
                  <m:ctrlPr>
                    <w:rPr>
                      <w:rFonts w:ascii="MTPro2 Math" w:eastAsia="MTPro2 Math" w:hAnsi="MTPro2 Math" w:cs="MTPro2 Math"/>
                      <w:szCs w:val="22"/>
                    </w:rPr>
                  </m:ctrlPr>
                </m:fPr>
                <m:num>
                  <m:r>
                    <w:rPr>
                      <w:rFonts w:ascii="MTPro2 Math" w:eastAsia="MTPro2 Math" w:hAnsi="MTPro2 Math" w:cs="MTPro2 Math"/>
                      <w:szCs w:val="22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MTPro2 Math" w:eastAsia="MTPro2 Math" w:hAnsi="MTPro2 Math" w:cs="MTPro2 Math"/>
                      <w:szCs w:val="22"/>
                    </w:rPr>
                    <m:t>+</m:t>
                  </m:r>
                  <m:r>
                    <w:rPr>
                      <w:rFonts w:ascii="MTPro2 Math" w:eastAsia="MTPro2 Math" w:hAnsi="MTPro2 Math" w:cs="MTPro2 Math"/>
                      <w:szCs w:val="22"/>
                    </w:rPr>
                    <m:t>1</m:t>
                  </m:r>
                </m:num>
                <m:den>
                  <m:r>
                    <w:rPr>
                      <w:rFonts w:ascii="MTPro2 Math" w:eastAsia="MTPro2 Math" w:hAnsi="MTPro2 Math" w:cs="MTPro2 Math"/>
                      <w:szCs w:val="22"/>
                    </w:rPr>
                    <m:t>k</m:t>
                  </m:r>
                </m:den>
              </m:f>
            </m:e>
          </m:nary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=</m:t>
          </m:r>
          <m:r>
            <w:rPr>
              <w:rFonts w:ascii="MTPro2 Math" w:eastAsia="MTPro2 Math" w:hAnsi="MTPro2 Math" w:cs="MTPro2 Math"/>
              <w:szCs w:val="22"/>
            </w:rPr>
            <m:t>n</m:t>
          </m:r>
          <m:r>
            <m:rPr>
              <m:sty m:val="p"/>
            </m:rPr>
            <w:rPr>
              <w:rFonts w:ascii="MTPro2 Math" w:eastAsia="MTPro2 Math" w:hAnsi="MTPro2 Math" w:cs="MTPro2 Math"/>
              <w:szCs w:val="22"/>
            </w:rPr>
            <m:t>+</m:t>
          </m:r>
          <m:r>
            <w:rPr>
              <w:rFonts w:ascii="MTPro2 Math" w:eastAsia="MTPro2 Math" w:hAnsi="MTPro2 Math" w:cs="MTPro2 Math"/>
              <w:szCs w:val="22"/>
            </w:rPr>
            <m:t>1</m:t>
          </m:r>
        </m:oMath>
      </m:oMathPara>
      <w:bookmarkEnd w:id="22"/>
      <w:bookmarkEnd w:id="28"/>
    </w:p>
    <w:p w14:paraId="23E7FECA" w14:textId="77777777" w:rsidR="00123965" w:rsidRDefault="003E0345">
      <w:pPr>
        <w:pStyle w:val="2"/>
      </w:pPr>
      <w:bookmarkStart w:id="28" w:name="limits-and-large-operators"/>
      <w:bookmarkEnd w:id="27"/>
      <w:r>
        <w:t>26 Composite expressions</w:t>
      </w:r>
    </w:p>
    <w:p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b>
            <m:e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R</m:t>
              </m:r>
            </m:e>
            <m:sub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μ</m:t>
              </m:r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ν</m:t>
              </m:r>
            </m:sub>
          </m:sSub>
          <m:r>
            <m:rPr>
              <m:sty m:val="p"/>
            </m:rPr>
            <w:rPr>
              <w:rFonts w:ascii="MTPro2 Math" w:hAnsi="MTPro2 Math" w:eastAsia="MTPro2 Math" w:cs="MTPro2 Math"/>
              <w:kern w:val="2"/>
              <w:sz w:val="22"/>
              <w:szCs w:val="22"/>
            </w:rPr>
            <m:t>−</m:t>
          </m:r>
          <m:f>
            <m:fPr>
              <m:type m:val="bar"/>
            </m:fPr>
            <m:num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1</m:t>
              </m:r>
            </m:num>
            <m:den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2</m:t>
              </m:r>
            </m:den>
          </m:f>
          <m:r>
            <w:rPr>
              <w:rFonts w:ascii="MTPro2 Math" w:hAnsi="MTPro2 Math" w:eastAsia="MTPro2 Math" w:cs="MTPro2 Math"/>
              <w:kern w:val="2"/>
              <w:sz w:val="22"/>
              <w:szCs w:val="22"/>
            </w:rPr>
            <m:t>R</m:t>
          </m:r>
          <m:sSub>
            <m:e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g</m:t>
              </m:r>
            </m:e>
            <m:sub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μ</m:t>
              </m:r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ν</m:t>
              </m:r>
            </m:sub>
          </m:sSub>
          <m:r>
            <m:rPr>
              <m:sty m:val="p"/>
            </m:rPr>
            <w:rPr>
              <w:rFonts w:ascii="MTPro2 Math" w:hAnsi="MTPro2 Math" w:eastAsia="MTPro2 Math" w:cs="MTPro2 Math"/>
              <w:kern w:val="2"/>
              <w:sz w:val="22"/>
              <w:szCs w:val="22"/>
            </w:rPr>
            <m:t>+</m:t>
          </m:r>
          <m:r>
            <w:rPr>
              <w:rFonts w:ascii="MTPro2 Math" w:hAnsi="MTPro2 Math" w:eastAsia="MTPro2 Math" w:cs="MTPro2 Math"/>
              <w:kern w:val="2"/>
              <w:sz w:val="22"/>
              <w:szCs w:val="22"/>
            </w:rPr>
            <m:t>Λ</m:t>
          </m:r>
          <m:sSub>
            <m:e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g</m:t>
              </m:r>
            </m:e>
            <m:sub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μ</m:t>
              </m:r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ν</m:t>
              </m:r>
            </m:sub>
          </m:sSub>
          <m:r>
            <m:rPr>
              <m:sty m:val="p"/>
            </m:rPr>
            <w:rPr>
              <w:rFonts w:ascii="MTPro2 Math" w:hAnsi="MTPro2 Math" w:eastAsia="MTPro2 Math" w:cs="MTPro2 Math"/>
              <w:kern w:val="2"/>
              <w:sz w:val="22"/>
              <w:szCs w:val="22"/>
            </w:rPr>
            <m:t>=</m:t>
          </m:r>
          <m:f>
            <m:fPr>
              <m:type m:val="bar"/>
            </m:fPr>
            <m:num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8</m:t>
              </m:r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π</m:t>
              </m:r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G</m:t>
              </m:r>
            </m:num>
            <m:den>
              <m:sSup>
                <m:e>
                  <m:r>
                    <w:rPr>
                      <w:rFonts w:ascii="MTPro2 Math" w:hAnsi="MTPro2 Math" w:eastAsia="MTPro2 Math" w:cs="MTPro2 Math"/>
                      <w:kern w:val="2"/>
                      <w:sz w:val="22"/>
                      <w:szCs w:val="22"/>
                    </w:rPr>
                    <m:t>c</m:t>
                  </m:r>
                </m:e>
                <m:sup>
                  <m:r>
                    <w:rPr>
                      <w:rFonts w:ascii="MTPro2 Math" w:hAnsi="MTPro2 Math" w:eastAsia="MTPro2 Math" w:cs="MTPro2 Math"/>
                      <w:kern w:val="2"/>
                      <w:sz w:val="22"/>
                      <w:szCs w:val="22"/>
                    </w:rPr>
                    <m:t>4</m:t>
                  </m:r>
                </m:sup>
              </m:sSup>
            </m:den>
          </m:f>
          <m:sSub>
            <m:e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T</m:t>
              </m:r>
            </m:e>
            <m:sub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μ</m:t>
              </m:r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ν</m:t>
              </m:r>
            </m:sub>
          </m:sSub>
        </m:oMath>
      </m:oMathPara>
    </w:p>
    <w:p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bSup>
            <m:e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R</m:t>
              </m:r>
            </m:e>
            <m:sub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σ</m:t>
              </m:r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μ</m:t>
              </m:r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ν</m:t>
              </m:r>
            </m:sub>
            <m:sup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ρ</m:t>
              </m:r>
            </m:sup>
          </m:sSubSup>
          <m:r>
            <m:rPr>
              <m:sty m:val="p"/>
            </m:rPr>
            <w:rPr>
              <w:rFonts w:ascii="MTPro2 Math" w:hAnsi="MTPro2 Math" w:eastAsia="MTPro2 Math" w:cs="MTPro2 Math"/>
              <w:kern w:val="2"/>
              <w:sz w:val="22"/>
              <w:szCs w:val="22"/>
            </w:rPr>
            <m:t>=</m:t>
          </m:r>
          <m:sSub>
            <m:e>
              <m:r>
                <m:rPr>
                  <m:sty m:val="p"/>
                </m:rP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∂</m:t>
              </m:r>
            </m:e>
            <m:sub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μ</m:t>
              </m:r>
            </m:sub>
          </m:sSub>
          <m:sSubSup>
            <m:e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Γ</m:t>
              </m:r>
            </m:e>
            <m:sub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ν</m:t>
              </m:r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σ</m:t>
              </m:r>
            </m:sub>
            <m:sup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ρ</m:t>
              </m:r>
            </m:sup>
          </m:sSubSup>
          <m:r>
            <m:rPr>
              <m:sty m:val="p"/>
            </m:rPr>
            <w:rPr>
              <w:rFonts w:ascii="MTPro2 Math" w:hAnsi="MTPro2 Math" w:eastAsia="MTPro2 Math" w:cs="MTPro2 Math"/>
              <w:kern w:val="2"/>
              <w:sz w:val="22"/>
              <w:szCs w:val="22"/>
            </w:rPr>
            <m:t>−</m:t>
          </m:r>
          <m:sSub>
            <m:e>
              <m:r>
                <m:rPr>
                  <m:sty m:val="p"/>
                </m:rP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∂</m:t>
              </m:r>
            </m:e>
            <m:sub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ν</m:t>
              </m:r>
            </m:sub>
          </m:sSub>
          <m:sSubSup>
            <m:e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Γ</m:t>
              </m:r>
            </m:e>
            <m:sub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μ</m:t>
              </m:r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σ</m:t>
              </m:r>
            </m:sub>
            <m:sup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ρ</m:t>
              </m:r>
            </m:sup>
          </m:sSubSup>
          <m:r>
            <m:rPr>
              <m:sty m:val="p"/>
            </m:rPr>
            <w:rPr>
              <w:rFonts w:ascii="MTPro2 Math" w:hAnsi="MTPro2 Math" w:eastAsia="MTPro2 Math" w:cs="MTPro2 Math"/>
              <w:kern w:val="2"/>
              <w:sz w:val="22"/>
              <w:szCs w:val="22"/>
            </w:rPr>
            <m:t>+</m:t>
          </m:r>
          <m:sSubSup>
            <m:e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Γ</m:t>
              </m:r>
            </m:e>
            <m:sub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μ</m:t>
              </m:r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λ</m:t>
              </m:r>
            </m:sub>
            <m:sup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ρ</m:t>
              </m:r>
            </m:sup>
          </m:sSubSup>
          <m:sSubSup>
            <m:e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Γ</m:t>
              </m:r>
            </m:e>
            <m:sub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ν</m:t>
              </m:r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σ</m:t>
              </m:r>
            </m:sub>
            <m:sup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λ</m:t>
              </m:r>
            </m:sup>
          </m:sSubSup>
          <m:r>
            <m:rPr>
              <m:sty m:val="p"/>
            </m:rPr>
            <w:rPr>
              <w:rFonts w:ascii="MTPro2 Math" w:hAnsi="MTPro2 Math" w:eastAsia="MTPro2 Math" w:cs="MTPro2 Math"/>
              <w:kern w:val="2"/>
              <w:sz w:val="22"/>
              <w:szCs w:val="22"/>
            </w:rPr>
            <m:t>−</m:t>
          </m:r>
          <m:sSubSup>
            <m:e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Γ</m:t>
              </m:r>
            </m:e>
            <m:sub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ν</m:t>
              </m:r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λ</m:t>
              </m:r>
            </m:sub>
            <m:sup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ρ</m:t>
              </m:r>
            </m:sup>
          </m:sSubSup>
          <m:sSubSup>
            <m:e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Γ</m:t>
              </m:r>
            </m:e>
            <m:sub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μ</m:t>
              </m:r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σ</m:t>
              </m:r>
            </m:sub>
            <m:sup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λ</m:t>
              </m:r>
            </m:sup>
          </m:sSubSup>
        </m:oMath>
      </m:oMathPara>
    </w:p>
    <w:p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sSubSup>
            <m:e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Γ</m:t>
              </m:r>
            </m:e>
            <m:sub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μ</m:t>
              </m:r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ν</m:t>
              </m:r>
            </m:sub>
            <m:sup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ρ</m:t>
              </m:r>
            </m:sup>
          </m:sSubSup>
          <m:r>
            <m:rPr>
              <m:sty m:val="p"/>
            </m:rPr>
            <w:rPr>
              <w:rFonts w:ascii="MTPro2 Math" w:hAnsi="MTPro2 Math" w:eastAsia="MTPro2 Math" w:cs="MTPro2 Math"/>
              <w:kern w:val="2"/>
              <w:sz w:val="22"/>
              <w:szCs w:val="22"/>
            </w:rPr>
            <m:t>=</m:t>
          </m:r>
          <m:f>
            <m:fPr>
              <m:type m:val="bar"/>
            </m:fPr>
            <m:num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1</m:t>
              </m:r>
            </m:num>
            <m:den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2</m:t>
              </m:r>
            </m:den>
          </m:f>
          <m:sSup>
            <m:e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g</m:t>
              </m:r>
            </m:e>
            <m:sup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ρ</m:t>
              </m:r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σ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rFonts w:ascii="MTPro2 Math" w:hAnsi="MTPro2 Math" w:eastAsia="MTPro2 Math" w:cs="MTPro2 Math"/>
                      <w:kern w:val="2"/>
                      <w:sz w:val="22"/>
                      <w:szCs w:val="22"/>
                    </w:rPr>
                    <m:t>∂</m:t>
                  </m:r>
                  <m:sSub>
                    <m:e>
                      <m: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g</m:t>
                      </m:r>
                    </m:e>
                    <m:sub>
                      <m: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σ</m:t>
                      </m:r>
                      <m: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ν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MTPro2 Math" w:hAnsi="MTPro2 Math" w:eastAsia="MTPro2 Math" w:cs="MTPro2 Math"/>
                      <w:kern w:val="2"/>
                      <w:sz w:val="22"/>
                      <w:szCs w:val="22"/>
                    </w:rPr>
                    <m:t>∂</m:t>
                  </m:r>
                  <m:sSup>
                    <m:e>
                      <m: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x</m:t>
                      </m:r>
                    </m:e>
                    <m:sup>
                      <m: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μ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rFonts w:ascii="MTPro2 Math" w:hAnsi="MTPro2 Math" w:eastAsia="MTPro2 Math" w:cs="MTPro2 Math"/>
                      <w:kern w:val="2"/>
                      <w:sz w:val="22"/>
                      <w:szCs w:val="22"/>
                    </w:rPr>
                    <m:t>∂</m:t>
                  </m:r>
                  <m:sSub>
                    <m:e>
                      <m: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g</m:t>
                      </m:r>
                    </m:e>
                    <m:sub>
                      <m: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σ</m:t>
                      </m:r>
                      <m: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μ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MTPro2 Math" w:hAnsi="MTPro2 Math" w:eastAsia="MTPro2 Math" w:cs="MTPro2 Math"/>
                      <w:kern w:val="2"/>
                      <w:sz w:val="22"/>
                      <w:szCs w:val="22"/>
                    </w:rPr>
                    <m:t>∂</m:t>
                  </m:r>
                  <m:sSup>
                    <m:e>
                      <m: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x</m:t>
                      </m:r>
                    </m:e>
                    <m:sup>
                      <m: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ν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rFonts w:ascii="MTPro2 Math" w:hAnsi="MTPro2 Math" w:eastAsia="MTPro2 Math" w:cs="MTPro2 Math"/>
                      <w:kern w:val="2"/>
                      <w:sz w:val="22"/>
                      <w:szCs w:val="22"/>
                    </w:rPr>
                    <m:t>∂</m:t>
                  </m:r>
                  <m:sSub>
                    <m:e>
                      <m: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g</m:t>
                      </m:r>
                    </m:e>
                    <m:sub>
                      <m: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μ</m:t>
                      </m:r>
                      <m: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ν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MTPro2 Math" w:hAnsi="MTPro2 Math" w:eastAsia="MTPro2 Math" w:cs="MTPro2 Math"/>
                      <w:kern w:val="2"/>
                      <w:sz w:val="22"/>
                      <w:szCs w:val="22"/>
                    </w:rPr>
                    <m:t>∂</m:t>
                  </m:r>
                  <m:sSup>
                    <m:e>
                      <m: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x</m:t>
                      </m:r>
                    </m:e>
                    <m:sup>
                      <m: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σ</m:t>
                      </m:r>
                    </m:sup>
                  </m:sSup>
                </m:den>
              </m:f>
            </m:e>
          </m:d>
        </m:oMath>
      </m:oMathPara>
    </w:p>
    <w:p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∂</m:t>
              </m:r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M</m:t>
              </m:r>
            </m:sub>
            <m:sup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​</m:t>
              </m:r>
            </m:sup>
            <m:e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ω</m:t>
              </m:r>
            </m:e>
          </m:nary>
          <m:r>
            <m:rPr>
              <m:sty m:val="p"/>
            </m:rPr>
            <w:rPr>
              <w:rFonts w:ascii="MTPro2 Math" w:hAnsi="MTPro2 Math" w:eastAsia="MTPro2 Math" w:cs="MTPro2 Math"/>
              <w:kern w:val="2"/>
              <w:sz w:val="22"/>
              <w:szCs w:val="22"/>
            </w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M</m:t>
              </m:r>
            </m:sub>
            <m:sup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​</m:t>
              </m:r>
            </m:sup>
            <m:e>
              <m:r>
                <m:rPr>
                  <m:sty m:val="p"/>
                </m:rP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d</m:t>
              </m:r>
            </m:e>
          </m:nary>
          <m:r>
            <w:rPr>
              <w:rFonts w:ascii="MTPro2 Math" w:hAnsi="MTPro2 Math" w:eastAsia="MTPro2 Math" w:cs="MTPro2 Math"/>
              <w:kern w:val="2"/>
              <w:sz w:val="22"/>
              <w:szCs w:val="22"/>
            </w:rPr>
            <m:t>ω</m:t>
          </m:r>
          <m:r>
            <w:rPr>
              <w:rFonts w:ascii="MTPro2 Math" w:hAnsi="MTPro2 Math" w:eastAsia="MTPro2 Math" w:cs="MTPro2 Math"/>
              <w:kern w:val="2"/>
              <w:sz w:val="22"/>
              <w:szCs w:val="22"/>
            </w:rPr>
            <m:t>  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S</m:t>
              </m:r>
            </m:sub>
            <m:sup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rFonts w:ascii="MTPro2 Math" w:hAnsi="MTPro2 Math" w:eastAsia="MTPro2 Math" w:cs="MTPro2 Math"/>
                      <w:kern w:val="2"/>
                      <w:sz w:val="22"/>
                      <w:szCs w:val="22"/>
                    </w:rPr>
                    <m:t>∇</m:t>
                  </m:r>
                  <m:r>
                    <m:rPr>
                      <m:sty m:val="p"/>
                    </m:rPr>
                    <w:rPr>
                      <w:rFonts w:ascii="MTPro2 Math" w:hAnsi="MTPro2 Math" w:eastAsia="MTPro2 Math" w:cs="MTPro2 Math"/>
                      <w:kern w:val="2"/>
                      <w:sz w:val="22"/>
                      <w:szCs w:val="22"/>
                    </w:rPr>
                    <m:t>×</m:t>
                  </m:r>
                  <m:r>
                    <m:rPr>
                      <m:sty m:val="b"/>
                    </m:rPr>
                    <w:rPr>
                      <w:rFonts w:ascii="MTPro2 Math" w:hAnsi="MTPro2 Math" w:eastAsia="MTPro2 Math" w:cs="MTPro2 Math"/>
                      <w:kern w:val="2"/>
                      <w:sz w:val="22"/>
                      <w:szCs w:val="22"/>
                    </w:rPr>
                    <m:t>F</m:t>
                  </m:r>
                </m:e>
              </m:d>
            </m:e>
          </m:nary>
          <m:r>
            <m:rPr>
              <m:sty m:val="p"/>
            </m:rPr>
            <w:rPr>
              <w:rFonts w:ascii="MTPro2 Math" w:hAnsi="MTPro2 Math" w:eastAsia="MTPro2 Math" w:cs="MTPro2 Math"/>
              <w:kern w:val="2"/>
              <w:sz w:val="22"/>
              <w:szCs w:val="22"/>
            </w:rPr>
            <m:t>⋅</m:t>
          </m:r>
          <m:acc>
            <m:accPr>
              <m:chr m:val="̂"/>
            </m:accPr>
            <m:e>
              <m:r>
                <m:rPr>
                  <m:sty m:val="b"/>
                </m:rP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n</m:t>
              </m:r>
            </m:e>
          </m:acc>
          <m:r>
            <w:rPr>
              <w:rFonts w:ascii="MTPro2 Math" w:hAnsi="MTPro2 Math" w:eastAsia="MTPro2 Math" w:cs="MTPro2 Math"/>
              <w:kern w:val="2"/>
              <w:sz w:val="22"/>
              <w:szCs w:val="22"/>
            </w:rPr>
            <m:t> </m:t>
          </m:r>
          <m:r>
            <m:rPr>
              <m:sty m:val="p"/>
            </m:rPr>
            <w:rPr>
              <w:rFonts w:ascii="MTPro2 Math" w:hAnsi="MTPro2 Math" w:eastAsia="MTPro2 Math" w:cs="MTPro2 Math"/>
              <w:kern w:val="2"/>
              <w:sz w:val="22"/>
              <w:szCs w:val="22"/>
            </w:rPr>
            <m:t>d</m:t>
          </m:r>
          <m:r>
            <w:rPr>
              <w:rFonts w:ascii="MTPro2 Math" w:hAnsi="MTPro2 Math" w:eastAsia="MTPro2 Math" w:cs="MTPro2 Math"/>
              <w:kern w:val="2"/>
              <w:sz w:val="22"/>
              <w:szCs w:val="22"/>
            </w:rPr>
            <m:t>S</m:t>
          </m:r>
          <m:r>
            <m:rPr>
              <m:sty m:val="p"/>
            </m:rPr>
            <w:rPr>
              <w:rFonts w:ascii="MTPro2 Math" w:hAnsi="MTPro2 Math" w:eastAsia="MTPro2 Math" w:cs="MTPro2 Math"/>
              <w:kern w:val="2"/>
              <w:sz w:val="22"/>
              <w:szCs w:val="22"/>
            </w:rPr>
            <m:t>=</m:t>
          </m:r>
          <m:nary>
            <m:naryPr>
              <m:chr m:val="∮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∂</m:t>
              </m:r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S</m:t>
              </m:r>
            </m:sub>
            <m:sup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​</m:t>
              </m:r>
            </m:sup>
            <m:e>
              <m:r>
                <m:rPr>
                  <m:sty m:val="b"/>
                </m:rP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F</m:t>
              </m:r>
            </m:e>
          </m:nary>
          <m:r>
            <m:rPr>
              <m:sty m:val="p"/>
            </m:rPr>
            <w:rPr>
              <w:rFonts w:ascii="MTPro2 Math" w:hAnsi="MTPro2 Math" w:eastAsia="MTPro2 Math" w:cs="MTPro2 Math"/>
              <w:kern w:val="2"/>
              <w:sz w:val="22"/>
              <w:szCs w:val="22"/>
            </w:rPr>
            <m:t>⋅</m:t>
          </m:r>
          <m:r>
            <m:rPr>
              <m:sty m:val="p"/>
            </m:rPr>
            <w:rPr>
              <w:rFonts w:ascii="MTPro2 Math" w:hAnsi="MTPro2 Math" w:eastAsia="MTPro2 Math" w:cs="MTPro2 Math"/>
              <w:kern w:val="2"/>
              <w:sz w:val="22"/>
              <w:szCs w:val="22"/>
            </w:rPr>
            <m:t>d</m:t>
          </m:r>
          <m:r>
            <m:rPr>
              <m:sty m:val="b"/>
            </m:rPr>
            <w:rPr>
              <w:rFonts w:ascii="MTPro2 Math" w:hAnsi="MTPro2 Math" w:eastAsia="MTPro2 Math" w:cs="MTPro2 Math"/>
              <w:kern w:val="2"/>
              <w:sz w:val="22"/>
              <w:szCs w:val="22"/>
            </w:rPr>
            <m:t>r</m:t>
          </m:r>
        </m:oMath>
      </m:oMathPara>
    </w:p>
    <w:p>
      <w:pPr>
        <w:pStyle w:val="Equation"/>
        <w:rPr>
          <w:rFonts w:ascii="MTPro2 Math" w:eastAsia="MTPro2 Math" w:hAnsi="MTPro2 Math" w:cs="MTPro2 Math"/>
          <w:szCs w:val="22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MTPro2 Math" w:hAnsi="MTPro2 Math" w:eastAsia="MTPro2 Math" w:cs="MTPro2 Math"/>
              <w:kern w:val="2"/>
              <w:sz w:val="22"/>
              <w:szCs w:val="22"/>
            </w:rPr>
            <m:t>|</m:t>
          </m:r>
          <m:r>
            <w:rPr>
              <w:rFonts w:ascii="MTPro2 Math" w:hAnsi="MTPro2 Math" w:eastAsia="MTPro2 Math" w:cs="MTPro2 Math"/>
              <w:kern w:val="2"/>
              <w:sz w:val="22"/>
              <w:szCs w:val="22"/>
            </w:rPr>
            <m:t>j</m:t>
          </m:r>
          <m:r>
            <w:rPr>
              <w:rFonts w:ascii="MTPro2 Math" w:hAnsi="MTPro2 Math" w:eastAsia="MTPro2 Math" w:cs="MTPro2 Math"/>
              <w:kern w:val="2"/>
              <w:sz w:val="22"/>
              <w:szCs w:val="22"/>
            </w:rPr>
            <m:t>m</m:t>
          </m:r>
          <m:r>
            <m:rPr>
              <m:sty m:val="p"/>
            </m:rPr>
            <w:rPr>
              <w:rFonts w:ascii="MTPro2 Math" w:hAnsi="MTPro2 Math" w:eastAsia="MTPro2 Math" w:cs="MTPro2 Math"/>
              <w:kern w:val="2"/>
              <w:sz w:val="22"/>
              <w:szCs w:val="22"/>
            </w:rPr>
            <m:t>⟩</m:t>
          </m:r>
          <m:r>
            <m:rPr>
              <m:sty m:val="p"/>
            </m:rPr>
            <w:rPr>
              <w:rFonts w:ascii="MTPro2 Math" w:hAnsi="MTPro2 Math" w:eastAsia="MTPro2 Math" w:cs="MTPro2 Math"/>
              <w:kern w:val="2"/>
              <w:sz w:val="22"/>
              <w:szCs w:val="22"/>
            </w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sSub>
                <m:e>
                  <m:r>
                    <w:rPr>
                      <w:rFonts w:ascii="MTPro2 Math" w:hAnsi="MTPro2 Math" w:eastAsia="MTPro2 Math" w:cs="MTPro2 Math"/>
                      <w:kern w:val="2"/>
                      <w:sz w:val="22"/>
                      <w:szCs w:val="22"/>
                    </w:rPr>
                    <m:t>m</m:t>
                  </m:r>
                </m:e>
                <m:sub>
                  <m:r>
                    <w:rPr>
                      <w:rFonts w:ascii="MTPro2 Math" w:hAnsi="MTPro2 Math" w:eastAsia="MTPro2 Math" w:cs="MTPro2 Math"/>
                      <w:kern w:val="2"/>
                      <w:sz w:val="22"/>
                      <w:szCs w:val="22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=</m:t>
              </m:r>
              <m:r>
                <m:rPr>
                  <m:sty m:val="p"/>
                </m:rP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−</m:t>
              </m:r>
              <m:sSub>
                <m:e>
                  <m:r>
                    <w:rPr>
                      <w:rFonts w:ascii="MTPro2 Math" w:hAnsi="MTPro2 Math" w:eastAsia="MTPro2 Math" w:cs="MTPro2 Math"/>
                      <w:kern w:val="2"/>
                      <w:sz w:val="22"/>
                      <w:szCs w:val="22"/>
                    </w:rPr>
                    <m:t>j</m:t>
                  </m:r>
                </m:e>
                <m:sub>
                  <m:r>
                    <w:rPr>
                      <w:rFonts w:ascii="MTPro2 Math" w:hAnsi="MTPro2 Math" w:eastAsia="MTPro2 Math" w:cs="MTPro2 Math"/>
                      <w:kern w:val="2"/>
                      <w:sz w:val="22"/>
                      <w:szCs w:val="22"/>
                    </w:rPr>
                    <m:t>1</m:t>
                  </m:r>
                </m:sub>
              </m:sSub>
            </m:sub>
            <m:sup>
              <m:sSub>
                <m:e>
                  <m:r>
                    <w:rPr>
                      <w:rFonts w:ascii="MTPro2 Math" w:hAnsi="MTPro2 Math" w:eastAsia="MTPro2 Math" w:cs="MTPro2 Math"/>
                      <w:kern w:val="2"/>
                      <w:sz w:val="22"/>
                      <w:szCs w:val="22"/>
                    </w:rPr>
                    <m:t>j</m:t>
                  </m:r>
                </m:e>
                <m:sub>
                  <m:r>
                    <w:rPr>
                      <w:rFonts w:ascii="MTPro2 Math" w:hAnsi="MTPro2 Math" w:eastAsia="MTPro2 Math" w:cs="MTPro2 Math"/>
                      <w:kern w:val="2"/>
                      <w:sz w:val="22"/>
                      <w:szCs w:val="22"/>
                    </w:rPr>
                    <m:t>1</m:t>
                  </m:r>
                </m:sub>
              </m:sSub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sSub>
                    <m:e>
                      <m: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MTPro2 Math" w:hAnsi="MTPro2 Math" w:eastAsia="MTPro2 Math" w:cs="MTPro2 Math"/>
                      <w:kern w:val="2"/>
                      <w:sz w:val="22"/>
                      <w:szCs w:val="22"/>
                    </w:rPr>
                    <m:t>=</m:t>
                  </m:r>
                  <m:r>
                    <m:rPr>
                      <m:sty m:val="p"/>
                    </m:rPr>
                    <w:rPr>
                      <w:rFonts w:ascii="MTPro2 Math" w:hAnsi="MTPro2 Math" w:eastAsia="MTPro2 Math" w:cs="MTPro2 Math"/>
                      <w:kern w:val="2"/>
                      <w:sz w:val="22"/>
                      <w:szCs w:val="22"/>
                    </w:rPr>
                    <m:t>−</m:t>
                  </m:r>
                  <m:sSub>
                    <m:e>
                      <m: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j</m:t>
                      </m:r>
                    </m:e>
                    <m:sub>
                      <m: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2</m:t>
                      </m:r>
                    </m:sub>
                  </m:sSub>
                </m:sub>
                <m:sup>
                  <m:sSub>
                    <m:e>
                      <m: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j</m:t>
                      </m:r>
                    </m:e>
                    <m:sub>
                      <m: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2</m:t>
                      </m:r>
                    </m:sub>
                  </m:sSub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MTPro2 Math" w:hAnsi="MTPro2 Math" w:eastAsia="MTPro2 Math" w:cs="MTPro2 Math"/>
                              <w:kern w:val="2"/>
                              <w:sz w:val="22"/>
                              <w:szCs w:val="22"/>
                            </w:rPr>
                            <m:t>−</m:t>
                          </m:r>
                          <m:r>
                            <w:rPr>
                              <w:rFonts w:ascii="MTPro2 Math" w:hAnsi="MTPro2 Math" w:eastAsia="MTPro2 Math" w:cs="MTPro2 Math"/>
                              <w:kern w:val="2"/>
                              <w:sz w:val="22"/>
                              <w:szCs w:val="22"/>
                            </w:rPr>
                            <m:t>1</m:t>
                          </m:r>
                        </m:e>
                      </m:d>
                    </m:e>
                    <m:sup>
                      <m:sSub>
                        <m:e>
                          <m:r>
                            <w:rPr>
                              <w:rFonts w:ascii="MTPro2 Math" w:hAnsi="MTPro2 Math" w:eastAsia="MTPro2 Math" w:cs="MTPro2 Math"/>
                              <w:kern w:val="2"/>
                              <w:sz w:val="22"/>
                              <w:szCs w:val="22"/>
                            </w:rPr>
                            <m:t>j</m:t>
                          </m:r>
                        </m:e>
                        <m:sub>
                          <m:r>
                            <w:rPr>
                              <w:rFonts w:ascii="MTPro2 Math" w:hAnsi="MTPro2 Math" w:eastAsia="MTPro2 Math" w:cs="MTPro2 Math"/>
                              <w:kern w:val="2"/>
                              <w:sz w:val="22"/>
                              <w:szCs w:val="22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−</m:t>
                      </m:r>
                      <m:sSub>
                        <m:e>
                          <m:r>
                            <w:rPr>
                              <w:rFonts w:ascii="MTPro2 Math" w:hAnsi="MTPro2 Math" w:eastAsia="MTPro2 Math" w:cs="MTPro2 Math"/>
                              <w:kern w:val="2"/>
                              <w:sz w:val="22"/>
                              <w:szCs w:val="22"/>
                            </w:rPr>
                            <m:t>j</m:t>
                          </m:r>
                        </m:e>
                        <m:sub>
                          <m:r>
                            <w:rPr>
                              <w:rFonts w:ascii="MTPro2 Math" w:hAnsi="MTPro2 Math" w:eastAsia="MTPro2 Math" w:cs="MTPro2 Math"/>
                              <w:kern w:val="2"/>
                              <w:sz w:val="22"/>
                              <w:szCs w:val="22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+</m:t>
                      </m:r>
                      <m:r>
                        <w:rPr>
                          <w:rFonts w:ascii="MTPro2 Math" w:hAnsi="MTPro2 Math" w:eastAsia="MTPro2 Math" w:cs="MTPro2 Math"/>
                          <w:kern w:val="2"/>
                          <w:sz w:val="22"/>
                          <w:szCs w:val="22"/>
                        </w:rPr>
                        <m:t>m</m:t>
                      </m:r>
                    </m:sup>
                  </m:sSup>
                </m:e>
              </m:nary>
            </m:e>
          </m:nary>
          <m:rad>
            <m:radPr>
              <m:degHide m:val="on"/>
            </m:radPr>
            <m:deg/>
            <m:e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2</m:t>
              </m:r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j</m:t>
              </m:r>
              <m:r>
                <m:rPr>
                  <m:sty m:val="p"/>
                </m:rP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+</m:t>
              </m:r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1</m:t>
              </m:r>
            </m:e>
          </m:rad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w:rPr>
                            <w:rFonts w:ascii="MTPro2 Math" w:hAnsi="MTPro2 Math" w:eastAsia="MTPro2 Math" w:cs="MTPro2 Math"/>
                            <w:kern w:val="2"/>
                            <w:sz w:val="22"/>
                            <w:szCs w:val="22"/>
                          </w:rPr>
                          <m:t>j</m:t>
                        </m:r>
                      </m:e>
                      <m:sub>
                        <m:r>
                          <w:rPr>
                            <w:rFonts w:ascii="MTPro2 Math" w:hAnsi="MTPro2 Math" w:eastAsia="MTPro2 Math" w:cs="MTPro2 Math"/>
                            <w:kern w:val="2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w:rPr>
                            <w:rFonts w:ascii="MTPro2 Math" w:hAnsi="MTPro2 Math" w:eastAsia="MTPro2 Math" w:cs="MTPro2 Math"/>
                            <w:kern w:val="2"/>
                            <w:sz w:val="22"/>
                            <w:szCs w:val="22"/>
                          </w:rPr>
                          <m:t>j</m:t>
                        </m:r>
                      </m:e>
                      <m:sub>
                        <m:r>
                          <w:rPr>
                            <w:rFonts w:ascii="MTPro2 Math" w:hAnsi="MTPro2 Math" w:eastAsia="MTPro2 Math" w:cs="MTPro2 Math"/>
                            <w:kern w:val="2"/>
                            <w:sz w:val="22"/>
                            <w:szCs w:val="22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MTPro2 Math" w:hAnsi="MTPro2 Math" w:eastAsia="MTPro2 Math" w:cs="MTPro2 Math"/>
                        <w:kern w:val="2"/>
                        <w:sz w:val="22"/>
                        <w:szCs w:val="22"/>
                      </w:rPr>
                      <m:t>j</m:t>
                    </m:r>
                  </m:e>
                </m:mr>
                <m:mr>
                  <m:e>
                    <m:sSub>
                      <m:e>
                        <m:r>
                          <w:rPr>
                            <w:rFonts w:ascii="MTPro2 Math" w:hAnsi="MTPro2 Math" w:eastAsia="MTPro2 Math" w:cs="MTPro2 Math"/>
                            <w:kern w:val="2"/>
                            <w:sz w:val="22"/>
                            <w:szCs w:val="22"/>
                          </w:rPr>
                          <m:t>m</m:t>
                        </m:r>
                      </m:e>
                      <m:sub>
                        <m:r>
                          <w:rPr>
                            <w:rFonts w:ascii="MTPro2 Math" w:hAnsi="MTPro2 Math" w:eastAsia="MTPro2 Math" w:cs="MTPro2 Math"/>
                            <w:kern w:val="2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w:rPr>
                            <w:rFonts w:ascii="MTPro2 Math" w:hAnsi="MTPro2 Math" w:eastAsia="MTPro2 Math" w:cs="MTPro2 Math"/>
                            <w:kern w:val="2"/>
                            <w:sz w:val="22"/>
                            <w:szCs w:val="22"/>
                          </w:rPr>
                          <m:t>m</m:t>
                        </m:r>
                      </m:e>
                      <m:sub>
                        <m:r>
                          <w:rPr>
                            <w:rFonts w:ascii="MTPro2 Math" w:hAnsi="MTPro2 Math" w:eastAsia="MTPro2 Math" w:cs="MTPro2 Math"/>
                            <w:kern w:val="2"/>
                            <w:sz w:val="22"/>
                            <w:szCs w:val="22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MTPro2 Math" w:hAnsi="MTPro2 Math" w:eastAsia="MTPro2 Math" w:cs="MTPro2 Math"/>
                        <w:kern w:val="2"/>
                        <w:sz w:val="22"/>
                        <w:szCs w:val="22"/>
                      </w:rPr>
                      <m:t>−</m:t>
                    </m:r>
                    <m:r>
                      <w:rPr>
                        <w:rFonts w:ascii="MTPro2 Math" w:hAnsi="MTPro2 Math" w:eastAsia="MTPro2 Math" w:cs="MTPro2 Math"/>
                        <w:kern w:val="2"/>
                        <w:sz w:val="22"/>
                        <w:szCs w:val="22"/>
                      </w:rPr>
                      <m:t>m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MTPro2 Math" w:hAnsi="MTPro2 Math" w:eastAsia="MTPro2 Math" w:cs="MTPro2 Math"/>
              <w:kern w:val="2"/>
              <w:sz w:val="22"/>
              <w:szCs w:val="22"/>
            </w:rPr>
            <m:t>|</m:t>
          </m:r>
          <m:sSub>
            <m:e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j</m:t>
              </m:r>
            </m:e>
            <m:sub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1</m:t>
              </m:r>
            </m:sub>
          </m:sSub>
          <m:sSub>
            <m:e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m</m:t>
              </m:r>
            </m:e>
            <m:sub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1</m:t>
              </m:r>
            </m:sub>
          </m:sSub>
          <m:r>
            <m:rPr>
              <m:sty m:val="p"/>
            </m:rPr>
            <w:rPr>
              <w:rFonts w:ascii="MTPro2 Math" w:hAnsi="MTPro2 Math" w:eastAsia="MTPro2 Math" w:cs="MTPro2 Math"/>
              <w:kern w:val="2"/>
              <w:sz w:val="22"/>
              <w:szCs w:val="22"/>
            </w:rPr>
            <m:t>⟩</m:t>
          </m:r>
          <m:r>
            <m:rPr>
              <m:sty m:val="p"/>
            </m:rPr>
            <w:rPr>
              <w:rFonts w:ascii="MTPro2 Math" w:hAnsi="MTPro2 Math" w:eastAsia="MTPro2 Math" w:cs="MTPro2 Math"/>
              <w:kern w:val="2"/>
              <w:sz w:val="22"/>
              <w:szCs w:val="22"/>
            </w:rPr>
            <m:t>⊗</m:t>
          </m:r>
          <m:r>
            <m:rPr>
              <m:sty m:val="p"/>
            </m:rPr>
            <w:rPr>
              <w:rFonts w:ascii="MTPro2 Math" w:hAnsi="MTPro2 Math" w:eastAsia="MTPro2 Math" w:cs="MTPro2 Math"/>
              <w:kern w:val="2"/>
              <w:sz w:val="22"/>
              <w:szCs w:val="22"/>
            </w:rPr>
            <m:t>|</m:t>
          </m:r>
          <m:sSub>
            <m:e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j</m:t>
              </m:r>
            </m:e>
            <m:sub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2</m:t>
              </m:r>
            </m:sub>
          </m:sSub>
          <m:sSub>
            <m:e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m</m:t>
              </m:r>
            </m:e>
            <m:sub>
              <m:r>
                <w:rPr>
                  <w:rFonts w:ascii="MTPro2 Math" w:hAnsi="MTPro2 Math" w:eastAsia="MTPro2 Math" w:cs="MTPro2 Math"/>
                  <w:kern w:val="2"/>
                  <w:sz w:val="22"/>
                  <w:szCs w:val="22"/>
                </w:rPr>
                <m:t>2</m:t>
              </m:r>
            </m:sub>
          </m:sSub>
          <m:r>
            <m:rPr>
              <m:sty m:val="p"/>
            </m:rPr>
            <w:rPr>
              <w:rFonts w:ascii="MTPro2 Math" w:hAnsi="MTPro2 Math" w:eastAsia="MTPro2 Math" w:cs="MTPro2 Math"/>
              <w:kern w:val="2"/>
              <w:sz w:val="22"/>
              <w:szCs w:val="22"/>
            </w:rPr>
            <m:t>⟩</m:t>
          </m:r>
        </m:oMath>
      </m:oMathPara>
    </w:p>
    <w:sectPr w:rsidR="00123965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55F3E" w14:textId="77777777" w:rsidR="003E0345" w:rsidRDefault="003E0345">
      <w:pPr>
        <w:spacing w:after="0"/>
      </w:pPr>
      <w:r>
        <w:separator/>
      </w:r>
    </w:p>
  </w:endnote>
  <w:endnote w:type="continuationSeparator" w:id="0">
    <w:p w14:paraId="1D08664F" w14:textId="77777777" w:rsidR="003E0345" w:rsidRDefault="003E034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TPro2 Math">
    <w:panose1 w:val="02000503000000000000"/>
    <w:charset w:val="00"/>
    <w:family w:val="auto"/>
    <w:pitch w:val="variable"/>
    <w:sig w:usb0="A00000EF" w:usb1="5A007CFF" w:usb2="02000000" w:usb3="00000000" w:csb0="00000093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71D08" w14:textId="77777777" w:rsidR="00123965" w:rsidRDefault="003E0345">
    <w:pPr>
      <w:pStyle w:val="SpecimenFooter"/>
      <w:jc w:val="center"/>
    </w:pPr>
    <w:r>
      <w:fldChar w:fldCharType="begin"/>
    </w:r>
    <w:r>
      <w:instrText>PAGE</w:instrText>
    </w:r>
    <w:r>
      <w:fldChar w:fldCharType="separate"/>
    </w:r>
    <w:r w:rsidR="00B73F6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85323" w14:textId="77777777" w:rsidR="003E0345" w:rsidRDefault="003E0345">
      <w:r>
        <w:separator/>
      </w:r>
    </w:p>
  </w:footnote>
  <w:footnote w:type="continuationSeparator" w:id="0">
    <w:p w14:paraId="7D6CC043" w14:textId="77777777" w:rsidR="003E0345" w:rsidRDefault="003E03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FD8D9" w14:textId="77777777" w:rsidR="00123965" w:rsidRDefault="003E0345">
    <w:pPr>
      <w:pStyle w:val="SpecimenHeader"/>
    </w:pPr>
    <w:r>
      <w:rPr>
        <w:b/>
      </w:rPr>
      <w:t>mtp2</w:t>
    </w:r>
    <w:proofErr w:type="gramStart"/>
    <w:r>
      <w:rPr>
        <w:b/>
      </w:rPr>
      <w:t>otf</w:t>
    </w:r>
    <w:r>
      <w:t xml:space="preserve">  |</w:t>
    </w:r>
    <w:proofErr w:type="gramEnd"/>
    <w:r>
      <w:t xml:space="preserve">  MTPro2 Math / Full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C3A340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8650912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3965"/>
    <w:rsid w:val="00123965"/>
    <w:rsid w:val="001A3880"/>
    <w:rsid w:val="003E0345"/>
    <w:rsid w:val="006F1976"/>
    <w:rsid w:val="00B73F6C"/>
    <w:rsid w:val="00DC4F9E"/>
  </w:rsids>
  <m:mathPr>
    <m:mathFont m:val="MTPro2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269321B"/>
  <w15:docId w15:val="{A51D48A2-C629-419E-B688-5662F7B93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keepLines/>
      <w:spacing w:after="80"/>
    </w:pPr>
    <w:rPr>
      <w:rFonts w:eastAsia="Times New Roman" w:cs="Times New Roman"/>
      <w:color w:val="000000"/>
      <w:sz w:val="18"/>
    </w:rPr>
  </w:style>
  <w:style w:type="paragraph" w:styleId="1">
    <w:name w:val="heading 1"/>
    <w:basedOn w:val="a"/>
    <w:next w:val="a0"/>
    <w:uiPriority w:val="9"/>
    <w:qFormat/>
    <w:pPr>
      <w:keepNext/>
      <w:spacing w:after="160"/>
      <w:outlineLvl w:val="0"/>
    </w:pPr>
    <w:rPr>
      <w:rFonts w:cstheme="majorBidi"/>
      <w:bCs/>
      <w:sz w:val="30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spacing w:before="140" w:after="60"/>
      <w:outlineLvl w:val="1"/>
    </w:pPr>
    <w:rPr>
      <w:rFonts w:cstheme="majorBidi"/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spacing w:before="200" w:after="0"/>
      <w:outlineLvl w:val="2"/>
    </w:pPr>
    <w:rPr>
      <w:rFonts w:cstheme="majorBidi"/>
      <w:b/>
      <w:bCs/>
      <w:color w:val="4F81BD" w:themeColor="accent1"/>
      <w:sz w:val="24"/>
    </w:rPr>
  </w:style>
  <w:style w:type="paragraph" w:styleId="4">
    <w:name w:val="heading 4"/>
    <w:basedOn w:val="a"/>
    <w:next w:val="a0"/>
    <w:uiPriority w:val="9"/>
    <w:unhideWhenUsed/>
    <w:qFormat/>
    <w:pPr>
      <w:keepNext/>
      <w:spacing w:before="200" w:after="0"/>
      <w:outlineLvl w:val="3"/>
    </w:pPr>
    <w:rPr>
      <w:rFonts w:cstheme="majorBidi"/>
      <w:bCs/>
      <w:i/>
      <w:color w:val="4F81BD" w:themeColor="accent1"/>
      <w:sz w:val="24"/>
    </w:rPr>
  </w:style>
  <w:style w:type="paragraph" w:styleId="5">
    <w:name w:val="heading 5"/>
    <w:basedOn w:val="a"/>
    <w:next w:val="a0"/>
    <w:uiPriority w:val="9"/>
    <w:unhideWhenUsed/>
    <w:qFormat/>
    <w:pPr>
      <w:keepNext/>
      <w:spacing w:before="200" w:after="0"/>
      <w:outlineLvl w:val="4"/>
    </w:pPr>
    <w:rPr>
      <w:rFonts w:cstheme="majorBidi"/>
      <w:iCs/>
      <w:color w:val="4F81BD" w:themeColor="accent1"/>
      <w:sz w:val="24"/>
    </w:rPr>
  </w:style>
  <w:style w:type="paragraph" w:styleId="6">
    <w:name w:val="heading 6"/>
    <w:basedOn w:val="a"/>
    <w:next w:val="a0"/>
    <w:uiPriority w:val="9"/>
    <w:unhideWhenUsed/>
    <w:qFormat/>
    <w:pPr>
      <w:keepNext/>
      <w:spacing w:before="200" w:after="0"/>
      <w:outlineLvl w:val="5"/>
    </w:pPr>
    <w:rPr>
      <w:rFonts w:cstheme="majorBidi"/>
      <w:color w:val="4F81BD" w:themeColor="accent1"/>
      <w:sz w:val="24"/>
    </w:rPr>
  </w:style>
  <w:style w:type="paragraph" w:styleId="7">
    <w:name w:val="heading 7"/>
    <w:basedOn w:val="a"/>
    <w:next w:val="a0"/>
    <w:uiPriority w:val="9"/>
    <w:unhideWhenUsed/>
    <w:qFormat/>
    <w:pPr>
      <w:keepNext/>
      <w:spacing w:before="200" w:after="0"/>
      <w:outlineLvl w:val="6"/>
    </w:pPr>
    <w:rPr>
      <w:rFonts w:cstheme="majorBidi"/>
      <w:color w:val="4F81BD" w:themeColor="accent1"/>
      <w:sz w:val="24"/>
    </w:rPr>
  </w:style>
  <w:style w:type="paragraph" w:styleId="8">
    <w:name w:val="heading 8"/>
    <w:basedOn w:val="a"/>
    <w:next w:val="a0"/>
    <w:uiPriority w:val="9"/>
    <w:unhideWhenUsed/>
    <w:qFormat/>
    <w:pPr>
      <w:keepNext/>
      <w:spacing w:before="200" w:after="0"/>
      <w:outlineLvl w:val="7"/>
    </w:pPr>
    <w:rPr>
      <w:rFonts w:cstheme="majorBidi"/>
      <w:color w:val="4F81BD" w:themeColor="accent1"/>
      <w:sz w:val="24"/>
    </w:rPr>
  </w:style>
  <w:style w:type="paragraph" w:styleId="9">
    <w:name w:val="heading 9"/>
    <w:basedOn w:val="a"/>
    <w:next w:val="a0"/>
    <w:uiPriority w:val="9"/>
    <w:unhideWhenUsed/>
    <w:qFormat/>
    <w:pPr>
      <w:keepNext/>
      <w:spacing w:before="200" w:after="0"/>
      <w:outlineLvl w:val="8"/>
    </w:pPr>
    <w:rPr>
      <w:rFonts w:cstheme="majorBidi"/>
      <w:color w:val="4F81BD" w:themeColor="accent1"/>
      <w:sz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spacing w:before="480" w:after="240"/>
      <w:jc w:val="center"/>
    </w:pPr>
    <w:rPr>
      <w:rFonts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図表番号 (文字)"/>
    <w:basedOn w:val="a1"/>
    <w:link w:val="aa"/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kern w:val="2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kern w:val="2"/>
      <w:vertAlign w:val="superscript"/>
    </w:rPr>
  </w:style>
  <w:style w:type="character" w:styleId="ad">
    <w:name w:val="Hyperlink"/>
    <w:basedOn w:val="ab"/>
    <w:rPr>
      <w:color w:val="4F81BD" w:themeColor="accent1"/>
      <w:kern w:val="2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kern w:val="2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kern w:val="2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kern w:val="2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kern w:val="2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kern w:val="2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kern w:val="2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kern w:val="2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kern w:val="2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kern w:val="2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kern w:val="2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kern w:val="2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kern w:val="2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kern w:val="2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kern w:val="2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kern w:val="2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kern w:val="2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kern w:val="2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kern w:val="2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kern w:val="2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kern w:val="2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kern w:val="2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kern w:val="2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kern w:val="2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kern w:val="2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kern w:val="2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kern w:val="2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kern w:val="2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kern w:val="2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kern w:val="2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kern w:val="2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kern w:val="2"/>
      <w:sz w:val="22"/>
    </w:rPr>
  </w:style>
  <w:style w:type="paragraph" w:customStyle="1" w:styleId="Equation">
    <w:name w:val="Equation"/>
    <w:pPr>
      <w:keepLines/>
      <w:spacing w:after="100"/>
      <w:jc w:val="center"/>
    </w:pPr>
    <w:rPr>
      <w:rFonts w:eastAsia="Times New Roman" w:cs="Times New Roman"/>
      <w:color w:val="000000"/>
      <w:sz w:val="22"/>
    </w:rPr>
  </w:style>
  <w:style w:type="paragraph" w:customStyle="1" w:styleId="SpecimenHeader">
    <w:name w:val="Specimen Header"/>
    <w:pPr>
      <w:keepLines/>
      <w:spacing w:after="0"/>
    </w:pPr>
    <w:rPr>
      <w:rFonts w:eastAsia="Times New Roman" w:cs="Times New Roman"/>
      <w:color w:val="000000"/>
      <w:sz w:val="20"/>
    </w:rPr>
  </w:style>
  <w:style w:type="paragraph" w:customStyle="1" w:styleId="SpecimenFooter">
    <w:name w:val="Specimen Footer"/>
    <w:pPr>
      <w:keepLines/>
      <w:spacing w:after="0"/>
    </w:pPr>
    <w:rPr>
      <w:rFonts w:eastAsia="Times New Roman" w:cs="Times New Roman"/>
      <w:color w:val="00000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502</Words>
  <Characters>2863</Characters>
  <Application>Microsoft Office Word</Application>
  <DocSecurity>0</DocSecurity>
  <Lines>23</Lines>
  <Paragraphs>6</Paragraphs>
  <ScaleCrop>false</ScaleCrop>
  <Company/>
  <LinksUpToDate>false</LinksUpToDate>
  <CharactersWithSpaces>3359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mtp2otf math specimen</dc:title>
  <dc:subject>MTPro2 Math Full</dc:subject>
  <dc:creator/>
  <cp:keywords/>
  <dc:description/>
  <cp:lastModifiedBy/>
  <cp:revision>4</cp:revision>
  <cp:lastPrinted>2026-09-09T11:39:00Z</cp:lastPrinted>
  <dcterms:created xsi:type="dcterms:W3CDTF">2026-09-05T16:15:00Z</dcterms:created>
  <dcterms:modified xsi:type="dcterms:W3CDTF">2026-09-09T11:41:00Z</dcterms:modified>
</cp:coreProperties>
</file>