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944" w:rsidRPr="0075770D" w:rsidRDefault="00FD70B8" w:rsidP="00FF7944">
      <w:pPr>
        <w:rPr>
          <w:rFonts w:ascii="楷体" w:eastAsia="楷体" w:hAnsi="楷体"/>
          <w:sz w:val="24"/>
          <w:szCs w:val="24"/>
          <w:shd w:val="pct15" w:color="auto" w:fill="FFFFFF"/>
        </w:rPr>
      </w:pPr>
      <w:r w:rsidRPr="0075770D">
        <w:rPr>
          <w:rFonts w:ascii="楷体" w:eastAsia="楷体" w:hAnsi="楷体"/>
          <w:sz w:val="24"/>
          <w:szCs w:val="24"/>
          <w:shd w:val="pct15" w:color="auto" w:fill="FFFFFF"/>
        </w:rPr>
        <w:t>大佛顶如来密因修证了义诸菩萨万行首楞严经</w:t>
      </w:r>
    </w:p>
    <w:p w:rsidR="00FF7944" w:rsidRPr="0075770D" w:rsidRDefault="00FF7944" w:rsidP="00FF7944">
      <w:pPr>
        <w:ind w:firstLineChars="200"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大唐神龙元年龙集乙巳五月己卯朔二十三日辛丑中天竺沙门般剌蜜帝于广州制止道场译出</w:t>
      </w:r>
    </w:p>
    <w:p w:rsidR="00FF7944" w:rsidRPr="0075770D" w:rsidRDefault="00FF7944" w:rsidP="00FF7944">
      <w:pPr>
        <w:ind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菩萨戒弟子前正谏大夫同中书门下平章事清河房融笔授</w:t>
      </w:r>
    </w:p>
    <w:p w:rsidR="00FF7944" w:rsidRPr="0075770D" w:rsidRDefault="00FF7944" w:rsidP="00FF7944">
      <w:pPr>
        <w:ind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乌长国沙门弥伽释迦译语</w:t>
      </w:r>
    </w:p>
    <w:p w:rsidR="00FF7944" w:rsidRPr="0075770D" w:rsidRDefault="00FF7944" w:rsidP="00FF7944">
      <w:pPr>
        <w:rPr>
          <w:rFonts w:ascii="楷体" w:eastAsia="楷体" w:hAnsi="楷体"/>
          <w:sz w:val="24"/>
          <w:szCs w:val="24"/>
          <w:shd w:val="pct15" w:color="auto" w:fill="FFFFFF"/>
        </w:rPr>
      </w:pP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新印大佛顶首楞严经序</w:t>
      </w:r>
    </w:p>
    <w:p w:rsidR="00FD70B8" w:rsidRPr="0075770D" w:rsidRDefault="006B57C9"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FD70B8" w:rsidRPr="0075770D">
        <w:rPr>
          <w:rFonts w:ascii="楷体" w:eastAsia="楷体" w:hAnsi="楷体" w:hint="eastAsia"/>
          <w:sz w:val="24"/>
          <w:szCs w:val="24"/>
          <w:shd w:val="pct15" w:color="auto" w:fill="FFFFFF"/>
        </w:rPr>
        <w:t>前雄武军节度推官许洞撰</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楞严经者</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诸佛万行之枢纽也。通幽洞微</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非二乘所赜。开物成务</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乃十地攸宗。其文曲而达</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其旨隐而畅。入于至妙之域</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出于无生之表。铿锵磅礴</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群汇率化。穷玄绝圣</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其在兹乎。是知大和无私</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虽幽必煦。至神无迹</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虽微必贯。玄功无宰</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虽遐必达。率由心绝有为</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而大千同照。道跻无作</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而至感必通。</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如来谓斯经可以鼓吹乎群心</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开决乎佛性。爰集大众</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会于室罗筏城。天龙鬼神</w:t>
      </w:r>
      <w:r w:rsidR="0015555A" w:rsidRPr="0075770D">
        <w:rPr>
          <w:rFonts w:ascii="楷体" w:eastAsia="楷体" w:hAnsi="楷体" w:hint="eastAsia"/>
          <w:sz w:val="24"/>
          <w:szCs w:val="24"/>
          <w:shd w:val="pct15" w:color="auto" w:fill="FFFFFF"/>
        </w:rPr>
        <w:t>，共覃斯教呜呼。三界以五欲而成，故摩登伽以宣淫</w:t>
      </w:r>
      <w:r w:rsidRPr="0075770D">
        <w:rPr>
          <w:rFonts w:ascii="楷体" w:eastAsia="楷体" w:hAnsi="楷体" w:hint="eastAsia"/>
          <w:sz w:val="24"/>
          <w:szCs w:val="24"/>
          <w:shd w:val="pct15" w:color="auto" w:fill="FFFFFF"/>
        </w:rPr>
        <w:t>为发题之始也。众生以爱缠而起</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故阿难以破惑为成道之基也。是以论有心则以无心为摄。悲有生则以无生为诱。谈有相则破一切色境为主。示有作则脱一切烦恼为乐。此盖觉虚妄而归真实也。至若举三十六地狱之因果。十鬼十类之缘业。此盖昧真实而起虚妄也。不明实相</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无以焕菩提之心。不破妄尘</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无以悟众生之性。是法微妙。知之者亦已鲜矣。能深究于此</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复广其利于天下。余见其。</w:t>
      </w:r>
    </w:p>
    <w:p w:rsidR="0015555A" w:rsidRPr="0075770D" w:rsidRDefault="0015555A" w:rsidP="00FD70B8">
      <w:pPr>
        <w:rPr>
          <w:rFonts w:ascii="楷体" w:eastAsia="楷体" w:hAnsi="楷体"/>
          <w:sz w:val="24"/>
          <w:szCs w:val="24"/>
          <w:shd w:val="pct15" w:color="auto" w:fill="FFFFFF"/>
        </w:rPr>
      </w:pP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大佛顶如来万行首楞严经序</w:t>
      </w:r>
    </w:p>
    <w:p w:rsidR="00FD70B8" w:rsidRPr="0075770D" w:rsidRDefault="006B57C9"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FD70B8" w:rsidRPr="0075770D">
        <w:rPr>
          <w:rFonts w:ascii="楷体" w:eastAsia="楷体" w:hAnsi="楷体" w:hint="eastAsia"/>
          <w:sz w:val="24"/>
          <w:szCs w:val="24"/>
          <w:shd w:val="pct15" w:color="auto" w:fill="FFFFFF"/>
        </w:rPr>
        <w:t>赵宋泉南沙门释祖泒述</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至心归命礼南谟无见顶相首楞严王。圆如来之密因</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具菩萨之万行。真修行路</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妙证悟门。大乘义以了明。一切事而究竟。爰自祇园休夏圣王延斋。紫金光聚耀十方</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迦陵仙音流法界。恒沙萨埵咸来咨决心疑</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阖国王臣毕集愿闻法要。教由缘起</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阿难被溺于淫坊。道假人弘</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师利承宣于秘咒。由是七处征心</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全是妄性净元明。八还显见</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本来真觉圆常住。标迷悟之根本</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令诸阐提而堕弥戾车。示同别之狂劳</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俾一颠迦而摧恶叉聚。富楼那执相难性</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四缘本纪于异同。波斯匿惑断为常</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一念元无于生灭。妙明觉体</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非因非缘非自然。精真见元</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不合不和不离即。以至六根虚妄</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无非菩提妙心。七大遍周</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尽是如来藏性。三缘永断</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不迷镜里之头。二义斯明</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顿悟衣中之宝。金钟击处</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声灭而闻自不消。华</w:t>
      </w:r>
      <w:r w:rsidRPr="0075770D">
        <w:rPr>
          <w:rFonts w:ascii="楷体" w:eastAsia="楷体" w:hAnsi="楷体"/>
          <w:sz w:val="24"/>
          <w:szCs w:val="24"/>
          <w:shd w:val="pct15" w:color="auto" w:fill="FFFFFF"/>
        </w:rPr>
        <w:t>[疊*毛]绾时</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六忘而一不可得。譬夫天王赐屋</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二十五圣而各陈悟入之门。远客游方</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十河沙众而尽识归还之路。敕文殊之拣选</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谁当其根。指观音之圆通</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实从中入。而况三无漏学</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真为修习之要机。四净律仪</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实号秉持之明诲。欲诵秘密之章句</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须严清净之坛场。无边积业悉冰消</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一切所求皆果遂。复乃开三门之渐次</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是先佛之规模。立五品之名题</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作将来之眼目。良由两种之颠倒</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遂成十二之类生。历七趣之轮回</w:t>
      </w:r>
      <w:r w:rsidR="0015555A" w:rsidRPr="0075770D">
        <w:rPr>
          <w:rFonts w:ascii="楷体" w:eastAsia="楷体" w:hAnsi="楷体" w:hint="eastAsia"/>
          <w:sz w:val="24"/>
          <w:szCs w:val="24"/>
          <w:shd w:val="pct15" w:color="auto" w:fill="FFFFFF"/>
        </w:rPr>
        <w:t>，</w:t>
      </w:r>
      <w:r w:rsidRPr="0075770D">
        <w:rPr>
          <w:rFonts w:ascii="楷体" w:eastAsia="楷体" w:hAnsi="楷体"/>
          <w:sz w:val="24"/>
          <w:szCs w:val="24"/>
          <w:shd w:val="pct15" w:color="auto" w:fill="FFFFFF"/>
        </w:rPr>
        <w:t>织五重之浑浊。于是回千光相</w:t>
      </w:r>
      <w:r w:rsidRPr="0075770D">
        <w:rPr>
          <w:rFonts w:ascii="楷体" w:eastAsia="楷体" w:hAnsi="楷体" w:hint="eastAsia"/>
          <w:sz w:val="24"/>
          <w:szCs w:val="24"/>
          <w:shd w:val="pct15" w:color="auto" w:fill="FFFFFF"/>
        </w:rPr>
        <w:t>揽七宝床。深怜恣客迷主人</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痛念认贼为己子。洗心非正</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五十重之魔境现前。觉际入交</w:t>
      </w:r>
      <w:r w:rsidR="0015555A"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四十四之圣心超越。而后庆喜钦承于妙诲</w:t>
      </w:r>
      <w:r w:rsidR="00FF7944"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能仁宣发于真慈。穷五阴之妄源</w:t>
      </w:r>
      <w:r w:rsidR="00FF7944"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胜十方之献宝。贫人七钱而布施</w:t>
      </w:r>
      <w:r w:rsidR="00FF7944"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尚获轮王。行者一念以流通</w:t>
      </w:r>
      <w:r w:rsidR="00FF7944" w:rsidRPr="007577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定登佛果。真乘奥典。秘字灵文。大佛顶如来密因修证了义诸菩萨万行首楞严经甚深法藏。</w:t>
      </w:r>
    </w:p>
    <w:p w:rsidR="00FF7944" w:rsidRPr="0075770D" w:rsidRDefault="00FF7944" w:rsidP="00FF7944">
      <w:pPr>
        <w:rPr>
          <w:rFonts w:ascii="楷体" w:eastAsia="楷体" w:hAnsi="楷体"/>
          <w:sz w:val="24"/>
          <w:szCs w:val="24"/>
          <w:shd w:val="pct15" w:color="auto" w:fill="FFFFFF"/>
        </w:rPr>
      </w:pPr>
    </w:p>
    <w:p w:rsidR="0015555A" w:rsidRPr="0075770D" w:rsidRDefault="00FD70B8" w:rsidP="00FF7944">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卷第一</w:t>
      </w:r>
      <w:r w:rsidRPr="0075770D">
        <w:rPr>
          <w:rFonts w:ascii="楷体" w:eastAsia="楷体" w:hAnsi="楷体"/>
          <w:sz w:val="24"/>
          <w:szCs w:val="24"/>
          <w:shd w:val="pct15" w:color="auto" w:fill="FFFFFF"/>
        </w:rPr>
        <w:t>(一名中印度那兰陀大道场经于灌顶部录出别行)</w:t>
      </w:r>
    </w:p>
    <w:p w:rsidR="00FD70B8" w:rsidRPr="0075770D" w:rsidRDefault="00A63FCB" w:rsidP="00FD70B8">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如是我闻。一时佛在室罗筏城祇</w:t>
      </w:r>
      <w:r w:rsidR="00FD70B8" w:rsidRPr="0075770D">
        <w:rPr>
          <w:rFonts w:ascii="楷体" w:eastAsia="楷体" w:hAnsi="楷体" w:hint="eastAsia"/>
          <w:sz w:val="24"/>
          <w:szCs w:val="24"/>
          <w:shd w:val="pct15" w:color="auto" w:fill="FFFFFF"/>
        </w:rPr>
        <w:t>桓精舍。与大比丘众千二百五十人俱。皆是无漏大阿罗汉。佛子住持善超诸有。能于国土成就威仪。从佛转轮妙堪遗嘱。严净毗尼弘范三界。应身无量度脱众生。拔济未来越诸尘累。其名曰大智舍利弗。摩诃目乾连。摩诃拘絺罗。富楼那弥多罗尼子。须菩提。优波尼沙陀等而为上首。复有无量辟支无学并其初心。同来佛所。属诸比丘休夏自恣。十方菩萨咨决心疑。钦奉慈严将求密义。即时如来敷座宴安。为诸会中宣示深奥。法筵清众得未曾有。迦陵仙音遍十方界。恒沙菩萨来聚道场。文殊师利而为上首。时波斯匿王为其父王讳日营斋。请佛宫掖自迎如来。广设珍羞无上妙味。兼复亲延诸大菩萨。城中复有长者居士。同时饭僧伫佛来应。佛敕文殊分领菩萨及阿罗汉应诸斋主。唯有阿难先受别请。远游未还不遑僧次。既无上座及阿阇黎。途中独归其日无供。即时阿难执持应器。于所游城次第循乞。</w:t>
      </w:r>
      <w:r w:rsidR="00FD70B8" w:rsidRPr="0075770D">
        <w:rPr>
          <w:rFonts w:ascii="楷体" w:eastAsia="楷体" w:hAnsi="楷体" w:hint="eastAsia"/>
          <w:sz w:val="24"/>
          <w:szCs w:val="24"/>
          <w:shd w:val="pct15" w:color="auto" w:fill="FFFFFF"/>
        </w:rPr>
        <w:lastRenderedPageBreak/>
        <w:t>心中初求最后檀越以为斋主。无问净秽刹利尊姓及旃陀罗。方行等慈不择微贱。发意圆成一切众生无量功德。阿难已知如来世尊。诃须菩提及大迦叶。为阿罗汉心不均平。钦仰如来开阐无遮度诸疑谤。经彼城隍徐步郭门。严整威仪肃恭斋法。</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阿难因乞食次经历淫室。遭大幻术摩登伽女。以娑毗迦罗先梵天咒摄入淫席。淫躬抚摩将毁戒体。如来知彼淫术所加。斋毕旋归。王及大臣长者居士。俱来随佛愿闻法要。于时世尊顶放百宝无畏光明。光中出生千叶宝莲。有佛化身结跏趺坐。宣说神咒。敕文殊师利将咒往护。恶咒销灭。提奘阿难及摩登伽归来佛所。阿难见佛顶礼悲泣。恨无始来一向多闻未全道力。殷勤启请十方如来得成菩提。妙奢摩他三摩禅那最初方便。于时复有恒沙菩萨及诸十方大阿罗汉辟支佛等。俱愿乐闻。退坐默然承受圣旨。</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我同气。情均天伦当初发心。于我法中见何胜相。顿舍世间深重恩爱。阿难白佛我见如来三十二相。胜妙殊绝形体映彻犹如琉璃。常自思惟此相非是欲爱所生。何以故欲气粗浊腥臊交遘脓血杂乱。不能发生胜净妙明紫金光聚。是以渴仰从佛剃落。佛言善哉阿难。汝等当知一切众生。从无始来生死相续。皆由不知常住真心性净明体。用诸妄想。此想不真故有轮转。汝今欲研无上菩提真发明性。应当直心酬我所问。十方如来同一道故。出离生死皆以直心。心言直故。如是乃至终始地位中间。永无诸委曲相。阿难我今问汝。当汝发心缘于如来三十二相。将何所见谁为爱乐。</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世尊如是爱乐用我心目。由目观见如来胜相心生爱乐。故我发心愿舍生死。</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如汝所说。真所爱乐因于心目。若不识知心目所在。则不能得降伏尘劳。譬如国王为贼所侵。发兵讨除。是兵要当知贼所在。使汝流转心目为咎。吾今问汝唯心与目今何所在。</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世尊。一切世间十种异生。同将识心居在身内。纵观如来青莲花眼亦在佛面。我今观此浮根四尘秖在我面。如是识心实居身内。</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今现坐如来讲堂。观祇陀林今何所在。世尊此大重阁清净讲堂在给孤园。今祇陀林实在堂外。阿难汝今堂中先何所见。世尊我在堂中。先见如来次观大众。如是外望方瞩林园。阿难汝瞩林园因何有见。世尊此大讲堂户牖开豁。故我在堂得远瞻见。</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尔时世尊在大众中。舒金色臂摩阿难顶。告示阿难及诸大众。有三摩提名大佛顶首楞严王具足万行十方如来一门超出妙庄严路。汝今谛听。阿难顶礼伏受慈旨。</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如汝所言身在讲堂。户牖开豁远瞩林园。亦有众生在此堂中。不见如来见堂外者。阿难答言世尊在堂。不见如来能见林泉。无有是处。阿难汝亦如是。汝之心灵一切明了。若汝现前所明了心实在身内。尔时先合了知内身。颇有众生先见身中后观外物。纵不能见心肝脾胃。爪生发长筋转脉摇。诚合明了如何不知。必不内知云何知外。是故应知汝言觉了能知之心。住在身内无有是处。阿难稽首而白佛言。我闻如来如是法音。悟知我心实居身外。所以者何。譬如灯光然于室中。是灯必能先照室内。从其室门后及庭际。一切众生不见身中独见身外。亦如灯光居在室外不能照室。是义必明将无所惑。同佛了义得无妄耶。</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是诸比丘。适来从我室罗筏城。循乞抟食归祇陀林。我已宿斋。汝观比丘一人食时诸人饱不。阿难答言不也世尊。何以故。是诸比丘。虽阿罗汉躯命不同。云何一人能令众饱。</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若汝觉了知见之心实在身外。身心相外自不相干。则心所知身不能觉。觉在身际心不能知。我今示汝兜罗绵手。汝眼见时心分别不。阿难答言如是世尊。</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若相知者云何在外。是故应知汝言觉了能知之心住在身外。无有是处。</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如佛所言不见内故不居身内。身心相知不相离故不在身外。我今思惟知在一处。佛言处今何在。阿难言。此了知心。既不知内而能见外。如我思忖潜伏根里。犹如有人取琉璃碗合其两眼。虽有物合而不留碍。彼根随见随即分别。然我觉了能知之心。不见内者为在根故。分明瞩外无障碍者潜根内故。</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如汝所言。潜根内者犹如琉璃。彼人当以琉璃笼眼。当见山河见琉璃不。如是世尊。是人当以琉璃笼眼实见琉璃。</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汝心若同琉璃合者。当见山河何不见眼。若见眼者。眼即同境不得成随。若不能见云何说言此了知心。潜在根内如琉璃合。是故应知汝言觉了能知之心。潜伏根里如琉璃合。无有是处。</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世尊我今又作如是思惟。是众生身府藏在中窍穴居外。有藏则暗有窍则明。</w:t>
      </w:r>
      <w:r w:rsidRPr="0075770D">
        <w:rPr>
          <w:rFonts w:ascii="楷体" w:eastAsia="楷体" w:hAnsi="楷体" w:hint="eastAsia"/>
          <w:sz w:val="24"/>
          <w:szCs w:val="24"/>
          <w:shd w:val="pct15" w:color="auto" w:fill="FFFFFF"/>
        </w:rPr>
        <w:lastRenderedPageBreak/>
        <w:t>今我对佛开眼见明名为见外。闭眼见暗名为见内。是义云何。</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当闭眼见暗之时。此暗境界为与眼对为不对眼。若与眼对暗在眼前云何成内。若成内者。居暗室中无日月灯。此室暗中皆汝焦府。若不对者云何成见。若离外见内对所成。合眼见暗名为身中。开眼见明何不见面。若不见面内对不成见面若成。此了知心及与眼根。乃在虚空何成在内。若在虚空自非汝体即应如来今见汝面亦是汝身。汝眼已知身合非觉。必汝执言身眼两觉应有二知。即汝一身应成两佛。是故应知汝言见暗名见内者无有是处。阿难言我常闻佛开示四众。由心生故种种法生。由法生故种种心生。我今思惟即思惟体实我心性。随所合处心则随有。亦非内外中间三处。</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今说言由法生故种种心生。随所合处心随有者。是心无体则无所合。若无有体而能合者。则十九界因七尘合是义不然。若有体者如汝以手自挃其体。汝所知心为复内出为从外入。若复内出还见身中。若从外来先合见面。</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言见是其眼心知非眼为见非义。佛言若眼能见汝在室中门能见不。则诸已死尚有眼存应皆见物。若见物者云何名死。阿难又汝觉了能知之心若必有体。为复一体为有多体。今在汝身为复遍体为不遍体。若一体者。则汝以手挃一肢时。四肢应觉。若咸觉者挃应无在。若挃有所则汝一体自不能成。若多体者则成多人何体为汝。若遍体者同前所挃。若不遍者当汝触头亦触其足。头有所觉足应无知。今汝不然。是故应知随所合处心则随有无有是处。</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。世尊我亦闻佛与文殊等诸法王子谈实相时。世尊亦言心不在内亦不在外。如我思惟内无所见外不相知。内无知故在内不成。身心相知在外非义。今相知故复内无见当在中间。</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言汝言中间。中必不迷非无所在。今汝推中中何为在。为复在处为当在身。若在身者在边非中在中同内。若在处者为有所表为无所表。无表同无表则无定。何以故。如人以表表为中时。东看则西南观成北。表体既混心应杂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言我所说中非此二种。如世尊言眼色为缘生于眼识。眼有分别色尘无知。识生其中则为心在。佛言汝心若在根尘之中。此之心体为复兼二为不兼二。若兼二者物体杂乱。物非体知成敌两立云何为中。兼二不成非知不知即无体性中何为相。是故应知当在中间无有是处。</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世尊。我昔见佛与大目连须菩提富楼那舍利弗四大弟子共转法轮。常言觉知分别心性。既不在内亦不在外。不在中间俱无所在。一切无著名之为心。则我无著名为心不。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言觉知分别心性俱无在者。世间虚空水陆飞行。诸所物象名为一切。汝不著者为在为无。无则同于龟毛兔角云何不著。有不著者不可名无。无相则无非无则相。相有则在云何无著。是故应知一切无著。名觉知心无有是处。</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阿难在大众中即从座起。偏袒右肩右膝著地。合掌恭敬而白佛言。我是如来最小之弟。蒙佛慈爱虽今出家犹恃憍怜。所以多闻未得无漏。不能折伏娑毗罗咒。为彼所转溺于淫舍。当由不知真际所指。唯愿世尊。大慈哀愍。开示我等奢摩他路。令诸阐提隳弥戾车。作是语已。五体投地。及诸大众倾渴翘伫钦闻示诲。</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尔时世尊从其面门放种种光。其光晃耀如百千日。普佛世界六种震动。如是十方微尘国土一时开现。佛之威神令诸世界合成一界。其世界中所有一切诸大菩萨。皆住本国合掌承听。</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一切众生。从无始来种种颠倒。业种自然如恶叉聚。诸修行人不能得成无上菩提。乃至别成声闻缘觉。及成外道诸天魔王及魔眷属。皆由不知二种根本错乱修习。犹如煮沙欲成嘉馔。纵经尘劫终不能得。云何二种。阿难一者无始生死根本。则汝今者与诸众生。用攀缘心为自性者。二者无始菩提涅槃元清净体。则汝今者识精元明。能生诸缘缘所遗者。由诸众生遗此本明。虽终日行而不自觉枉入诸趣。</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汝今欲知奢摩他路愿出生死。今复问汝。即时如来举金色臂屈五轮指。语阿难言汝今见不。阿难言见。佛言汝何所见。阿难言我见如来举臂屈指。为光明拳曜我心目。佛言汝将谁见。阿难言我与大众同将眼见。</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汝今答我。如来屈指为光明拳。耀汝心目汝目可见。以何为心当我拳耀。阿难言如来现今征心所在。而我以心推穷寻逐。即能推者我将为心。</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佛言咄阿难此非汝心。阿难矍然避座合掌起立白佛。此非我心当名何等。</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此是</w:t>
      </w:r>
      <w:r w:rsidRPr="0075770D">
        <w:rPr>
          <w:rFonts w:ascii="楷体" w:eastAsia="楷体" w:hAnsi="楷体" w:hint="eastAsia"/>
          <w:sz w:val="24"/>
          <w:szCs w:val="24"/>
          <w:shd w:val="pct15" w:color="auto" w:fill="FFFFFF"/>
        </w:rPr>
        <w:lastRenderedPageBreak/>
        <w:t>前尘虚妄相想惑汝真性。由汝无始至于今生认贼为子。失汝元常故受轮转。</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我佛宠弟。心爱佛故令我出家。我心何独供养如来。乃至遍历恒沙国土。承事诸佛及善知识发大勇猛。行诸一切难行法事皆用此心。纵令谤法永退善根亦因此心。若此发明不是心者。我乃无心同诸土木。离此觉知更无所有。云何如来说此非心。我实惊怖兼此大众无不疑惑。唯垂大悲开示未悟。</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开示阿难及诸大众。欲令心入无生法忍。于师子座摩阿难顶而告之言。如来常说诸法所生唯心所现。一切因果世界微尘因心成体。阿难若诸世界一切所有。其中乃至草叶缕结。诘其根元咸有体性。纵令虚空亦有名貌。何况清净妙净明心性一切心而自无体。若汝执吝分别觉观。所了知性必为心者。此心即应离诸一切色香味触。诸尘事业别有全性。如汝今者承听我法。此则因声而有分别。纵灭一切见闻觉知。内守幽闲犹为法尘分别影事。我非敕汝执为非心。但汝于心。微细揣摩若离前尘有分别性即真汝心。若分别性离尘无体。斯则前尘分别影事。尘非常住若变灭时。此心则同龟毛兔角。则汝法身同于断灭。其谁修证无生法忍。即时阿难与诸大众默然自失。</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世间一切诸修学人。现前虽成九次第定。不得漏尽成阿罗汉。皆由执此生死妄想误为真实。是故汝今虽得多闻不成圣果。阿难闻已重复悲泪五体投地。长跪合掌而白佛言。自我从佛发心出家恃佛威神。常自思惟无劳我修。将谓如来惠我三昧。不知身心本不相代。失我本心。虽身出家心不入道。譬如穷子舍父逃逝。今日乃知虽有多闻。若不修行与不闻等。如人说食终不能饱。世尊我等今者二障所缠。良由不知寂常心性。唯愿如来哀愍穷露。发妙明心开我道眼。</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即时如来从胸卍字涌出宝光。其光晃昱有百千色。十方微尘普佛世界一时周遍。遍灌十方所有宝刹诸如来顶。旋至阿难及诸大众。告阿难言。吾今为汝建大法幢。亦令十方一切众生。获妙微密性净明心得清净眼。阿难汝先答我见光明拳。此拳光明因何所有。云何成拳汝将谁见。阿难言由佛全体阎浮檀金赩如宝山。清净所生故有光明。我实眼观五轮指端。屈握示人故有拳相。</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如来今日实言告汝。诸有智者要以譬喻而得开悟。阿难譬如我拳。若无我手不成我拳。若无汝眼不成汝见。以汝眼根例我拳理。其义均不。阿难言唯然世尊。既无我眼不成见。以我眼根例如来拳事义相类。</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汝言相类是义不然。何以故。如无手人拳毕竟灭。彼无眼者非见全无。所以者何。汝试于途询问盲人汝何所见。彼诸盲人必来答汝。我今眼前唯见黑暗更无他瞩。以是义观前尘自暗见何亏损。</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阿难言诸盲眼前。唯睹黑暗云何成见。</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诸盲无眼唯观黑暗。与有眼人处于暗室。二黑有别为无有别。如是世尊此暗中人与彼群盲。二黑校量曾无有异。阿难若无眼人全见前黑。忽得眼光还于前尘。见种种色名眼见者。彼暗中人全见前黑。忽获灯光亦于前尘。见种种色应名灯见。若灯见者灯能有见自不名灯。又则灯观何关汝事。是故当知灯能显色。如是见者是眼非灯。眼能显色。如是见性是心非眼。</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阿难虽复得闻是言。与诸大众口已默然心未开悟。犹冀如来慈音宣示。合掌清心伫佛悲诲。</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尔时世尊舒兜罗绵网相光手开五轮指。诲敕阿难及诸大众。我初成道于鹿园中。为阿若多五比丘等及汝四众言。一切众生不成菩提及阿罗汉。皆由客尘烦恼所误。汝等当时因何开悟今成圣果。</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时憍陈那起立白佛。我今长老于大众中独得解名。因悟客尘二字成果。世尊譬如行客投寄旅亭。或宿或食食宿事毕。俶装前途不遑安住。若实主人自无攸往。如是思惟不住名客住名主人。以不住者名为客义。又如新霁清旸升天光入隙中。发明空中诸有尘相。尘质摇动虚空寂然。如是思惟澄寂名空摇动名尘。以摇动者名为尘义。佛言如是。</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即时如来于大众中屈五轮指。屈已复开开已又屈。谓阿难言汝今何见。阿难言我见如来百宝轮掌众中开合。</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见我手众中开合。为是我手有开有合。为复汝见有开有合。阿难言世尊。宝手众中开合。我见如来手自开合。非我见性自开自合。佛言谁动谁静。阿难。言佛手不住而我见性。尚无有静谁为无住。佛言如是。如来于是从轮掌中。飞一宝光在阿难右。即时阿难回首右</w:t>
      </w:r>
      <w:r w:rsidRPr="0075770D">
        <w:rPr>
          <w:rFonts w:ascii="楷体" w:eastAsia="楷体" w:hAnsi="楷体"/>
          <w:sz w:val="24"/>
          <w:szCs w:val="24"/>
          <w:shd w:val="pct15" w:color="auto" w:fill="FFFFFF"/>
        </w:rPr>
        <w:t>[辦-力+目]。又放一光在阿难左。阿难又则回首左[辦-力+目]。</w:t>
      </w:r>
      <w:r w:rsidR="00640962">
        <w:rPr>
          <w:rFonts w:ascii="楷体" w:eastAsia="楷体" w:hAnsi="楷体"/>
          <w:sz w:val="24"/>
          <w:szCs w:val="24"/>
          <w:shd w:val="pct15" w:color="auto" w:fill="FFFFFF"/>
        </w:rPr>
        <w:t>佛告阿难。</w:t>
      </w:r>
      <w:r w:rsidRPr="0075770D">
        <w:rPr>
          <w:rFonts w:ascii="楷体" w:eastAsia="楷体" w:hAnsi="楷体"/>
          <w:sz w:val="24"/>
          <w:szCs w:val="24"/>
          <w:shd w:val="pct15" w:color="auto" w:fill="FFFFFF"/>
        </w:rPr>
        <w:t>。汝</w:t>
      </w:r>
      <w:r w:rsidRPr="0075770D">
        <w:rPr>
          <w:rFonts w:ascii="楷体" w:eastAsia="楷体" w:hAnsi="楷体"/>
          <w:sz w:val="24"/>
          <w:szCs w:val="24"/>
          <w:shd w:val="pct15" w:color="auto" w:fill="FFFFFF"/>
        </w:rPr>
        <w:lastRenderedPageBreak/>
        <w:t>头今日何因摇动。阿难言我见如来出妙宝光来我左右。故左右观头自摇动。阿难汝[辦-力+目]佛光左右</w:t>
      </w:r>
      <w:r w:rsidRPr="0075770D">
        <w:rPr>
          <w:rFonts w:ascii="楷体" w:eastAsia="楷体" w:hAnsi="楷体" w:hint="eastAsia"/>
          <w:sz w:val="24"/>
          <w:szCs w:val="24"/>
          <w:shd w:val="pct15" w:color="auto" w:fill="FFFFFF"/>
        </w:rPr>
        <w:t>动头。为汝头动为复见动。世尊我头自动而我见性。尚无有止谁为摇动。佛言如是。</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于是如来普告大众。若复众生以摇动者名之为尘。以不住者名之为客。汝观阿难头自动摇见无所动。又汝观我手自开合见无舒卷。云何汝今以动为身以动为境。从始洎终念念生灭。遗失真性颠倒行事。性心失真认物为己。轮回是中自取流转。</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卷第一</w:t>
      </w:r>
    </w:p>
    <w:p w:rsidR="00FD70B8" w:rsidRPr="0075770D" w:rsidRDefault="00FD70B8" w:rsidP="00FD70B8">
      <w:pPr>
        <w:rPr>
          <w:rFonts w:ascii="楷体" w:eastAsia="楷体" w:hAnsi="楷体"/>
          <w:sz w:val="24"/>
          <w:szCs w:val="24"/>
          <w:shd w:val="pct15" w:color="auto" w:fill="FFFFFF"/>
        </w:rPr>
      </w:pP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卷第二</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尔时阿难及诸大众。闻佛示诲身心泰然。念无始来失却本心。妄认缘尘分别影事。今日开悟如失乳儿忽遇慈母。合掌礼佛。愿闻如来显出身心真妄虚实现前生灭与不生灭二发明性。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波斯匿王起立白佛。我昔未承诸佛诲敕。见迦旃延毗罗胝子。咸言此身死后断灭名为涅槃。我虽值佛今犹狐疑。云何发挥证知此心不生灭地。令此大众诸有漏者咸皆愿闻。</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佛告大王汝身现存今复问汝。汝此肉身为同金刚常住不朽。为复变坏。世尊我今此身终从变灭。</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佛言大王汝未曾灭云何知灭。世尊我此无常变坏之身。虽未曾灭我观现前。念念迁谢新新不住。如火成灰渐渐销殒。殒亡不息。决知此身当从灭尽。</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佛言如是大王。汝今生龄已从衰老。颜貌何如童子之时。世尊我昔孩孺肤腠润泽。年至长成血气充满。而今颓龄迫于衰耄。形色枯悴精神昏昧。发白面皱逮将不久。如何见比充盛之时。</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言大王汝之形容应不顿朽。王言世尊变化密移我诚不觉。寒暑迁流渐至于此。何以故我年二十虽号年少。颜貌已老初十年时。三十之年又衰二十。于今六十又过于二。观五十时宛然强壮。世尊我见密移虽此殂落。其间流易且限十年。若复令我微细思惟。其变宁唯一纪二纪实为年变。岂唯年变亦兼月化。何直月化兼又日迁。沉思谛观刹那刹那。念念之间不得停住。故知我身终从变灭。</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言大王汝见变化迁改不停。悟知汝灭亦于灭时。知汝身中有不灭耶。波斯匿王合掌白佛我实不知。佛言我今示汝不生灭性。大王汝年几时见恒河水。王言我生三岁慈母携我。谒耆婆天经过此流。尔时即知是恒河水。佛言大王如汝所说。二十之时衰于十岁。乃至六十日月岁时念念迁变。则汝三岁见此河时。至年十三其水云何。王言如三岁时宛然无异。乃至于今年六十二亦无有异。佛言汝今自伤发白面皱。其面必定皱于童年。则汝今时观此恒河。与昔童时观河之见有童耄不。王言不也世尊。佛言大王汝面虽皱而此见精性未曾皱。皱者为变不皱非变。变者受灭彼不变者元无生灭。云何于中受汝生死。而犹引彼末伽梨等。都言此身死后全灭。王闻是言信知身后舍生趣生。与诸大众踊跃欢喜得未曾有。阿难即从座起礼佛。合掌长跪白佛世尊。若此见闻必不生灭。云何世尊名我等辈。遗失真性颠倒行事。愿兴慈悲洗我尘垢。</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即时如来垂金色臂。轮手下指示阿难言。汝今见我母陀罗手为正为倒。阿难言世间众生以此为倒。而我不知谁正谁倒。</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若世间人以此为倒。即世间人将何为正。阿难言如来竖臂兜罗绵手。上指于空则名为正。佛即竖臂告阿难言。若此颠倒首尾相换。诸世间人一倍瞻视。则知汝身与诸如来。清净法身比类发明。如来之身名正遍知。汝等之身号性颠倒。随汝谛观汝身佛身。称颠倒者名字何处号为颠倒。</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于时阿难与诸大众。瞪瞢瞻佛目精不瞬。不知身心颠倒所在。佛兴慈悲哀愍阿难及诸大众。发海潮音遍告同会。诸善男子我常说言。色心诸缘及心所使诸所缘法唯心所现。汝身汝心皆是妙明真精妙心中所现物。云何汝等遗失本妙圆妙明心宝明妙性。认悟中迷晦昧为空。空晦暗中结暗为色。色杂妄想想相为身。聚缘内摇趣外奔逸。昏扰扰相以为心性。一迷为心。决定惑为色身之内。不知色身外泊山河虚空大地。咸是妙明真心中物。譬如澄清百千大海。弃之唯认一浮沤体。目为全潮穷尽瀛渤。汝等即是迷中倍人。如我垂手等无差别。如来说为可怜愍者。</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阿难承佛悲救深诲。垂泣叉手而白佛言。我虽承佛如是妙音。悟妙明心元所圆满常住心地。而我悟佛现说法音。现以缘心允所瞻仰。徒获此心未敢认为本元心地。愿佛哀愍宣示圆音。拔我疑根归无上道。</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汝等尚以缘心听法。此法亦缘非得法性。如人以手指月示人。彼人因指当应看</w:t>
      </w:r>
      <w:r w:rsidRPr="0075770D">
        <w:rPr>
          <w:rFonts w:ascii="楷体" w:eastAsia="楷体" w:hAnsi="楷体" w:hint="eastAsia"/>
          <w:sz w:val="24"/>
          <w:szCs w:val="24"/>
          <w:shd w:val="pct15" w:color="auto" w:fill="FFFFFF"/>
        </w:rPr>
        <w:lastRenderedPageBreak/>
        <w:t>月。若复观指以为月体。此人岂唯亡失月轮亦亡其指。何以故。以所标指为明月故。岂唯亡指。亦复不识明之与暗。何以故。即以指体为月明性。明暗二性无所了故。汝亦如是若以分别我说法音为汝心者。此心自应离分别音有分别性。譬如有客寄宿旅亭。暂止便去终不常住。而掌亭人都无所去名为亭主。此亦如是若真。汝心则无所去。云何离声无分别性。斯则岂唯声分别心。分别我容离诸色相无分别性。如是乃至分别都无非色非空。拘舍离等昧为冥谛离诸法缘无分别性。则汝心性各有所还云何为主。</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阿难言若我心性各有所还。则如来说妙明元心云何无还。惟垂哀愍为我宣说。</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且汝见我见精明元。此见虽非妙精明心。如第二月非是月影。汝应谛听今当示汝无所还地。阿难此大讲堂洞开东方。日轮升天则有明耀。中夜黑月云雾晦暝则复昏暗。户牖之隙则复见通。墙宇之间则复观拥。分别之处则复见缘。顽虚之中遍是空性。郁</w:t>
      </w:r>
      <w:r w:rsidRPr="0075770D">
        <w:rPr>
          <w:rFonts w:ascii="楷体" w:eastAsia="楷体" w:hAnsi="楷体"/>
          <w:sz w:val="24"/>
          <w:szCs w:val="24"/>
          <w:shd w:val="pct15" w:color="auto" w:fill="FFFFFF"/>
        </w:rPr>
        <w:t>[土*孛]之象则纡昏尘。澄霁敛氛又观清净。阿难汝咸看此诸变化相。吾今各还本所因处。云何本因。阿难此诸变化明还日轮。何以故。无日不明明因属日。是故还日暗还黑月。通还户牖拥还墙宇。缘还分别顽虚还空。郁[土*孛]还尘清明还霁。则诸世间一切所有不出斯类。汝见八种见精明性当欲谁还。何以故。</w:t>
      </w:r>
      <w:r w:rsidRPr="0075770D">
        <w:rPr>
          <w:rFonts w:ascii="楷体" w:eastAsia="楷体" w:hAnsi="楷体" w:hint="eastAsia"/>
          <w:sz w:val="24"/>
          <w:szCs w:val="24"/>
          <w:shd w:val="pct15" w:color="auto" w:fill="FFFFFF"/>
        </w:rPr>
        <w:t>若还于明。则不明时无复见暗。虽明暗等种种差别见无差别。诸可还者自然非汝。不汝还者非汝而谁。则知汝心本妙明净。汝自迷闷丧本受轮。于生死中常被漂溺。是故如来名可怜愍。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阿难言我虽识此见性无还。云何得知是我真性。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吾今问汝。今汝未得无漏清净。承佛神力见于初禅得无障碍。而阿那律见阎浮提。如观掌中庵摩罗果。诸菩萨等见百千界。十方如来穷尽微尘清净国土无所不瞩。众生洞视不过分寸。阿难且吾与汝观四天王所住宫殿。中间遍览水陆空行。虽有昏明种种形像。无非前尘分别留碍。汝应于此分别自他。今吾将汝择于见中。谁是我体谁为物象。阿难极汝见源。从日月宫是物非汝。至七金山周遍谛观。虽种种光亦物非汝。渐渐更观云腾鸟飞。风动尘起树木山川。草芥人畜咸物非汝。阿难是诸近远诸有物性。虽复差殊同汝见精清净所瞩。则诸物类自有差别见性无殊。此精妙明诚汝见性。若见是物则汝亦可见吾之见。若同见者名为见吾。吾不见时何不见吾不见之处。若见不见自然非彼不见之相。若不见吾不见之地。自然非物云何非汝。又则汝今见物之时。汝既见物物亦见汝。体性纷杂则汝与我。并诸世间不成安立。阿难若汝见时是汝非我。见性周遍非汝而谁。云何自疑汝之真性。性汝不真取我求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若此见性必我非余。我与如来观四天王胜藏宝殿居日月宫。此见周圆遍娑婆国。退归精舍只见伽蓝。清心户堂但瞻檐庑。世尊此见如是。其体本来周遍一界。今在室中唯满一室。为复此见缩大为小。为当墙宇夹令断绝。我今不知斯义所在。愿垂弘慈为我敷演。</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一切世间大小内外。诸所事业各属前尘。不应说言见有舒缩。譬如方器中见方空。吾复问汝此方器中所见方空。为复定方为不定方。若定方者别安圆器空应不圆。若不定者在方器中应无方空。汝言不知斯义所在。义性如是云何为在。阿难若复欲令入无方圆。但除器方空体无方。不应说言更除虚空方相所在。若如汝问入室之时。缩见令小仰观日时。汝岂挽见齐于日面。若筑墙宇能夹见断。穿为小窦宁无窦迹。是义不然。一切众生从无始来迷己为物。失于本心为物所转。故于是中观大观小。若能转物则同如来。身心圆明不动道场。于一毛端遍能含受十方国土。</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世尊。若此见精必我妙性。令此妙性现在我前。见必我真。我今身心复是何物。而今身心分别有实。彼见无别分辨我身。若实我心令我今见见性实我而身非我。何殊如来先所难言物能见我。惟垂大慈开发未悟。</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今汝所言。见在汝前是义非实。若实汝前汝实见者。则此见精既有方所非无指示。且今与汝坐祇陀林。遍观林渠及与殿堂。上至日月前对恒河。汝今于我师子座前。举手指陈是种种相。阴者是林明者是日。碍者是壁通者是空。如是乃至草树纤毫大小虽殊。但可有形无不指著。若必有见现在汝前。汝应以手确实指陈何者是见。阿难当知若空是见。既已成见何者是空。若物是见。既已是见何者为物。汝可微细披剥万象。析出精明净妙见元指陈示我。同彼诸物分明无惑。</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lastRenderedPageBreak/>
        <w:t xml:space="preserve">　　阿难言我今于此重阁讲堂。远洎恒河上观日月。举手所指纵目所观。指皆是物无是见者。世尊如佛所说。况我有漏初学声闻。乃至菩萨亦不能于万物象前剖出精见。离一切物别有自性。佛言如是如是。</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复告阿难。如汝所言无有精见。离一切物别有自性。则汝所指是物之中无是见者。今复告汝汝与如来。坐祇陀林更观林苑。乃至日月种种象殊。必无见精受汝所指。汝又发明此诸物中何者非见。阿难言我实遍见此祇陀林。不知是中何者非见何以故若树非见云何见树。若树即见复云何树。如是乃至若空非见。云何为空。若空即见复云何空。我又思惟是万象中。微细发明无非见者。佛言如是如是。</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于是大众非无学者。闻佛此言茫然不知是义终始。一时惶悚失其所守。如来知其魂虑变慑心生怜愍。安慰阿难及诸大众。诸善男子无上法王是真实语。如所如说不诳不妄。非末伽梨四种不死矫乱论议。汝谛思惟无忝哀慕。</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是时文殊师利法王子愍诸四众。在大众中即从座起。顶礼佛足合掌恭敬。而白佛言世尊。此诸大众。不悟如来发明二种精见色空是非是义。世尊若此前缘色空等象。若是见者应有所指。若非见者应无所瞩。而今不知是义所归故有惊怖。非是畴昔善根轻鲜。唯愿如来大慈发明此诸物象。与此见精元是何物。于其中间无是非是。</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告文殊及诸大众。十方如来及大菩萨。于其自住三摩地中。见与见缘并所想相。如虚空花本无所有。此见及缘元是菩提妙净明体。云何于中有是非是。文殊吾今问汝。如汝文殊更有文殊。是文殊者为无文殊。如是世尊我真文殊无是文殊。何以故若有是者则二文殊。然我今日非无文殊于中实无是非二相。佛言此见妙明与诸空尘。亦复如是本是妙明。无上菩提净圆真心。妄为色空及与闻见。如第二月谁为是月又谁非月。文殊但一月真。中间自无是月非月。是以汝今观见与尘。种种发明名为妄想。不能于中出是非是。由是精真妙觉明性。故能令汝出指非指。</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诚如法王所说觉缘遍十方界。湛然常住性非生灭。与先梵志裟毗迦罗所谈冥谛。及投灰等诸外道种。说有真我遍满十方。有何差别。世尊亦曾于楞伽山。为大慧等敷演斯义。彼外道等常说自然。我说因缘非彼境界。我今观此觉性自然非生非灭。远离一切虚妄颠倒。似非因缘与彼自然。云何开示不入群邪。获真实心妙觉明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我今如是开示方便。真实告汝。汝犹未悟惑为自然。阿难若必自然自须甄明有自然体。汝且观此妙。明见中以何为自。此见为复以明为自以暗为自。以空为自以塞为自。阿难若明为自应不见暗。若复以空为自体者应不见塞。如是乃至诸暗等相以为自者。则于明时见性断灭云何见明。</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言必此妙见性非自然。我今发明是因缘性。心犹未明咨询如来。是义云何合因缘性。佛言汝言因缘吾复问汝。汝今同见见性现前。此见为复因明有见因暗有见。因空有见因塞有见。阿难若因明有应不见暗。如因暗有应不见明。如是乃至因空因塞同于明暗。复次阿难此见又复缘明有见缘暗有见。缘空有见缘塞有见。阿难若缘空有应不见塞。若缘塞有应不见空。如是乃至缘明缘暗同于空塞当。知如是精觉妙明非因非缘。亦非自然非不自然。无非不非无是非是。离一切相即一切法。汝今云何于中措心。以诸世间戏论名相而得分别。如以手掌撮摩虚空。只益自劳。虚空云何随汝执捉。</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必妙觉性非因非缘。世尊云何常与比丘。宣说见性具四种缘。所谓因空因明因心因眼是义云何。佛言阿难我说世间诸因缘相非第一义。阿难吾复问汝。诸世间人说我能见。云何名见云何不见。阿难言世人因于日月灯光。见种种相名之为见。若复无此三种光明则不能见。阿难若无明时名不见者。应不见暗。若必见暗此但无明云何无见。阿难若在暗时不见明故名为不见。今在明时不见暗相还名不见。如是二相俱名不见。若复二相自相陵夺。非汝见性于中暂无。如是则知二俱名见。云何不见。是故阿难汝今当知。见明之时见非是明。见暗之时见非是暗。见空之时见非是空。见塞之时见非是塞。四义成就汝复应知。见见之时见非是见。见犹离见见不能及。云何复说因缘自然及和合相。汝等声闻狭劣无识。不能通达清净实相。吾今诲汝当善思惟。无得疲怠妙菩提路。</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世尊。如佛世尊为我等辈。宣说因缘及与自然。诸和合相与不和合。心犹未开。而今更闻见见非见重增迷闷。伏愿弘慈施大慧目。开示我等觉心明净。作是语已悲泪顶礼</w:t>
      </w:r>
      <w:r w:rsidRPr="0075770D">
        <w:rPr>
          <w:rFonts w:ascii="楷体" w:eastAsia="楷体" w:hAnsi="楷体" w:hint="eastAsia"/>
          <w:sz w:val="24"/>
          <w:szCs w:val="24"/>
          <w:shd w:val="pct15" w:color="auto" w:fill="FFFFFF"/>
        </w:rPr>
        <w:lastRenderedPageBreak/>
        <w:t>承受圣旨。</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尔时世尊怜愍阿难及诸大众。将欲敷演大陀罗尼诸三摩提妙修行路。告阿难言汝虽强记但益多闻。于奢摩他　微密观照心犹未了。汝今谛听吾今为汝分别开示。亦令将来诸有漏者获菩提果。阿难一切众生轮回世间。由二颠倒分别见妄。当处发生当业轮转。云何二见。一者众生别业妄见。二者众生同分妄见。</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云何名为别业妄见。阿难如世间人目有赤眚夜见灯光。别有圆影五色重叠。于意云何此夜灯明所现圆光。为是灯色为当见色。阿难此若灯色则非眚人何不同见。而此圆影唯眚之观。若是见色见已成色。则彼眚人见圆影者名为何等。复次阿难若此圆影离灯别有。则合傍观屏帐几筵有圆影出。离见别有应非眼瞩。云何眚人目见圆影。是故当知色实在灯见病为影。影见俱眚见眚非病。终不应言是灯是见。于是中有非灯非见。如第二月非体非影。何以故第二之观捏所成故。诸有智者不应说言此捏根元。是形非形离见非见。此亦如是目眚所成。今欲名谁是灯是见。何况分别非灯非见。</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云何名为同分妄见。阿难此阎浮提除大海水。中间平陆有三千洲。正中大洲东西括量。大国凡有二千三百。其余小洲在诸海中。其间或有三两百国。或一或二至于三十四十五十。阿难若复此中有一小洲只有两国。唯一国人同感恶缘。则彼小洲当土众生。睹诸一切不祥境界。或见二日或见两月。其中乃至晕蚀佩玦彗勃飞流。负耳虹霓种种恶相。但此国见彼国众生。本所不见亦复不闻。阿难吾今为汝。以此二事进退合明。阿难如彼众生别业妄见。瞩灯光中所现圆影虽现似境。终彼见者目眚所成。眚即见劳非色所造。然见眚者终无见咎。例汝今日以目观见山河国土及诸众生。皆是无始见病所成。见与见缘似现前境。元我觉明见所缘眚。觉见即眚本觉明心。觉缘非眚觉所觉眚。觉非眚中此实见见。云何复名觉闻知见。是故汝今见我及汝并诸世间。十类众生皆即见眚。非见眚者彼见真精。性非眚者故不名见。阿难如彼众生同分妄见。例彼妄见别业一人。一病目人同彼一国。彼见圆影眚妄所生。此众同分所现不祥。同见业中瘴恶所起。俱是无始见妄所生。例阎浮提三千洲中。兼四大海娑婆世界。并洎十方诸有漏国及诸众生。同是觉明无漏妙心。见闻觉知虚妄病缘。和合妄生和合妄死。若能远离诸和合缘及不和合。则复灭除诸生死因。圆满菩提不生灭性。清净本心本觉常住。</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汝虽先悟本觉妙明。性非因缘非自然性。而犹未明如是觉元。非和合生及不和合。阿难吾今复以前尘问汝。汝今犹以一切世间。妄想和合诸因缘性。而自疑惑。证菩提心和合起者。则汝今者妙净见精。为与明和为与闇和。为与通和为与塞和。若明和者且汝观明。当明现前何处杂见。见相可辨杂何形像。若非见者云何见明。若即见者云何见见。必见圆满何处和明。若明圆满不合见和。见必异明杂则失彼性明名字。杂失明性和明非义。彼暗与通及诸群塞亦复如是。</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复次阿难又汝今者妙净见精。为与明合为与暗合。为与通合为与塞合。若明合者至于暗时明相已灭。此见即不与诸暗合云何见暗。若见暗时不与暗合。与明合者应非见明。既不见明云何明合。了明非暗彼暗与通。及诸群塞亦复如是。</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如我思惟此妙觉元。与诸缘尘及心念虑非和合耶。佛言汝今又言觉非和合。吾复问汝此妙见精非和合者。为非明和为非暗和。为非通和为非塞和。若非明和则见与明必有边畔。汝且谛观何处是明何处是见。在见在明自何为畔。阿难若明际中必无见者则不相及。自不知其明相所在。畔云何成。彼暗与通及诸群塞亦复如是。</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妙见精非和合者。为非明合为非暗合。为非通合为非塞合。若非明合则见与明性相乖角。如耳与明了不相触见。且不知明相所在。云何甄明合非合理。彼暗与通及诸群塞亦复如是。阿难汝犹未明一切浮尘诸幻化相。当处出生随处灭尽幻妄称相。其性真为妙觉明体。如是乃至五阴六入。从十二处至十八界。因缘和合虚妄有生。因缘别离虚妄名灭。殊不能知生灭去来。本如来藏常住妙明。不动周圆妙真如性。性真常中求于去来。迷悟死生了无所得。</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云何五阴本如来藏妙真如性。阿难譬如有人。以清净目观晴明空。唯一精虚迥无所有。其人无故不动目睛。瞪以发劳则于虚空别见狂花。复有一切狂乱非相。色阴当知亦复如是。阿难是诸狂花。非从空来非从目出。如是阿难若空来者。既从空来还从空入。若有出入即非虚空。空若非空自不容其花相起灭。如阿难体不容阿难。若目出者既从目出还从目入。即此花性从目</w:t>
      </w:r>
      <w:r w:rsidRPr="0075770D">
        <w:rPr>
          <w:rFonts w:ascii="楷体" w:eastAsia="楷体" w:hAnsi="楷体" w:hint="eastAsia"/>
          <w:sz w:val="24"/>
          <w:szCs w:val="24"/>
          <w:shd w:val="pct15" w:color="auto" w:fill="FFFFFF"/>
        </w:rPr>
        <w:lastRenderedPageBreak/>
        <w:t>出故当合有见。若有见者去既花空旋合见眼。若无见者出既翳空旋当翳眼。又见花时目应无翳。云何晴空号清明眼。是故当知色阴虚妄。本非因缘非自然性。阿难譬如有人。手足宴安百骸调适。忽如忘生性无违顺。其人无故以二手掌于空相摩。于二手中妄生涩滑冷热诸相。受阴当知亦复如是。阿难是诸幻触。不从空来不从掌出。如是阿难若空来者。既能触掌何不触身。不应虚空选择来触。若从掌出应非待合。又掌出故。合则掌知离即触入。臂腕骨髓应亦觉知入时踪迹。必有觉心知出知入。自有一物身中往来。何待合知要名为触。是故当知受阴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譬如有人。谈说醋梅口中水出。思踏悬崖足心酸涩。想阴当知亦复如是。阿难如是醋说。不从梅生非从口入。如是阿难若梅生者。梅合自谈何待人说。若从口入自合口闻何须待耳。若独耳闻此水何不耳中而出。想踏悬崖与说相类。是故当知想阴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譬如暴流波浪。相续前际后际不相逾越。行阴当知亦复如是。阿难如是流性。不因空生不因水有。亦非水性非离空水。如是阿难若因空生。则诸十方无尽虚空成无尽流。世界自然俱受沦溺。若因水有。则此暴流性应非水。有所有相今应现在。若即水性则澄清时应非水体。若离空水。空非有外水外无流。是故当知行阴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譬如有人取频伽瓶。塞其两孔满中擎空。千里远行用饷他国。识阴当知亦复如是。阿难如是虚空。非彼方来非此方入。如是阿难若彼方来。则本瓶中既贮空去。于本瓶地应少虚空。若此方入开孔倒瓶应见空出是故当知识阴虚妄。本非因缘非自然性。</w:t>
      </w:r>
    </w:p>
    <w:p w:rsidR="00FD70B8" w:rsidRPr="0075770D" w:rsidRDefault="00FD70B8" w:rsidP="00FF7944">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卷第二</w:t>
      </w:r>
    </w:p>
    <w:p w:rsidR="006B57C9" w:rsidRPr="0075770D" w:rsidRDefault="006B57C9" w:rsidP="00FF7944">
      <w:pPr>
        <w:rPr>
          <w:rFonts w:ascii="楷体" w:eastAsia="楷体" w:hAnsi="楷体"/>
          <w:sz w:val="24"/>
          <w:szCs w:val="24"/>
          <w:shd w:val="pct15" w:color="auto" w:fill="FFFFFF"/>
        </w:rPr>
      </w:pP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卷第三</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复次阿难云何六入本如来藏妙真如性。阿难即彼目精瞪发劳者。兼目与劳同是菩提。瞪发劳相因于明暗。二种妄尘发见居中。吸此尘象名为见性。此见离彼明暗二尘毕竟无体。如是阿难当知是见非明暗来。非于根出不于空生。何以故若从明来。暗即随灭应非见暗。若从暗来。明即随灭应无见明。若从根生必无明暗。如是见精本无自性。若于空出前瞩尘象归当见根。又空自观何关汝入。是故当知眼入虚妄。本非因缘非自然性。阿难譬如有人。以两手指急塞其耳。耳根劳故头中作声。兼耳与劳同是菩提。瞪发劳相因于动静。二种妄尘发闻居中。吸此尘象名听闻性。此闻离彼动静二尘毕竟无体。如是阿难当知是闻非动静来。非于根出不于空生。何以故若从静来。动即随灭应非闻动。若从动来。静即随灭应无觉静。若从根生必无动静。如是闻体本无自性。若于空出。有闻成性即非虚空。又空自闻何关汝入。是故当知耳入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譬如有人。急畜其鼻畜久成劳。则于鼻中闻有冷触。因触分别通塞虚实。如是乃至诸香臭气。兼鼻与劳同是菩提。瞪发劳相因于通塞。二种妄尘发闻居中。吸此尘象名嗅闻性。此闻离彼通塞二尘毕竟无体。当知是闻非通塞来。非于根出不于空生。何以故若从通来。塞自随灭云何知塞。如因塞有通则无闻。云何发明香臭等触。若从根生必无通塞。如是闻体本无自性。若从空出。是闻自当回嗅汝鼻。空自有闻何关汝入。是故当知鼻入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譬如有人。以舌舐吻熟舐令劳。其人若病则有苦味。无病之人微有甜触。由甜与苦显此舌根。不动之时淡性常在。兼舌与劳同是菩提。瞪发劳相因甜苦淡。二种妄尘发知居中。吸此尘象名知味性。此知味性离彼甜苦及淡二尘毕竟无体。如是阿难当知如是尝苦淡知。非甜苦来非因淡有。又非根出不于空生。何以故若甜苦来。淡即知灭云何知淡。若从淡出甜即知亡。复云何知甜苦二相。若从舌生。必无甜淡及与苦尘。斯知味根本无自性。若于空出虚空自味非汝口知。又空自知何关汝入。是故当知舌入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譬如有人。以一冷手触于热手。若冷势多热者从冷。若热功胜冷者成热。如是以此合觉之触显于离知。涉势若成因于劳触。兼身与劳同是菩提。瞪发劳相因于离合。二种妄尘发觉居中。吸此尘象名知觉性。此知觉体离彼离合违顺二尘毕竟无体。如是阿难当知是觉。非离合来非违顺有。不于根出又非空生。何以故若合时来。离当已灭云何觉离。违顺二相亦复如是。若从根出。必无离合违顺四相。则汝身知元无自性。必于空出。空自知觉何关汝入。是故当知身入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lastRenderedPageBreak/>
        <w:t xml:space="preserve">　　阿难譬如有人。劳倦则眠睡熟便寤。览尘斯忆失忆为妄。是其颠倒生住异灭。吸习中归不相逾越称意知根。兼意与劳同是菩提。瞪发劳相因于生灭。二种妄尘集知居中。吸撮内尘见闻逆流。流不及地名觉知性。此觉知性离彼寤寐。生灭二尘毕竟无体。如是阿难当知如是觉知之根。非寤寐来非生灭有。不于根出亦非空生。何以故若从寤来。寐即随灭将何为寐。必生时有。灭即同无令谁受灭。若从灭有。生即灭无孰知生者。若从根出。寤寐二相随身开合。离斯二体此觉知者。同于空花毕竟无性。若从空生。自是空知何关汝入。是故当知意入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复次阿难云何十二处本如来藏妙真如性。阿难汝且观此祇陀树林及诸泉池。于意云何。此等为是色生眼见眼生色相。阿难若复眼根生色相者。见空非色色性应销。销则显发一切都无。色相既无谁明空质。空亦如是。若复色尘生眼见者。观空非色见即销亡。亡则都无谁明空色。是故当知见与色空俱无处所。即色与见二处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汝更听此祇陀园中。食办击鼓众集撞钟。钟鼓音声前后相续。于意云何。此等为是声来耳边耳往声处。阿难若复此声来于耳边。如我乞食室罗筏城。在祇陀林则无有我。此声必来阿难耳处。目连迦叶应不俱闻。何况其中一千二百五十沙门。一闻钟声同来食处。若复汝耳往彼声边。如我归住祇陀林中。在室罗城则无有我。汝闻鼓声。其耳已往击鼓之处。钟声齐出应不俱闻。何况其中象马牛羊种种音响。若无来往亦复无闻。是故当知听与音声俱无处所。即听与声二处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汝又嗅此炉中栴檀。此香若复然于一铢。室罗筏城四十里内同时闻气。于意云何。此香为复生栴檀木。生于汝鼻为生于空。阿难若复此香生于汝鼻。称鼻所生当从鼻出。鼻非栴檀。云何鼻中有栴檀气。称汝闻香当于鼻入。鼻中出香说闻非义。若生于空。空性常恒香应常在。何藉炉中爇此枯木。若生于木则此香质因爇成烟。若鼻得闻合蒙烟气。其烟腾空未及遥远。四十里内云何已闻。是故当知香臭与闻俱无处所。即嗅与香二处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汝常二时众中持钵。其间或遇酥酪醍醐名为上味。于意云何。此味为复生于空中。生于舌中为生食中。阿难若复此味生于汝舌。在汝口中秖有一舌。其舌尔时已成酥味。遇黑石蜜应不推移。若不变移不名知味。若变移者舌非多体。云何多味一舌之知。若生于食食非有识云何自知。又食自知即同他食。何预于汝名味之知。若生于空汝啖虚空当作何味。必其虚空若作咸味。既咸汝舌亦咸汝面。则此界人同于海鱼。既常受咸了不知淡。若不识淡亦不觉咸。必无所知云何名味。是故当知味舌与尝俱无处所。即尝与味二俱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汝常晨朝以手摩头。于意云何。此摩所知唯为能触。能为在手为复在头。若在于手。头则无知云何成触。若在于头。手则无用云何名触。若各各有则汝阿难应有二身。若头与手一触所生。则手与头当为一体。若一体者触则无成。若二体者触谁为在。在能非所在所非能。不应虚空与汝成触。是故当知觉触与身俱无处所。即身与触二俱虚妄。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阿难汝常意中所缘善恶无记三性生成法则。此法为复即心所生。为当离心别有方所。</w:t>
      </w:r>
    </w:p>
    <w:p w:rsidR="006D420D" w:rsidRDefault="00FD70B8" w:rsidP="006D420D">
      <w:pPr>
        <w:ind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阿难若即心者。法则非尘非心所缘云何成处。若离于心别有方所。则法自性为知非知。知则名心异汝非尘。同他心量即汝即心。云何汝心更二于汝。若非知者此尘既非色声香味离合冷暖。及虚空相当于何在。今于色空都无表示。不应人间更有空外。心非所缘处从谁立。是故当知法则与心俱无处所。则意与法二俱虚妄。本非因缘非自然性。</w:t>
      </w:r>
    </w:p>
    <w:p w:rsidR="006D420D" w:rsidRDefault="006D420D" w:rsidP="006D420D">
      <w:pPr>
        <w:ind w:firstLine="480"/>
        <w:rPr>
          <w:rFonts w:ascii="楷体" w:eastAsia="楷体" w:hAnsi="楷体"/>
          <w:sz w:val="24"/>
          <w:szCs w:val="24"/>
          <w:shd w:val="pct15" w:color="auto" w:fill="FFFFFF"/>
        </w:rPr>
      </w:pPr>
    </w:p>
    <w:p w:rsidR="006D420D" w:rsidRDefault="006D420D" w:rsidP="006D420D">
      <w:pPr>
        <w:ind w:firstLine="480"/>
        <w:rPr>
          <w:rFonts w:ascii="楷体" w:eastAsia="楷体" w:hAnsi="楷体"/>
          <w:sz w:val="24"/>
          <w:szCs w:val="24"/>
          <w:shd w:val="pct15" w:color="auto" w:fill="FFFFFF"/>
        </w:rPr>
      </w:pPr>
    </w:p>
    <w:p w:rsidR="006D420D" w:rsidRDefault="00FD70B8" w:rsidP="006D420D">
      <w:pPr>
        <w:ind w:firstLine="480"/>
        <w:rPr>
          <w:rFonts w:ascii="楷体" w:eastAsia="楷体" w:hAnsi="楷体"/>
          <w:sz w:val="24"/>
          <w:szCs w:val="24"/>
          <w:shd w:val="pct15" w:color="auto" w:fill="FFFFFF"/>
        </w:rPr>
      </w:pPr>
      <w:bookmarkStart w:id="0" w:name="_GoBack"/>
      <w:r w:rsidRPr="0075770D">
        <w:rPr>
          <w:rFonts w:ascii="楷体" w:eastAsia="楷体" w:hAnsi="楷体" w:hint="eastAsia"/>
          <w:sz w:val="24"/>
          <w:szCs w:val="24"/>
          <w:shd w:val="pct15" w:color="auto" w:fill="FFFFFF"/>
        </w:rPr>
        <w:t>复次阿难云何十八界本如来藏妙真如性。阿难如汝所明。眼色为缘生于眼识。此识为复因眼所生以眼为界。因色所生以色为界。</w:t>
      </w:r>
    </w:p>
    <w:p w:rsidR="00FD70B8" w:rsidRPr="0075770D" w:rsidRDefault="00FD70B8" w:rsidP="006D420D">
      <w:pPr>
        <w:ind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阿难</w:t>
      </w:r>
      <w:r w:rsidR="006D420D">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若因眼生。既无色空无可分别。纵有汝识欲将何用。汝见又非青黄赤白。无所表示从何立界。若因色生。空无色时汝识应灭。云何识知是虚空性。若色变时汝亦识其色相迁变。汝识不迁界从何立。从变则变界相自无。不变则恒既从色生。应不识知虚空所在。若兼二种眼色共生。合则中离离则两合。体性杂乱云何成界。是故当知眼色为缘生眼识界。三处都无。则眼与色及色界三。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阿难又汝所明。耳声为缘生于耳识。此识为复因耳所生以耳为界。因声所生以声为界。</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lastRenderedPageBreak/>
        <w:t xml:space="preserve">　　阿难若因耳生。动静二相既不现前。根不成知必无所知。知尚无成识何形貌。若取耳闻。无动静故闻无所成。云何耳形杂色触尘名为识界。则耳识界复从谁立。若生于声。识因声有则不关闻。无闻则亡声相所在。识从声生。许声因闻而有声相。闻应闻识不闻非界。闻则同声。识已被闻谁知闻识。若无知者终如草木。不应声闻杂成中界。界无中位。则内外相复从何成。是故当知耳声为缘生耳识界。三处都无。则耳与声及声界三。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阿难又汝所明。鼻香为缘生于鼻识。此识为复因鼻所生以鼻为界。因香所生以香为界。</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若因鼻生。则汝心中以何为鼻。为取肉形双爪之相。为取嗅知动摇之性。若取肉形。肉质乃身身知即触。名身非鼻名触即尘。鼻尚无名云何立界。若取嗅知。又汝心中以何为知。以肉为知。则肉之知元触非鼻。以空为知。空则自知肉应非觉。如是则应虚空是汝。汝身非知。今日阿难应无所在。以香为知。知自属香何预于汝。若香臭气必生汝鼻。则彼香臭二种流气。不生伊兰及栴檀木。二物不来汝自嗅鼻为香为臭。臭则非香香应非臭。若香臭二俱能闻者。则汝一人应有两鼻。对我问道有二阿难谁为汝体。若鼻是一香臭无二。臭既为香香复成臭。二性不有界从谁立。若因香生识因香有。如眼有见不能观眼。因香有故应不知香。知则非生不知非识。香非知有香界不成。识不知香。因界则非从香建立。既无中间不成内外。彼诸闻性毕竟虚妄。是故当知鼻香为缘生鼻识界三处都无。则鼻与香及香界三。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阿难又汝所明。舌味为缘生于舌识。此识为复因舌所生以舌为界。因味所生以味为界。</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若因舌生。则诸世间甘蔗乌梅黄连石盐。细辛姜桂都无有味。汝自尝舌为甜为苦。若舌性苦谁来尝舌。舌不自尝孰为知觉。舌性非苦味自不生云何立界。若因味生识自为味。同于舌根应不自尝。云何识知是味非味。又一切味非一物生。味既多生识应多体。识体若一体必味生。咸淡甘辛和合俱生。诸变异相同为一味应无分别。分别既无则不名识。云何复名舌味识界。不应虚空生汝心识。舌味和合即于是中。元无自性云何界生。是故当知舌味为缘生舌识界三处都无。则舌与味及舌界三。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阿难又汝所明。身触为缘生于身识。此识为复因身所生以身为界。因触所生以触为界。</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若因身生必无合离。二觉观缘身何所识。若因触生必无汝身。谁有非身知合离者。阿难物不触知身知有触。知身即触知触即身。即触非身即身非触。身触二相元无处所。合身即为身自体性。离身即是虚空等相。内外不成中云何立。中不复立内外性空。即汝识生从谁立界。是故当知身触为缘生身识界三处都无。则身与触及身界三。本非因缘非自然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阿难又汝所明。意法为缘生于意识。此识为复因意所生以意为界。因法所生以法为界。</w:t>
      </w:r>
    </w:p>
    <w:p w:rsidR="00FD70B8" w:rsidRDefault="00FD70B8" w:rsidP="00EB586E">
      <w:pPr>
        <w:ind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阿难若因意生于汝意中。必有所思发明汝意。若无前法意无所生。离缘无形识将何用。又汝识心与诸思量。兼了别性为同为异。同意即意云何所生。异意不同应无所识。若无所识云何意生。若有所识云何识意。唯同与异二性无成界云何立。若因法生。世间诸法不离五尘。汝观色法及诸声法香法味法。及与触法相状分明。以对五根非意所摄。汝识决定依于法生。汝今谛观法法何状。若离色空。动静通塞合离生灭。越此诸相终无所得。生则色空诸法等生。灭则色空诸法等灭。所因既无。因生有识作何形相。相状不有界云何生。是故当知意法为缘生意识界三处都无。则意与法及意界三。本非因缘非自然性。</w:t>
      </w:r>
    </w:p>
    <w:bookmarkEnd w:id="0"/>
    <w:p w:rsidR="00EB586E" w:rsidRDefault="00EB586E" w:rsidP="00EB586E">
      <w:pPr>
        <w:ind w:firstLine="480"/>
        <w:rPr>
          <w:rFonts w:ascii="楷体" w:eastAsia="楷体" w:hAnsi="楷体"/>
          <w:sz w:val="24"/>
          <w:szCs w:val="24"/>
          <w:shd w:val="pct15" w:color="auto" w:fill="FFFFFF"/>
        </w:rPr>
      </w:pPr>
    </w:p>
    <w:p w:rsidR="00EB586E" w:rsidRDefault="00EB586E" w:rsidP="00EB586E">
      <w:pPr>
        <w:ind w:firstLine="480"/>
        <w:rPr>
          <w:rFonts w:ascii="楷体" w:eastAsia="楷体" w:hAnsi="楷体"/>
          <w:sz w:val="24"/>
          <w:szCs w:val="24"/>
          <w:shd w:val="pct15" w:color="auto" w:fill="FFFFFF"/>
        </w:rPr>
      </w:pPr>
    </w:p>
    <w:p w:rsidR="00EB586E" w:rsidRPr="0075770D" w:rsidRDefault="00EB586E" w:rsidP="00EB586E">
      <w:pPr>
        <w:ind w:firstLine="480"/>
        <w:rPr>
          <w:rFonts w:ascii="楷体" w:eastAsia="楷体" w:hAnsi="楷体" w:hint="eastAsia"/>
          <w:sz w:val="24"/>
          <w:szCs w:val="24"/>
          <w:shd w:val="pct15" w:color="auto" w:fill="FFFFFF"/>
        </w:rPr>
      </w:pP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世尊。如来常说和合因缘。一切世间种种变化。皆因四大和合发明。云何如来因缘自然二俱排摈。我今不知斯义所属。推垂哀愍开示众生。中道了义无戏论法。</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告阿难言。汝先厌离声闻缘觉诸小乘法。发心勤求无上菩提。故我今时为汝开示第一义谛。如何复将世间戏论。妄想因缘而自缠绕。汝虽多闻如说药人。真药现前不能分别。如来说为真可怜愍。汝今谛听。吾当为汝分别开示。亦令当来修大乘者通达实相。阿难默然承佛圣旨。</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如汝所言四大和合。发明世间种种变化。阿难若彼大性体非和合。则不能与诸大杂和。犹如虚空不和诸色。若和合者同于变化。始终相成生灭相续。生死死生生生死死。如旋火轮未有休息。阿难如水成冰冰还成水。汝观地性。粗为大地细为微尘。至邻虚尘析彼极微。色边际</w:t>
      </w:r>
      <w:r w:rsidRPr="0075770D">
        <w:rPr>
          <w:rFonts w:ascii="楷体" w:eastAsia="楷体" w:hAnsi="楷体" w:hint="eastAsia"/>
          <w:sz w:val="24"/>
          <w:szCs w:val="24"/>
          <w:shd w:val="pct15" w:color="auto" w:fill="FFFFFF"/>
        </w:rPr>
        <w:lastRenderedPageBreak/>
        <w:t>相七分所成。更析邻虚即实空性。阿难若此邻虚析成虚空。当知虚空出生色相。汝今问言由和合故。出生世间诸变化相。汝且观此一邻虚尘。用几虚空和合而有。不应邻虚合成邻虚。又邻虚尘析入空者。用几色相合成虚空。若色合时合色非空。若空合时合空非色色犹可析空云何合汝元不知如来藏中。性色真空性空真色。清净本然周遍法界。随众生心应所知量。循业发现世间无知。惑为因缘及自然性。皆是识心分别计度。但有言说都无实义。</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火性无我寄于诸缘。汝观城中未食之家欲炊爨时。手执阳燧日前求火。阿难名和合者。如我与汝一千二百五十比丘今为一众。众虽为一。诘其根本各各有身。皆有所生。氏族名字。如舍利弗婆罗门种。优卢频螺迦叶波种。乃至阿难瞿昙种姓。阿难若此火性因和合有。彼手执镜于日求火。此火为从镜中而出。为从艾出为于日来。阿难若日来者。自能烧汝手中之艾。来处林木皆应受焚。若镜中出自能于镜。出然于艾镜何不镕。纡汝手执尚无热相云何融泮。若生于艾何藉日镜。光明相接然后火生。汝又谛观镜因手执。日从天来艾本地生。火从何方游历于此。日镜相远非和非合。不应火光无从自有。汝犹不知如来藏中。性火真空性空真火。清净本然周遍法界。随众生心应所知量。阿难当知。世人一处执镜一处火生。遍法界执满世间起。起遍世间宁有方所。循业发现世间无知。惑为因缘及自然性。皆是识心分别计度。但有言说都无实义。</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水性不定流息无恒。如室罗城迦毗罗仙斫迦罗仙。及钵头摩诃萨多等诸大幻师。求太阴精用和幻药。是诸师等于白月昼。手执方诸承月中水。此水为复从珠中出。空中自有为从月来。阿难若从月来。尚能远方令珠出水。所经林木皆应吐流。流则何待方珠所出。不流明水非从月降。若从珠出则此珠中常应流水。何待中宵承白月昼。若从空生空性无边水当无际。从人洎天皆同陷溺。云何复有水陆空行。汝更谛观月从天陟珠因手持。承珠水盘本人敷设。水从何方流注于此。月珠相远非和非合。不应水精无从自有。汝尚不知如来藏中。性水真空性空真水。清净本然周遍法界。随众生心应所知量。一处执珠一处水出。遍法界执满法界生。生满世间宁有方所。循业发现世间无知。惑为因缘及自然性。皆是识心分别计度。但有言说都无实义。</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风性无体动静不常。汝常整衣入于大众。僧伽梨角动及傍人。则有微风拂彼人面。此风为复出袈裟角。发于虚空生彼人面。阿难此风若复出袈裟角。汝乃披风。其衣飞摇应离汝体。我今说法会中垂衣。汝看我衣风何所在。不应衣中有藏风地。若生虚空。汝衣不动何因无拂。空性常住风应常生。若无风时虚空当灭。灭风可见灭空何状。若有生灭不名虚空。名为虚空云何风出。若风自生彼拂之面。从彼面生当应拂汝。自汝整衣云何倒拂。汝审谛观。整衣在汝面属彼人。虚空寂然不参流动。风自谁方鼓动来此。风空性隔非和非合。不应风性无从自有。汝宛不知如来藏中。性风真空性空真风。清净本然周遍法界。随众生心应所知量。阿难如汝一人。微动服衣有微风出。遍法界拂满国土生。周遍世间宁有方所。循业发现世间无知。惑为因缘及自然性。皆是识心分别计度。但有言说都无实义。</w:t>
      </w:r>
    </w:p>
    <w:p w:rsidR="005366B4" w:rsidRDefault="00FD70B8" w:rsidP="005366B4">
      <w:pPr>
        <w:ind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阿难</w:t>
      </w:r>
      <w:r w:rsidR="005366B4">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空性无形因色显发。如空罗城去河遥处。诸刹利种及婆罗门。毗舍首陀兼颇罗堕旃陀罗等。新立安居凿井求水。出土一尺于中则有一尺虚空。如是乃至出土一丈。中间还得一丈虚空。空虚浅深随出多少。此空为当因土所出。因凿所有无因自生。</w:t>
      </w:r>
    </w:p>
    <w:p w:rsidR="005366B4" w:rsidRDefault="00FD70B8" w:rsidP="005366B4">
      <w:pPr>
        <w:ind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阿难</w:t>
      </w:r>
      <w:r w:rsidR="005366B4">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若复此空无因自生。未凿土前何不无碍。唯见大地迥无通达。若因土出则土出时应见空入。若土先出无空入者。云何虚空因土而出。若无出入则应空土。元无异因无异则同。则土出时空何不出。若因凿出。则凿出空应非出土。不因凿出。凿自出土云何见空。汝更审谛谛审谛观。凿从人手随方运转土因地移。如是虚空因何所出。凿空虚实不相为用非和非合。不应虚空无从自出。若此虚空性圆周。遍本不动摇。当知现前地水火风。均名五大性真圆融。皆如来藏本无生灭。</w:t>
      </w:r>
    </w:p>
    <w:p w:rsidR="00FD70B8" w:rsidRPr="0075770D" w:rsidRDefault="00FD70B8" w:rsidP="005366B4">
      <w:pPr>
        <w:ind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阿难</w:t>
      </w:r>
      <w:r w:rsidR="005366B4">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汝心昏迷。不悟四大元如来藏。当观虚空为出为入为非出入。汝全不知如来藏中。性觉真空性空真觉。清净本然周遍法界。随众生心应所知量。</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w:t>
      </w:r>
      <w:r w:rsidR="005366B4">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如一井空空生一井。十方虚空亦复如是。圆满十方宁有方所。循业发现世间无知。惑为因缘及自然性。皆是识心分别计度。但有言说都无实义。</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阿难见觉无知因色空有。如汝今者在祇陀林朝明夕昏。设居中宵白月则光黑月便暗。则明暗等因见分析。此见为复与明暗相并太虚空。为同一体为非一体。或同非同或异非异。阿难此</w:t>
      </w:r>
      <w:r w:rsidRPr="0075770D">
        <w:rPr>
          <w:rFonts w:ascii="楷体" w:eastAsia="楷体" w:hAnsi="楷体" w:hint="eastAsia"/>
          <w:sz w:val="24"/>
          <w:szCs w:val="24"/>
          <w:shd w:val="pct15" w:color="auto" w:fill="FFFFFF"/>
        </w:rPr>
        <w:lastRenderedPageBreak/>
        <w:t>见若复与明与暗。及与虚空元一体者。则明与暗二体相亡。暗时无明明时非暗。若与暗一明则见亡。必一于明暗时当灭。灭则云何见明见暗。若暗明殊见无生灭一云何成。若此见精。与暗与明非一体者。汝离明暗及与虚空。分析见元作何形相。离明离暗及离虚空。是见元同龟毛兔角。明暗虚空三事俱异从何立见。明暗相背云何或同。离三元无云何或异。分空分见本无边畔云何非同。见暗见明性非迁改云何非异。汝更细审微细审详审谛审观。明从太阳暗随黑月。通属虚空拥归大地。如是见精因何所出。见觉空顽非和非合。不应见精无从自出。若见闻知性圆周遍。本不动摇当知无边。不动虚空并其动摇。地水火风均名六大。性真圆融皆如来藏本无生灭。阿难汝性沉沦。不悟汝之见闻觉知本如来藏。汝当观此见闻觉知。为生为灭为同为异。为非生灭为非同异。汝曾不知如来藏中。性见觉明觉精明见。清净本然周遍法界。随众生心应所知量。如一见根见周法界。听嗅尝触觉触觉知。妙德莹然遍周法界。圆满十虚宁有方所。循业发现世间无知。惑为因缘及自然性。皆是识心分别计度。但有言说都无实义。</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识性无源。因于六种根尘妄出。汝今遍观此会圣众。用目循历其目周视。但如镜中无别分析。汝识于中次第标指。此是文殊此富楼那。此目乾连此须菩提此舍利弗。此识了知为生于见。为生于相为生虚空。为无所因突然而出。阿难若汝识性生于见中。如无明暗及与色空。四种必无元无汝见。见性尚无从何发识。若汝识性生于相中。不从见生。既不见明亦不见暗。明暗不瞩即无色空。彼相尚无识从何发。若生于空非相非见。非见无辩。自不能知明暗色空。非相灭缘。见闻觉知无处安立。处此二非。空非同无有非同物。纵发汝识欲何分别。若无所因突然而出。何不日中别识明月。汝更细详微细详审。见托汝睛相椎前境。可状成有不相成无。如是识缘因何所出。识动见澄非和非合。闻听觉知亦复如是。不应识缘无从自出。若此识心本无所从。当知了别见闻觉知。圆满湛然性非从所。兼彼虚空地水火风。均名七大性真圆融。皆如来藏本无生灭。阿难汝心。粗浮不悟见闻。发明了知本如来藏。汝应观此六处识心。为同为异为空为有。为非同异为非空有。汝元不知如来藏中。性识明知觉明真识。妙觉湛然遍周法界。含吐十虚宁有方所。循业发现世间无知。惑为因缘及自然性。皆是识心分别计度。但有言说都无实义。</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阿难及诸大众。蒙佛如来微妙开示。身心荡然得无挂碍。是诸大众。各各自知心遍十方见十方空。如观掌中所持叶物。一切世间诸所有物。皆即菩提妙明元心。心精遍圆含裹十方。反观父母所生之身。犹彼十方虚空之中。吹一微尘若存若亡。如湛巨海流一浮沤。起灭无从了然自知获本妙心常住不灭。礼佛合掌得未曾有。于如来前说偈赞佛。</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妙湛总持不动尊　　首楞严王世希有</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销我亿劫颠倒想　　不历僧祇获法身</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愿今得果成宝王　　还度如是恒沙众</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将此深心奉尘刹　　是则名为报佛恩</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伏请世尊为证明　　五浊恶世誓先入</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如一众生未成佛　　终不于此取泥洹</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大雄大力大慈悲　　希更审除微细惑</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令我早登无上觉　　于十方界坐道场</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舜若多性可销亡　　烁迦啰心无动转</w:t>
      </w:r>
      <w:r w:rsidR="00C97775">
        <w:rPr>
          <w:rFonts w:ascii="楷体" w:eastAsia="楷体" w:hAnsi="楷体" w:hint="eastAsia"/>
          <w:sz w:val="24"/>
          <w:szCs w:val="24"/>
          <w:shd w:val="pct15" w:color="auto" w:fill="FFFFFF"/>
        </w:rPr>
        <w:t>。</w:t>
      </w:r>
    </w:p>
    <w:p w:rsidR="00FD70B8" w:rsidRPr="0075770D" w:rsidRDefault="00FD70B8" w:rsidP="00FF7944">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卷第三</w:t>
      </w:r>
    </w:p>
    <w:p w:rsidR="00FF7944" w:rsidRPr="0075770D" w:rsidRDefault="00FF7944" w:rsidP="00FF7944">
      <w:pPr>
        <w:rPr>
          <w:rFonts w:ascii="楷体" w:eastAsia="楷体" w:hAnsi="楷体"/>
          <w:sz w:val="24"/>
          <w:szCs w:val="24"/>
          <w:shd w:val="pct15" w:color="auto" w:fill="FFFFFF"/>
        </w:rPr>
      </w:pPr>
    </w:p>
    <w:p w:rsidR="00EE01E5" w:rsidRPr="0075770D" w:rsidRDefault="00FD70B8" w:rsidP="00FF7944">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卷第四</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富楼那弥多罗尼子。在大众中即从座起。偏袒右肩右膝著地合掌恭敬而白佛言。大威德世尊善为众生。敷演如来第一义谛。世尊常推说法人中我为第一。今闻如来微妙法音。犹如聋人逾百步外聆于蚊蚋。本所不见何况得闻。佛虽宣明令我除惑。今犹未详斯义究竟无疑惑地。世尊如阿难辈。虽则开悟习漏未除。我等会中登无漏者。虽尽诸漏今闻如来所说法音。尚纡疑悔。世尊若复世间一切根尘阴处界等。皆如来藏清净本然。云何忽生山河大地。诸有为相次第迁流终而复始。又如来说地水火风本性圆融。周遍法界湛然常住。世尊若地性遍云何容水。水性周遍火则不生复云何明。水火二性俱遍虚空不相陵灭。世尊地性障碍空性虚通。云何二俱周遍法界。而我不知是义攸往。惟愿如来宣流大慈。开我迷云及诸大众。作是语已五体投地。钦渴如来无上慈诲。</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尔时世尊告富楼那。及诸会中。漏尽无学诸阿罗汉。如来今日普为此会。宣胜义中真胜义性。令汝会中定性声闻。及诸一切未得二空。回向上乘阿罗汉等。皆获一乘寂灭场地。真阿练</w:t>
      </w:r>
      <w:r w:rsidRPr="0075770D">
        <w:rPr>
          <w:rFonts w:ascii="楷体" w:eastAsia="楷体" w:hAnsi="楷体" w:hint="eastAsia"/>
          <w:sz w:val="24"/>
          <w:szCs w:val="24"/>
          <w:shd w:val="pct15" w:color="auto" w:fill="FFFFFF"/>
        </w:rPr>
        <w:lastRenderedPageBreak/>
        <w:t>若正修行处。汝今谛听当为汝说。富楼那等钦佛法音默然承听。</w:t>
      </w:r>
    </w:p>
    <w:p w:rsidR="00C75158" w:rsidRDefault="00FD70B8" w:rsidP="00C75158">
      <w:pPr>
        <w:ind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佛言富楼那。如汝所言清净本然。云何忽生山河大地。汝常不闻如来宣说</w:t>
      </w:r>
      <w:r w:rsidR="00C75158">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性觉妙明</w:t>
      </w:r>
      <w:r w:rsidR="00C75158">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本觉明妙。</w:t>
      </w:r>
    </w:p>
    <w:p w:rsidR="00C75158" w:rsidRDefault="00FD70B8" w:rsidP="00C75158">
      <w:pPr>
        <w:ind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富楼那言</w:t>
      </w:r>
      <w:r w:rsidR="00C75158">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唯然世尊。我常闻佛宣说斯义。</w:t>
      </w:r>
    </w:p>
    <w:p w:rsidR="00FD70B8" w:rsidRPr="0075770D" w:rsidRDefault="00FD70B8" w:rsidP="00C75158">
      <w:pPr>
        <w:ind w:firstLine="480"/>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佛言</w:t>
      </w:r>
      <w:r w:rsidR="00C75158">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汝称觉明为复性明称名为觉。为觉不明称为明觉。富楼那言若此不明名为觉者则无无明。佛言若无所明则无明觉。有所非觉无所非明。无明又非觉湛明性。性觉必明妄为明觉。觉非所明因明立所。所既妄立生汝妄能无同异中炽然成异。异彼所异因异立同。同异发明。因此复立无同无异。如是扰乱相待生劳。劳久发尘自相浑浊。由是引起尘劳烦恼。起为世界静成虚空。虚空为同世界为异。彼无同异真有为法。觉明空昧相待成摇。故有风轮执持世界。因空生摇坚明立碍。彼金宝者明觉立坚。故有金轮保持国土。坚觉宝成摇明风出。风金相摩。故有火光为变化性。宝明生润火光上蒸。故有水轮含十方界。火腾水降交发立坚。湿为巨海干为洲潬。以是义故彼大海中火光常起。彼洲潬中江河常注。水势劣火结为高山。是故山石击则成炎融则成水。土势劣水抽为草木。是故林薮遇烧成土因绞成水。交妄发生递相为种。以是因缘世界相续。</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复次富楼那明妄非他觉明为咎。所妄既立明理不逾。以是因缘听不出声见不超色。色香味触六妄成就。由是分开见觉闻知。同业相缠合离成化。见明色发明见想成。异见成憎同想成爱。流爱为种纳想为胎。交遘发生吸引同业。故有因缘生羯啰蓝遏蒱昙等。胎卵湿化随其所应。卵唯想生胎因情有。湿以合感化以离应。情想合离更相变易。所有受业逐其飞沈。以是因缘众生相续。</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富楼那想爱同结爱不能离。则诸世间父母子孙相生不断。是等则以欲贪为本。贪爱同滋贪不能止。则诸世间卵化湿胎。随力强弱递相吞食。是等则以杀贪为本。以人食羊羊死为人人死为羊。如是乃至十生之类。死死生生互来相啖。恶业俱生穷未来际。是等则以盗贪为本。汝负我命我还债汝。以是因缘经百千劫常在生死。汝爱我心我怜汝色。以是因缘经百千劫常在缠缚。唯杀盗淫三为根本。以是因缘业果相续。富楼那如是三种颠倒相续。皆是觉明明了知性。因了发相从妄见生。山河大地诸有为相次第迁流。因此虚妄终而复始。富楼那言若此妙觉本妙觉明。与如来心不增不减。无状忽生山河大地诸有为相。如来今得妙空明觉。山河大地有为习漏何当复生。</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告富楼那譬如迷人。于一聚落惑南为北。此迷为复因迷而有因悟所出。富楼那言如是迷人。亦不因迷又不因悟。何以故迷本无根云何因迷。悟非生迷云何因悟。佛言彼之迷人正在迷时。倏有悟人指示令悟。富楼那于意云何。此人纵迷。于此聚落更生迷不。不也世尊。富楼那十方如来亦复如是。此迷无本性毕竟空。昔本无迷似有迷觉。觉迷迷灭觉不生迷。亦如翳人见空中花。翳病若除华于空灭。忽有愚人。于彼空花所灭空地待花更生。汝观是人为愚为慧。富楼那言空元无花妄见生灭。见花灭空已是颠倒。敕令更出斯实狂痴。云何更名如是狂人为愚为慧。佛言如汝所解云何问言。诸佛如来妙觉明空。何当更出山河大地。又如金矿杂于精金。其金一纯更不成杂。如木成灰不重为木。诸佛如来菩提涅槃亦复如是。</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富楼那又汝问言。地水火风本性圆融周遍法界。疑水火性不相陵灭。又征虚空及诸大地。俱遍法界不合相容。富楼那譬如虚空体非群相。而不拒彼诸相发挥。所以者何。富楼那彼太虚空日照则明。云屯则暗风摇则动。霁澄则清气凝则浊。土积成霾水澄成映。于意云何如是殊方诸有为相。为因彼生为复空有。若彼所生。富楼那且日照时既是日明。十方世界同为日色。云何空中更见圆日。若是空明空应自照。云何中宵云雾之时不生光耀。当知是明非日非空不异空日。观相元妄无可指陈。犹邀空花结为空果。云何诘其相陵灭义。观性元真唯妙觉明。妙觉明心先非水火。云何复问不相容者。真妙觉明亦复如是。汝以空明则有空现。地水火风各各发明则各各现。若俱发明则有俱现。云何俱现。富楼那如一水中现于日影。两人同观水中之日。东西各行则各有日。随二人去一东一西。先无准的不应难言。此日是一云何各行。各日既双云何现一。宛转虚妄无可凭据。</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富楼那汝以色空。相倾相夺于如来藏。而如来藏随为色空周遍法界。是故于中风动空澄日明云暗。众生迷闷背觉合尘。故发尘劳有世间相。我以妙明不灭不生合如来藏。而如来藏唯妙</w:t>
      </w:r>
      <w:r w:rsidRPr="0075770D">
        <w:rPr>
          <w:rFonts w:ascii="楷体" w:eastAsia="楷体" w:hAnsi="楷体" w:hint="eastAsia"/>
          <w:sz w:val="24"/>
          <w:szCs w:val="24"/>
          <w:shd w:val="pct15" w:color="auto" w:fill="FFFFFF"/>
        </w:rPr>
        <w:lastRenderedPageBreak/>
        <w:t>觉明圆照法界。是故于中一为无量无量为一小中现大大中现小。不动道场遍十方界。身含十方无尽虚空。于一毛端现宝王刹。坐微尘里转大法轮。灭尘合觉故发真如妙觉明性。而如来藏本妙圆心。非心非空。非地非水非风非火。非眼非耳鼻舌身意。非色非声香味触法。非眼识界如是乃至非意识界。非明无明明无明尽。如是乃至非老非死非老死尽。非苦非集非灭非道。非智非得非檀那非尸罗。非毗梨耶非羼提非禅那。非钵剌若非波罗蜜多。如是乃至非怛闼阿竭。非阿罗诃三耶三菩。非大涅槃非常非乐非我非净。以是俱非世出世故。即如来藏元明心妙。即心即空。即地即水即风即火。即眼即耳鼻舌身意。即色即声香味触法。即眼识界如是乃至即意识界。即明无明明无明尽。如是乃至即老即死即老死尽。即苦即集即灭即道。即智即得即檀那即尸罗。即毗梨耶即羼提即禅那。即钵剌若即波罗蜜多。如是乃至即怛闼阿竭。即阿罗诃三耶三菩。即大涅槃即常即乐即我即净。以是即俱世出世故。即如来藏妙明心元。离即离非是即非即。如何世间三有众生。及出世间声闻缘觉。以所知心测度如来无上菩提。用世语言入佛知见。譬如琴瑟箜篌琵琶虽有妙音。若无妙指终不能发。汝与众生亦复如是。宝觉真心各各圆满。如我按指海印发光。汝暂举心尘劳先起。由不勤求无上觉道爱念小乘得少为足。</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富楼那言我与如来宝觉圆明。真妙净心无二圆满。而我昔遭无始妄想久在轮回。今得圣乘犹未究竟。世尊诸妄一切圆灭独妙真常。敢问如来一切众生何因有妄。自蔽妙明受此沦溺。佛告富楼那汝虽除疑余惑未尽。吾以世间现前诸事。今复问汝汝岂不闻。室罗城中演若达多。忽于晨朝以镜照面。爱镜中头眉目可见。嗔责己头不见面目。以为魑魅无状狂走。于意云何。此人何因无故狂走。</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富楼那言是人心狂更无他故。佛言妙觉明圆本圆明妙。既称为妄云何有因。若有所因云何名妄。自诸妄想展转相因。从迷积迷以历尘劫。虽佛发明犹不能返。如是迷因因迷自有。识迷无因妄无所依。尚无有生欲何为灭。得菩提者如寤时人。说梦中事心纵精明。欲何因缘取梦中物。况复无因本无所有。如彼城中演若达多。岂有因缘自怖头走。忽然狂歇头非外得。纵未歇狂亦何遗失。富楼那妄性如是因何为在。汝但不随分别世间。业果众生三种相续。三缘断故三因不生。则汝心中演若达多。狂性自歇。歇即菩提。胜净明心本周法界。不从人得何藉劬劳肯綮修证。</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譬如有人于自衣中。系如意珠不自觉知。穷露他方乞食驰走。虽实贫穷珠不曾失。忽有智者指示其珠。所愿从心致大饶富。方悟神珠非从外得。</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即时阿难在大众中。顶礼佛足起立白佛。世尊现说杀盗淫业。三缘断故三因不生。心中达多狂性自歇。歇即菩提不从人得。斯则因缘皎然明白。云何如来顿弃因缘。我从因缘心得开悟。世尊此义何独我等年少有学声闻。今此会中大目犍连。及舍利弗须菩提等。从老梵志闻佛因缘。发心开悟得成无漏。今说菩提不从因缘。则王舍城拘舍梨等。所说自然成第一义。惟垂大悲开发迷闷。</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即如城中演若达多。狂性因缘若得灭除。则不狂性自然而出。因缘自然理穷于是。阿难演若达多头本自然本自其然无然非自。何因缘故怖头狂走。若自然头因缘故狂。何不自然因缘故失。本头不失狂怖妄出。曾无变易何藉因缘。本狂自然本有狂怖。未狂之际狂何所潜。不狂自然头本无妄何为狂走。若悟本头识知狂走。因缘自然俱为戏论。是故我言三缘断故即菩提心。菩提心生生灭心灭。此但生灭。灭生俱尽无功用道。若有自然。如是则明自然心生。生灭心灭此亦生灭。无生灭者名为自然。犹如世间诸相杂和。成一体者名和合性。非和合者称本然性。本然非然和合非合。合然俱离离合俱非。此句方名无戏论法。菩提涅槃尚在遥远。非汝历劫辛勤修证。虽复忆持十方如来。十二部经清净妙理。如恒河沙秖益戏论。汝虽谈说因缘自然决定明了。人间称汝多闻第一。以此积劫多闻熏习。不能免离摩登伽难。何因待我佛顶神咒。摩登伽心淫火顿歇得阿那含。于我法中成精进林。爱河干枯令汝解脱。是故阿难汝虽历劫。忆持如来秘密妙严。不如一日修无漏业。远离世间憎爱二苦。如摩登伽宿为淫女。由神咒力锁其爱欲。法中今名性比丘尼。与罗睺罗母耶输陀罗同悟宿因。知历世因贪爱为苦。一念薰修无漏善故。或得出缠或蒙授记。如何自欺尚留观听阿难及诸大众闻佛示诲。疑惑销除心悟实相。身意轻安得未曾有。重复悲泪顶礼佛足。长跪合掌而白佛言。无上大悲清净宝王善开我心。能以如是种种因缘方便提奖。引诸沉冥出于苦海。世尊我今虽承如是法音知如来藏。妙觉明心遍</w:t>
      </w:r>
      <w:r w:rsidRPr="0075770D">
        <w:rPr>
          <w:rFonts w:ascii="楷体" w:eastAsia="楷体" w:hAnsi="楷体" w:hint="eastAsia"/>
          <w:sz w:val="24"/>
          <w:szCs w:val="24"/>
          <w:shd w:val="pct15" w:color="auto" w:fill="FFFFFF"/>
        </w:rPr>
        <w:lastRenderedPageBreak/>
        <w:t>十方界。含育如来十方国土。清净宝严妙觉王刹。如来复责多闻无功不逮修习。我今犹如旅泊之人。忽蒙天王赐以华屋。虽获大宅要因门入。唯愿如来不舍大悲。示我在会诸蒙暗者。捐舍小乘必获如来。无余涅槃本发心路。令有学者从何摄伏畴昔攀缘。得陀罗尼入佛知见。作是语已五体投地。在会一心伫佛慈旨。</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哀愍会中缘觉声闻。于菩提心未自在者。及为当来佛灭度后。末法众生发菩萨心。开无上乘妙修行路。宣示阿难及诸大众。汝等决定发菩提心。于佛如来妙三摩提不生疲惓。应当先明发觉初心二决定义。云何初心二义决定。阿难第一义者汝等若欲捐舍声闻。修菩萨乘入佛知见。应当审观因地发心。与果地觉为同为异。阿难若于因地。以生灭心为本修因。而求佛乘不生不灭。无有是处。以是义故汝当照明诸器世间。可作之法皆从变灭。阿难汝观世间。可作之法谁为不坏。然终不闻烂坏虚空。何以故空非可作。由是始终无坏灭故。则汝身中坚相为地润湿为水。暖触为火动摇为风。由此四缠分汝湛圆妙觉明心。为视为听为觉为察。从始入终五叠浑浊。云何为浊。阿难譬如清水清洁本然。即彼尘土灰沙之伦。本质留碍二体法尔性不相循。有世间人取彼土尘投于净水。土失留碍水亡清洁。容貌汩然明之为浊。汝浊五重亦复如是。阿难汝见虚空遍十方界空见不分。有空无体有见无觉相织妄成。是第一重名为劫浊。汝身现抟四大为体。见闻觉知壅令留碍。水火风土旋令觉知相织妄成。是第二重名为见浊。又汝心中忆识诵习。性发知见容现六尘。离尘无相离觉无性相织妄成。是第三重名烦恼浊。又汝朝夕生灭不停。知见每欲留于世间。业运每常迁于国土。相织妄成是第四重名众生浊。汝等见闻元无异性。众尘隔越无状异生。性中相知用中相背。同异失准相织妄成。是第五重名为命浊。阿难汝今欲令见闻觉知。远契如来常乐我净。应当先择死生根本。依不生灭圆湛性成。以湛旋其虚妄灭生。伏还元觉得元明觉。无生灭性为因地心。然后圆成果地修证。如澄浊水贮于净器。静深不动沙土自沈清水现前。名为初伏客尘烦恼。去泥纯水名为永断根本无明。明相精纯一切变现不为烦恼。皆合涅槃清净妙德。</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第二义者。汝等必欲发菩提心。于菩萨乘生大勇猛。决定弃捐诸有为相。应当审详烦恼根本。此无始来发业润生谁作谁受。阿难汝修菩提。若不审观烦恼根本。则不能知虚妄根尘。何处颠倒处尚不知。云何降伏取如来位。阿难汝观世间解结之人。不见所结云何知解。不闻虚空被汝堕裂。何以故空无相形无结解故。则汝现前眼耳鼻舌及与身心。六为贼媒自劫家宝。由此无始众生世界生缠缚故。于器世间不能超越。阿难云何名为众生世界。世为迁流界为方位。汝今当知东西南北。东南西南东北西北上下为界。过去未来现在为世。位方有十流数有三。一切众生织妄相成。身中贸迁世界相涉。而此界性。设虽十方定位可明。世间秖目东西南北。上下无位中无定方。四数必明与世相涉。三四四三宛转十二。流变三叠一十百千。总括始终六根之中。各各功德有千二百。阿难汝复于中克定优劣。如眼观见后暗前明。前方全明后方全暗。左右傍观三分之二。统论所作功德不全。三分言功一分无德。当知眼唯八百功德。如耳周听十方无遗。动若迩遥诤无边际。当知耳根圆满一千二百功德。如鼻嗅闻通出入息。有出有入而阙中交。验于耳根三分阙一。当知鼻唯八百功德。如舌宣扬尽诸世间出世间智。言有方分理无穷尽。当知舌根圆满一千二百功德。如身觉触识于违顺。合时能觉离中不知。离一合双。验于舌根三分阙一。当知身唯八百功德。如意默容十方三世。一切世间出世间法。惟圣与凡无不苞容尽其涯际。当知意根圆满一千二百功德。阿难汝今欲逆生死欲流。返穷流根至不生灭。当验此等六受用根。谁合谁离谁深谁浅。谁为圆通谁不圆满。若能于此悟圆通根。逆彼无始织妄业流。得循圆通与不圆根日劫相倍。我今备显六湛圆明。本所功德数量如是。随汝详择其可入者。吾当发明令汝增进。十方如来于十八界。一一修行皆得圆满无上菩提。于其中间亦无优劣。但汝下劣未能于中圆自在慧。故我宣扬。令汝但于一门深入。入一无妄。彼六知根一时清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世尊。云何逆流深入一门。能令六根一时清净。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汝今已得须陀洹果。已灭三界众生世间见所断惑。然犹未知根中积生无始虚习。彼习要因修所断得。何况此中生住异灭分剂头数。今汝且观现前六根为一为六。</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若言一者。耳何不见目何不闻。头奚不履足奚无语。若此六根决定成六。如我今会与汝宣扬微妙法门。汝之六根谁来领受。阿难言我用耳闻。佛言汝耳自闻何关身口。口来问义身起钦承。是故应知非一终六非六终一。终不汝根元一元六。阿难当知是根非一非六。由无始来</w:t>
      </w:r>
      <w:r w:rsidRPr="0075770D">
        <w:rPr>
          <w:rFonts w:ascii="楷体" w:eastAsia="楷体" w:hAnsi="楷体" w:hint="eastAsia"/>
          <w:sz w:val="24"/>
          <w:szCs w:val="24"/>
          <w:shd w:val="pct15" w:color="auto" w:fill="FFFFFF"/>
        </w:rPr>
        <w:lastRenderedPageBreak/>
        <w:t>颠倒沦替。故于圆湛一六义生。汝须陀洹虽得六销犹未亡一。如太虚空参合群器。由器形异名之异空。除器观空说空为一。彼太虚空云何为汝成同不同。何况更名是一非一。则汝了知六受用根亦复如是。由明暗等二种相形。于妙圆中粘湛发见。见精映色结色成根。根元目为清净四大。因名眼体如蒲萄朵。浮根四尘流逸奔色。由动静等二种相击。于妙圆中粘湛发听。听精映声卷声成根。根元目为清净四大。因名耳体如新卷叶。浮根四尘流逸奔声。由通塞等二种相发。于妙圆中粘湛发嗅。嗅精映香纳香成根。根元目为清净四大。因名鼻体如双垂爪。浮根四尘流逸奔香。由恬变等二种相参。于妙圆中粘湛发尝。尝精映味绞味成根。根元目为清净四大。因名舌体如初偃月。浮根四尘流逸奔味。由离合等二种相摩。于妙圆中粘湛发觉。觉精映触搏触成根。根元目为清净四大。因名身体如腰鼓颡。浮根四尘流逸奔触。由生灭等二种相续。于妙圆中粘湛发知。知精映法览法成根。根元目为清净四大。因名意思如幽室见。浮根四尘流逸奔法。阿难如是六根。由彼觉明有明明觉。失彼精了粘妄发光。是以汝今离暗离明无有见体。离动离静元无听质。无通无塞嗅性不生。非变非恬尝无所出。不离不合觉触本无。无灭无生了知安寄。汝但不循动静合离恬变通塞生灭暗明。如是十二诸有为相。随拔一根脱粘内伏。伏归元真发本明耀。耀性发明。诸余五粘应拔圆脱。不由前尘所起知见。明不循根寄根明发。由是六根互相为用。阿难汝岂不知。今此会中阿那律陀无目而见。跋难陀龙无耳而听。殑伽神女非鼻闻香。骄梵钵提异舌知味。舜若多神无身有触。如来光中映令暂现。既为风质其体元无。诸灭尽定得寂声闻。如此会中摩诃迦叶。久灭意根圆明了知不因心念。阿难今汝诸根若圆拔已内莹发光。如是浮尘及器世间。诸变化相如汤销冰。应念化成无上知觉。阿难如彼世人聚见于眼。若令急合暗相现前。六根黯然头足相类。彼人以手循体外绕彼虽不见。头足一辩知觉是同。缘见因明暗成无见不明自发。则诸暗相永不能昏。根尘既销云何觉明不成圆妙。</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如佛说言。因地觉心欲求常住。要与果位名目相应。世尊如果位中菩提涅槃真如佛性庵摩罗识空如来藏大圆镜智。是七种名称谓虽别。清净圆满体性坚凝。如金刚王常住不坏。若此见听离于暗明。动静通塞毕竟无体。犹如念心离于前尘本无所有。云何将此毕竟断灭以为修因。欲获如来七常住果。世尊若离明暗见毕竟空。如无前尘念自性灭。进退循环微细推求。本无我心及我心所。将谁立因求无上觉。如来先说湛精圆常。违越诚言终成戏论。云何如来真实语者。惟垂大慈开我蒙吝。</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学多闻未尽诸漏。心中徒知颠倒所因。真倒现前实未能识。恐汝诚心犹未信伏。吾今试将尘俗诸事当除汝疑。即时如来敕罗睺罗击钟一声。问阿难言汝今闻不。阿难大众俱言我闻。钟歇无声。佛又问言汝今闻不。阿难大众俱言不闻。时罗睺罗又击一声。佛又问言汝今闻不。阿难大众又言俱闻。佛问阿难汝云何闻云何不闻。阿难大众俱白佛言。钟声若击则我得闻。击久声销音响双绝则名无闻。如来又敕罗睺击钟。问阿难言尔今声不。阿难言声。少选声销佛又问言。尔今声不。阿难大众答言无声。有顷罗睺更来撞钟。佛又问言尔今声不。阿难大众俱言有声。佛问阿难汝云何声云何无声。阿难大众俱白佛言。钟声若击则名有声。击久声销音响双绝则名无声。佛语阿难及诸大众。汝今云何自语矫乱。大众阿难俱时问佛。我今云何名为矫乱。佛言我问汝闻汝则言闻。又问汝声汝则言声。惟闻与声报答无定。如是云何不名矫乱。阿难声销无响汝说无闻。若实无闻闻性已灭同于枯木。钟声更击汝云何知。知有知无自是声尘。或无或有岂彼闻性为汝有无。闻实云无谁知无者。是故阿难声于闻中自有生灭。非为汝闻声生声灭。令汝闻性为有为无。汝尚颠倒惑声为闻。何怪昏迷以常为断。终不应言离诸动静。闭塞开通说闻无性。如重睡人眠熟床枕其家有人于彼睡时捣练舂米。其人梦中闻舂捣声。别作他物。或为击鼓。或复撞钟。即于梦时自怪其钟为木石响。于时忽寤遄知杵音。自告家人我正梦时。惑此舂音将为鼓响。阿难是人梦中。岂忆静摇开闭通塞。其形虽寐闻性不昏。纵汝形销命光迁谢。此性云何为汝销灭。以诸众生从无始来。循诸色声逐念流转。曾不开悟性净妙常。不循所常逐诸生灭。由是生生杂染流转。若弃生灭守于真常常光现前。尘根识心应时销落。想相为尘识情为垢二俱远离。则汝法眼应时清明。云何不成无上知觉。</w:t>
      </w:r>
    </w:p>
    <w:p w:rsidR="00FD70B8" w:rsidRPr="0075770D" w:rsidRDefault="00FD70B8" w:rsidP="00FF7944">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卷第四</w:t>
      </w:r>
    </w:p>
    <w:p w:rsidR="00FF7944" w:rsidRPr="0075770D" w:rsidRDefault="00FF7944" w:rsidP="00FF7944">
      <w:pPr>
        <w:rPr>
          <w:rFonts w:ascii="楷体" w:eastAsia="楷体" w:hAnsi="楷体"/>
          <w:sz w:val="24"/>
          <w:szCs w:val="24"/>
          <w:shd w:val="pct15" w:color="auto" w:fill="FFFFFF"/>
        </w:rPr>
      </w:pPr>
    </w:p>
    <w:p w:rsidR="00FD70B8" w:rsidRPr="0075770D" w:rsidRDefault="00FD70B8" w:rsidP="00FF7944">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卷第五</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lastRenderedPageBreak/>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如来虽说第二义门。今观世间解结之人。若不知其所结之元。我信是人终不能解。世尊我及会中。有学声闻亦复如是。从无始际与诸无明俱灭俱生。虽得如是多闻善根名为出家。犹隔日疟。唯愿大慈哀愍沦溺。今日身心云何是结。从何名解。亦令未来苦难众生。得免轮回不落三有。作是语已普及大众。五体投地雨泪翘诚。伫佛如来无上开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怜愍阿难。及诸会中诸有学者。亦为未来一切众生。为出世因作将来眼。以阎浮檀紫光金手摩阿难顶。即时十方普佛世界六种振动。微尘如来住世界者。各有宝光从其顶出。其光同时于彼世界。来祇陀林灌如来顶。是诸大众得未曾有。于是阿难及诸大众。俱闻十方微尘如来。异口同音告阿难言。善哉阿难汝欲识知俱生无明。使汝轮转生死结根。唯汝六根更无他物。汝复欲知无上菩提。令汝速登安乐解脱寂静妙常。亦汝六根更非他物。阿难虽闻如是法音心犹未明。稽首白佛云何令我生死轮回安乐妙常。同是六根更非他物。</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根尘同源缚脱无二。识性虚妄犹如空花。阿难由尘发知因根有相。相见无性同于交芦。是故汝今。知见立知。即无明本。知见无见。斯即涅槃。无漏真净。云何是中更容他物。尔时世尊欲重宣此义。而说偈言。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真性有为空　　缘生故如幻</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无为无起灭　　不实如空花</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言妄显诸真　　妄真同二妄</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犹非真非真　　云何见所见</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中间无实性　　是故若交芦</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结解同所因　　圣凡无二路</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汝观交中性　　空有二俱非</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迷晦即无明　　发明便解脱</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解结因次第　　六解一亦亡</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根选择圆通　　入流成正觉</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陀那微细识　　习气成暴流</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真非真恐迷　　我常不开演</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自心取自心　　非幻成幻法</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不取无非幻　　非幻尚不生</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幻法云何立　　是名妙莲华</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金刚王宝觉　　如幻三摩提</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弹指超无学　　此阿毗达磨</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十方薄伽梵　　一路涅槃门</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于是阿难及诸大众。闻佛如来无上慈诲祇夜伽陀。杂糅精莹妙理清彻。心目开明叹未曾有。阿难合掌顶礼白佛。我今闻佛无遮大悲。性净妙常真实法句。心犹未达六解一亡舒结伦次。惟垂大慈再愍斯会及与将来。施以法音洗涤沈垢。</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即时如来于师子座。整涅槃僧敛僧伽梨。览七宝机引手于机。取劫波罗天所奉花巾。于大众前绾成一结。示阿难言此名何等。阿难大众俱白佛言此名为结。于是如来绾叠花巾又成一结。重问阿难此名何等。阿难大众又白佛言此亦名结。如是伦次绾叠花巾。总成六结一一结成。皆取手中所成之结。持问阿难此名何等。阿难大众亦复如是。次第酬佛此名为结。</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我初绾巾汝名为结。此叠花巾先实一条。第二第三云何汝曹复名为结。</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世尊。此宝叠花缉绩成巾。虽本一体如我思惟。如来一绾得一结名。若百绾成终名百结。何况此巾秖有六结。终不至七亦不停五。云何如来秖许初时。第二第三不名为结。</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此宝花巾。汝知此巾元止一条。我六绾时名有六结。汝审观察巾体是同因结有异。于意云何初绾结成名为第一。如是乃至第六结生。吾今欲将第六结名成第一不。不也世尊。六结若存。斯第六名终非第一。纵我历生尽其明辩。如何令是六结乱名。佛言六结不同。循顾本因一巾所造。令其杂乱终不得成。则汝六根亦复如是。毕竟同中生毕竟异。</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必嫌此六结不成。愿乐一成复云何得。阿难言此结若存。是非锋起于中自生。此结非彼彼结非此。如来今日若总解除。结若不生则无彼此。尚不名一六云何成。佛言六解一亡亦复如是。由汝无始心性狂乱。知见妄发发妄不息。劳见发尘如劳目睛。则有狂花于湛精明。无因乱起一切世间。山河大地生死涅槃。皆即狂劳颠倒花相。阿难言此劳同结云何解除。如来以手将所结巾。偏掣其左问阿难言。如是解不。不也世尊。旋复以手偏牵右边。又问阿难如是解不。不也世尊。</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吾今以手。左右各牵竟不能解。汝设方便云何成解。</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世尊。当于结心解即分散。</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如是如是。若欲除结当于结心。阿难我说佛法从因缘生。非取世间和合粗相。如来发明世出世法。知其本因随所缘出。如是乃至恒沙界外。一滴之雨亦知头数。现前种种松直棘曲。鹄白鸟玄皆了元由。是故阿难随汝心中选择六根。根结若除尘相自灭。诸妄销亡不真何待。阿难吾今问汝。此劫波罗巾六结现前。同时解萦得同除不。不也世尊。是结本以次第绾生。今日当须次第而解。六结同体结不同时。则结解时云何同除。佛言六根解除亦复如是。此根初解先得人空。空性圆</w:t>
      </w:r>
      <w:r w:rsidRPr="0075770D">
        <w:rPr>
          <w:rFonts w:ascii="楷体" w:eastAsia="楷体" w:hAnsi="楷体" w:hint="eastAsia"/>
          <w:sz w:val="24"/>
          <w:szCs w:val="24"/>
          <w:shd w:val="pct15" w:color="auto" w:fill="FFFFFF"/>
        </w:rPr>
        <w:lastRenderedPageBreak/>
        <w:t>明成法解脱。解脱法已俱空不生。是名菩萨从三摩地得无生忍。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及诸大众蒙佛开示。慧觉圆通得无疑惑。一时合掌顶礼双足。而白佛言。我等今日。身心皎然快得无碍。虽复悟知一六亡义。然犹未达圆通本根。世尊我辈飘零积劫孤露。何心何虑预佛天伦。如失乳儿忽遇慈母。若复因此际会道成。所得密言还同本悟。则与未闻无有差别。惟垂大悲惠我秘严。成就如来最后开示。作是语已五体投地。退藏密机冀佛冥授。</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尔时世尊普告众中诸大菩萨。及诸漏尽大阿罗汉。汝等菩萨及阿罗汉。生我法中得成无学。吾今问汝最初发心悟十八界谁为圆通。从何方便入三摩地。</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骄陈那五比丘即从座起。顶礼佛足而白佛言。我在鹿苑及于鸡园。观见如来最初成道。于佛音声悟明四谛。佛问比丘我初称解。如来印我名阿若多妙音密圆。我于音声得阿罗汉。佛问圆通如我所证音声为上。</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优波尼沙陀即从座起。顶礼佛足而白佛言。我亦观佛最初成道。观不净相生大厌离。悟诸色性以从不净。白骨微尘归于虚空。空色二无。成无学道。如来印我名尼沙陀。尘色既尽妙色密圆。我从色相得阿罗汉。佛问圆通如我所证色因为上。</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香严童子即从座起。顶礼佛足而白佛言。我闻如来教我谛观诸有为相。我时辞佛宴晦清斋。见诸比丘烧沉水香。香气寂然来入鼻中。我观此气非木非空非烟非火。去无所著来无所从。由是意销发明无漏。如来印我得香严号。尘气倏灭妙香密圆。我从香严得阿罗汉。佛问圆通如我所证香严为上。</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药王药上二法王子。并在会中五百梵天即从座起。顶礼佛足而白佛言。我无始劫为世良医。口中尝此娑婆世界草木金石。名数凡有十万八千。如是悉知苦醋咸淡甘辛等味。并诸和合俱生变异。是冷是热有毒无毒悉能遍知。承事如来了知味性非空非有。非即身心非离身心。分别味因从是开悟。蒙佛如来印我昆季。药王药上二菩萨名。今于会中为法王子。因味觉明位登菩萨。佛问圆通如我所证味因为上。</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跋陀婆罗并其同伴。十六开士即从座起。顶礼佛足而白佛言。我等先于威音王佛。闻法出家于浴僧时。随例入室忽悟水因。既不洗尘亦不洗体。中间安然得无所有宿习无忘乃至今时从佛出家今得无学。彼佛名我跋陀婆罗。妙触宣明成佛子住。佛问圆通如我所证触因为上。</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摩诃迦叶及紫金光比丘尼等即从座起。顶礼佛足而白佛言。我于往劫于此界中。有佛出世名日月灯。我得亲近闻法修学。佛灭度后供养舍利然灯续明。以紫光金涂佛形像。自尔已来世世生生。身常圆满紫金光聚。此紫金光比丘尼者。即我眷属同时发心。我观世间六尘变坏。唯以空寂修于灭尽。身心乃能度百千劫犹如弹指。我以空法成阿罗汉。世尊说我头陀为最。妙法开明销灭诸漏。佛问圆通如我所证法因为上。</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那律陀即从座起。顶礼佛足而白佛言。我初出家常乐睡眠。如来诃我为畜生类。我闻佛诃啼泣自责。七日不眠失其双目。世尊示我乐见照明金刚三昧。我不因眼观见十方。精真洞然如观掌果。如来印我成阿罗汉。佛问圆通如我所证。旋见循元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周利槃特迦即从座起。顶礼佛足而白佛言。我阙诵持无多闻性。最初值佛闻法出家。忆持如来一句伽陀。于一百日得前遗后得后遗前。佛愍我愚教我安居调出入息。我时观息微细穷尽。生住异灭诸行刹那。其心豁然得大无碍。乃至漏尽成阿罗汉。住佛座下印成无学。佛问圆通如我所证。返息循空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骄梵钵提即从座起。顶礼佛足而白佛言。我有口业于过去劫轻弄沙门。世世生生有牛呞病。如来示我一味清净心地法门。我得灭心入三摩地。观味之知非体非物。应念得超世间诸漏。内脱身心外遗世界。远离三有如鸟出笼。离垢销尘法眼清净成阿罗汉。如来亲印登无学道。佛问圆通如我所证。还味旋知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毕陵伽婆蹉即从座起。顶礼佛足而白佛言。我初发心从佛入道。数闻如来说诸世间不可乐事。乞食城中心思法门。不觉路中毒刺伤足。举身疼痛我念有知。知此深痛虽觉觉痛。觉清净心无痛痛觉。我又思惟如是一身宁有双觉。摄念未久身心忽空。三七日中诸漏虚尽成阿罗汉。得亲印记发明无学。佛问圆通如我所证。纯觉遗身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须菩提即从座起。顶礼佛足而白佛言。我旷劫来心得无碍。自忆受生如恒河沙。初在母胎即知空寂。如是乃至十方成空。亦令众生证得空性。蒙如来发性觉真空。空性圆明得阿罗汉。</w:t>
      </w:r>
      <w:r w:rsidRPr="0075770D">
        <w:rPr>
          <w:rFonts w:ascii="楷体" w:eastAsia="楷体" w:hAnsi="楷体" w:hint="eastAsia"/>
          <w:sz w:val="24"/>
          <w:szCs w:val="24"/>
          <w:shd w:val="pct15" w:color="auto" w:fill="FFFFFF"/>
        </w:rPr>
        <w:lastRenderedPageBreak/>
        <w:t>顿入如来宝明空海。同佛知见印成无学。解脱性空我为无上。佛问圆通如我所证。诸相入非非所非尽。旋法归无斯为第一。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舍利弗即从座起。顶礼佛足而白佛言。我旷劫来心见清净。如是受生如恒河沙。世出世间种种变化。一见则通获无障碍。我于路中逢迦叶波。兄弟相逐宣说因缘。悟心无际从佛出家。见觉明圆得大无畏。成阿罗汉为佛长子。从佛口生从法化生。佛问圆通如我所证。心见发光光极知见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普贤菩萨即从座起。顶礼佛足而白佛言。我已曾与恒沙如来为法王子。十方如来教其弟子。菩萨根者修普贤行从我立名。世尊我用心闻。分别众生所有知见。若于他方恒沙界外。有一众生心中发明普贤行者。我于尔时乘六牙象。分身百千皆至其处。纵彼障深未合见我。我与其人暗中摩顶。拥护安慰令其成就。佛问圆通我说本因。心闻发明分别自在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孙陀罗难陀。即从座起。顶礼佛足。而白佛言。我初出家从佛入道。虽具戒律于三摩提。心常散动未获无漏。世尊教我及俱絺罗观鼻端白。我初谛观经三七日。见鼻中气出入如烟。身心内明圆洞世界。遍成虚净犹如琉璃。烟相渐销。鼻息成白心开漏尽。诸出入息化为光明。照十方界得阿罗汉。世尊记我当得菩提。佛问圆通。我以销息息久发明。明圆灭漏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富楼那弥多罗尼子即从座起。顶礼佛足而白佛言。我旷劫来辩才无碍。宣说苦空深达实相。如是乃至恒沙如来。秘密法门我于众中。微妙开示得无所畏。世尊知我有大辩才。以音声轮教我发扬。我于佛前助佛转轮。因师子吼成阿罗汉。世尊印我说法无上。佛问圆通我以法音。降伏魔怨销灭诸漏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优波离即从座起。顶礼佛足而白佛言。我亲随佛逾城出家。亲观如来六年勤苦。亲见如来降伏诸魔制诸外道。解脱世间贪欲诸漏承佛教戒。如是乃至三千威仪八万微细。性业遮业悉皆清净。身心寂灭成阿罗汉。我是如来众中纲纪。亲印我心持戒修身众推无上。佛问圆通我以执身身得自在。次第执心心得通达。然后身心一切通利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大目犍连即从座起。顶礼佛足而白佛言。我初于路乞食逢遇优楼频螺伽耶那提三迦叶波。宣说如来因缘深义。我顿发心得大通达。如来惠我袈裟著身须发自落。我游十方得无挂碍。神通发明推为无上。成阿罗汉宁唯世尊。十方如来叹我神力。圆明清净自在无畏。佛问圆通我以旋湛心光发宣。如澄浊流久成清莹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乌刍瑟摩于如来前。合掌顶礼佛之双足。而白佛言。我常先忆。久远劫前性多贪欲。有佛出世名曰空王。说多淫人成猛火聚。教我遍观百骸四肢。诸冷暖气神光内凝。化多淫心成智慧火。从是诸佛皆呼召我名为火头。我以火光三昧力故成阿罗汉心发大愿诸佛成道。我为力士亲伏魔怨。佛问圆通我以谛观身心暖触。无碍流通诸漏既销。生大宝焰登无上觉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持地菩萨即从座起。顶礼佛足而白佛言。我念往昔普光如来。出现于世我为比丘。常于一切要路津口。田地险隘有不如法。妨损车马我皆平填。或作桥梁或负沙土。如是勤苦经无量佛出现于世。或有众生于阛阓处。要人擎物我先为擎。至其所诣放物即行不取其直。毗舍浮佛现在世时。世多饥荒我为负人。无问远近唯取一钱。或有车牛被于陷溺。我有神力为其推轮拔其苦恼。时国大王筵佛设斋。我于尔时平地待佛。毗舍如来摩顶谓我。当平心地。则世界地一切皆平。我即心开见身微尘与造世界。所有微尘等无差别。微尘自性不相触摩。乃至刀兵亦无所触。我于法性悟无生忍成阿罗汉。回心今入菩萨位中。闻诸如来宣妙莲华佛知见地。我先证明而为上首。佛问圆通我以谛观。身界二尘等无差别。本如来藏虚妄发尘。尘销智圆成无上道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月光童子即从座起。顶礼佛足而白佛言。我忆往昔恒河沙劫。有佛出世名为水天。教诸菩萨修习水精入三摩地。观于身中水性无夺。初从涕唾如是穷尽。津液精血大小便利。身中漩澓水性一同。见水身中与世界外浮幢王刹。诸香水海等无差别。我于是时初成此观。但见其水未得无身。当为比丘室中安禅。我有弟子窥窗观室。唯见清水遍在屋中了无所见。童稚无知取一瓦砾投于水内。激水作声顾盻而去。我出定后顿觉心痛。如舍利弗遭违害鬼。我自思惟今我已得阿罗汉道久离病缘。云何今日忽生心痛。将无退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尔时童子捷来我前说如上事。我则告言。汝更见水。可即开门入此水中除去瓦砾。童子奉教后入定时。还复见水瓦砾宛然。开门除出。我后出定身质如初。逢无量佛。如是至于山海自</w:t>
      </w:r>
      <w:r w:rsidRPr="0075770D">
        <w:rPr>
          <w:rFonts w:ascii="楷体" w:eastAsia="楷体" w:hAnsi="楷体" w:hint="eastAsia"/>
          <w:sz w:val="24"/>
          <w:szCs w:val="24"/>
          <w:shd w:val="pct15" w:color="auto" w:fill="FFFFFF"/>
        </w:rPr>
        <w:lastRenderedPageBreak/>
        <w:t>在通王如来。方得亡身。与十方界诸香水海。性合真空无二无别。今于如来得童真名预菩萨会。佛问圆通我以水性一味流通。得无生忍圆满菩提斯为第一。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琉璃光法王子。即从座起。顶礼佛足而白佛言。我忆往昔经恒沙劫。有佛出世名无量声。开示菩萨本觉妙明。观此世界及众生身。皆是妄缘风力所转。我于尔时观界安立观世动时。观身动止观心动念。诸动无二等无差别。我时了觉此群动性。来无所从去无所至。十方微尘颠倒众生同一虚妄。如是乃至三千大千。一世界内所有众生。如一器中贮百蚊蚋啾啾乱鸣。于分寸中鼓发狂闹。逢佛未几得无生忍。尔时心开。乃见东方不动佛国。为法王子事十方佛。身心发光洞彻无碍。佛问圆通我以观察风力无依。悟菩提心入三摩地。合十方佛传一妙心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虚空藏菩萨。即从座起。顶礼佛足而白佛言。我与如来定光佛所得无边身。尔时手执四大宝珠。照明十方微尘佛刹化成虚空。又于自心现大圆镜。内放十种微妙宝光。流灌十方。尽虚空际诸幢王刹。来入镜内涉入我身。身同虚空不相妨碍。身能善入微尘国土。广行佛事得大随顺。此大神力由我谛观。四大无依妄想生灭。虚空无二佛国本同。于同发明得无生忍。佛问圆通我以观察虚空无边入三摩地。妙力圆明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弥勒菩萨即从座起。顶礼佛足而白佛言。我忆往昔经微尘劫。有佛出世名日月灯明。我从彼佛而得出家。心重世名好游族姓。尔时世尊教我修习唯心识定入三摩地。历劫已来以此三昧事恒沙佛。求世名心歇灭无有。至然灯佛出现于世。我乃得成无上妙圆识心三昧。乃至尽空如来国土净秽有无。皆是我心变化所现。世尊我了如是唯心识故。识性流出无量如来。今得授记次补佛处。佛问圆通。我以谛观十方唯识。识心圆明入圆成实。远离依他及遍计执。得无生忍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大势至法王子。与其同伦五十二菩萨即从座起。顶礼佛足而白佛言。我忆往昔恒河沙劫。有佛出世名无量光。十二如来相继一劫。其最后佛名超日月光。彼佛教我念佛三昧。譬如有人一专为忆一人专忘。如是二人若逢不逢或见非见。二人相忆二忆念深。如是乃至从生至生。同于形影不相乖异。十方如来怜念众生如母忆子。若子逃逝虽忆何为。子若忆母如母忆时。母子历生不相违远。若众生心忆佛念佛。现前当来必定见佛去佛不远。不假方便自得心开。如染香人身有香气。此则名曰香光庄严。我本因地以念佛心入无生忍。今于此界摄念佛人归于净土。佛问圆通我无选择。都摄六根净念相继。得三摩地斯为第一。</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卷第五</w:t>
      </w:r>
    </w:p>
    <w:p w:rsidR="00FD70B8" w:rsidRPr="0075770D" w:rsidRDefault="00FD70B8" w:rsidP="00FD70B8">
      <w:pPr>
        <w:rPr>
          <w:rFonts w:ascii="楷体" w:eastAsia="楷体" w:hAnsi="楷体"/>
          <w:sz w:val="24"/>
          <w:szCs w:val="24"/>
          <w:shd w:val="pct15" w:color="auto" w:fill="FFFFFF"/>
        </w:rPr>
      </w:pPr>
    </w:p>
    <w:p w:rsidR="00FD70B8" w:rsidRPr="0075770D" w:rsidRDefault="00FD70B8" w:rsidP="00FF7944">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卷第六</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观世音菩萨即从座起。顶礼佛足而白佛言。世尊忆念我昔无数恒河沙劫。于时有佛出现于世名观世音。我于彼佛发菩提心。彼佛教我从闻思修入三摩地。初于闻中入流亡所。所入既寂动静二相了然不生。如是渐增闻所闻尽。尽闻不住觉所觉空。空觉极圆空所空灭。生灭既灭寂灭现前。忽然超越世出世间。十方圆明获二殊胜。一者上合十方诸佛本妙觉心。与佛如来同一慈力。二者下合十方一切六道众生。与诸众生同一悲仰。</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世尊由我供养观音如来。蒙彼如来授我如幻闻薰闻修金刚三昧。与佛如来同慈力故。令我身成三十二应入诸国土。世尊若诸菩萨入三摩地。进修无漏胜解现圆。我现佛身而为说法令其解脱。若诸有学寂静妙明胜妙现圆。我于彼前现独觉身。而为说法令其解脱。若诸有学断十二缘。缘断胜性胜妙现圆。我于彼前。现缘觉身。而为说法令其解脱。若诸有学得四谛空。修道入灭胜性现圆。我于彼前现声闻身。而为说法令其解脱。若诸众生。欲心明悟。不犯欲尘欲身清净。我于彼前现梵王身。而为说法令其解脱。若诸众生欲为天主统领诸天。我于彼前现帝释身。而为说法令其成就。若诸众生欲身自在游行十方。我于彼前现自在天身。而为说法令其成就。若诸众生欲身自在飞行虚空。我于彼前现大自在天身。而为说法令其成就。若诸众生爱统鬼神救护国土。我于彼前现天大将军身。而为说法令其成就。若诸众生爱统世界保护众生。我于彼前现四天王身。而为说法令其成就。若诸众生爱生天宫驱使鬼神。我于彼前现四天王国太子身。而为说法令其成就。若诸众生乐为人主。我于彼前现人王身。而为说法令其成就。若诸众生爱主族姓世间推让。我于彼前现长者身。而为说法令其成就。若诸众生爱谈名言清净其居。我于彼前现居士身。而为说法令其成就。若诸众生爱治国土剖断邦邑。我于彼前现宰官身。而</w:t>
      </w:r>
      <w:r w:rsidRPr="0075770D">
        <w:rPr>
          <w:rFonts w:ascii="楷体" w:eastAsia="楷体" w:hAnsi="楷体" w:hint="eastAsia"/>
          <w:sz w:val="24"/>
          <w:szCs w:val="24"/>
          <w:shd w:val="pct15" w:color="auto" w:fill="FFFFFF"/>
        </w:rPr>
        <w:lastRenderedPageBreak/>
        <w:t>为说法令其成就。若诸众生爱诸数术摄卫自居。我于彼前现婆罗门身。而为说法令其成就。若有男子好学出家持诸戒律。我于彼前现比丘身。而为说法令其成就。若有女子好学出家持诸禁戒。我于彼前现比丘尼身。而为说法令其成就。若有男子乐持五戒。我于彼前现优婆塞身。而为说法令其成就。若复女子五戒自居。我于彼前现优婆夷身。而为说法令其成就。若有女人内政立身以修家国。我于彼前现女主身。及国夫人命妇大家。而为说法令其成就。若有众生不坏男根。我于彼前现童男身。而为说法令其成就。若有处女爱乐处身不求侵暴。我于彼前现童女身。而为说法令其成就。若有诸天乐出天伦。我现天身而为说法令其成就。若有诸龙乐出龙伦。我现龙身而为说法令其成就。若有药叉乐度本伦。我于彼前现药叉身。而为说法令其成就。若乾闼婆乐脱其伦。我于彼前现乾闼婆身。而为说法令其成就。若阿修罗乐脱其伦。我于彼前现阿修罗身。而为说法令其成就。若紧陀罗乐脱其伦。我于彼前现紧陀罗身。而为说法令其成就。若摩呼罗伽乐脱其伦。我于彼前现摩呼罗伽身。而为说法令其成就。若诸众生乐人修人。我现人身而为说法令其成就。若诸非人有形无形。有想无想乐度其伦。我于彼前皆现其身。而为说法令其成就。是名妙净三十二应入国土身。皆以三昧闻薰闻修。无作妙力自在成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世尊我复以此闻薰闻修金刚三昧无作妙力。与诸十方三世六道。一切众生同悲仰故。令诸众生于我身心。获十四种无畏功德。一者由我不自观音以观观者。令彼十方苦恼众生。观其音声即得解脱。二者知见旋复。令诸众生设入大火火不能烧。三者观听旋复。令诸众生大水所漂水不能溺。四者断灭妄想心无杀害。令诸众生入诸鬼国鬼不能害。五者薰闻成闻。六根销复同于声听。能令众生临当被害刀段段坏。使其兵戈犹如割水。亦如吹光性无摇动。六者闻薰精明明遍法界。则诸幽暗性不能全。能令众生药叉罗刹鸠槃茶鬼。及毗舍遮富单那等。虽近其傍目不能视。七者音性圆销。观听返入离诸尘妄。能令众生禁系枷锁所不能著。八者灭音圆闻遍生慈力。能令众生经过险路贼不能劫九者薰闻离尘色所不劫。能令一切多淫众生远离贪欲。十者纯音无尘。根境圆融无对所对。能令一切忿恨众生离诸嗔恚。十一者销尘旋明法界身心。犹如琉璃朗彻无碍。能令一切昏钝性障。诸阿颠迦永离痴暗。十二者融形复闻。不动道场涉入世间。不坏世界能遍十方。供养微尘诸佛如来。各各佛边为法王子。能令法界无子众生。欲求男者诞生福德智慧之男。十三者六根圆通。明照无二含十方界。立大圆镜空如来藏。承顺十方微尘如来。秘密法门受领无失。能令法界无子众生。欲求女者诞生端正福德柔顺。众人爱敬有相之女。十四者此三千大千世界百亿日月。现住世间诸法王子。有六十二恒河沙数修法垂范。教化众生随顺众生。方便智慧各各不同。由我所得圆通本根发妙耳门。然后身心微妙含容遍周法界。能令众生持我名号。与彼共持六十二恒河沙诸法王子。二人福德正等无异。世尊我一号名与彼众多名号无异。由我修习得真圆通。是名十四施无畏力福备众生。</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世尊我又获是圆通修证无上道故。又能善获四不思议无作妙德。一者由我初获妙妙闻心心精遗闻。见闻觉知不能分隔。成一圆融清净宝觉。故我能现众多妙容。能说无边秘密神咒。其中或现一首三首。五首七首九首十一首。如是乃至一百八首。千首万首八万四千烁迦啰首。二臂四臂六臂八臂。十臂十二臂十四十六。十八二十至二十四。如是乃至一百八臂千臂万臂。八万四千母陀罗臂。二目三目四目九目。如是乃至一百八目千目万目。八万四千清净宝目。或慈或威或定或慧。救护众生得大自在。二者由我闻思脱出六尘。如声度垣不能为碍。故我妙能现一一形。诵一一咒。其形其咒。能以无畏施诸众生。是故十方微尘国土。皆名我为施无畏者。三者由我修习本妙圆通清净本根。所游世界。皆令众生。舍身珍宝求我哀愍。四者我得佛心证于究竟。能以珍宝种种供养十方如来。傍及法界六道众生。求妻得妻求子得子。求三昧得三昧。求长寿得长寿。如是乃至求大涅槃得大涅槃。佛问圆通我从耳门圆照三昧。缘心自在因入流相。得三摩提成就菩提斯为第一。世尊彼佛如来。叹我善得圆通法门。于大会中授记我为观世音号。由我观听十方圆明。故观音名遍十方界。</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于师子座。从其五体同放宝光。远灌十方微尘如来。及法王子诸菩萨顶。彼诸如来亦于五体同放宝光。从微尘方来灌佛顶。并灌会中诸大菩萨及阿罗汉。林木池沼皆演法音。交光相罗如宝丝网。是诸大众得未曾有。一切普获金刚三昧。即时天雨百宝莲华。青黄赤白间错纷糅。十方虚空成七宝色。此娑婆界大地山河俱时不现。唯见十方微尘国土合成一界。梵呗咏歌自然数奏。于是如来告文殊师利法王子。汝今观此二十五无学诸大菩萨及阿罗汉。各说最</w:t>
      </w:r>
      <w:r w:rsidRPr="0075770D">
        <w:rPr>
          <w:rFonts w:ascii="楷体" w:eastAsia="楷体" w:hAnsi="楷体" w:hint="eastAsia"/>
          <w:sz w:val="24"/>
          <w:szCs w:val="24"/>
          <w:shd w:val="pct15" w:color="auto" w:fill="FFFFFF"/>
        </w:rPr>
        <w:lastRenderedPageBreak/>
        <w:t>初成道方便。皆言修习真实圆通。彼等修行实无优劣前后差别。我今欲令阿难开悟。二十五行谁当其根。兼我灭后此界众生。入菩萨乘求无上道。何方便门得易成就。文殊师利法王子奉佛慈旨。即从座起顶礼佛足。承佛威神说偈对佛。</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觉海性澄圆　　圆澄觉元妙</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元明照生所　　所立照性亡</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迷妄有虚空　　依空立世界</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想澄成国土　　知觉乃众生</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空生大觉中　　如海一沤发</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有漏微尘国　　皆从空所生</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沤灭空本无　　况复诸三有</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归元性无二　　方便有多门</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圣性无不通　　顺逆皆方便</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初心入三昧　　迟速不同伦</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色想结成尘　　精了不能彻</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如何不明彻　　于是获圆通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音声杂语言　　但伊名句味</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一非含一切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香以合中知　　离则元无有</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不恒其所觉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味性非本然　　要以味时有</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其觉不恒一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触以所触明　　无所不明触</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合离性非定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法称为内尘　　凭尘必有所</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能所非遍涉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见性虽洞然　　明前不明后</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四维亏一半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鼻息出入通　　现前无交气</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支离匪涉入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舌非入无端　　因味生觉了</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味亡了无有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身与所触同　　各非圆觉观</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涯量不冥会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知根杂乱思　　湛了终无见</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想念不可脱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识见杂三和　　诘本称非相</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自体先无定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心闻洞十方　　生于大因力</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初心不能入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鼻想本权机　　秖令摄心住</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住成心所住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说法弄音文　　开悟先成者</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名句非无漏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持犯但束身　　非身无所束</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元非遍一切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神通本宿因　　何关法分别</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念缘非离物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若以地性观　　坚碍非通达</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有为非圣性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若以水性观　　想念非真实</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如如非觉观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若以火性观　　厌有非真离</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非初心方便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若以风性观　　动寂非无对</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对非无上觉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若以空性观　　昏钝先非觉</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无觉异菩提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若以识性观　　观识非常住</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存心乃虚妄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诸行是无常　　念性无生灭</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因果今殊感　　云何获圆通</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我今白世尊　　佛出娑婆界</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此方真教体　　清净在音闻</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欲取三摩提　　实以闻中入</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离苦得解脱　　良哉观世音</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于恒沙劫中　　入微尘佛国</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得大自在力　　无畏施众生</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妙音观世音　　梵音海潮音</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救世悉安宁　　出世获常住</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我今启如来　　如观音所说</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譬如人静居　　十方俱击鼓</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十处一时闻　　此则圆真实</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目非观障外　　口鼻亦复然</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身以合方知　　心念纷无绪</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隔垣听音响　　遐迩俱可闻</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五根所不齐　　是则通真实</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音声性动静　　闻中为有无</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无声号无闻　　非实闻无性</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声无既无灭　　声有亦非生</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生灭二圆离　　是则常真实</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纵令在梦想　　不为不思无</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觉观出思惟　　身心不能及</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今此娑婆国　　声论得宣明</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众生迷本闻　　循声故流转</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阿难纵强记　　不免落邪思</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岂非随所沦　　旋流获无妄</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阿难汝谛听　　我承佛威力</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宣说金刚王　　如幻不思议</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佛母真三昧　　汝闻微尘佛</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一切秘密门　　欲漏不先除</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畜闻成过误　　将闻持佛佛</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lastRenderedPageBreak/>
        <w:t xml:space="preserve">　　何不自闻闻　　闻非自然生</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因声有名字　　旋闻与声脱</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能脱欲谁名　　一根既返源</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六根成解脱　　见闻如幻翳</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三界若空花　　闻复翳根除</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尘销觉圆净　　净极光通达</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寂照含虚空　　却来观世间</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犹如梦中事　　摩登伽在梦</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谁能留汝形　　如世巧幻师</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幻作诸男女　　虽见诸根动</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要以一机抽　　息机归寂然</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诸幻成无性　　六根亦如是</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元依一精明　　分成六和合</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一处成休复　　六用皆不成</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尘垢应念销　　成圆明净妙</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余尘尚诸学　　明极即如来</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大众及阿难　　旋汝倒闻机</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反闻闻自性　　性成无上道</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圆通实如是　　此是微尘佛</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一路涅槃门　　过去诸如来</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斯门已成就　　现在诸菩萨</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今各入圆明　　未来修学人</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当依如是法　　我亦从中证</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非唯观世音　　诚如佛世尊</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询我诸方便　　以救诸末劫</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求出世间人　　成就涅槃心</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观世音为最　　自余诸方便</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皆是佛威神　　即事舍尘劳</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非是长修学　　浅深同说法</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顶礼如来藏　　无漏不思议</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愿加被未来　　于此门无惑</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方便易成就　　堪以教阿难</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及末劫沉沦　　但以此根修</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圆通超余者　　真实心如是</w:t>
      </w:r>
      <w:r w:rsidR="00C97775">
        <w:rPr>
          <w:rFonts w:ascii="楷体" w:eastAsia="楷体" w:hAnsi="楷体" w:hint="eastAsia"/>
          <w:sz w:val="24"/>
          <w:szCs w:val="24"/>
          <w:shd w:val="pct15" w:color="auto" w:fill="FFFFFF"/>
        </w:rPr>
        <w:t>。</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于是阿难及诸大众。身心了然得大开示。观佛菩提及大涅槃。犹如有人因事远游未得归还。明了其家所归道路。普会大众天龙八部有学二乘。及诸一切新发心菩萨。其数凡有十恒河沙皆得本心。远尘离垢获法眼净。性比丘尼闻说偈已成阿罗汉。无量众生皆发无等等阿耨多罗三藐三菩提心。</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整衣服。望大众中合掌顶礼。心迹圆明悲欣交集。欲益未来诸众生故。稽首白佛大悲世尊。我今已悟成佛法门。是中修行得无疑惑。常闻如来说如是言。自未得度先度人者菩萨发心。自觉已圆能觉他者如来应世。我虽未度愿度末劫一切众生。世尊此诸众生去佛渐远。邪师说法如恒河沙。欲摄其心入三摩地。云何令其安立道场远诸魔事。于菩提心得无退屈。</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尔时世尊于大众中称赞阿难。善哉善哉。如汝所问。安立道场救护众生末劫沉溺。汝今谛听当为汝说。阿难大众唯然奉教。</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汝常闻我毗奈耶中。宣说修行三决定义。所谓摄心为戒因戒生定因定发慧。是则名为三无漏学。阿难云何摄心我名为戒。若诸世界六道众生其心不淫。则不随其生死相续。汝修三昧本出尘劳。淫心不除尘不可出。纵有多智禅定现前。如不断淫必落魔道。上品魔王中品魔民下品魔女。彼等诸魔亦有徒众。各各自谓成无上道。我灭度后末法之中。多此魔民炽盛世间。广行贪淫为善知识。令诸众生。落爱见坑失菩提路。汝教世人修三摩地先断心淫。是名如来先佛世尊。第一决定清净明诲。是故阿难若不断淫修禅定者。如蒸沙石欲其成饭。经百千劫秖名热沙。何以故此非饭本石沙成故。汝以淫身求佛妙果。纵得妙悟皆是淫根。根本成淫轮转三途必不能出。如来涅槃何路修证。必使淫机身心俱断断性亦无。于佛菩提斯可希冀。如我此说名为佛说。不如此说即波旬说。</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又诸世界六道众生其心不杀。则不随其生死相续。汝修三昧本出尘劳。杀心不除尘不可出。纵有多智禅定现前。如不断杀必落神道。上品之人为大力鬼。中品即为飞行夜叉诸鬼帅等。下品尚为地行罗刹。彼诸鬼神亦有徒众。各各自谓成无上道。我灭度后末法之中。多此神鬼炽盛世间。自言食肉得菩提路。阿难我令比丘食五净肉。此肉皆我神力化生本无命根。汝婆罗门地多蒸湿。加以沙石草菜不生。我以大悲神力所加。因大慈悲假名为肉。汝得其味。奈何如来灭度之后。食众生肉名为释子。汝等当知是食肉人纵得心开似三摩地。皆大罗刹。报终必沉生死苦海非佛弟子。如是之人相杀相吞相食未已。云何是人得出三界。汝教世人修三摩地次断杀生。是名如来先佛世尊。第二决定清净明诲。是故阿难若不断杀修禅定者。譬如有人自塞其耳。高声大叫求人不闻。此等名为欲隐弥露。清净比丘及诸菩萨。于岐路行不踏生草。况以手拔。云何大悲取诸众生血肉充食。若诸比丘不服东方丝绵绢帛。及是此土靴覆裘毳乳酪醍醐。如是比丘于世真脱。酬还宿债不游三界。何以故服其身分皆为彼缘。如人食其地中百谷。足不</w:t>
      </w:r>
      <w:r w:rsidRPr="0075770D">
        <w:rPr>
          <w:rFonts w:ascii="楷体" w:eastAsia="楷体" w:hAnsi="楷体" w:hint="eastAsia"/>
          <w:sz w:val="24"/>
          <w:szCs w:val="24"/>
          <w:shd w:val="pct15" w:color="auto" w:fill="FFFFFF"/>
        </w:rPr>
        <w:lastRenderedPageBreak/>
        <w:t>离地必使身心。于诸众生若身身分。身心二途不服不食。我说是人真解脱者。如我此说名为佛说。不如此说即波旬说。</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又复世界六道众生其心不偷。则不随其生死相续。汝修三昧本出尘劳。偷心不除尘不可出。纵有多智禅定现前。如不断偷必落邪道。上品精灵中品妖魅。下品邪人诸魅所著。彼等群邪亦有徒众。各各自谓成无上道。我灭度后末法之中。多此妖邪炽盛世间。潜匿奸欺称善知识。各自谓已得上人法。詃惑无识恐令失心。所过之处其家耗散。我教比丘循方乞食。令其舍贪成菩萨道。诸比丘等不自熟食。寄于残生旅泊三界。示一往还去已无返。云何贼人假我衣服。禆贩如来造种种业。皆言佛法却非出家。具戒比丘为小乘道。由是疑误无量众生堕无间狱。若我灭后其有比丘。发心决定修三摩提。能于如来形像之前。身然一灯烧一指节。及于身上爇一香炷。我说是人无始宿债一时酬毕。长挹世间永脱诸漏。虽未即明无上觉路。是人于法已决定心。若不为此舍身微因。纵成无为必还生人酬其宿债。如我马麦正等无异。汝教世人修三摩地后断偷盗。是名如来先佛世尊。第三决定清净明诲。是故阿难若不断偷修禅定者。譬如有人水灌漏卮欲求其满。纵经尘劫终无平复。若诸比丘衣钵之余分寸不畜。乞食余分施饿众生。于大集会合掌礼众。有人捶骂同于称赞。必使身心二俱捐舍。身肉骨血与众生共。不将如来不了义说。回为已解以误初学。佛印是人得真三昧。如我所说名为佛说。不如此说即波旬说。</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如是世界六道众生。虽则身心无杀盗淫。三行已圆若大妄语。即三摩提不得清净。成爱见魔失如来种。所谓未得谓得未证言证。或求世间尊胜第一。谓前人言。我今已得须陀洹果。斯陀含果阿那含果。阿罗汉道辟支佛乘。十地地前诸位菩萨。求彼礼忏贪其供养。是一颠迦销灭佛种。如人以刀断多罗木。佛记是人永殒善根无复知见。沈三苦海不成三昧。我灭度后敕诸菩萨及阿罗汉。应身生彼末法之中。作种种形度诸轮转。或作沙门白衣居士。人王宰官童男童女。如是乃至淫女寡妇奸偷屠贩。与其同事称叹佛乘。令其身心入三摩地。终不自言我真菩萨真阿罗汉。泄佛密因轻言未学。唯除命终阴有遗付。云何是人惑乱众生成大妄语。汝教世人修三摩地。后复断除诸大妄语。是名如来先佛世尊。第四决定清净明诲。是故阿难若不断其大妄语者。如刻人粪为栴檀形。欲求香气无有是处。我教比丘直心道场。于四威仪一切行中尚无虚假。云何自称得上人法。譬如穷人妄号帝王自取诛灭。况复法王如何妄窃。因地不直果招纡曲。求佛菩提如噬脐人。欲谁成就。若诸比丘心如直弦。一切真实入三摩提永无魔事。我印是人成就菩萨无上知觉。如我是说名为佛说不如此说即波旬说。</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卷第六</w:t>
      </w:r>
    </w:p>
    <w:p w:rsidR="00FD70B8" w:rsidRPr="0075770D" w:rsidRDefault="00FD70B8" w:rsidP="00FD70B8">
      <w:pPr>
        <w:rPr>
          <w:rFonts w:ascii="楷体" w:eastAsia="楷体" w:hAnsi="楷体"/>
          <w:sz w:val="24"/>
          <w:szCs w:val="24"/>
          <w:shd w:val="pct15" w:color="auto" w:fill="FFFFFF"/>
        </w:rPr>
      </w:pPr>
    </w:p>
    <w:p w:rsidR="00FD70B8" w:rsidRPr="0075770D" w:rsidRDefault="00FD70B8" w:rsidP="00FF7944">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卷第七</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汝问摄心。我今先说入三摩地。修学妙门求菩萨道。要先持此四种律仪。皎如冰霜。自不能生一切枝叶。心三口四生必无因。阿难如是四事若不失遗。心尚不缘色香味触。一切魔事云何发生。若有宿习不能灭除。汝教是人一心诵我佛顶光明摩诃萨怛多般怛啰无上神咒。斯是如来无见顶相无为心佛从顶发辉坐宝莲华所说心咒且汝宿世与摩登伽。历劫因缘恩爱习气。非是一生及与一劫。我一宣扬爱心永脱成阿罗汉。彼尚淫女无心修行。神力冥资速证无学。云何汝等在会声闻。求最上乘决定成佛。譬如以尘扬于顺风有何艰险。若有末世欲坐道场。先持比丘清净禁戒。要当选择戒清净者。第一沙门以为其师。若其不遇真清净僧。汝戒律仪必不成就。戒成已后著新净衣然香闲居。诵此心佛所说神咒一百八遍。然后结界建立道场。求于十方现住国土无上如来。放大悲光来灌其顶。阿难如是末世清净比丘。若比丘尼白衣檀越。心灭贪淫持佛净戒。于道场中发菩萨愿。出入澡浴六时行道。如是不寐经三七日。我自现身至其人前。摩顶安慰令其开悟。</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阿难白佛言。</w:t>
      </w:r>
      <w:r w:rsidRPr="0075770D">
        <w:rPr>
          <w:rFonts w:ascii="楷体" w:eastAsia="楷体" w:hAnsi="楷体" w:hint="eastAsia"/>
          <w:sz w:val="24"/>
          <w:szCs w:val="24"/>
          <w:shd w:val="pct15" w:color="auto" w:fill="FFFFFF"/>
        </w:rPr>
        <w:t>世尊。我蒙如来无上悲诲。心已开悟自知修证无学道成。末法修行建立道场云何结界。合佛世尊清净轨则。</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若末世人愿立道场。先取雪山大力白牛。食其山中肥腻香草。此牛唯饮雪山清水其粪微细。可取其粪和合栴檀以泥其地。若非雪山其牛臭秽不堪涂地。别于平原穿去地皮五尺已下。取其黄土。和上栴檀沉水苏合。薰陆郁金白胶青木。零陵甘松及鸡舌香。以此十种细罗为粉。合土成泥以涂场地。方圆丈六为八角坛。坛心置一金银铜木所造莲华。华中安钵。钵</w:t>
      </w:r>
      <w:r w:rsidRPr="0075770D">
        <w:rPr>
          <w:rFonts w:ascii="楷体" w:eastAsia="楷体" w:hAnsi="楷体" w:hint="eastAsia"/>
          <w:sz w:val="24"/>
          <w:szCs w:val="24"/>
          <w:shd w:val="pct15" w:color="auto" w:fill="FFFFFF"/>
        </w:rPr>
        <w:lastRenderedPageBreak/>
        <w:t>中先盛八月露水。水中随安所有华叶。取八圆镜各安其方围绕花钵。镜外建立十六莲华。十六香炉间花铺设。庄严香炉纯烧沉水无令见火。取白牛乳置十六器。乳为煎饼并诸沙糖油饼乳糜。酥合蜜姜纯酥纯蜜。及诸果子饮食葡萄石蜜种种上妙等食于莲华外各各十六围绕华外。以奉诸佛及大菩萨。每以食时。若在中夜取蜜半升用酥三合。坛前别安一小火炉。以兜楼婆香煎取香水。沐浴其炭然令猛炽。投是酥蜜于炎炉内。烧令烟尽飨佛菩萨。令其四外遍悬幡华。于坛室中。四壁敷设十方如来。及诸菩萨所有形像。应于当阳张卢舍那。释迦弥勒阿閦弥陀。诸大变化观音形像。兼金刚藏安其左右。帝释梵王乌刍瑟摩。并蓝地迦诸军茶利。与毗俱知四天王等频那夜迦。张于门侧左右安置。又取八镜覆悬虚空。与坛场中所安之镜方面相对。使其形影重重相涉。于初七日中。至诚顶礼十方如来。诸大菩萨及阿罗汉。恒于六时诵咒绕坛至心行道。一时常行一百八遍第二七中一向专心。发菩萨愿心无间断。我毗奈耶先有愿教第三七中于十二时。一向持佛般怛罗咒至第四七日十方如来一时出现。镜交光处承佛摩顶即于道场修三摩地。能令如是末世修学。身心明净犹如琉璃。阿难若此比丘本受戒师。及同会中十比丘等。其中有一不清净者。如是道场多不成就。从三七后端坐安居。经一百日有利根者。不起于座得须陀洹。纵其身心圣果未成。决定自知成佛不谬。汝问道场建立如是。阿难顶礼佛足而白佛言。自我出家恃佛憍爱。求多闻故未证无为。遭彼梵天邪术所禁。心虽明了力不自由。赖遇文殊令我解脱。虽蒙如来佛顶神咒。冥获其力尚未亲闻。唯愿大慈重为宣说。悲救此会诸修行辈。末及当来在轮回者。承佛密音身意解脱。于时会中一切大众普皆作礼。伫闻如来秘密章句。</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从肉髻中涌百宝光。光中涌出千叶宝莲。有化如来坐宝华中。顶放十道百宝光明。一一光明皆遍示现十恒河沙金刚密迹。擎山持杵遍虚空界。大众仰观畏爱兼抱。求佛恃怙一心。听佛无见顶相放光如来宣说神咒。</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大佛顶如来放光悉怛多钵怛啰菩萨万行品灌顶部录出一名中印度那兰陀曼茶罗灌顶金刚大道场神咒</w:t>
      </w:r>
      <w:r w:rsidR="00C97775">
        <w:rPr>
          <w:rFonts w:ascii="楷体" w:eastAsia="楷体" w:hAnsi="楷体" w:hint="eastAsia"/>
          <w:sz w:val="24"/>
          <w:szCs w:val="24"/>
          <w:shd w:val="pct15" w:color="auto" w:fill="FFFFFF"/>
        </w:rPr>
        <w:t>。。。</w:t>
      </w:r>
      <w:r w:rsidRPr="0075770D">
        <w:rPr>
          <w:rFonts w:ascii="楷体" w:eastAsia="楷体" w:hAnsi="楷体" w:hint="eastAsia"/>
          <w:sz w:val="24"/>
          <w:szCs w:val="24"/>
          <w:shd w:val="pct15" w:color="auto" w:fill="FFFFFF"/>
        </w:rPr>
        <w:t>右此咒句总有四百三十九句。</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是佛顶光聚悉怛多般怛罗秘密伽陀微妙章句。出生十方一切诸佛。十方如来因此咒心。得成无上正遍知觉。十方如来执此咒心。降伏诸魔制诸外道。十方如来乘此咒心。坐宝莲华应微尘国。十方如来含此咒心。于微尘国转大法轮。十方如来持此咒心。能于十方摩顶授记。自果未成亦于十方蒙佛授记。十方如来依此咒心。能于十方拔济群苦。所谓地狱饿鬼畜生盲聋喑哑。怨憎会苦爱别离苦。求不得苦五阴炽盛。大小诸横同时解脱。贼难兵难王难狱难。风水火难饥渴贫穷应念销散。十方如来随此咒心。能于十方事善知识。四威仪中供养如意。恒沙如来会中推为大法王子。十方如来行此咒心。能于十方摄受亲因。令诸小乘闻秘密藏不生惊怖。十方如来诵此咒心。成无上觉坐菩提树入大涅槃。十方如来传此咒心。于灭度后付佛法事究竟住持。严净戒律悉得清净。若我说是佛顶光聚般怛罗咒。从旦至暮音声相连。字句中间亦不重叠。经恒沙劫终不能尽。亦说此咒名如来顶。汝等有学未尽轮回。发心至诚趣向阿耨多罗三藐三菩提。不持此咒而坐道场。令其身心远诸魔事无有是处。</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阿难若诸世界随所国土。所有众生随国所生。桦皮贝叶纸素白叠。书写此咒贮于香囊。是人心惛未能诵忆。或带身上或书宅中。当知是人尽其生年。一切诸毒所不能害。</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我今为汝更说此咒。救护世间得大无畏。成就众生出世间智。若我灭后末世众生。有能自诵若教他诵。当知如是诵持众生。火不能烧水不能溺。大毒小毒所不能害。如是乃至龙天鬼神。精祇魔魅所有恶咒。皆不能著心得正受。一切咒咀魇蛊毒药。金毒银毒草木虫蛇万物毒气。入此人口成甘露味。一切恶星并诸鬼神碜毒心人。于如是人不能起恶。毗那夜迦诸恶鬼王并其眷属。皆领深恩常加守护。阿难当知。是咒常有八万四千那由他恒河沙俱胝金刚藏王菩萨种族。一一皆有诸金刚众而为眷属。设有众生于散乱心。非三摩地心忆口持。是金刚王常随从彼诸善男子。何况决定菩提心者。此诸金刚菩萨藏王。精心阴速发彼神识。是人应时心能记忆八万四千恒河沙劫。周遍了知得无疑惑。从第一劫乃至后身生生不生。药叉罗刹及富单那。迦吒富单那鸠槃茶。毗舍遮等并诸饿鬼。有形无形有想无想。如是恶处是善男子。若读若诵若书若写。若带若藏诸色供养。劫劫不生贫穷下贱不可乐处。此诸众生纵其自身不作福业。十方如来所有功德悉与此人。由是得于恒河沙阿僧祇不可说不可说劫。常与诸佛同生一处。无量功德如恶叉聚。同处熏修永无分散。是故能令破戒之人戒根清净。未得戒者令其得戒。未精进者令</w:t>
      </w:r>
      <w:r w:rsidRPr="0075770D">
        <w:rPr>
          <w:rFonts w:ascii="楷体" w:eastAsia="楷体" w:hAnsi="楷体" w:hint="eastAsia"/>
          <w:sz w:val="24"/>
          <w:szCs w:val="24"/>
          <w:shd w:val="pct15" w:color="auto" w:fill="FFFFFF"/>
        </w:rPr>
        <w:lastRenderedPageBreak/>
        <w:t>得精进。无智慧者令得智慧。不清净者速得清净。不持斋戒自成斋戒。阿难是善男子持此咒时。设犯禁戒于未受时。持咒之后众破戒罪。无问轻重一时销灭。纵经饮酒食啖五辛种种不净。一切诸佛菩萨金刚。天仙鬼神不将为过。设著不净破弊衣服。一行一住悉同清净。纵不作坛不入道场。亦不行道诵持此咒。还同入坛行道功德若造五逆无间重罪。及诸比丘比丘尼四弃八弃。诵此咒已如是重业。犹如猛风吹散沙聚。悉皆灭除更无毫发。</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阿难若有众生。从无量无数劫来。所有一切轻重罪障。从前世来未及忏悔。若能读诵书写此咒身上带持。若安住处庄宅园馆。如是积业犹汤销雪。不久皆得悟无生忍。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复次阿难若有女人。未生男女欲求生者。若能至心。忆念斯咒。或能身上带此悉怛多钵怛罗者。便生福德智慧男女。求长命者速得长命。欲求果报速圆满者速得圆满。身命色力亦复如是。命终之后随愿往生十方国土。必定不生边地下贱。何况杂形。阿难若诸国土州县聚落饥荒疫疠。或复刀兵贼难斗诤。兼余一切厄难之地。写此神咒安城四门。并诸支提或脱阇上。令其国土所有众生奉迎斯咒。礼拜恭敬一心供养。令其人民各各身佩。或各各安所居宅地。一切灾厄悉皆销灭。</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在在处处国土众生随有此咒。天龙欢喜风雨顺时。五谷丰殷兆庶安乐。亦复能镇一切恶星。随方变怪灾障不起人无横夭。杻械枷锁不著其身。昼夜安眠常无恶梦。阿难是娑婆界。有八万四千灾变恶星。二十八大恶星而为上首。复有八大恶星以为其主。作种种形出现世时。能生众生种种灾异。有此咒地悉皆销灭。十二由旬成结界地。诸恶灾祥永不能入。是故如来宣示此咒。于未来世保护初学。诸修行者入三摩提。身心泰然得大安隐。更无一切诸魔鬼神。及无始来冤横宿殃。旧业陈债来相恼害。汝及众中诸有学人。及未来世诸修行者。依我坛场如法持戒。所受戒主逢清净僧。持此咒心不生疑悔。是善男子于此父母所生之身。不得心通。十方如来便为妄语。说是语已会中无量百千金刚一时佛前合掌顶礼而白佛言。如佛所说我当诚心。保护如是修菩提者。</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梵王并天帝释四天大王。亦于佛前同时顶礼而白佛言。审有如是修学善人。我当尽心至诚保护。令其一生所作如愿。复有无量药叉大将。诸罗刹王富单那王。鸠槃茶王毗舍遮王。频那夜迦诸大鬼王及诸鬼帅。亦于佛前合掌顶礼。我亦誓愿护持是人。令菩提心速得圆满。复有无量日月天子。风师雨师云师雷师并电伯等。年岁巡官诸星眷属。亦于会中顶礼佛足而白佛言。我亦保护是修行人。安立道场得无所畏。复有无量山神海神。一切土地水陆空行万物精祇。并风神王无色界天。于如来前同时稽首而白佛言。我亦保护是修行人。得成菩提永无魔事。尔时八万四千那由他恒河沙俱胝金刚藏王菩萨。在大会中即从座起。顶礼佛足而白佛言。世尊如我等辈。所修功业久成菩提。不取涅槃常随此咒。救护末世修三摩提正修行者。世尊如是修心求正定人。若在道场及余经行。乃至散心游戏聚落。我等徒众常当随从侍卫此人。纵令魔王大自在天。求其方便终不可得。诸小鬼神去此善人十由旬外。除彼发心乐修禅者。世尊如是恶魔若魔眷属。欲来侵扰是善人者。我以宝杵殒碎其首犹如微尘。恒令此人所作如愿。</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即从座起。顶礼佛足而白佛言。我辈愚钝好为多闻。于诸漏心未求出离。蒙佛慈诲得正熏修。身心快然获大饶益。世尊如是修证佛三摩提未到涅槃。云何名为干慧之地。四十四心。至何渐次得修行目。诣何方所名入地中。云何名为等觉菩萨。作是语已五体投地。大众一心伫佛慈音瞪瞢瞻仰。</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尔时世尊赞阿难言善哉善哉。汝等乃能普为大众。及诸末世一切众生。修三摩提求大乘者。从于凡夫终大涅槃。悬示无上正修行路。汝今谛听当为汝说。阿难大众合掌刳心默然受教。</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言阿难当知。妙性圆明离诸名相。本来无有世界众生。因妄有生因生有灭。生灭名妄灭妄名真。是称如来无上菩提。及大涅槃二转依号。阿难汝今欲修真三摩地。直诣如来大涅槃者。先当识此众生世界二颠倒因。颠倒不生斯则如来真三摩地。阿难云何名为众生颠倒。阿难由性明心性明圆故。因明发性性妄见生。从毕竟无成究竟有。此有所有非因所因。住所住相了无根本。本此无住。建立世界及诸众生。迷本圆明是生虚妄。妄性无体非有所依。将欲复真欲真已非真真如性。非真求复宛成非相。非生非住非心非法。展转发生生力发明。熏以成业同业相感。因有感业相灭相生。由是故有众生颠倒。</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阿难云何名为世界颠倒。是有所有分段妄生因此界立。非因所因无住所住。迁流不住因此</w:t>
      </w:r>
      <w:r w:rsidRPr="0075770D">
        <w:rPr>
          <w:rFonts w:ascii="楷体" w:eastAsia="楷体" w:hAnsi="楷体" w:hint="eastAsia"/>
          <w:sz w:val="24"/>
          <w:szCs w:val="24"/>
          <w:shd w:val="pct15" w:color="auto" w:fill="FFFFFF"/>
        </w:rPr>
        <w:lastRenderedPageBreak/>
        <w:t>世成。三世四方。和合相涉变化众生成十二类。是故世界因动有声因声有色。因色有香因香有触。因触有味因味知法。六乱妄想成业性故。十二区分由此轮转。是故世间声香味触。穷十二变为一旋复。乘此轮转颠倒相故。是有世界卵生胎生湿生化生。有色无色有想无想。若非有色若非无色。若非有想若非无想。</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阿难由因世界虚妄轮回动颠倒故。和合气成八万四千飞沉乱想。如是故有卵羯逻蓝流转国土。鱼鸟龟蛇其类充塞。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由因世界杂染轮回欲颠倒故。和合滋成八万四千横竖乱想。如是故有胎遏蒱昙流转国土。人畜龙仙其类充塞。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由因世界执著轮回趣颠倒故。和合软成八万四千翻覆乱想。如是故有湿相蔽尸流转国土。含蠢蠕动其类充塞。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由因世界变易轮回假颠倒故。和合触成八万四千新故乱想。如是故有化相羯南流转国土。转蜕飞行其类充塞。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由因世界留碍轮回障颠倒故。和合著成八万四千精耀乱想。如是故有色相羯南流转国土。休咎精明其类充塞。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由因世界销散轮回惑颠倒故。和合暗成八万四千阴隐乱想。如是故有无色羯南流转国土。空散销沈其类充塞。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由因世界罔象轮回影颠倒故。和合忆成八万四千潜结乱想。如是故有想相羯南流转国土。神鬼精灵其类充塞。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由因世界愚钝轮回痴颠倒故。和合顽成八万四千枯槁乱想。如是故有无想羯南流转国土。精神化为土木金石其类充塞。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由因世界相待轮回伪颠倒故。和合染成八万四千因依乱想。如是故有非有色相成色羯南流转国土。诸水母等以虾为目其类充塞。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由因世界相引轮回性颠倒故。和合咒成八万四千呼召乱想。由是故有非无色相无色羯南流转国土。咒咀厌生其类充塞。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由因世界合妄轮回罔颠倒故。和合异成八万四千回互乱想。如是故有非有想相成想羯南流转国土。彼蒱卢等异质相成其类充塞。</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由因世界怨害轮回杀颠倒故。和合怪成八万四千食父母想。如是故有非无想相无想羯南流转国土。如土枭等附块为儿。及破镜鸟以毒树果抱为其子。子成父母皆遭其食其类充塞。是名众生十二种类。</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卷第七</w:t>
      </w:r>
    </w:p>
    <w:p w:rsidR="00C97775" w:rsidRDefault="00C97775" w:rsidP="00FF7944">
      <w:pPr>
        <w:rPr>
          <w:rFonts w:ascii="楷体" w:eastAsia="楷体" w:hAnsi="楷体"/>
          <w:sz w:val="24"/>
          <w:szCs w:val="24"/>
          <w:shd w:val="pct15" w:color="auto" w:fill="FFFFFF"/>
        </w:rPr>
      </w:pPr>
    </w:p>
    <w:p w:rsidR="00FD70B8" w:rsidRPr="0075770D" w:rsidRDefault="00FD70B8" w:rsidP="00FF7944">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卷第八</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如是众生一一类中。亦各各具十二颠倒。犹如捏目。乱花发生。颠倒妙圆真净明心。具足如斯虚妄乱想。汝今修证佛三摩提。于是本因元所乱想。立三渐次方得除灭。如净器中除去毒蜜。以诸汤水并杂灰香。洗涤其器后贮甘露云何名为三种渐次。一者修习。除其助因。二者真修。刳其正性。三者增进。违其现业。</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云何助因。阿难如是世界十二类生。不能自全依四食住。所谓段食触食思食识食。是故佛说一切众生皆依食住。阿难一切众生。食甘故生。食毒故死。是诸众生求三摩提。当断世间五种辛菜。是五种辛熟食发淫生啖增恚。如是世界食辛之人。纵能宣说十二部经。十方天仙嫌其臭秽咸皆远离。诸饿鬼等因彼食次。舐其唇吻常与鬼住。福德日销长无利益。是食辛人修三摩地。菩萨天仙十方善神不来守护。大力魔王得其方便。现作佛身来为说法。非毁禁戒赞淫怒痴。命终自为魔王眷属。受魔福尽堕无间狱。阿难修菩提者永断五辛。是则名为第一增进修行渐次。云何正性。</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如是众生入三摩地。要先严持清净戒律。永断淫心不餐酒肉。以火净食无啖生气。阿难是修行人。若不断淫及与杀生出三界者无有是处。常观淫欲犹如毒蛇如见怨贼。先持声闻四弃八弃执身不动。后行菩萨清净律仪执心不起。禁戒成就。则于世间。永无相生相杀之业。偷劫不行无相负累。亦于世间不还宿债。是清净人修三摩地。父母肉身。不须天眼。自然观见十</w:t>
      </w:r>
      <w:r w:rsidRPr="0075770D">
        <w:rPr>
          <w:rFonts w:ascii="楷体" w:eastAsia="楷体" w:hAnsi="楷体" w:hint="eastAsia"/>
          <w:sz w:val="24"/>
          <w:szCs w:val="24"/>
          <w:shd w:val="pct15" w:color="auto" w:fill="FFFFFF"/>
        </w:rPr>
        <w:lastRenderedPageBreak/>
        <w:t>方世界。睹佛闻法亲奉圣旨。得大神通游十方界。宿命清净得无艰险。是则名为第二增进修行渐次。</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云何现业。阿难如是清净持禁戒人心无贪淫。于外六尘不多流逸。因不流逸旋元自归。尘既不缘根无所偶。反流全一六用不行。十方国土皎然清净。譬如琉璃内悬明月。身心快然妙圆平等获大安隐。一切如来密圆净妙皆现其中。是人即获无生法忍。从是渐修随所发行安立圣位。是则名为第三增进修行渐次。</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是善男子欲爱干枯根境不偶。现前残质不复续生。执心虚明纯是智慧。慧性明圆莹十方界。干有其慧名干慧地。欲习初干未与如来法流水接。即以此心中中流入。圆妙开敷从真妙圆。重发真妙妙信常住。一切妄想灭尽无余。中道纯真名信心住。真信明了一切圆通。阴处界三不能为碍。如是乃至过去未来。无数劫中舍身受身。一切习气皆现在前。是善男子皆能忆念。得无遗忘名念心住。妙圆纯真真精发化。无始习气通一精明。唯以精明进趣真净名精进心。心精现前纯以智慧名慧心住。执持智明周遍寂湛。寂妙常凝名定心住。定光发明明性深入。唯进无退名不退心。心进安然保持不失。十方如来气分交接名护法心。觉明保持能以妙力。回佛慈光向佛安住。犹如双镜光明相对。其中妙影重重相入名回向心。心光密回获佛常凝。无上妙净安住无为。得无遗失名戒心住。住戒自在能游十方。所去随愿名愿心住。</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是善男子以真方便发此十心。心精发挥十用涉入。圆成一心名发心住。心中发明如净琉璃。内现精金。以前妙心履以成地名治地住。心地涉知俱得明了。游履十方得无留碍名修行住。行与佛同受佛气分。如中阴身自求父母。阴信冥通入如来种名生贵住。既游道胎亲奉觉胤。如胎已成人相不缺名方便具足住。容貌如佛心相亦同名正心住。身心合成日益增长名不退住。十身灵相一时具足名童真住。形成出胎亲为佛子名法王子住。表以成人如国大王。以诸国事分委太子。彼刹利王世子长成。陈列灌顶名灌顶住。</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是善男子成佛子已。具足无量如来妙德。十方随顺名欢喜行。善能利益一切众生名饶益行。自觉觉他得无违拒名无嗔恨行。种类出生穷未来际。三世平等十方通达名无尽行。一切合同种种法门。得无差误名离痴乱行。则于同中显现群异。一一异相各各见同名善现行。如是乃至十方虚空满足微尘。一一尘中现十方界。现尘现界不相留碍名无著行。种种现前咸是第一波罗蜜多名尊重行。如是圆融能成十方诸佛轨则名善法行。一一皆是清净无漏。一真无为性本然故名真实行。</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是善男子满足神通成佛事已。纯洁精真远诸留患。当度众生灭除度相。回无为心向涅槃路。名救护一切众生离众生相回向。坏其可坏远离诸离。名不坏回向。本觉湛然觉齐佛觉。名等一切佛回向。精真发明地如佛地。名至一切处回向。世界如来互相涉入得无挂碍。名无尽功德藏回向。于同佛地地中各各生清净因。依因发挥取涅槃道。名随顺平等善根回向。真根既成十方众生皆我本性。性圆成就不失众生。名随顺等观一切众生回向。即一切法离一切相。唯即与离二无所著。名如相回向。真得所如十方无碍。名无缚解脱回向。性德圆成法界量灭。名法界无量回向。阿难是善男子尽是清净四十一心。次成四种妙圆加行。即以佛觉用为己心。若出未出犹如钻火。欲然其木名为暖地。又以己心成佛所履。若依非依如登高山。身入虚空下有微碍。名为顶地。心佛二同善得中道。如忍事人非怀非出。名为忍地。数量销灭迷觉中道。二无所目名世第一地。</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是善男子。于大菩提善得通达。觉通如来尽佛境界。名欢喜地。异性入同同性亦灭。名离垢地。净极明生名发光地。明极觉满名焰慧地。一切同异所不能至。名难胜地。无为真如性净明露。名现前地。尽真如际名远行地。一真如心名不动地。发真如用名善慧地。</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是诸菩萨从此已往。修习毕功功德圆满。亦目此地名修习位。慈阴妙云覆涅槃海名法云地。如来逆流如是菩萨。顺行而至觉际入交名为等觉。阿难从干慧心至等觉已。是觉始获金刚心中初干慧地。如是重重单复十二。方尽妙觉成无上道。是种种地皆以金刚。观察如幻十种深喻。奢摩他中。用诸如来毗婆舍那。清净修证渐次深入。阿难如是皆以三增进故。善能成就五十五位真菩提路。作是观者名为正观。若他观者名为邪观。</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尔时文殊师利法王子。在大众中即从座起。顶礼佛足而白佛言。当何名是经。我及众生云何奉持。佛告文殊师利。是经名大佛顶悉怛多般怛啰无上宝印十方如来清净海眼。亦名救护亲</w:t>
      </w:r>
      <w:r w:rsidRPr="0075770D">
        <w:rPr>
          <w:rFonts w:ascii="楷体" w:eastAsia="楷体" w:hAnsi="楷体" w:hint="eastAsia"/>
          <w:sz w:val="24"/>
          <w:szCs w:val="24"/>
          <w:shd w:val="pct15" w:color="auto" w:fill="FFFFFF"/>
        </w:rPr>
        <w:lastRenderedPageBreak/>
        <w:t>因度脱阿难。及此会中性比丘尼。得菩提心入遍知海。亦名如来密因修证了义。亦名大方广妙莲华王十方佛母陀罗尼咒。亦名灌顶章句诸菩萨万行首楞严。汝当奉持。</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说是语已。即时阿难及诸大众。得蒙如来开示密印般怛啰义。兼闻此经了义名目。顿悟禅那修进圣位。增上妙理心虑虚凝。断除三界修心六品微细烦恼。即从座起顶礼佛足。合掌恭敬而白佛言。大威德世尊慈音无遮。善开众生微细沈惑。令我今日身意快然得大饶益。世尊若此妙明真净妙心本来遍圆。如是乃至大地草木。蠕动含灵本元真如。即是如来成佛真体。佛体真实。云何复有地狱饿鬼畜生修罗人天等道。世尊此道为复本来自有。为是众生妄习生起。世尊如宝莲香比丘尼。持菩萨戒私行淫欲。妄言行淫非杀非偷无有业报。发是语已先于女根生大猛火。后于节节猛火烧然堕无间狱。琉璃大王善星比丘。琉璃为诛瞿昙族姓。善星妄说一切法空。生身陷入阿鼻地狱。此诸地狱为有定处为复自然。彼彼发业各各私受。唯垂大慈发开童蒙。令诸一切持戒众生。闻决定义欢喜顶戴谨洁无犯。</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快哉此问。令诸众生不入邪见。汝今谛听当为汝说。阿难一切众生实本真净。因彼妄见有妄习生。因此分开内分外分。阿难内分即是众生分内。因诸爱染发起妄情。情积不休能生爱水。是故众生心忆珍羞口中水出。心忆前人或怜或恨目中泪盈。贪求财宝心发爱涎举体光润。心著行淫男女二根自然流液。阿难诸爱虽别流结是同。润湿不升自然从坠此名内分。</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外分即是众生分外。因诸渴仰发明虚想。想积不休能生胜气。是故众生心持禁戒举身轻清。心持咒印顾眄雄毅。心欲生天梦想飞举。心存佛国圣境冥现。事善知识自轻身命。阿难诸想虽别轻举是同。飞动不沈自然超越。此名外分。</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一切世间生死相续。生从顺习死从变流。临命终时未舍暖触。一生善恶俱时顿现。死逆生顺二习相交。纯想即飞必生天上。若飞心中兼福兼慧及与净愿。自然心开见十方佛。一切净土随愿往生。情少想多轻举非远。即为飞仙大力鬼王。飞行夜叉地行罗刹。游于四天。所去无碍。其中若有善愿善。心护持我法。或护禁戒随持戒人。或护神咒随持咒者。或护禅定保绥法忍。是等亲住如来座下。情想均等不飞不坠生于人间。想明斯聪情幽斯钝。情多想少流入横生。重为毛群轻为羽族。七情三想沉下水轮。生于火际。受气猛火身为饿鬼。常被焚烧水能害己。无食无饮经百千劫。九情一想下洞火轮。身入风火二交过地。轻生有间重生无间二种地狱。纯情即沉入阿鼻狱。若沉心中有谤大乘。毁佛禁戒诳妄说法。虚贪信施滥膺恭敬五逆十重。更生十方阿鼻地狱。循造恶业虽则自招众同分中兼有元地。</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此等皆是彼诸众生自业所感。造十习因受六交报。云何十因。阿难一者淫习交接。发于相磨研磨不休。如是故有大猛火光于中发动。如人以手自相磨触暖相现前。二习相然故有铁床铜柱诸事。是故十方一切如来。色目行淫同名欲火。菩萨见欲如避火坑。</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二者贪习交计。发于相吸吸揽不止。如是故有积寒坚冰于中冻冽。如人以口吸缩风气有冷触生。二习相凌故有吒吒波波啰啰。青赤白莲寒冰等事。是故十方一切如来。色目多求同名贪水。菩萨见贪如避瘴海。</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三者慢习交凌。发于相恃驰流不息。如是故有腾逸奔波积波为水。如人口舌自相绵味因而水发。二习相鼓故有血河灰河热沙毒海融铜灌吞诸事。是故十方一切如来。色目我慢名饮痴水。菩萨见慢如避巨溺。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四者嗔习交冲。发于相忤忤结不息。心热发火铸气为金。如是故有刀山铁橛剑树剑轮斧钺枪锯。如人衔冤杀气飞动。二习相击故有宫割斩斫剉刺捶击诸事。是故十方一切如来。色目嗔恚名利刀剑。菩萨见嗔如避诛戮。</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五者诈习交诱。发于相调引起不住。如是故有绳木绞挍。如水浸田草木生长。二习相延故有杻械枷锁鞭杖挝棒诸事。是故十方一切如来。色目奸伪同名谗贼。菩萨见诈如畏豺狼。</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六者诳习交欺。发于相誷诬誷不止。飞心造奸如是故有尘土屎尿秽污不净。如尘随风各无所见。二习相加故有没溺腾掷飞坠漂沦诸事。是故十方一切如来。色目欺诳。同名劫杀。菩萨见诳如践蛇虺。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七者怨习交嫌发于衔恨。如是故有飞石投礰。匣贮车槛瓮盛囊扑。如阴毒人怀抱畜恶。二习相吞故有投掷擒捉击射</w:t>
      </w:r>
      <w:r w:rsidRPr="0075770D">
        <w:rPr>
          <w:rFonts w:ascii="楷体" w:eastAsia="楷体" w:hAnsi="楷体"/>
          <w:sz w:val="24"/>
          <w:szCs w:val="24"/>
          <w:shd w:val="pct15" w:color="auto" w:fill="FFFFFF"/>
        </w:rPr>
        <w:t>[打-丁+勉]撮诸事。是故十方一切如来。色目怨家名违害鬼。菩萨见怨如饮鸩酒。</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lastRenderedPageBreak/>
        <w:t xml:space="preserve">　　八者见习交明。如萨迦耶见戒禁取邪悟诸业。发于违拒出生相返。如是故有王使主吏证执文藉。如行路人来往相见。二习相交故有勘问权诈考讯推鞫察访披究照明善恶童子手执文簿辞辩诸事。是故十方一切如来。色目恶见同名见坑。菩萨见诸虚妄。遍执如入毒壑。</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九者枉习交加发于诬谤。如是故有合山合石碾硙耕磨。如谗贼人逼枉良善。二习相排故有押捺捶按蹙漉冲度诸事。是故十方一切如来。色目怨谤同名谗虎。菩萨见枉如遭霹雳。</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十者讼习交諠发于藏覆。如是故有鉴见照烛。如于日中不能藏影。故有恶友业镜火珠披露宿业对验诸事。是故十方一切如来。色目覆藏同名阴贼。菩萨观覆如戴高山覆于巨海。云何六报。阿难。一切众生六识造业。所招恶报从六根出。云何恶报从六根出。一者见报招引恶果。此见业交则临终时。先见猛火满十方界。亡者神识飞坠乘烟。入无间狱发明二相。</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一者明见。则能遍见种种恶物生无量畏。二者暗见。寂然不见生无量恐。如是见火。烧听能为镬汤洋铜。烧息能为黑烟紫焰。烧味能为燋丸铁糜。烧触能为热灰炉炭。烧心能生星火迸洒煽鼓空界。</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二者闻报招引恶果。此闻业交则临终时。先见波涛没溺天地。亡者神识降注乘流。入无间狱发明二相。一者开听。听种种闹精神愗乱。二者闭听。寂无所闻幽魄沉没。如是闻波。注闻则能为责为诘。注见则能为雷为吼为恶毒气。注息则能为雨为雾。洒诸毒虫周满身体。注味则能为脓为血种种杂秽。注触则能为畜为鬼为屎为尿。注意则能为电为雹摧碎心魄。</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三者嗅报招引恶果。此嗅业交则临终时。先见毒气充塞远近。亡者神识从地涌出。入无间狱发明二相。一者通闻。被诸恶气薰极心扰。二者塞闻。气掩不通闷绝于地。如是嗅气冲息则能为质为履。冲见则能为火为炬。冲听则能为没为溺为洋为沸。冲味则能为馁为爽。冲触则能为绽为烂为大肉山。有百千眼无量</w:t>
      </w:r>
      <w:r w:rsidRPr="0075770D">
        <w:rPr>
          <w:rFonts w:ascii="楷体" w:eastAsia="楷体" w:hAnsi="楷体"/>
          <w:sz w:val="24"/>
          <w:szCs w:val="24"/>
          <w:shd w:val="pct15" w:color="auto" w:fill="FFFFFF"/>
        </w:rPr>
        <w:t>[口*(一/巾)]食。冲思则能为灰为瘴。为飞砂礰击碎身体。</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四者味报招引恶果。此味业交则临终时。先见铁网猛炎炽烈周覆世界。亡者神识下透挂网倒悬其头。入无间狱发明二相。一者吸气。结成寒冰冻裂身肉。二者吐气。飞为猛火燋烂骨髓。如是尝味。历尝则能为承为忍。历见则能为然金石。历听则能为利兵刃。历息则能为大铁笼弥覆国土。历触则能为弓为箭为弩为射。历思则能为飞热铁从空雨下。</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五者触报招引恶果。此触业交则临终时。先见大山四面来合无复出路。亡者神识见大铁城。火蛇火狗虎狼师子。牛头狱卒马头罗刹。手执枪槊驱入城门。向无间狱发明二相。一者合触合山逼体骨肉血溃。二者离触。刀剑触身心肝屠裂。如是合触。历触则能为道为观为厅为案。历见则能为烧为爇。历听则能为撞为击为剚为射。历息则能为括为袋为拷为缚。历尝则能为耕为钳为斩为截。历思则能为坠为飞为煎为炙。</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六者思报。招引恶果。此思业交则临终时。先见恶风吹坏国土。亡者神识被吹上空旋落乘风。堕无间狱发明二相。一者不觉。迷极则荒奔走不息。二者不迷。觉知则苦无量煎烧痛深难忍。如是邪思。结思则能为方为所。结见则能为鉴为证。结听则能为大合石。为冰为霜为土为雾。结息则能为大火车火船火槛。结尝则能为大叫唤为悔为泣。结触则能为大为小。为一日中万生万死为偃为仰。</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是名地狱十因六果。皆是众生迷妄所造。若诸众生恶业圆造。入阿鼻狱受无量苦经无量劫。六根各造及彼所作兼境兼根。是人则入八无间狱。身口意三作杀盗淫。是人则入十八地狱。三业不兼中间或为一杀一盗。是人则入三十六地狱。见见一根单犯一业。是人则入一百八地狱。由是众生别作别造。于世界中入同分地。妄想发生非本来有。</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复次阿难是诸众生非破律仪。犯菩萨戒毁佛涅槃。诸余杂业历劫烧然。后还罪毕受诸鬼形。若于本因。贪物为罪是人罪毕。遇物成形名为</w:t>
      </w:r>
      <w:r w:rsidRPr="0075770D">
        <w:rPr>
          <w:rFonts w:ascii="楷体" w:eastAsia="楷体" w:hAnsi="楷体"/>
          <w:sz w:val="24"/>
          <w:szCs w:val="24"/>
          <w:shd w:val="pct15" w:color="auto" w:fill="FFFFFF"/>
        </w:rPr>
        <w:t>[魅-未+夭]鬼。贪色为罪是人罪毕。遇风成形名为[魅-未+夭]鬼。贪惑为罪是人罪毕。遇畜成形名为魅鬼。贪恨为罪是人罪毕。遇虫成形名蛊毒鬼。贪忆为罪是人罪毕。遇衰成形名为疠鬼。贪慠为罪是人罪毕。遇气成形名为饿鬼贪罔为罪是人罪毕。遇幽为形名为魇鬼。贪明为罪是人罪毕。遇精为形名魍魉鬼。贪成为罪是人罪毕。遇明为形名役使鬼。贪党为罪是人罪毕。遇人为形名传送鬼。阿难是人皆以纯情坠落。业火烧干上出为</w:t>
      </w:r>
      <w:r w:rsidRPr="0075770D">
        <w:rPr>
          <w:rFonts w:ascii="楷体" w:eastAsia="楷体" w:hAnsi="楷体" w:hint="eastAsia"/>
          <w:sz w:val="24"/>
          <w:szCs w:val="24"/>
          <w:shd w:val="pct15" w:color="auto" w:fill="FFFFFF"/>
        </w:rPr>
        <w:t>鬼。此等皆是自妄想业之所招引。若悟菩提则妙圆明本无所有。</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复次阿难鬼业既尽。则情与想二俱成空。方于世间。与元负人怨对相值。身为畜生酬其宿债。物怪之鬼物销报尽。生于世间多为枭类。风</w:t>
      </w:r>
      <w:r w:rsidRPr="0075770D">
        <w:rPr>
          <w:rFonts w:ascii="楷体" w:eastAsia="楷体" w:hAnsi="楷体"/>
          <w:sz w:val="24"/>
          <w:szCs w:val="24"/>
          <w:shd w:val="pct15" w:color="auto" w:fill="FFFFFF"/>
        </w:rPr>
        <w:t>[魅-未+夭]之鬼风销报尽。生于世间多为咎征</w:t>
      </w:r>
      <w:r w:rsidRPr="0075770D">
        <w:rPr>
          <w:rFonts w:ascii="楷体" w:eastAsia="楷体" w:hAnsi="楷体"/>
          <w:sz w:val="24"/>
          <w:szCs w:val="24"/>
          <w:shd w:val="pct15" w:color="auto" w:fill="FFFFFF"/>
        </w:rPr>
        <w:lastRenderedPageBreak/>
        <w:t>一切异类。畜魅之鬼畜死报尽。生于世间多为狐类。虫蛊之鬼虫灭报尽。生于世间多为毒类。衰疠之鬼衰穷报尽。生于世间多为蛔类。受气之鬼气销报尽。生于世间多为食类。绵幽之鬼幽销报尽。生于世间多为服类。和精之鬼和销报尽。生于世间多为应类。明灵之鬼明灭报尽。生于世间多为休征一切诸类。依人之鬼人亡报尽。生于世间多于循类。阿难是等皆以业火干枯。酬其宿债傍为畜生</w:t>
      </w:r>
      <w:r w:rsidRPr="0075770D">
        <w:rPr>
          <w:rFonts w:ascii="楷体" w:eastAsia="楷体" w:hAnsi="楷体" w:hint="eastAsia"/>
          <w:sz w:val="24"/>
          <w:szCs w:val="24"/>
          <w:shd w:val="pct15" w:color="auto" w:fill="FFFFFF"/>
        </w:rPr>
        <w:t>。此等亦皆自虚妄业之所招引。若悟菩提。则此妄缘本无所有。如汝所言宝莲香等。及琉璃王善星比丘。如是恶业本自发明。非从天降亦非地出。亦非人与。自妄所招还自来受。菩提心中皆为浮妄虚想凝结。</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复次阿难从是畜生酬偿先债。若彼酬者分越所酬。此等众生还复为人返征其剩。如彼有力兼有福德。则于人中不舍人身酬还彼力。若无福者还为畜生偿彼余直。阿难当知若用钱物。或役其力偿足自停。如于中间杀彼身命或食其肉。如是乃至经微尘劫。相食相诛犹如转轮。互为高下无有休息。除奢摩他及佛出世不可停寝。汝今应知彼枭伦者酬足复形。生人道中参合顽类。彼咎征者酬足复形。生人道中参合愚类。彼狐伦者酬足复形。生人道中参于佷类。彼毒伦者酬足复形。生人道中参合庸类。彼蛔伦者酬足复形。生人道中参合微类。彼食伦者酬足复形。生人道中参合柔类。彼服伦者酬足复形。生人道中参合劳类。彼应伦者酬足复形。生人道中参于文类。彼休征者酬足复形。生人道中参合明类。彼诸循伦酬足复形。生人道中参于达类。阿难是等皆以宿债毕酬复形人道。皆无始来业计颠倒相生相杀。不遇如来不闻正法。于尘劳中法尔轮转。此辈名为可怜愍者。</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复有从人不依正觉修三摩地。别修妄念。存想固形游于山林。人不及处有十仙种。阿难彼诸众生。坚固服饵而不休息。食道圆成名地行仙。坚固草木而不休息。药道圆成名飞行仙。坚固金石而不休息。化道圆成名游行仙。坚固动止而不休息。气精圆成名空行仙。坚固津液而不休息。润德圆成名天行仙。坚固精色而不休息。吸粹圆成名通行仙。坚固咒禁而不休息。术法圆成名道行仙。坚固思念而不休息。思忆圆成名照行仙。坚固交遘而不休息。感应圆成名精行仙。坚固变化而不休息。觉悟圆成名绝行仙。阿难是等皆于人中炼心不循正觉。别得生理寿千万岁。休止深山或大海岛绝于人境。斯亦轮回妄想流转不修三昧。报尽还来散入诸趣。</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诸世间人不求常住。未能舍诸妻妾恩爱。于邪淫中心不流逸澄莹生明。命终之后邻于日月。如是一类名四天王天。于己妻房淫爱微薄。于净居时不得全味。命终之后超日月明居人间顶。如是一类名忉利天。逢欲暂交去无思忆。于人间世动少静多。命终之后于虚空中朗然安住。日月光明上照不及。是诸人等自有光明。如是一类名须焰摩天。一切时静。有应触来未能违戾。命终之后上升精微。不接下界诸人天境。乃至劫坏三灾不及。如是一类名兜率陀天。我无欲心应汝行事。于横陈时味如嚼蜡。命终之后生越化地。如是一类名乐变化天。无世间心同世行事。于行事交了然超越。命终之后遍能出超化无化境。如是一类名他化自在天。阿难如是六天。形虽出动心迹尚交。自此已还名为欲界。</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卷第八</w:t>
      </w:r>
    </w:p>
    <w:p w:rsidR="00FD70B8" w:rsidRPr="0075770D" w:rsidRDefault="00FD70B8" w:rsidP="00FD70B8">
      <w:pPr>
        <w:rPr>
          <w:rFonts w:ascii="楷体" w:eastAsia="楷体" w:hAnsi="楷体"/>
          <w:sz w:val="24"/>
          <w:szCs w:val="24"/>
          <w:shd w:val="pct15" w:color="auto" w:fill="FFFFFF"/>
        </w:rPr>
      </w:pPr>
    </w:p>
    <w:p w:rsidR="00FD70B8" w:rsidRPr="0075770D" w:rsidRDefault="00FD70B8" w:rsidP="00FF7944">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卷第九</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世间一切所修心人。不假禅那无有智慧。但能执身不行淫欲。若行若坐想念俱无。爱染不生无留欲界是人应念身为梵侣。如是一类名梵众天。欲习既除离欲心现。于诸律仪爱乐随顺。是人应时能行梵德。如是一类名梵辅天。身心妙圆威仪不缺。清净禁戒加以明悟。是人应时能统梵众为大梵王。如是一类名大梵天。阿难此三胜流。一切苦恼所不能逼。虽非正修真三摩地。清净心中诸漏不动名为初禅。</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其次梵天。统摄梵人圆满梵行。澄心不动寂湛生光。如是一类名少光天。光光相然照耀无尽。映十方界遍成琉璃。如是一类名无量光天。吸持圆光成就教体。发化清净应用无尽。如是一类名光音天。阿难此三胜流。一切忧愁所不能逼。虽非正修真三摩地。清净心中粗漏已伏名为二禅。</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如是天人。圆光成音披音露妙。发成精行通寂灭乐。如是一类名少净天。净空现前引发无际。身心轻安成寂灭乐。如是一类名无量净天。世界身心一切圆净。净德成就胜托现前归寂灭乐。如是一类名遍净天。阿难此三胜流具大随顺。身心安隐得无量乐。虽非正得真三摩地。</w:t>
      </w:r>
      <w:r w:rsidRPr="0075770D">
        <w:rPr>
          <w:rFonts w:ascii="楷体" w:eastAsia="楷体" w:hAnsi="楷体" w:hint="eastAsia"/>
          <w:sz w:val="24"/>
          <w:szCs w:val="24"/>
          <w:shd w:val="pct15" w:color="auto" w:fill="FFFFFF"/>
        </w:rPr>
        <w:lastRenderedPageBreak/>
        <w:t>安隐心中欢喜毕具名为三禅。</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次复天人。不逼身心苦因已尽。乐非常住久必坏生。苦乐二心俱时顿舍。粗重相灭净福性生。如是一类名福生天。舍心圆融胜解清净。福无遮中得妙随顺穷未来际。如是一类名福爱天。阿难从是天中有二岐路。若于先心无量净光。福德圆明修证而住。如是一类名广果天。若于先心双厌苦乐。精研舍心相续不断。圆穷舍道身心俱灭。心虑灰凝经五百劫。是人既以生灭为因。不能发明不生灭性。初半劫灭后半劫生。如是一类名无想天。阿难此四胜流一切世间。诸苦乐境所不能动。虽非无为真不动地。有所得心功用纯熟名为四禅。</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此中复有五不还天。于下界中九品习气俱时灭尽。苦乐双亡下无卜居。故于舍心众同分中安立居处。阿难苦乐两灭斗心不交。如是一类名无烦天。机括独行研交无地。如是一类名无热天。十方世界妙见圆澄。更无尘象一切沈垢。如是一类名善见天。精见现前陶铸无碍。如是一类名善现天。究竟群几穷色性性入无边际。如是一类名色究竟天。</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阿难此不还天。彼诸四禅四位天王。独有钦闻不能知见。如今世间旷野深山圣道场地。皆阿罗汉所住持故。世间粗人所不能见。阿难是十八天独行无交未尽形累。自此已还名为色界。</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复次阿难从是有顶色边际中。其间复有二种岐路。若于舍心发明智慧。慧光圆通便出尘界。成阿罗汉入菩萨乘。如是一类名为回心大阿罗汉。若在舍心舍厌成就。觉身为碍销碍入空。如是一类名为空处。诸碍既销无碍无灭。其中唯留阿赖耶识。全于末那半分微细。如是一类名为识处。空色既亡识心都灭。十方寂然迥无攸往。如是一类名无所有处。识性不动以灭穷研。于无尽中发宣尽性。如存不存若尽非尽。如是一类名为非想非非想处。此等穷空不尽空理。从不还天圣道穷者。如是一类名不回心钝阿罗汉。若从无想诸外道天穷空不归。迷漏无闻。便入轮转。阿难是诸天上各各天人。则是凡夫业果酬答答尽入轮。彼之天王即是菩萨。游三摩提渐次增进。回向圣伦所修行路。阿难。是四空天身心灭尽。定性现前无业果色。从此逮终名无色界。此皆不了妙觉明心。积妄发生妄有三界。中间妄随七趣沉溺。补特伽罗各从其类。复次阿难是三界中复有四种阿修罗类。若于鬼道以护法力成通入空。此阿修罗从卵而生。鬼趣所摄。若于天中降德贬坠。其所卜居邻于日月。此阿修罗从胎而出。人趣所摄。有修罗王执持世界力洞无畏。能与梵王及天帝释四天争权。此阿修罗因变化有天趣所摄。阿难别有一分下劣修罗。生大海心沉水穴口。旦游虚空暮归水宿。此阿修罗因湿气有畜生趣摄。</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如是地狱饿鬼畜生人及神仙。天洎修罗精研七趣。皆是昏沉诸有为想。妄想受生妄想随业。于妙圆明无作本心。皆如空花元无所有。但一虚妄更无根绪。阿难此等众生。不识本心受此轮回。经无量劫不得真净。皆由随顺杀盗淫故。反此三种又则出生无杀盗淫。有名鬼伦无名天趣。有无相倾起轮回性。若得妙发三摩提者则妙常寂。有无二无无二亦灭。尚无不杀不偷不淫。云何更随杀盗淫事。阿难不断三业各各有私。因各各私众私同分。非无定处自妄发生。生妄无因无可寻究。汝勖修行欲得菩提要除三惑。不尽三惑纵得神通。皆是世间有为功用。习气不灭落于魔道。虽欲除妄倍加虚伪。如来说为可哀怜者。汝妄自造非菩提咎。作是说者名为正说。若他说者即魔王说。</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即时如来将罢法座。于师子床揽七宝机。回紫金山再来凭倚。普告大众及阿难言。汝等有学缘觉声闻。今日回心趣大菩提无上妙觉。吾今已说真修行法。汝犹未识修奢摩他毗婆舍那微细魔事。魔境现前汝不能识。洗心非正落于邪见。或汝阴魔或复天魔。或著鬼神或遭魑魅。心中不明认贼为子。又复于中得少为足。如第四禅无闻比丘妄言证圣。天报已毕衰相现前。谤阿罗汉身遭后有。堕阿鼻狱。汝应谛听吾今为汝仔细分别。阿难起立并其会中同有学者。欢喜顶礼伏听慈诲。</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及诸大众。汝等当知有漏世界十二类生。本觉妙明觉圆心体。与十方佛无二无别。由汝妄想迷理为咎痴爱发生。生发遍迷故有空性。化迷不息有世界生。则此十方微尘国土非无漏者。皆是迷顽妄想安立。当知虚空生汝心内。犹如片云点太清里。况诸世界在虚空耶。汝等一人发真归元。此十方空皆悉销殒。云何空中所有国土而不振裂。汝辈修禅饰三摩地。十方菩萨及诸无漏大阿罗汉。心精通</w:t>
      </w:r>
      <w:r w:rsidRPr="0075770D">
        <w:rPr>
          <w:rFonts w:ascii="楷体" w:eastAsia="楷体" w:hAnsi="楷体"/>
          <w:sz w:val="24"/>
          <w:szCs w:val="24"/>
          <w:shd w:val="pct15" w:color="auto" w:fill="FFFFFF"/>
        </w:rPr>
        <w:t>[淴-心+目]当处湛然。一切魔王及与鬼神诸凡夫天。见其宫殿无故崩裂。大地振坼水陆飞腾。无不惊慑。凡夫昏暗不觉迁讹。彼等咸得五种神通唯除漏尽。恋此尘劳。如何令</w:t>
      </w:r>
      <w:r w:rsidRPr="0075770D">
        <w:rPr>
          <w:rFonts w:ascii="楷体" w:eastAsia="楷体" w:hAnsi="楷体" w:hint="eastAsia"/>
          <w:sz w:val="24"/>
          <w:szCs w:val="24"/>
          <w:shd w:val="pct15" w:color="auto" w:fill="FFFFFF"/>
        </w:rPr>
        <w:t>汝摧裂其处。是故神鬼及诸天魔魍魉妖精。于三昧时佥来恼汝。然彼诸魔虽</w:t>
      </w:r>
      <w:r w:rsidRPr="0075770D">
        <w:rPr>
          <w:rFonts w:ascii="楷体" w:eastAsia="楷体" w:hAnsi="楷体" w:hint="eastAsia"/>
          <w:sz w:val="24"/>
          <w:szCs w:val="24"/>
          <w:shd w:val="pct15" w:color="auto" w:fill="FFFFFF"/>
        </w:rPr>
        <w:lastRenderedPageBreak/>
        <w:t>有大怒。彼尘劳内汝妙觉中。如风吹光如刀断水了不相触。汝如沸浪彼如坚冰。暖气渐邻不日销殒。徒恃神力但为其客。成就破乱。由汝心中五阴主人。主人若迷客得其便。当处禅那觉悟无惑。则彼魔事无奈汝何。阴销入明则彼群邪咸受幽气。明能破暗近自销殒。如何敢留扰乱禅定。若不明悟被阴所迷。则汝阿难必为魔子成就魔人。如摩登伽殊为眇劣。彼虽咒汝破佛律仪。八万行中秖毁一戒。心清净故尚未沦溺。此乃隳汝宝觉全身。如宰臣家忽逢籍没。宛转零落无可哀救。</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当知汝坐道场。销落诸念其念若尽。则诸离念一切精明。动静不移忆忘如一。当住此处入三摩提。如明目人处大幽暗。精性妙净心未发光。此则名为色阴区宇。若目明朗十方洞开。无复幽黯名色阴尽。是人则能超越劫浊。观其所由坚固妄想以为其本。</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阿难当在此中精研妙明四大不织。少选之间身能出碍。此名精明流溢前境。斯但功用暂得如是。非为圣证不作圣心名善境界。若作圣解即受群邪。</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阿难复以此心精研妙明其身内彻。是人忽然于其身内拾出蛲蛔。身相宛然亦无伤毁。此名精明流溢形体。斯但精行暂得如是。非为圣证不作圣心名善境界。若作圣解即受群邪。</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又以此心内外精研。其时魂魄意志精神。除执受身余皆涉入。若为宾主。忽于空中闻说法声。或闻十方同敷密义。此名精魂递相离合。成就善种暂得如是。非为圣证不作圣心名善境界。若作圣解即受群邪。</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以此心澄露皎彻内光发明。十方遍作阎浮檀色。一切种类化为如来。于时忽然见毗卢遮那踞天光台。千佛围绕百亿国土。及与莲华俱时出现。此名心魂灵悟所染。心光研明照诸世界。暂得如是非为圣证。不作圣心名善境界。若作圣解即受群邪。</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以此心精研妙明观察不停。抑按降伏制止超越。于时忽然十方虚空。成七宝色或百宝色。同时遍满不相留碍。青黄赤白各各纯现。此名抑按功力逾分。暂得如是非为圣证。不作圣心名善境界。若作圣解即受群邪。</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又以此心研究澄彻精光不乱。忽于夜合在暗室内。见种种物不殊白昼。而暗室物亦不除灭。此名心细密澄其见所视洞幽。暂得如是非为圣证。不作圣心名善境界。若作圣解即受群邪。</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又以此心圆入虚融。四肢忽然同于草木。火烧刀斫曾无所觉。又则火光不能烧爇。纵割其肉犹如削木。此名尘并排四大性一向入纯。暂得如是非为圣证。不作圣心名善境界。若作圣解即受群邪。</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以此心成就清净。净心功极忽见大地。十方山河皆成佛国。具足七宝光明遍满。又见恒沙诸佛如来。遍满空界楼殿华丽。下见地狱上观天宫得无障碍。此名欣厌凝想日深想久化成。非为圣证不作圣心名善境界。若作圣解即受群邪。</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又以此心研究深远。忽于中夜遥见远方。市井街巷亲族眷属或闻其语。此名迫心逼极飞出故多隔见。非为圣证不作圣心名善境界。若作圣解即受群邪。</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又以此心研究精极。见善知识形体变移。少选无端种种迁改。此名邪心含受魑魅。或遭天魔入其心腹。无端说法通达妙义。非为圣证不作圣心魔事销歇。若作圣解即受群邪。</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阿难如是十种禅那现境。皆是色阴用心交互故现斯事。众生顽迷不自忖量。逢此因缘迷不自识谓言登圣。大妄语成堕无间狱。汝等当依如来灭后。于未法中宣示斯义。无令天魔得其方便。保持覆护成无上道。</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彼善男子。修三摩提奢摩他中。色阴尽者见诸佛心。如明镜中显现其像。若有所得而未能用。犹如魇人手足宛然见闻不惑。心触客邪而不能动。此则。名为受阴区宇。若魇咎歇其心离身。返观其面去住自由。无复留碍名受阴尽。是人则能超越见浊。观其所由虚明妄想以为其本。</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彼善男子。当在此中得大光耀。其心发明内抑过分。忽于其处发无穷悲。如是乃至观见蚊虻犹如赤子。心生怜愍不觉流泪。此名功用抑摧过越。悟则无咎非为圣证。觉了不迷久自销歇。若作圣解则有悲魔入其心府。见人则悲啼泣无限。失于正受当从沦坠。</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又彼定中诸善男子。见色阴销受阴明白。胜相现前感激过分。忽于其中生无限勇。其心猛利志齐诸佛。谓三僧祇一念能越。此名功用凌率过越。悟则无咎非为圣证。觉了不迷久自销歇。若作圣解则有狂魔入其心腑。见人则夸我慢无比。其心乃至上不见佛。下不见人。失于</w:t>
      </w:r>
      <w:r w:rsidRPr="0075770D">
        <w:rPr>
          <w:rFonts w:ascii="楷体" w:eastAsia="楷体" w:hAnsi="楷体" w:hint="eastAsia"/>
          <w:sz w:val="24"/>
          <w:szCs w:val="24"/>
          <w:shd w:val="pct15" w:color="auto" w:fill="FFFFFF"/>
        </w:rPr>
        <w:lastRenderedPageBreak/>
        <w:t>正受当从沦坠。</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彼定中诸善男子。见色阴销受阴明白。前无新证归失故居。智力衰微入中堕地迥无所见。心中忽然生大枯渴。于一切时沈忆不散。将此以为勤精进相。此名修心无慧自失。悟则无咎非为圣证。若作圣解则有忆魔入其心腑。旦夕撮心悬在一处。失于正受当从沦坠。</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彼定中诸善男子。见色阴销受阴明白。慧力过定失于猛利。以诸胜性怀于心中。自心已疑是卢舍那。得少为足。此名用心亡失恒审溺于知见。悟则无咎非为圣证。若作圣解则有下劣。易知足魔入其心腑。见人自言我得无上第一义谛。失于正受当从沦坠。</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彼定中诸善男子。见色阴销受阴明白。新证未获故心已亡。历览二际自生艰险。于心忽然生无尽忧。如坐铁床如饮毒药。心不欲活常求于人。令害其命早取解脱。此名修行失于方便。悟则无咎非为圣证。若作圣解则有一分常忧愁魔入其心腑。手执刀剑自割其肉。欣其舍寿或常忧愁。走入山林不耐见人。失于正受当从沦坠。</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彼定中诸善男子。见色阴销受阴明白。处清净中心安隐后。忽然自有无限喜生。心中欢悦不能自止。此名轻安无慧自禁。悟则无咎非为圣证。若作圣解则有一分好喜乐魔入其心腑。见人则笑于衢路傍自歌自舞。自谓已得无碍解脱。失于正受当从沦坠。</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彼定中诸善男子。见色阴销受阴明白。自谓已足。忽有无端大我慢起。如是乃至慢与过慢。及慢过慢或增上慢。或卑劣慢一时俱发。心中尚轻十方如来。何况下位声闻缘觉。此名见胜无慧自救。悟则无咎非为圣证。若作圣解则有一分大我慢魔入其心腑。不礼塔庙摧毁经像。谓檀越言。此是金铜或是土木。经是树叶或是叠花。肉身真常不自恭敬。却崇土木实为颠倒。其深信者从其毁碎埋弃地中。疑误众生入无间狱。失于正受当从沦坠。</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彼定中诸善男子。见色阴销受阴明白。于精明中圆悟精理得大随顺。其心匆生无量轻安。己言成圣得大自在。此名因慧获诸轻清。悟则无咎非为圣证。若作圣解则有一分好清轻魔入其心腑。自谓满足更不求进。此等多作无闻比丘。疑谤后生堕阿鼻狱。失于正受当从沦坠。</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彼定中诸善男子。见色阴销受阴明白。于明悟中得虚明性。其中忽然归向永灭。拨无因果一向入空。空心现前。乃至心生长断灭解。悟则无咎非为圣证。若作圣解则有空魔入其心腑。乃谤持戒名为小乘。菩萨悟空有何持犯。其人常于信心檀越。饮酒啖肉广行淫秽。因魔力故摄其前人不生疑谤。鬼心久入或食屎尿。与酒肉等一种俱空。破佛律仪误入人罪。失于正受当从沦坠。</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彼定中诸善男子。见色阴销受阴明白。味其虚明深入心骨。其心忽有无限爱生。爱极发狂便为贪欲。此名定境安顺入心。无慧自持误入诸欲。悟则无咎非为圣证。若作圣解则有欲魔入其心腑。一向说欲为菩提道。化诸白衣平等行欲。其行淫者名持法子。神鬼力故于末世中。摄其凡愚其数至百。如是乃至一百二百。或五六百多满千万。魔心生厌离其身体。威德既无陷于王难。疑误众生入无间狱。失于正受当从沦坠。</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如是十种禅那现境。皆是受阴用心交互故现斯事。众生顽迷不自忖量。逢此因缘迷不自识。谓言登圣。大妄语成堕无间狱。汝等亦当将如来语。于我灭后传示末法。遍令众生开悟斯义。无令天魔得其方便。保持覆护成无上道。</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彼善男子。修三摩提受阴尽者。虽未漏尽心离其形。如鸟出笼已能成就。从是凡身上历菩萨六十圣位。得意生身随往无碍。譬如有人熟寐寱言。是人虽则无别所知。其言已成音韵伦次。令不寐者咸悟其语。此则名为想阴区宇。若动念尽浮想销除。于觉明心如去尘垢。一伦死生首尾圆照名想阴尽。是人则能超烦恼浊。观其所由融通妄想以为其本。</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彼善男子。受阴虚妙不遭邪虑。圆定发明三摩地中。心爱圆明锐其精思贪求善巧。尔时天魔候得其便。飞精附人口说经法。其人不觉是其魔著。自言谓得无上涅槃。来彼求巧善男子处敷座说法。其形斯须或作比丘。令彼人见或为帝释。或为妇女或比丘尼。或寝暗室身有光明。是人愚迷惑为菩萨。信其教化摇荡其心。破佛律仪潜行贪欲。口中好言灾祥变异。或言如来某处出世。或言劫火或说刀兵。恐怖于人令其家资无故耗散。此名怪鬼年老成魔恼乱是人。厌足心生去彼人体。弟子与师俱陷王难。汝当先觉不入轮回。迷惑不知堕无间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阿难又善男子。受阴虚妙不遭邪虑。圆定发明三摩地中。心爱游荡飞其精思贪求经历。</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尔时天魔候得其便。飞精附人口说经法。其人亦不觉知魔著。亦言自得无上涅槃。来彼求</w:t>
      </w:r>
      <w:r w:rsidRPr="0075770D">
        <w:rPr>
          <w:rFonts w:ascii="楷体" w:eastAsia="楷体" w:hAnsi="楷体" w:hint="eastAsia"/>
          <w:sz w:val="24"/>
          <w:szCs w:val="24"/>
          <w:shd w:val="pct15" w:color="auto" w:fill="FFFFFF"/>
        </w:rPr>
        <w:lastRenderedPageBreak/>
        <w:t>游善男子处。敷座说法自形无变。其听法者忽自见身坐宝莲华。全体化成紫金光聚。一众听人各各如是得未曾有。是人愚迷惑为菩萨。淫逸其心破佛律仪潜行贪欲。口中好言诸佛应世。某处某人当是某佛化身来此。某人即是某菩萨等来化人间。其人见故心生倾渴。邪见密兴种智销灭。此名</w:t>
      </w:r>
      <w:r w:rsidRPr="0075770D">
        <w:rPr>
          <w:rFonts w:ascii="楷体" w:eastAsia="楷体" w:hAnsi="楷体"/>
          <w:sz w:val="24"/>
          <w:szCs w:val="24"/>
          <w:shd w:val="pct15" w:color="auto" w:fill="FFFFFF"/>
        </w:rPr>
        <w:t>[魅-未+夭]鬼年老成魔恼乱是人。厌足心生去彼人体。弟子与师俱陷王难。汝当先觉不入轮回。迷惑不知堕无间狱。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又善男子。受阴虚妙不遭邪虑。圆定发明三摩地中。心爱绵</w:t>
      </w:r>
      <w:r w:rsidRPr="0075770D">
        <w:rPr>
          <w:rFonts w:ascii="楷体" w:eastAsia="楷体" w:hAnsi="楷体"/>
          <w:sz w:val="24"/>
          <w:szCs w:val="24"/>
          <w:shd w:val="pct15" w:color="auto" w:fill="FFFFFF"/>
        </w:rPr>
        <w:t>[淴-心+目]澄其精思贪求契合。尔时天魔候得其便。飞精附人口说经法。其人实不觉知魔著。亦言自得无上涅槃。来彼求合善男子处敷座说法。其形及彼听法之人。外无迁变。令其听者未闻法前心自开悟。念念移易或得宿命。或有他心。或见地狱。或知人间好恶诸事。或口说偈或自诵经。各各欢喜得未曾有。是人愚迷惑为菩萨。绵爱其心。破佛律仪潜行贪欲。口中好言佛有大小。某佛先佛某佛后佛。其中亦有真佛假佛。男佛女佛。菩萨亦然。其人见故洗涤本心易入邪悟。此名魅鬼年老成魔恼乱是人。厌足心生</w:t>
      </w:r>
      <w:r w:rsidRPr="0075770D">
        <w:rPr>
          <w:rFonts w:ascii="楷体" w:eastAsia="楷体" w:hAnsi="楷体" w:hint="eastAsia"/>
          <w:sz w:val="24"/>
          <w:szCs w:val="24"/>
          <w:shd w:val="pct15" w:color="auto" w:fill="FFFFFF"/>
        </w:rPr>
        <w:t>去彼人体。弟子与师俱陷王难。汝当先觉不入轮回。迷惑不知堕无间狱。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受阴虚妙不遭邪虑。圆定发明三摩地中。心爱根本穷览物化性之终始。精爽其心贪求辩析。尔时天魔候得其便。飞精附人口说经法。其人先不觉知魔著。亦言自得无上涅槃。来彼求元善男子处敷座说法。身有威神摧伏求者。令其座下虽未闻法自然心伏。是诸人等将佛涅槃菩提法身。即是现前我肉身上。父父子子递代相生。即是法身常住不绝。都指现在即为佛国。无别净居及金色相。其人信受忘失先心。身命归依得未曾有。是等愚迷惑为菩萨。推究其心破佛律仪潜行贪欲。口中好言眼耳鼻舌皆为净土。男女二根即是菩提涅槃真处。彼无知者信是秽言。此名蛊毒魇胜恶鬼年老成魔恼乱是人。厌足心生去彼人体。弟子与师俱陷王难。汝当先觉不入轮回。迷惑不知堕无间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受阴虚妙不遭邪虑。圆定发明三摩地中。心爱悬应周流精研贪求冥感。尔时天魔候得其便。飞精附人口说经法。其人元不觉知魔著。亦言自得无上涅槃。来彼求应善男子处敷座说法。能令听众暂见其身如百千岁。心生爱染不能舍离。身为奴仆四事供养不觉疲劳。各各令其座下人心。知是先师本善知识别生法爱。粘如胶漆得未曾有。是人愚迷惑为菩萨。亲近其心破佛律仪潜行贪欲。口中好言我于前世。于某生中先度某人。当时是我妻妾兄弟。今来相度与汝相随。归某世界供养某佛。或言别有大光明天佛于中住。一切如来所休居地。彼无知者信是虚诳遗失本心。此名厉鬼年老成魔恼乱是人。厌足心生去彼人体。弟子与师俱陷王难。汝当先觉不入轮回。迷惑不知堕无间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受阴虚妙不遭邪虑。圆定发明三摩地中。心爱深入克己辛勤。乐处阴寂贪求静谧。尔时天魔候得其便。飞精附人口说经法。其人本不觉知魔著。亦言自得无上涅槃。来彼求阴善男子处敷座说法。令其听人各知本业。或于其处语一人言。汝今未死已作畜生。敕使一人于后踏尾。顿令其人起不能得。于是一众倾心钦伏。有人起心已知其肇。佛律仪外重加精苦。诽谤比丘骂詈徒众。讦露人事不避讥嫌。口中好言未然祸福。及至其时毫发无失。此大力鬼年老成魔恼乱是人。厌足心生去彼人体。弟子与师多陷王难。汝当先觉不入轮回。迷惑不知堕无间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受阴虚妙不遭邪虑。圆定发明三摩地中。心爱知见勤苦研寻贪求宿命。尔时天魔候得其便。飞精附人口说经法。其人殊不觉知魔著。亦言自得无上涅槃。来彼求知善男子处敷座说法。是人无端于说法处得大宝珠。其魔或时化为畜生。口衔其珠及杂珍宝。简策符牍诸奇异物。先授彼人后著其体。或诱听人藏于地下。有明月珠照耀其处。是诸听者得未曾有。多食药草不餐嘉膳。或时日餐一麻一麦。其形肥充魔力持故。诽谤比丘骂詈徒众不避讥嫌。口中好言他方宝藏。十方圣贤潜匿之处。随其后者往往见有奇异之人。此名山林土地城隍川岳鬼神年老成魔。或有宣淫破佛戒律。与承事者潜行五欲。或有精进纯食草木。无定行事恼乱彼人。厌足心生去彼人体。弟子与师多陷王难。汝当先觉不入轮回。迷惑不知堕无间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受阴虚妙不遭邪虑。圆定发明三摩地中。心爱神通种种变化。研究化元贪取神力。尔时天魔候得其便。飞精附人口说经法。其人诚不觉知魔著。亦言自得无上涅槃。来彼求通善男子处敷座说法。是人或复手执火光手撮其光。分于所听四众头上。是诸听人顶上火光皆长数尺。亦无热性曾不焚烧。或上水行如履平地。或于空中安坐不动。或入瓶内或处囊中。越</w:t>
      </w:r>
      <w:r w:rsidRPr="0075770D">
        <w:rPr>
          <w:rFonts w:ascii="楷体" w:eastAsia="楷体" w:hAnsi="楷体" w:hint="eastAsia"/>
          <w:sz w:val="24"/>
          <w:szCs w:val="24"/>
          <w:shd w:val="pct15" w:color="auto" w:fill="FFFFFF"/>
        </w:rPr>
        <w:lastRenderedPageBreak/>
        <w:t>牖透垣曾无障碍。唯于刀兵不得自在。自言是佛身著白衣。受比丘礼诽谤禅律。骂詈徒众讦露人事不避讥嫌。口中常说神通自在。或复令人傍见佛土。鬼力惑人非有真实。赞叹行淫不毁粗行。将诸猥媟以为传法。此名天地大力山精。海精风精河精土精。一切草树积劫精魅。或复龙魅或寿终仙再活为魅。或仙期终计年应死。其形不化他怪所附。年老成魔恼乱是人。厌足心生去彼人体。弟子与师多陷王难。汝当先觉不入轮回。迷惑不知堕无间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受阴虚妙不遭邪虑。圆定发明三摩地中。心爱入灭妍究化性贪求深空。尔时天魔候得其便。飞精附人口说经法。其人终不觉知魔著。亦言自得无上涅槃。来彼求空善男子处敷座说法。于大众内其形忽空。众无所见还从虚空。突然而出存没自在。或现其身洞如琉璃。或垂手足作旃檀气。或大小便如厚石蜜。诽毁戒律轻贱出家。口中常说无因无果。一死永灭无复后身。及诸凡圣虽得空寂。潜行贪欲受其欲者。亦得空心拨无因果。此名日月薄蚀精气。金玉芝草麟凤龟鹤。经千万年不死为灵出生国土。年老成魔恼乱是人。厌足心生去彼人体。弟子与师多陷王难。汝当先觉不入轮回。迷惑不知堕无间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受阴虚妙不遭邪虑。圆定发明三摩地中。心爱长寿辛苦研几。贪求永岁弃分段生。顿希变易细相常住。尔时天魔候得其便。飞精附人口说经法。其人竟不觉知魔著。亦言自得无上涅槃。来彼求生善男子处敷座说法。好言他方往还无滞。或经万里瞬息再来。皆于彼方取得其物。或于一处在一宅中。数步之间令其从东诣至西壁。是人急行累年不到。因此心信疑佛现前。口中常说十方众生皆是吾子。我生诸佛。我出世界我是元佛。出生自然不因修得。此名住世自在天魔使其眷属。如遮文茶及四天王毗舍童子。未发心者利其虚明。食彼精气或不因师。其修行人亲自观见。称执金刚与汝长命。现美女身盛行贪欲。未逾年岁肝脑枯竭。口兼独言听若</w:t>
      </w:r>
      <w:r w:rsidRPr="0075770D">
        <w:rPr>
          <w:rFonts w:ascii="楷体" w:eastAsia="楷体" w:hAnsi="楷体"/>
          <w:sz w:val="24"/>
          <w:szCs w:val="24"/>
          <w:shd w:val="pct15" w:color="auto" w:fill="FFFFFF"/>
        </w:rPr>
        <w:t>[魅-未+夭]魅。前人未详多陷王难。未及遇刑先已干死。恼乱彼人以至殂殒。汝当先觉不入轮回。迷惑不知堕无间狱。</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当知是十种魔于末世时。在我法中出家修道。或附人体或自现形。皆言已成正遍知觉。赞叹淫欲破佛律仪。先恶魔师与魔弟子淫淫相传。如是邪精魅其心腑。近则九生多逾百世。令真修行总为魔眷。命终之后毕为魔民。失正遍知堕无间狱。汝今未须先取寂灭。纵得无学留愿入彼末法之中起大慈悲。救度正心深信众生。令不著魔得正知见。我今度汝已出生死。汝遵佛语名报佛恩。</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如是十种禅那现境。皆是想阴用心交互故现斯事。众生顽迷不自忖量。逢此因缘迷不自识谓言登圣。大妄语成堕无间狱。汝等必须将如来语。于我灭后传示末法。遍令众生开悟斯义。无令天魔得其方便。保持覆护成无上道。</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卷第九</w:t>
      </w:r>
    </w:p>
    <w:p w:rsidR="00FD70B8" w:rsidRPr="0075770D" w:rsidRDefault="00FD70B8" w:rsidP="00FD70B8">
      <w:pPr>
        <w:rPr>
          <w:rFonts w:ascii="楷体" w:eastAsia="楷体" w:hAnsi="楷体"/>
          <w:sz w:val="24"/>
          <w:szCs w:val="24"/>
          <w:shd w:val="pct15" w:color="auto" w:fill="FFFFFF"/>
        </w:rPr>
      </w:pPr>
    </w:p>
    <w:p w:rsidR="00FD70B8" w:rsidRPr="0075770D" w:rsidRDefault="00FD70B8" w:rsidP="00FF7944">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卷第十</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彼善男子。修三摩提想阴尽者。是人平常梦想销灭寤寐恒一。觉明虚静犹如晴空。无复粗重前尘影事。观诸世间大地河山如镜鉴明。来无所粘过无踪迹。虚受照应了罔陈习唯一精真。生灭根元从此披露。见诸十方十二众生。毕殚其类。虽未通其各命由绪。见同生基犹如野马熠熠清扰。为浮根尘究竟枢穴。此则名为行阴区宇。若此清扰熠熠元性。性入元澄一澄元习。如波澜灭化为澄水名行阴尽。是人则能超众生浊。观其所由幽隐妄想以为其本。</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当知是得正知奢摩他中诸善男子凝明正心。十类天魔不得其便。方得精研穷生类本。于本类中生元露者。观彼幽清圆扰动元。于圆元中起计度者。是人坠入二无因论。一者是人见本无因。何以故。是人既得生机全破。乘于眼根八百功德。见八万劫所有众生。业流湾环死此生彼。秖见众生轮回其处。八万劫外冥无所观。便作是解。此等世间十方众生。八万劫来无因自有。由此计度亡正遍知。堕落外道惑菩提性。二者是人见末无因。何以故。是人于生既见其根。知人生人悟鸟生鸟。乌从来黑鹄从来白。人天本竖畜生本横。白非洗成黑非染造。从八万劫无复改移。今尽此形亦复如是。而我本来不见菩提。云何更有成菩提事。当知今日一切物象皆本无因。由此计度亡正遍知。堕落外道惑菩提性。是则名为第一外道立无因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阿难是三摩中诸善男子。凝明正心魔不得便。穷生类本观彼幽清常扰动元。于圆常中起计度者。是人坠入四遍常论。一者是人穷心境性二处无因。修习能知二万劫中。十方众生所有生</w:t>
      </w:r>
      <w:r w:rsidRPr="0075770D">
        <w:rPr>
          <w:rFonts w:ascii="楷体" w:eastAsia="楷体" w:hAnsi="楷体" w:hint="eastAsia"/>
          <w:sz w:val="24"/>
          <w:szCs w:val="24"/>
          <w:shd w:val="pct15" w:color="auto" w:fill="FFFFFF"/>
        </w:rPr>
        <w:lastRenderedPageBreak/>
        <w:t>灭。咸皆循环不曾散失。计以为常。二者是人穷四大元四性常住。修习能知四万劫中。十方众生所有生灭。咸皆体恒不曾散失。计以为常。三者是人穷尽六根。末那执受心意识中。本元由处性常恒故。修习能知八万劫中。一切众生循环不失。本来常住穷不失性。计以为常。四者是人既尽想元。生理更无流止运转。生灭想心今已永灭。理中自然成不生灭。因心所度计以为常。由此计常亡正遍知。堕落外道惑菩提性。是则名为第二外道立圆常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三摩中诸善男子。坚凝正心魔不得便穷生类本。观彼幽清常扰动元。于自他中起计度者。是人坠入四颠倒见。一分无常一分常论。一者是人观妙明心遍十方界。湛然以为究竟神我。从是则计我遍十方凝明不动。一切众生于我心中自生自死。则我心性名之为常。彼生灭者真无常性。二者是人不观其心。遍观十方恒沙国土。见劫坏处名为究竟无常种性。劫不坏处名究竟常。三者是人别观我心。精细微密犹如微尘。流转十方性无移改。能令此身即生即灭。其不坏性名我性常。一切死生从我流出名无常性。四者是人知想阴尽见行阴流。行阴常流计为常性。色受想等今已灭尽名为无常。由此计度一分无常一分常故。堕落外道惑菩提性。是则名为第三外道一分常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三摩中诸善男子。坚凝正心魔不得便穷生类本。观彼幽清常扰动元。于分位中生计度者。是人坠入四有边论。一者是人心计生元流用不息。计过未者名为有边。计相续心名为无边。二者是人观八万劫。则见众生八万劫前寂无闻见。无闻见处名为无边。有众生处名为有边。三者是人计我遍知得无边性。彼一切人现我知中。我曾不知彼之知性。名彼不得无边之心但有边性。四者是人穷行阴空。以其所见心路筹度。一切众生一身之中。计其咸皆半生半灭。明其世界一切所有。一半有边一半无边。由此计度有边无边。堕落外道惑菩提性。是则名为第四外道立有边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三摩中诸善男子。坚凝正心魔不得便穷生类本。观彼幽清常扰动元。于知见中生计度者。是人坠入四种颠倒。不死矫乱遍计虚论。一者是人观变化元。见迁流处名之为变。见相续处名之为恒。见所见处名之为生。不见见处名之为灭。相续之因性不断处名之为增。正相续中中所离处名之为减。各各生处名之为有。互互亡处名之为无。以理都观用心别见。有求法人来问其义。答言我今亦生亦灭。亦有亦无亦增亦减。于一切时皆乱其语。令彼前人遗失章句。二者是人谛观其心。互互无处因无得证。有人来问唯答一字但言其无。除无之余无所言说。三者是人谛观其心。各各有处因有得证。有人来问唯答一字但言其是。除是之余无所言说。四者是人有无俱见。其境枝故其心亦乱。有人来问答言亦有即是亦无。亦无之中不是亦有。一切矫乱无容穷诘。由此计度矫乱虚无。堕落外道惑菩提性。是则名为第五外道四颠倒性。不死矫乱遍计虚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三摩中诸善男子。坚凝正心魔不得便穷生类本。观彼幽清常扰动元。于无尽流生计度者。是人坠入死后有相发心颠倒。或自固身云色是我。或见我圆含遍国土。云我有色。或彼前缘随我回复云色属我。或复我依行中相续云我在色。皆计度言死后有相。如是循环有十六相。从此惑计毕竟烦恼毕竟菩提。两性并驱各不相触。由此计度死后有故。堕落外道惑菩提性。是则名为第六外道。立五阴中死后有相心颠倒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三摩中诸善男子。坚凝正心魔不得便穷生类本。观彼幽清常扰动元。于先除灭色受想中生计度者。是人坠入死后无相发心颠倒。见其色灭形无所因。观其想灭心无所系。知其受灭无后连缀。阴性销散。纵有生理而无受想与草木同。此质现前犹不可得。死后云何更有诸相。因之勘校死后相无。如是循环有八无相。从此或计涅槃因果一切皆空。徒有名字究竟断灭。由此计度死后无故。堕落外道惑菩提性。是则名为第七外道。立五阴中死后无相心颠倒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三摩中诸善男子。坚凝正心魔不得便穷生类本。观彼幽清常扰动元。于行存中兼受想灭。双计有无自体相破。是人坠入死后俱非起颠倒论。色受想中见有非有。行迁流内观无不无。如是循环穷尽阴界。八俱非相随得一缘。皆言死后有相无相。又计诸行性迁讹故。心发通悟有无俱非虚实失措。由此计度死后俱非。后际昏瞢无可道故。堕落外道惑菩提性。是则名为第八外道。立五阴中死后俱非心颠倒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又三摩中诸善男子。坚凝正心魔不得便穷生类本。观彼幽清常扰动元。于后后无生计度者。是人坠入七断灭论。或计身灭。或欲尽灭或苦尽灭。或极乐灭或极舍灭。如是循环穷尽七际。</w:t>
      </w:r>
      <w:r w:rsidRPr="0075770D">
        <w:rPr>
          <w:rFonts w:ascii="楷体" w:eastAsia="楷体" w:hAnsi="楷体" w:hint="eastAsia"/>
          <w:sz w:val="24"/>
          <w:szCs w:val="24"/>
          <w:shd w:val="pct15" w:color="auto" w:fill="FFFFFF"/>
        </w:rPr>
        <w:lastRenderedPageBreak/>
        <w:t>现前销灭灭已无复。由此计度死后断灭。堕落外道惑菩提性。是则名为第九外道。立五阴中死后断灭心颠倒论。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三摩中诸善男子。坚凝正心魔不得便穷生类本。观彼幽清常扰动元。于后后有生计度者。是人坠入五涅槃论。或以欲界为正转依。观见圆明生爱慕故。或以初禅性无忧故。或以二禅心无苦故。或以三禅极悦随故。或以四禅苦乐二亡。不受轮回生灭性故。迷有漏天作无为解。五处安隐为胜净依。如是循环五处究竟。由此计度五现涅槃。堕落外道惑菩提性。是则名为第十外道。立五阴中五现涅槃心颠倒论。</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如是十种禅那狂解。皆是行阴用心交互故现斯悟。众生顽迷不自忖量。逢此现前以迷为解自言登圣。大妄语成堕无间狱。汝等必须将如来心。于我灭后传示末法。遍令众生觉了斯义。无令心魔自起深孽。保持覆护消息邪见。教其身心开觉真义。于无上道不遭枝岐。勿令心祈得少为足。作大觉王清净标指。</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彼善男子。修三摩提行阴尽者。诸世间性幽清扰动。同分生机倏然堕裂。沉细纲纽补特伽罗。酬业深脉感应悬绝。于涅槃天将大明悟。如鸡后鸣瞻顾东方已有精色。六根虚静无复驰逸。内外湛明入无所入。深达十方十二种类受命元由。观由执元诸类不召。于十方界已获其同。精色不沈发现幽秘。此则名为识阴区宇。若于群召已获同中。销磨六门合开成就。见闻通邻互用清净。十方世界及与身心。如吠琉璃内外明彻名识阴尽。是人则能超越命浊。观其所由罔象虚无。颠倒妄想以为其本。</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当知是善男子穷诸行空。于识还元已灭生灭。而于寂灭精妙未圆。能令己身根隔合开。亦与十方诸类通觉。觉知通淴能入圆元。若于所归立真常因生胜解者。是人则堕因所因执。娑毗迦罗所归冥谛成其伴侣。迷佛菩提亡失知见。是名第一立所得心。成所归果违远圆通。背涅槃城生外道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又善男子。穷诸行空已灭生灭。而于寂灭精妙未圆。若于所归览为自体。尽虚空界十二类内所有众生。皆我身中一类流出生胜解者。是人则堕能非能执。摩醯首罗现无边身。成其伴侣。迷佛菩提亡失知见。是名第二立能为心。成能事果违远圆通。背涅槃城生大慢天我遍圆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穷诸行空已灭生灭。而于寂灭精妙未圆。若于所归有所归依。自疑身心从彼流出。十方虚空咸其生起。即于都起所宣流地。作真常身无生灭解。在生灭中早计常住。既惑不生亦迷生灭。安住沉迷生胜解者。是人则堕常非常执。计自在天成其伴侣。迷佛菩提亡失知见。是名第三立因依心。成妄计果违远圆通。背涅槃城生倒圆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穷诸行空已灭生灭。而于寂灭精妙未圆。若于所知知遍圆故。因知立解十方草木。皆称有情与人无异。草木为人人死还成十方草树。无择遍知生胜解者。是人则堕知无知执。婆吒霰尼执一切觉成其伴侣。迷佛菩提亡失知见。是名第四计圆知心。成虚谬果违远圆通。背涅槃城生倒知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穷诸行空已灭生灭。而于寂灭精妙未圆。若于圆融。根互用中已得随顺。便于圆化一切发生。求火光明乐水清净。爱风周流观尘成就。各各崇事以此群尘。发作本因立常住解。是人则堕生无生执。诸迦叶波并婆罗门。勤心役身事火崇水。求出生死成其伴侣。迷佛菩提亡失知见。是名第五计著崇事。迷心从物立妄求因。求妄冀果违远圆通。背涅槃城生颠化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穷诸行空已灭生灭。而于寂灭精妙未圆。若于圆明计明中虚。非灭群化以永灭依。为所归依生胜解者。是人则堕归无归执。无相天中诸舜若多成其伴侣。迷佛菩提亡失知见。是名第六圆虚无心。成空亡果违远圆通。背涅槃城生断灭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穷诸行空已灭生灭。而于寂灭精妙未圆。若于圆常固身常住。同于精圆长不倾逝生胜解者。是人则堕贪非贪执。诸阿斯陀求长命者成其伴侣。迷佛菩提亡失知见。是名第七执著命元立固妄因。趣长劳果违远圆通。背涅槃城生妄延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穷诸行空已灭生灭。而于寂灭精妙未圆。观命互通却留尘劳恐其销尽。便于此际坐莲华宫。广化七珍多增宝媛。纵恣其心生胜解者。是人则堕真无真执。吒抧迦罗成其伴侣。迷佛菩提亡失知见。是名第八发邪思因。立炽尘果违远圆通。背涅槃城生天魔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又善男子穷诸行空已灭生灭。而于寂灭精妙未圆。于命明中分别精粗。疏决真伪因果相酬。</w:t>
      </w:r>
      <w:r w:rsidRPr="0075770D">
        <w:rPr>
          <w:rFonts w:ascii="楷体" w:eastAsia="楷体" w:hAnsi="楷体" w:hint="eastAsia"/>
          <w:sz w:val="24"/>
          <w:szCs w:val="24"/>
          <w:shd w:val="pct15" w:color="auto" w:fill="FFFFFF"/>
        </w:rPr>
        <w:lastRenderedPageBreak/>
        <w:t>唯求感应背清净道。所谓见苦断集证灭修道居灭已休。更不前进生胜解者。是人则堕定性声闻。诸无闻僧增上慢者成其伴侣。迷佛菩提亡失知见。是名第九圆精应心成趣寂果违远圆通。背涅槃城生缠空种。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又善男子穷诸行空已灭生灭。而于寂灭精妙未圆。若于圆融清净觉明。发研深妙即立涅槃。而不前进生胜解者。是人则堕定性辟支。诸缘独伦不回心者。成其伴侣。迷佛菩提亡失知见。是名第十圆觉</w:t>
      </w:r>
      <w:r w:rsidRPr="0075770D">
        <w:rPr>
          <w:rFonts w:ascii="楷体" w:eastAsia="楷体" w:hAnsi="楷体"/>
          <w:sz w:val="24"/>
          <w:szCs w:val="24"/>
          <w:shd w:val="pct15" w:color="auto" w:fill="FFFFFF"/>
        </w:rPr>
        <w:t>[淴-心+目]心。成湛明果违远圆通。背涅槃城生觉圆明不化圆种。</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如是十种禅那中途成狂因依。或未足中生满足证。皆是识阴用心交互故生斯位。众生顽迷不自忖量。逢此现前各以所爱。先习迷心而自休息。将为毕竟所归宁地。自言满足无上菩提。大妄语成外道邪魔。所感业终堕无间狱。声闻缘觉不成增进。汝等存心秉如来道。将此法门于我灭后传示末世。普令众生觉了斯义。无令见魔自作沈</w:t>
      </w:r>
      <w:r w:rsidRPr="0075770D">
        <w:rPr>
          <w:rFonts w:ascii="楷体" w:eastAsia="楷体" w:hAnsi="楷体"/>
          <w:sz w:val="24"/>
          <w:szCs w:val="24"/>
          <w:shd w:val="pct15" w:color="auto" w:fill="FFFFFF"/>
        </w:rPr>
        <w:t>[卄/(阿-可+辛)/女]。保绥哀救消息邪缘。令其身心入佛知见。从始成就不遭岐路。如是法门先过去世。恒沙劫中微尘如来。乘此心开得无上道。识阴若尽则汝现前诸根互用。从互用中能入菩萨金刚干慧。圆明精心于中发化。如净琉璃</w:t>
      </w:r>
      <w:r w:rsidRPr="0075770D">
        <w:rPr>
          <w:rFonts w:ascii="楷体" w:eastAsia="楷体" w:hAnsi="楷体" w:hint="eastAsia"/>
          <w:sz w:val="24"/>
          <w:szCs w:val="24"/>
          <w:shd w:val="pct15" w:color="auto" w:fill="FFFFFF"/>
        </w:rPr>
        <w:t>内含宝月。如是乃超十信十住十行十回向四加行心。菩萨所行金刚十地等觉圆明。入于如来妙庄严海。圆满菩提归无所得。此是过去先佛世尊。奢摩他中毗婆舍那。觉明分析微细魔事。魔境现前汝能谙识。心垢洗除不落邪见。阴魔销灭天魔摧碎。大力鬼神褫魄逃逝。魑魅魍魉无复出生。直至菩提无诸少乏下劣增进。于大涅槃心不迷闷。若诸末世愚钝众生。未识禅那不知说法。乐修三昧汝恐同邪。一心劝令持我佛顶陀罗尼咒。若未能诵写于禅堂或带身上。一切诸魔所不能动。汝当恭钦十方如来。究竟修进最后垂范。</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即从坐起闻佛示诲。顶礼钦奉忆持无失。于大众中重复白佛。如佛所言五阴相中。五种虚妄为本想心。我等平常未蒙如来微细开示。又此五阴为并销除为次第尽。如是五重诣何为界。惟愿如来发宣大慈。为此大众清明心目。以为末世一切众生作将来眼。</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精真妙明本觉圆净。非留死生及诸尘垢乃至虚空。皆因妄想之所生起。斯元本觉妙明真精。妄以发生诸器世间。如演若多迷头认影。妄元无因。于妄想中立因缘性。迷因缘者称为自然。彼虚空性犹实幻生。因缘自然。皆是众生妄心计度。阿难知妄所起说妄因缘。若妄元无。说妄因缘元无所有。何况不知推自然者。是故如来与汝发明五阴本因同是妄想。汝体先因父母想生汝心非想。则不能来想中传命。如我先言心想醋味口中涎生。心想登高足心酸起。悬崖不有醋物未来。汝体必非虚妄通伦。口水如何因谈醋出。是故当知汝现色身。名为坚固第一妄想。即此所说临高想心。能令汝形真受酸涩。由因受生能动色体。汝今现前顺益违损二现驱驰。名为虚明第二妄想。由汝念虑使汝色身。身非念伦汝身何因。随念所使种种取像。心生形取与念相应。寤即想心寐为诸梦。则汝想念摇动妄情。名为融通第三妄想。化理不住运运密移。甲长发生气销容皱。日夜相代曾无觉悟。阿难此若非汝云何体迁。如必是真汝何无觉。则汝诸行念念不停。名为幽隐第四妄想。又汝精明湛不摇处名恒常者。于身不出见闻觉知。若实精真不容习妄。何因汝等曾于昔年睹一奇物。经历年岁忆忘俱无。于后忽然覆睹前异。记忆宛然曾不遗失。则此精了湛不摇中。念念受熏有何筹算。阿难当知此湛非真。如急流水望如恬静。流急不见非是无流。若非想元宁受想习。非汝六根。互用合开此之妄想无时得灭。故汝现在见闻觉知中串习几。则湛了内罔象虚无。第五颠倒细微精想。</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是五受阴五妄想成。汝今欲知因界浅深。唯色与空是色边际。唯触及离是受边际。唯记与忘是想边际。唯灭与生是行边际。湛入合湛归识边际。此五阴元重叠生起。生因识有灭从色除。理则顿悟乘悟并销。事非顿除因次第尽。我已示汝劫波巾结。何所不明再此询问。汝应将此妄想根元心得开通。传示将来末法之中诸修行者。令识虚妄深厌自生。知有涅槃不恋三界。</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阿难若复有人遍满十方。所有虚空盈满七宝。持以奉上微尘诸佛。承事供养心无虚度。于意云何是人以此施佛因缘得福多不。阿难答言虚空无尽珍宝无边。昔有众生施佛七钱。舍身犹获转轮王位。况复现前虚空既穷。佛土充遍皆施珍宝。穷劫思议尚不能及。是福云何更有边际。</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w:t>
      </w:r>
      <w:r w:rsidR="00640962">
        <w:rPr>
          <w:rFonts w:ascii="楷体" w:eastAsia="楷体" w:hAnsi="楷体" w:hint="eastAsia"/>
          <w:sz w:val="24"/>
          <w:szCs w:val="24"/>
          <w:shd w:val="pct15" w:color="auto" w:fill="FFFFFF"/>
        </w:rPr>
        <w:t>佛告阿难。</w:t>
      </w:r>
      <w:r w:rsidRPr="0075770D">
        <w:rPr>
          <w:rFonts w:ascii="楷体" w:eastAsia="楷体" w:hAnsi="楷体" w:hint="eastAsia"/>
          <w:sz w:val="24"/>
          <w:szCs w:val="24"/>
          <w:shd w:val="pct15" w:color="auto" w:fill="FFFFFF"/>
        </w:rPr>
        <w:t>诸佛如来语无虚妄。若复有人身具四重十波罗夷。瞬息即经此方他方。阿鼻地狱乃至穷尽。十方无间靡不经历。能以一念将此法门。于末劫中开示未学。是人罪障应念销灭。变其所受地狱苦因成安乐国。得福超越前之施人。百倍千倍千万亿倍。如是乃至算数譬喻所不能及。阿难若有众生。能诵此经能持此咒。如我广说穷劫不尽。依我教言如教行道。直成菩提</w:t>
      </w:r>
      <w:r w:rsidRPr="0075770D">
        <w:rPr>
          <w:rFonts w:ascii="楷体" w:eastAsia="楷体" w:hAnsi="楷体" w:hint="eastAsia"/>
          <w:sz w:val="24"/>
          <w:szCs w:val="24"/>
          <w:shd w:val="pct15" w:color="auto" w:fill="FFFFFF"/>
        </w:rPr>
        <w:lastRenderedPageBreak/>
        <w:t>无复魔业。</w:t>
      </w:r>
    </w:p>
    <w:p w:rsidR="00FD70B8"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 xml:space="preserve">　　佛说此经已。比丘比丘尼优婆塞优婆夷。一切世间天人阿修罗。及诸他方菩萨二乘圣仙童子。并初发心大力鬼神。皆大欢喜作礼而去。</w:t>
      </w:r>
    </w:p>
    <w:p w:rsidR="0091717C" w:rsidRPr="0075770D" w:rsidRDefault="00FD70B8" w:rsidP="00FD70B8">
      <w:pPr>
        <w:rPr>
          <w:rFonts w:ascii="楷体" w:eastAsia="楷体" w:hAnsi="楷体"/>
          <w:sz w:val="24"/>
          <w:szCs w:val="24"/>
          <w:shd w:val="pct15" w:color="auto" w:fill="FFFFFF"/>
        </w:rPr>
      </w:pPr>
      <w:r w:rsidRPr="0075770D">
        <w:rPr>
          <w:rFonts w:ascii="楷体" w:eastAsia="楷体" w:hAnsi="楷体" w:hint="eastAsia"/>
          <w:sz w:val="24"/>
          <w:szCs w:val="24"/>
          <w:shd w:val="pct15" w:color="auto" w:fill="FFFFFF"/>
        </w:rPr>
        <w:t>卷第十</w:t>
      </w:r>
    </w:p>
    <w:sectPr w:rsidR="0091717C" w:rsidRPr="0075770D" w:rsidSect="00C97775">
      <w:pgSz w:w="11906" w:h="16838"/>
      <w:pgMar w:top="1021" w:right="1021" w:bottom="1021" w:left="102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5821" w:rsidRDefault="00135821" w:rsidP="00C24400">
      <w:r>
        <w:separator/>
      </w:r>
    </w:p>
  </w:endnote>
  <w:endnote w:type="continuationSeparator" w:id="0">
    <w:p w:rsidR="00135821" w:rsidRDefault="00135821" w:rsidP="00C24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5821" w:rsidRDefault="00135821" w:rsidP="00C24400">
      <w:r>
        <w:separator/>
      </w:r>
    </w:p>
  </w:footnote>
  <w:footnote w:type="continuationSeparator" w:id="0">
    <w:p w:rsidR="00135821" w:rsidRDefault="00135821" w:rsidP="00C244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3B1"/>
    <w:rsid w:val="00135821"/>
    <w:rsid w:val="0015555A"/>
    <w:rsid w:val="002A43B1"/>
    <w:rsid w:val="005366B4"/>
    <w:rsid w:val="00640962"/>
    <w:rsid w:val="00683BB9"/>
    <w:rsid w:val="006B57C9"/>
    <w:rsid w:val="006D420D"/>
    <w:rsid w:val="006F19C8"/>
    <w:rsid w:val="0075770D"/>
    <w:rsid w:val="008C43C3"/>
    <w:rsid w:val="0091717C"/>
    <w:rsid w:val="00A04084"/>
    <w:rsid w:val="00A63FCB"/>
    <w:rsid w:val="00A918C5"/>
    <w:rsid w:val="00C24400"/>
    <w:rsid w:val="00C75158"/>
    <w:rsid w:val="00C9182A"/>
    <w:rsid w:val="00C942E7"/>
    <w:rsid w:val="00C97775"/>
    <w:rsid w:val="00CA76A7"/>
    <w:rsid w:val="00EB4B35"/>
    <w:rsid w:val="00EB586E"/>
    <w:rsid w:val="00EE01E5"/>
    <w:rsid w:val="00F660D9"/>
    <w:rsid w:val="00FD17F7"/>
    <w:rsid w:val="00FD70B8"/>
    <w:rsid w:val="00FF7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29F59"/>
  <w15:chartTrackingRefBased/>
  <w15:docId w15:val="{F439030F-E7EF-46C7-820C-62E2BFF0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440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24400"/>
    <w:rPr>
      <w:sz w:val="18"/>
      <w:szCs w:val="18"/>
    </w:rPr>
  </w:style>
  <w:style w:type="paragraph" w:styleId="a5">
    <w:name w:val="footer"/>
    <w:basedOn w:val="a"/>
    <w:link w:val="a6"/>
    <w:uiPriority w:val="99"/>
    <w:unhideWhenUsed/>
    <w:rsid w:val="00C24400"/>
    <w:pPr>
      <w:tabs>
        <w:tab w:val="center" w:pos="4153"/>
        <w:tab w:val="right" w:pos="8306"/>
      </w:tabs>
      <w:snapToGrid w:val="0"/>
      <w:jc w:val="left"/>
    </w:pPr>
    <w:rPr>
      <w:sz w:val="18"/>
      <w:szCs w:val="18"/>
    </w:rPr>
  </w:style>
  <w:style w:type="character" w:customStyle="1" w:styleId="a6">
    <w:name w:val="页脚 字符"/>
    <w:basedOn w:val="a0"/>
    <w:link w:val="a5"/>
    <w:uiPriority w:val="99"/>
    <w:rsid w:val="00C244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1458</TotalTime>
  <Pages>1</Pages>
  <Words>10326</Words>
  <Characters>58859</Characters>
  <Application>Microsoft Office Word</Application>
  <DocSecurity>0</DocSecurity>
  <Lines>490</Lines>
  <Paragraphs>138</Paragraphs>
  <ScaleCrop>false</ScaleCrop>
  <Company/>
  <LinksUpToDate>false</LinksUpToDate>
  <CharactersWithSpaces>69047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xiaoqiong li</cp:lastModifiedBy>
  <cp:revision>18</cp:revision>
  <dcterms:created xsi:type="dcterms:W3CDTF">2019-01-08T15:28:00Z</dcterms:created>
  <dcterms:modified xsi:type="dcterms:W3CDTF">2023-10-22T13:11:00Z</dcterms:modified>
</cp:coreProperties>
</file>