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26F7" w:rsidRDefault="00363BE9" w:rsidP="005E26F7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續藏經</w:t>
      </w:r>
    </w:p>
    <w:p w:rsidR="005E26F7" w:rsidRDefault="00363BE9" w:rsidP="005E26F7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兜率龜鏡集</w:t>
      </w:r>
    </w:p>
    <w:p w:rsidR="005E26F7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清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="0012265F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廣州南海寶象林沙門釋弘贊</w:t>
      </w:r>
      <w:r w:rsidR="0012265F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12265F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在犙輯</w:t>
      </w:r>
    </w:p>
    <w:p w:rsidR="005E26F7" w:rsidRDefault="00363BE9" w:rsidP="005E26F7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兜率龜鏡集緣起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是集之由作也。初本師和尚侍者遠目上座。以童真入道。精修密踐。得上生徵應。緇素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見聞。莫不感羨咨嗟。</w:t>
      </w:r>
    </w:p>
    <w:p w:rsidR="005E26F7" w:rsidRDefault="005E26F7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時清士曾通紹。因啟師曰。紹聞。西方有往生集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行世。而兜率上生。古今不乏名賢。何獨無乎。願師撰之。以為萬世龜鏡。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師曰。善哉。子之問也。誠為救病之良藥。渡苦海之慈舟。盖以凡夫一念迷真。妄緣塵影。流浪生死。渺無返期。六趣升沉。三界奚出。未階三賢十聖。寧免分段生方。況茲末世狂妄。多以識心影子。為見性悟道。錯認石火電光。為了却生死。肆志空談。撥無因果。毀持戒者為執相。詆看教者為鑽故紙。貶往生者為小根下愚。不思馬鳴龍樹願覲彌陀。無著天親誓見彌勒。其為何根何愚哉。妄譏賢聖。輕謗經律。罪將誰代。雖云頓悟。習惑未除。一入他腹。隔陰之昏難免。五祖戒。青艸堂。遜長老。嚴首座。足為前鑒。識想紛飛。擬齊先哲。煩惱熾炎。言超佛祖。未證無生。終隨業識流轉。彌陀彌勒真大知識。捨而不參。觀音勢至天台淨慈。誠為良友。胡不親哉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覺生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母鄒氏。已蒙慈尊接引。得升內院。洪恩浩瀚。圖報莫由。乃復懇本師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速成斯集。為四眾之寶筏。後代之資粮。師由是撿諸經論傳記。并所見聞者。彙編成帙。授我鋟梓。公諸天下。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覺因問師曰。未審和尚志在西方耶。兜率耶。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師曰。可問取木橛去。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曰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某甲不解木橛音。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師曰。蒼天蒼天。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曰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乞和尚垂慈顯示。</w:t>
      </w:r>
    </w:p>
    <w:p w:rsidR="005E26F7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師曰。今日舌頭不快。且待別時向你道。</w:t>
      </w:r>
    </w:p>
    <w:p w:rsidR="00363BE9" w:rsidRPr="00363BE9" w:rsidRDefault="00363BE9" w:rsidP="005E26F7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覺因作禮。述其巔末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5E26F7">
        <w:rPr>
          <w:rFonts w:ascii="楷体" w:eastAsia="楷体" w:hAnsi="楷体"/>
          <w:sz w:val="24"/>
          <w:szCs w:val="24"/>
          <w:shd w:val="pct15" w:color="auto" w:fill="FFFFFF"/>
        </w:rPr>
        <w:t>五祖戒後身為蘇長公。青草堂後身為曾魯公。遜長老後身為李侍郎。嚴首座後身為王龜齡。鴈蕩僧後身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為秦氏子檜)。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旹康熈歲次辛亥孟夏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寶象林釋開覺和南識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5E26F7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兜率龜鏡集目錄</w:t>
      </w:r>
    </w:p>
    <w:p w:rsidR="005E26F7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初集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應化垂迹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傅大士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契此和尚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婆羅門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二百億羅漢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末田地尊者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引正王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嗢嗢羅羅漢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清辯論師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佛馱跋陀羅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德光論師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道法禪師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慧覽禪師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智嚴法師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華手比丘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。戴顒處士。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僧護比丘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僧旻法師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慧思禪師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蘇富婁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法顯禪師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道積法師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慧雲法師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貞辯法師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鴻楚法師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真表律師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5E26F7" w:rsidRDefault="005E26F7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中集。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上生內院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金色獮猴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天女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。童子。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禽獸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野干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須達長者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無著世親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道安法師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僧輔法師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曇戒法師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玄藻尼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光靜尼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慧瓊尼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淨秀尼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彥琮法師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慧頵法師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玄奘法師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道宣律師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窺基法師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法上法師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曇衍法師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道丕法師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寶襲法師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智曉禪師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智晞禪師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惠仙法師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法誠禪師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大乘燈禪師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希圓法師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令諲法師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貞晦法師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恒超法師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。循州山神。繼倫法師。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從諫禪師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息塵比丘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居易侍郎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。玄朗禪師。法興法師。智江法師。善本禪師。志德法師。成慈尼。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釋開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[折/目]　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開犖求寂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鄒優婆夷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5E26F7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後集。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經呪願文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363BE9" w:rsidP="007E13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法華經勸發品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大灌頂經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大乘本生心地觀經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分別功德論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願見彌勒佛呪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彌勒菩薩法身印呪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七佛所說神呪經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。佛說陀羅尼集經。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持地論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。發菩提心論。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讚彌勒佛四禮願文</w:t>
      </w:r>
      <w:r w:rsidR="005E26F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兜率龜鏡集目錄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(終)</w:t>
      </w:r>
    </w:p>
    <w:p w:rsidR="007E1363" w:rsidRDefault="007E1363" w:rsidP="007E1363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2265F" w:rsidRDefault="00363BE9" w:rsidP="0012265F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兜率龜鏡集卷上</w:t>
      </w:r>
    </w:p>
    <w:p w:rsidR="007E1363" w:rsidRDefault="007E1363" w:rsidP="0012265F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○初集。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應化垂迹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7E1363" w:rsidRDefault="007E1363" w:rsidP="007E13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一切大地菩薩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住首楞嚴定。於十方世界。以種種色像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普門示現。誘化羣生。同歸覺岸。故首楞嚴三昧經云。爾時名意菩薩白佛言。世尊。此彌勒菩薩一生補處。次於世尊當得阿耨菩提。得是首楞嚴三昧耶。佛言。其諸菩薩得住十地。一生補處受佛正位。皆得是首楞嚴三昧。時彌勒菩薩即示現神力。一切眾會見此三千大千世界諸閻浮提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是彌勒菩薩。或見在天上。或見在人間。或見出家。或見在家。或見侍佛如阿難。或見智慧如舍利弗。或見神通如目犍連。或見頭陀如大迦葉。或見說法如富樓那。或見密行如羅睺羅。或見持律如優波離。或見天眼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如阿那律。或見坐禪如離婆多。如是一切中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皆見彌勒。或見入諸城邑聚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落乞食。或見說法。或見坐禪。時諸菩薩及諸天眾。一切皆見彌勒菩薩現首楞嚴三昧神通勢力。見已即大歡喜。白佛言。世尊。譬如真金。雖復鍛磨。不失其性。是諸大士亦復如是。隨所試處皆能示現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思議法性。若能通達此三昧。當知則能通達三乘一切道行。餘如華嚴經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善財童子。入毗盧樓閣所見。彌勒菩薩告善財言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。我為化度與我往昔同修諸行。今時退失菩提心者。亦為教化父母親屬及諸婆羅門。而生於此閻浮提界摩羅提國拘吒聚落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婆羅門家。我住此大樓閣中。為隨順眾生心故。為成熟兜率天中同行天子故。為欲示現將降生時。大智法門。與一生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菩薩。共談論故。為欲教化釋迦如來所遣來者。令悉開悟。故於此命終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生兜率天。</w:t>
      </w:r>
    </w:p>
    <w:p w:rsidR="00363BE9" w:rsidRPr="00363BE9" w:rsidRDefault="00363BE9" w:rsidP="007E13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上生經云</w:t>
      </w:r>
      <w:r w:rsidR="007E1363">
        <w:rPr>
          <w:rFonts w:ascii="楷体" w:eastAsia="楷体" w:hAnsi="楷体" w:hint="eastAsia"/>
          <w:sz w:val="24"/>
          <w:szCs w:val="24"/>
          <w:shd w:val="pct15" w:color="auto" w:fill="FFFFFF"/>
        </w:rPr>
        <w:t>。佛告優波離。兜率陀天。十善報應。勝善妙福處。若我住世一小劫中廣說一生補處菩薩報應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及十善果者。不能窮盡。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(依正兩觀詳如經文)</w:t>
      </w:r>
      <w:r w:rsidR="007E1363">
        <w:rPr>
          <w:rFonts w:ascii="楷体" w:eastAsia="楷体" w:hAnsi="楷体"/>
          <w:sz w:val="24"/>
          <w:szCs w:val="24"/>
          <w:shd w:val="pct15" w:color="auto" w:fill="FFFFFF"/>
        </w:rPr>
        <w:t>優婆離白佛言。世尊。今此大士何時於閻浮提沒生於彼天。佛告離波離。却從十二年二月十五日。於波羅奈國劫波利村波婆利大婆羅門家本所生處。結加趺坐如入滅定。身紫金色。光明艶赫如百千日。上至兜率陀天。其身舍利如鑄金像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不動不搖。身圓光</w:t>
      </w:r>
      <w:r w:rsidR="007E1363">
        <w:rPr>
          <w:rFonts w:ascii="楷体" w:eastAsia="楷体" w:hAnsi="楷体" w:hint="eastAsia"/>
          <w:sz w:val="24"/>
          <w:szCs w:val="24"/>
          <w:shd w:val="pct15" w:color="auto" w:fill="FFFFFF"/>
        </w:rPr>
        <w:t>中有首楞嚴三昧。般若波羅蜜。字義炳然。時諸天人尋即為起眾寶妙塔供養舍利。時兜率陀天七寶臺內。摩尼殿上。師子牀座。忽然化生。於蓮華上結加趺坐。身如閻浮檀金色。長十六由旬。三十二相八十種好皆悉具足。頂上肉髻髮紺瑠璃色。釋迦毗楞伽摩尼。百千萬億甄叔迦寶以嚴天冠。其天冠中有五百億色。一一色中有無量百千化佛。諸化菩薩以為侍者。復有他方諸大菩薩作十八變。隨意自在住天冠中。彌勒眉間有白毫相光。流出眾光作百寶色。乃至艶出八萬四千光明雲。與諸天子各坐華座。晝夜六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常說不退轉地法輪之行。經</w:t>
      </w:r>
      <w:r w:rsidR="007E1363">
        <w:rPr>
          <w:rFonts w:ascii="楷体" w:eastAsia="楷体" w:hAnsi="楷体" w:hint="eastAsia"/>
          <w:sz w:val="24"/>
          <w:szCs w:val="24"/>
          <w:shd w:val="pct15" w:color="auto" w:fill="FFFFFF"/>
        </w:rPr>
        <w:t>一時中成就五百億天子。令不退於阿耨多羅三藐三菩提。如是處兜率陀天晝夜恒說此不退轉法輪度諸天子。閻浮提歲數五十六億萬歲。爾乃下生於閻浮提。是名彌勒菩薩於閻浮提沒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生兜率陀天因緣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7E1363">
        <w:rPr>
          <w:rFonts w:ascii="楷体" w:eastAsia="楷体" w:hAnsi="楷体"/>
          <w:sz w:val="24"/>
          <w:szCs w:val="24"/>
          <w:shd w:val="pct15" w:color="auto" w:fill="FFFFFF"/>
        </w:rPr>
        <w:t>閻浮提。新云贍部州。此娑婆三千大千世界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共有萬億閻浮提。劫波利村。即拘吒聚落。釋迦毗楞伽。此云能勝。甄叔迦。此云赤色。兜率陀。</w:t>
      </w:r>
      <w:r w:rsidR="0028669E">
        <w:rPr>
          <w:rFonts w:ascii="楷体" w:eastAsia="楷体" w:hAnsi="楷体"/>
          <w:sz w:val="24"/>
          <w:szCs w:val="24"/>
          <w:shd w:val="pct15" w:color="auto" w:fill="FFFFFF"/>
        </w:rPr>
        <w:t>新云覩史多。此云熹足。彼諸天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多修熹足定故。亦云知足。於五欲知止足故)。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傅大士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大士姓傅。名翕。字玄風。婺州</w:t>
      </w:r>
      <w:r w:rsidR="0028669E">
        <w:rPr>
          <w:rFonts w:ascii="楷体" w:eastAsia="楷体" w:hAnsi="楷体" w:hint="eastAsia"/>
          <w:sz w:val="24"/>
          <w:szCs w:val="24"/>
          <w:shd w:val="pct15" w:color="auto" w:fill="FFFFFF"/>
        </w:rPr>
        <w:t>義烏縣人。父名宣慈。字廣愛。母王氏。世為農。以齊建武四年丁丑歲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五月八日生。端靖淳和。無所愛著。少不學問。時與里人漁。每得魚。常以竹籠盛之。沉深水中。祝曰。去者去。止者留。時人以為愚。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梁天監十一年。年十六歲。娶劉氏。名曰</w:t>
      </w:r>
      <w:r w:rsidR="0028669E">
        <w:rPr>
          <w:rFonts w:ascii="楷体" w:eastAsia="楷体" w:hAnsi="楷体" w:hint="eastAsia"/>
          <w:sz w:val="24"/>
          <w:szCs w:val="24"/>
          <w:shd w:val="pct15" w:color="auto" w:fill="FFFFFF"/>
        </w:rPr>
        <w:t>玅光。生子。一曰普建。二曰普成。</w:t>
      </w:r>
    </w:p>
    <w:p w:rsidR="0028669E" w:rsidRDefault="0028669E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普通元年。年二十四。於稽停塘下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遇一梵僧。號嵩頭陀。語大士曰。我昔與汝於毗婆尸佛前發願。汝今兜率天宮受用現在。何時當還。因命臨水觀影。乃見圓光寶葢。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大士笑曰。鑪鞴之所多鈍銕。良醫門下足病人。當度生為急。何暇思天之樂乎。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於是結菴松山下雙檮樹間。即今雙林寺是。自號雙樹下當來解脫善慧大士。日與玅光營作。夜則行道。見釋迦</w:t>
      </w:r>
      <w:r w:rsidR="0028669E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金粟</w:t>
      </w:r>
      <w:r w:rsidR="0028669E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定光三佛。放光集大士身。從是身常出妙香。又感七佛相隨。釋迦引前。維摩接後。每旦鐘鳴。有仙人騰空而下。隨喜行道。甞謂弟子曰。我得首楞嚴三昧。又曰。我得無漏智。</w:t>
      </w:r>
    </w:p>
    <w:p w:rsidR="0028669E" w:rsidRDefault="0028669E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弟子僉曰。首楞嚴三昧。唯十地菩薩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方能得之。故知大士是住十地菩薩。示迹同凡耳。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告大眾曰。學道若不值無生師。終不得道。我是現前得無生人。昔隱此事。今不覆藏。以示汝等。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又弟子禮拜。大士因謂之曰。汝等禮我。但禮殿中佛。即我形像。</w:t>
      </w:r>
    </w:p>
    <w:p w:rsidR="0028669E" w:rsidRDefault="0028669E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又曰。我於夢中憶得過去師。名曰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善明世尊。</w:t>
      </w:r>
    </w:p>
    <w:p w:rsidR="0028669E" w:rsidRDefault="0028669E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或問曰。善明世尊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得道時師耶。發心時師耶。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答曰。非發心時師也。彼佛出世時。我為國王。供養彼佛。彼佛壽八萬歲。我作佛時。壽量亦爾。</w:t>
      </w:r>
    </w:p>
    <w:p w:rsidR="0028669E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大通六年。大士詣闕。武帝問大士。師事從誰。</w:t>
      </w:r>
    </w:p>
    <w:p w:rsidR="0028669E" w:rsidRDefault="0028669E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答曰。從無所從。師無所師。事無所事。</w:t>
      </w:r>
    </w:p>
    <w:p w:rsidR="00332067" w:rsidRDefault="0028669E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自是天下名僧雲集。此處常降甘露。大士躬寫經律千有餘卷。願諸眾生離苦解脫。大士三至京師。所度道俗</w:t>
      </w:r>
      <w:r w:rsidR="00332067">
        <w:rPr>
          <w:rFonts w:ascii="楷体" w:eastAsia="楷体" w:hAnsi="楷体" w:hint="eastAsia"/>
          <w:sz w:val="24"/>
          <w:szCs w:val="24"/>
          <w:shd w:val="pct15" w:color="auto" w:fill="FFFFFF"/>
        </w:rPr>
        <w:t>不可勝計。謂弟子曰。我於賢劫千佛中一佛耳。若願生千佛中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即得見我。</w:t>
      </w:r>
    </w:p>
    <w:p w:rsidR="0033206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又告眾曰。我捨此身時。期嵩頭陀。蹔往忉利天。不久還兜率天。汝願生彼。即得見我也。</w:t>
      </w:r>
    </w:p>
    <w:p w:rsidR="0033206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大同八年。立誓持上齋</w:t>
      </w:r>
      <w:r w:rsidR="00332067">
        <w:rPr>
          <w:rFonts w:ascii="楷体" w:eastAsia="楷体" w:hAnsi="楷体" w:hint="eastAsia"/>
          <w:sz w:val="24"/>
          <w:szCs w:val="24"/>
          <w:shd w:val="pct15" w:color="auto" w:fill="FFFFFF"/>
        </w:rPr>
        <w:t>。作願文曰。弟子善慧。今啟釋迦世尊。十方三世諸佛。盡虗空徧法界常住三寶。弟子自念今生無可從心布施拔濟受苦眾生。自今立誓三年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持上齋。每月六日</w:t>
      </w:r>
      <w:r w:rsidR="00332067">
        <w:rPr>
          <w:rFonts w:ascii="楷体" w:eastAsia="楷体" w:hAnsi="楷体" w:hint="eastAsia"/>
          <w:sz w:val="24"/>
          <w:szCs w:val="24"/>
          <w:shd w:val="pct15" w:color="auto" w:fill="FFFFFF"/>
        </w:rPr>
        <w:t>不飲食。以此饑渴之苦。代一切眾生酬償罪業。速得解脫。以不食之糧廣作布施。願諸眾生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世世備足財法無量。永離愛染。不作三業。得大總持。</w:t>
      </w:r>
      <w:r w:rsidR="00332067">
        <w:rPr>
          <w:rFonts w:ascii="楷体" w:eastAsia="楷体" w:hAnsi="楷体" w:hint="eastAsia"/>
          <w:sz w:val="24"/>
          <w:szCs w:val="24"/>
          <w:shd w:val="pct15" w:color="auto" w:fill="FFFFFF"/>
        </w:rPr>
        <w:t>摧伏諸魔。成無上道。誓捨身命財。普為一切供養諸佛。謹持不食上齋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而取滅度。執志燒身。為大明鐙。為一切供養</w:t>
      </w:r>
      <w:r w:rsidR="00332067">
        <w:rPr>
          <w:rFonts w:ascii="楷体" w:eastAsia="楷体" w:hAnsi="楷体" w:hint="eastAsia"/>
          <w:sz w:val="24"/>
          <w:szCs w:val="24"/>
          <w:shd w:val="pct15" w:color="auto" w:fill="FFFFFF"/>
        </w:rPr>
        <w:t>三寶。</w:t>
      </w:r>
    </w:p>
    <w:p w:rsidR="00332067" w:rsidRDefault="00332067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遂先告眾曰。莫懷憂惱。夫物有生有死。事有成有敗。天下恩愛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皆悉離別。今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捨此穢濁之身。當得無上清淨法身。唯願徒眾無懷悲戀。生生世世不相捨離。永為眷屬。至成佛道。但自相率。共辦樵薪。於雙林山頂營作火龕。願以此因緣。當來世界必為佛事。普度一切共同解脫。</w:t>
      </w:r>
    </w:p>
    <w:p w:rsidR="00332067" w:rsidRDefault="00332067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至四月八日。弟子留堅意。范難陀等十有九人。各請奉代師主。持不食上齋及燒身供養三寶。復有四部弟子刺心燒指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割耳。留大士久住世間。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又曰。吾悟道已四十劫。釋迦世尊方始發心。葢謂能捨身苦行。所以先我成佛耳。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嵩頭陀入滅。大</w:t>
      </w:r>
      <w:r w:rsidR="00AA2077">
        <w:rPr>
          <w:rFonts w:ascii="楷体" w:eastAsia="楷体" w:hAnsi="楷体" w:hint="eastAsia"/>
          <w:sz w:val="24"/>
          <w:szCs w:val="24"/>
          <w:shd w:val="pct15" w:color="auto" w:fill="FFFFFF"/>
        </w:rPr>
        <w:t>士心自知之。乃集諸弟子曰。嵩公已還兜率天宮待我。我同度眾生之人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去已盡矣。我決不久住於世。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乃作還源詩十二章。</w:t>
      </w:r>
      <w:r w:rsidR="00AA2077">
        <w:rPr>
          <w:rFonts w:ascii="楷体" w:eastAsia="楷体" w:hAnsi="楷体" w:hint="eastAsia"/>
          <w:sz w:val="24"/>
          <w:szCs w:val="24"/>
          <w:shd w:val="pct15" w:color="auto" w:fill="FFFFFF"/>
        </w:rPr>
        <w:t>時太建元年歲次己丑。夏四月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丙申朔。大士寢疾。告其子普建</w:t>
      </w:r>
      <w:r w:rsidR="00AA2077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普成二法師曰。我從第四天來。為度眾生故。汝等慎護三業。精勤六度。行懺悔法。免墮三塗。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二師因問曰。脫不住世。眾或離散。佛殿不成若何。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大士曰。我去世後。或可現相。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至二十四日乙卯。大士入涅槃。時年七十三。肉</w:t>
      </w:r>
      <w:r w:rsidR="00AA2077">
        <w:rPr>
          <w:rFonts w:ascii="楷体" w:eastAsia="楷体" w:hAnsi="楷体" w:hint="eastAsia"/>
          <w:sz w:val="24"/>
          <w:szCs w:val="24"/>
          <w:shd w:val="pct15" w:color="auto" w:fill="FFFFFF"/>
        </w:rPr>
        <w:t>色不變。至三日。舉身還煖。形相端潔。轉手柔軟。更七日。烏傷縣令陳鍾耆。來求香火結緣。因取香及四眾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次第傳之。次及大士。大士猶反手受香。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沙門法璿等曰。我等有幸。預蒙菩薩示還源相。手自傳香。表存非異。使後世知聖化餘芳。</w:t>
      </w:r>
    </w:p>
    <w:p w:rsidR="00AA2077" w:rsidRDefault="00363BE9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初大士之未亡也。語弟子曰。我滅度後。莫移我臥牀。後七日。當有法猛上人。送織成彌勒佛像來。長鎮我牀上。用標形相也。</w:t>
      </w:r>
    </w:p>
    <w:p w:rsidR="00363BE9" w:rsidRPr="00363BE9" w:rsidRDefault="00AA2077" w:rsidP="0028669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及至七日。果將彌勒佛像并一小銅鐘子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安大士牀上。猛時作禮流淚。須臾忽然不見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(詳載本傳。此乃大士證首楞嚴三昧。示現如是。如首楞嚴三昧經明)。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契此和尚</w:t>
      </w:r>
    </w:p>
    <w:p w:rsidR="00AA2077" w:rsidRDefault="00AA2077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明州奉化縣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布袋和尚。不詳氏族。自稱契此。形裁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腲脮。蹙額播腹。居止無定。寢臥隨處。常以杖荷一布袋。凡供身之具盡貯袋中。入市肆聚落。見物即乞。或醯醬魚葅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亦投囊中。時號為長汀子。自說偈曰。</w:t>
      </w: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一鉢千家飯。孤身萬里遊。</w:t>
      </w: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青目覩人少。問路白雲頭。</w:t>
      </w: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或於雪中臥。而身上無雪。人皆奇之。或示人吉凶。必現相表兆。亢陽即曳高齒屐。人知必雨。水潦則繫濕草屨。人知必晴。或坐街頭。或立衢中。兒童競逐。羣而戲之。師有偈曰。</w:t>
      </w:r>
    </w:p>
    <w:p w:rsidR="00AA2077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是非憎愛世偏多。子細思量奈我何。寬却肚膓須忍辱。豁開心地任從他。</w:t>
      </w:r>
    </w:p>
    <w:p w:rsidR="00AA2077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若逢知己須依分。縱遇冤家也共和。若能了此心頭事。自然證得六波羅。</w:t>
      </w:r>
    </w:p>
    <w:p w:rsidR="00AA2077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我有一布袋。虗空無罣礙。展開徧十方。入時觀自在。</w:t>
      </w:r>
    </w:p>
    <w:p w:rsidR="00AA2077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吾有一軀佛。世人皆不識。不塑亦不裝。不彫亦不刻。</w:t>
      </w:r>
    </w:p>
    <w:p w:rsidR="00AA2077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無一滴灰泥。無一點彩色。人畵畵不成。賊偷偷不得。</w:t>
      </w:r>
    </w:p>
    <w:p w:rsidR="003032C4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體相本自然。清淨非拂拭。雖然是一軀。分身千百億。</w:t>
      </w:r>
    </w:p>
    <w:p w:rsidR="00AA2077" w:rsidRDefault="00AA2077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師於梁貞明三年。在岳林寺東廓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盤石上。端坐示寂。說偈曰。</w:t>
      </w: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彌勒真彌勒。分身千百億。</w:t>
      </w:r>
    </w:p>
    <w:p w:rsidR="003032C4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時時示時人。時人自不識。</w:t>
      </w:r>
    </w:p>
    <w:p w:rsidR="00363BE9" w:rsidRPr="00363BE9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偈畢。安然而化。眾共埋之。後見現於他州。亦負布袋而行。四眾競圖其像焉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AA2077">
        <w:rPr>
          <w:rFonts w:ascii="楷体" w:eastAsia="楷体" w:hAnsi="楷体"/>
          <w:sz w:val="24"/>
          <w:szCs w:val="24"/>
          <w:shd w:val="pct15" w:color="auto" w:fill="FFFFFF"/>
        </w:rPr>
        <w:t>千百億。即娑婆三千大千世界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萬億四大部州)。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婆羅門</w:t>
      </w:r>
    </w:p>
    <w:p w:rsidR="00AA2077" w:rsidRDefault="00AA2077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中天竺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菩提樹東。有精舍高百六七十尺。下基面廣二十餘步。疊以青甎。塗以石灰。層龕皆有金像。四壁鏤作奇製。或連珠形。或天仙像。上置金銅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寶瓶。東面接為重閣。簷宇特起三層。榱柱棟梁。戶扉寮牖。金銀彫鏤以飾之。珠玉廁錯以鎮之。奧室邃宇。洞戶三重。外門左右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各有龕室。左則觀自在菩薩像。右則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慈氏菩薩像。白銀鑄成。高十餘尺。精舍故地。無憂王先建小精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舍。復有婆羅門更廣建焉。</w:t>
      </w:r>
    </w:p>
    <w:p w:rsidR="00AA2077" w:rsidRDefault="00AA2077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初有婆羅門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不信佛法。事大自在天。傳聞天神在雪山中。遂與其弟往來求願焉。</w:t>
      </w: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天曰。凡諸願求。有福方果。非汝所祈。非我能遂。</w:t>
      </w: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婆羅門曰。修何福可以遂心。</w:t>
      </w:r>
    </w:p>
    <w:p w:rsidR="00AA2077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天曰。欲種善種。求勝福田。菩提樹者。證佛果處也。宜時速返。往菩提樹。建大精舍。穿大水池。興諸供養。所願當遂。</w:t>
      </w:r>
    </w:p>
    <w:p w:rsidR="00B3508E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婆羅門受天命。發大信心。相率而返。兄建精舍。</w:t>
      </w:r>
      <w:r w:rsidR="00AA2077">
        <w:rPr>
          <w:rFonts w:ascii="楷体" w:eastAsia="楷体" w:hAnsi="楷体" w:hint="eastAsia"/>
          <w:sz w:val="24"/>
          <w:szCs w:val="24"/>
          <w:shd w:val="pct15" w:color="auto" w:fill="FFFFFF"/>
        </w:rPr>
        <w:t>弟鑿水池。於是廣修供養。勤求心願。後皆果遂。為王大臣。凡得祿賞</w:t>
      </w:r>
      <w:r w:rsidR="00B3508E">
        <w:rPr>
          <w:rFonts w:ascii="楷体" w:eastAsia="楷体" w:hAnsi="楷体" w:hint="eastAsia"/>
          <w:sz w:val="24"/>
          <w:szCs w:val="24"/>
          <w:shd w:val="pct15" w:color="auto" w:fill="FFFFFF"/>
        </w:rPr>
        <w:t>皆便檀捨。精舍既成。招募工人。欲圖如來初成佛像。曠以歲月無人應召。</w:t>
      </w:r>
    </w:p>
    <w:p w:rsidR="00B3508E" w:rsidRDefault="00B3508E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久之。有一婆羅門來告眾曰。我善圖寫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如來玅相。</w:t>
      </w:r>
    </w:p>
    <w:p w:rsidR="00B3508E" w:rsidRDefault="00363BE9" w:rsidP="00AA207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眾曰。今將造像。夫何所須。</w:t>
      </w:r>
    </w:p>
    <w:p w:rsidR="00B3508E" w:rsidRDefault="00363BE9" w:rsidP="00B3508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曰</w:t>
      </w:r>
      <w:r w:rsidR="00B3508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香泥耳。宜置精舍之中。并一燈照。我入已。堅閉其戶。</w:t>
      </w:r>
      <w:r w:rsidR="00B3508E">
        <w:rPr>
          <w:rFonts w:ascii="楷体" w:eastAsia="楷体" w:hAnsi="楷体" w:hint="eastAsia"/>
          <w:sz w:val="24"/>
          <w:szCs w:val="24"/>
          <w:shd w:val="pct15" w:color="auto" w:fill="FFFFFF"/>
        </w:rPr>
        <w:t>六月後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乃可開門。</w:t>
      </w:r>
    </w:p>
    <w:p w:rsidR="00B3508E" w:rsidRDefault="00B3508E" w:rsidP="00B3508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時諸僧眾皆如其命。尚餘四月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未滿六月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。眾咸駭異。開以觀之。見精舍內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佛像儼然。結跏趺坐。右足居上。左手斂。右手垂。東面而坐。肅然如在。座高四尺二寸。廣丈二尺五寸。像高丈一尺五寸。兩膝相去八尺八寸。兩肩六尺二寸。相好具足。慈顏若真。惟右乳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上。塗瑩未周。既不見人。方騐神鑒。眾咸悲歎。殷勤請知。</w:t>
      </w:r>
    </w:p>
    <w:p w:rsidR="00B3508E" w:rsidRDefault="00B3508E" w:rsidP="00B3508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有一沙門宿心淳質。乃感夢見昔婆羅門而告曰。我是慈氏菩薩。恐工人之思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不測聖容。故我躬來圖繪佛像。垂右手者。昔如來之將證佛果。天魔來嬈。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地神告至。其一先出。助佛降魔。如來告曰。汝勿憂怖。吾以忍力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降彼必矣。魔王曰。誰為明證。如來乃垂手指地言。此有證。是時第二地神踊出作證。故今像手倣昔下垂。</w:t>
      </w:r>
    </w:p>
    <w:p w:rsidR="00363BE9" w:rsidRPr="00363BE9" w:rsidRDefault="00363BE9" w:rsidP="00B3508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眾知靈鑒。</w:t>
      </w:r>
      <w:r w:rsidR="00B3508E">
        <w:rPr>
          <w:rFonts w:ascii="楷体" w:eastAsia="楷体" w:hAnsi="楷体" w:hint="eastAsia"/>
          <w:sz w:val="24"/>
          <w:szCs w:val="24"/>
          <w:shd w:val="pct15" w:color="auto" w:fill="FFFFFF"/>
        </w:rPr>
        <w:t>莫不悲感。於是乳上未周。填廁眾寶。珠瓔寶冠。奇珍交飾。設賞迦王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不信三寶。伐菩提樹已。欲毀此像。既覩慈顏。心不安忍。回駕將返</w:t>
      </w:r>
      <w:r w:rsidR="00B3508E">
        <w:rPr>
          <w:rFonts w:ascii="楷体" w:eastAsia="楷体" w:hAnsi="楷体" w:hint="eastAsia"/>
          <w:sz w:val="24"/>
          <w:szCs w:val="24"/>
          <w:shd w:val="pct15" w:color="auto" w:fill="FFFFFF"/>
        </w:rPr>
        <w:t>。命宰臣曰。宜除此佛像。置大自在天形。宰臣受旨。懼而歎曰。毀佛像則歷劫招殃。違王命乃喪身滅族。進退若此。何所宜行。乃召信心以為役使。遂於像前橫疊甎壁。心慚冥闇。又置明燈。甎壁之前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畫自在天。功成報命。王聞心懼。舉身生皰</w:t>
      </w:r>
      <w:r w:rsidR="00B3508E">
        <w:rPr>
          <w:rFonts w:ascii="楷体" w:eastAsia="楷体" w:hAnsi="楷体" w:hint="eastAsia"/>
          <w:sz w:val="24"/>
          <w:szCs w:val="24"/>
          <w:shd w:val="pct15" w:color="auto" w:fill="FFFFFF"/>
        </w:rPr>
        <w:t>。肌膚攫裂。居未久之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便喪沒</w:t>
      </w:r>
      <w:r w:rsidR="00B3508E">
        <w:rPr>
          <w:rFonts w:ascii="楷体" w:eastAsia="楷体" w:hAnsi="楷体" w:hint="eastAsia"/>
          <w:sz w:val="24"/>
          <w:szCs w:val="24"/>
          <w:shd w:val="pct15" w:color="auto" w:fill="FFFFFF"/>
        </w:rPr>
        <w:t>矣。宰臣馳返。毀除障壁。時經多日。燈物不滅。像今尚在。神功不虧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云云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(無憂王。即阿育王。婆羅門。此云梵志。天竺四姓之一也)。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3508E" w:rsidRDefault="00363BE9" w:rsidP="00B3508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聞二百億阿羅漢</w:t>
      </w:r>
    </w:p>
    <w:p w:rsidR="00363BE9" w:rsidRPr="00363BE9" w:rsidRDefault="00B3508E" w:rsidP="00B3508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南天竺恭達那補羅國。宮城側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大伽藍中。有精舍高五十餘尺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中有刻旃檀慈氏菩薩像。高十餘尺。或至齋日。神光照燭。是聞二百億羅漢之所造也。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末田地尊者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(是毱多尊者弟子)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北天竺瞢揭釐城東北。踰山越谷。逆上信度河。途路危險。山谷杳冥。或履絙素。或牽鐵鎖。棧道虗臨。飛梁危構。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[木*豕]棧躡隥。行千餘里。至達麗羅川。即烏仗那國舊都</w:t>
      </w:r>
      <w:r w:rsidR="00BC6DD7">
        <w:rPr>
          <w:rFonts w:ascii="楷体" w:eastAsia="楷体" w:hAnsi="楷体"/>
          <w:sz w:val="24"/>
          <w:szCs w:val="24"/>
          <w:shd w:val="pct15" w:color="auto" w:fill="FFFFFF"/>
        </w:rPr>
        <w:t>也。多出黃金及鬱金香。達麗羅川中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大伽藍側</w:t>
      </w:r>
      <w:r w:rsidR="00BC6DD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有刻木慈氏菩薩像。金色晃昱。靈鑒潛通。高百餘尺。末田底迦(</w:t>
      </w:r>
      <w:r w:rsidR="00BC6DD7">
        <w:rPr>
          <w:rFonts w:ascii="楷体" w:eastAsia="楷体" w:hAnsi="楷体"/>
          <w:sz w:val="24"/>
          <w:szCs w:val="24"/>
          <w:shd w:val="pct15" w:color="auto" w:fill="FFFFFF"/>
        </w:rPr>
        <w:t>舊云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末田地譌)</w:t>
      </w:r>
      <w:r w:rsidR="00BC6DD7">
        <w:rPr>
          <w:rFonts w:ascii="楷体" w:eastAsia="楷体" w:hAnsi="楷体"/>
          <w:sz w:val="24"/>
          <w:szCs w:val="24"/>
          <w:shd w:val="pct15" w:color="auto" w:fill="FFFFFF"/>
        </w:rPr>
        <w:t>阿羅漢之所造也。羅漢以神通力携引匠人升覩史多天。親觀玅相。三返之後功乃畢焉。自有</w:t>
      </w:r>
      <w:r w:rsidR="00BC6DD7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此像。法流東派。又中天竺戰主國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大城</w:t>
      </w:r>
      <w:r w:rsidR="00BC6DD7">
        <w:rPr>
          <w:rFonts w:ascii="楷体" w:eastAsia="楷体" w:hAnsi="楷体"/>
          <w:sz w:val="24"/>
          <w:szCs w:val="24"/>
          <w:shd w:val="pct15" w:color="auto" w:fill="FFFFFF"/>
        </w:rPr>
        <w:t>西北。伽藍中窣堵波。無憂王之所建也。中有如來舍利一升。昔者世尊當於此處。七日之中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為天人眾類說玅法。其側則有過去</w:t>
      </w:r>
      <w:r w:rsidR="00BC6DD7">
        <w:rPr>
          <w:rFonts w:ascii="楷体" w:eastAsia="楷体" w:hAnsi="楷体" w:hint="eastAsia"/>
          <w:sz w:val="24"/>
          <w:szCs w:val="24"/>
          <w:shd w:val="pct15" w:color="auto" w:fill="FFFFFF"/>
        </w:rPr>
        <w:t>三佛座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及經行遺迹之處。鄰此復有慈氏菩薩像。形量雖小。威神嶷然。靈鑒潛通。奇迹間起。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引正王</w:t>
      </w:r>
    </w:p>
    <w:p w:rsidR="00BC6DD7" w:rsidRDefault="00BC6DD7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中天竺憍薩羅國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西南三百餘里。至黑峰山。岌然特起。峰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巖峭險。既無崖谷。宛如全石。引正王為龍猛菩薩鑿此山中建立伽藍。去山十數里鑿孔道。當其山下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仰鑿疏石。其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中則長廊步檐。崇臺重閣。閣有五層。層有四院。並建精舍。各鑄金像量等佛身。玅窮工思。自餘莊嚴。惟飾金寶。從山高峰臨注飛泉。周流重閣。交帶廊廡。疏寮外穴。明燭中宇。初引正王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建此伽藍也。人力疲竭。庫藏空虗。功猶未半。心甚憂慼。龍猛謂曰。大王何故若有憂色。</w:t>
      </w: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王曰。輙運大心。敢樹勝福。期之永固。待至慈氏。功績未成。財用已竭。每懷此恨。坐而待旦。</w:t>
      </w: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龍猛曰。勿憂。崇福勝善。其利不窮。有此弘願。無憂不濟。今日還宮。當極歡樂。後再出遊。歷覽山野。已而至此。平議營建。</w:t>
      </w: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王既受誨。大石並變為金。王</w:t>
      </w:r>
      <w:r w:rsidR="00BC6DD7">
        <w:rPr>
          <w:rFonts w:ascii="楷体" w:eastAsia="楷体" w:hAnsi="楷体" w:hint="eastAsia"/>
          <w:sz w:val="24"/>
          <w:szCs w:val="24"/>
          <w:shd w:val="pct15" w:color="auto" w:fill="FFFFFF"/>
        </w:rPr>
        <w:t>遊見金。心口相賀。回駕至龍猛所曰。此日畋遊。神鬼所惑。山林之中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時見金聚。</w:t>
      </w: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龍猛曰。非鬼惑也。至誠所感</w:t>
      </w:r>
      <w:r w:rsidR="00BC6DD7">
        <w:rPr>
          <w:rFonts w:ascii="楷体" w:eastAsia="楷体" w:hAnsi="楷体" w:hint="eastAsia"/>
          <w:sz w:val="24"/>
          <w:szCs w:val="24"/>
          <w:shd w:val="pct15" w:color="auto" w:fill="FFFFFF"/>
        </w:rPr>
        <w:t>。故有此金。宜時取用。濟成勝業。</w:t>
      </w:r>
    </w:p>
    <w:p w:rsidR="00363BE9" w:rsidRPr="00363BE9" w:rsidRDefault="00BC6DD7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遂以營建。功畢有餘。於是五層之中各鑄四大金像。餘尚盈積。充諸帑藏。招集千僧居中禮誦。龍猛菩薩以釋迦佛所宣教法及諸菩薩所演述論。鳩集部別。藏在其中。故上第一層惟置佛像及諸經論。下第五層居止淨人。資產什物。中間三層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僧徒所舍。聞諸先志曰。引正營建已畢。計工人所食鹽價。用九拘胝金錢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(龍猛。舊云龍樹。拘胝者。唐言百億)。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嗢嗢羅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(唐言上)羅漢</w:t>
      </w:r>
    </w:p>
    <w:p w:rsidR="00BC6DD7" w:rsidRDefault="00BC6DD7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南天竺珠利耶國都城西不遠。有故伽藍。提婆菩薩與羅漢論義之所。初提婆菩薩聞此伽藍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有嗢嗢羅阿羅漢。得六神通。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具八解脫。遂來遠尋。觀其風範。既至伽藍。投羅漢宿。羅漢所居之處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惟置一牀。提婆無以為席。乃聚落葉。指令就坐。羅漢入定。夜分方出。提婆於時陳疑。請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決羅漢。隨難為釋。提婆尋聲重質。第七轉已。杜口不酬。竊運神通力往兜率陀天請問慈氏。</w:t>
      </w:r>
    </w:p>
    <w:p w:rsidR="00BC6DD7" w:rsidRDefault="00BC6DD7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慈氏為釋。因而告曰。彼提婆者。曠劫修行。賢劫之中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當紹佛位。非爾所知。宜深禮敬。</w:t>
      </w: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如彈指頃。還復本座。乃復抑揚妙義。剖析微言。</w:t>
      </w: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提婆謂曰。此慈氏菩薩聖智之釋也。豈仁者所能詳究哉。</w:t>
      </w: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羅漢曰。然。誠如來旨。</w:t>
      </w:r>
    </w:p>
    <w:p w:rsidR="00363BE9" w:rsidRPr="00363BE9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於是避席禮謝。深加敬歎。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C6DD7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清辯論師</w:t>
      </w:r>
    </w:p>
    <w:p w:rsidR="00554390" w:rsidRDefault="00554390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南天竺大安達邏國都城南不遠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有大山巖。清辯論師住阿素洛宮。待見慈氏菩薩成佛之處。論師雅量弘遠。至德深邃。外示僧伽之服。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內弘龍猛之學。靜而思曰。非慈氏成佛。誰決我疑。</w:t>
      </w:r>
    </w:p>
    <w:p w:rsidR="00554390" w:rsidRDefault="00554390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於觀自在菩薩像前誦隨心陀羅尼。絕粒飲水。時歷三歲。觀自在菩薩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乃現玅色身。謂論師曰。何所志乎。</w:t>
      </w:r>
    </w:p>
    <w:p w:rsidR="00554390" w:rsidRDefault="00554390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對曰。願留此身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待見慈氏。</w:t>
      </w:r>
    </w:p>
    <w:p w:rsidR="00554390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觀自在菩薩曰。人命危脆。世間浮幻。宜修勝善。願生覩史多天。於斯禮覲。尚速得見。</w:t>
      </w:r>
    </w:p>
    <w:p w:rsidR="00554390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論師曰。志不可奪。心不可二。</w:t>
      </w:r>
    </w:p>
    <w:p w:rsidR="00554390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菩薩曰。若然者。宜往彼大安達邏國。城南山巖執金剛神所。至誠誦執金剛呪者。當遂此願。</w:t>
      </w:r>
    </w:p>
    <w:p w:rsidR="00554390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論師於是往而誦焉。三歲之後。神乃謂曰。汝何所願。若此勤勵。</w:t>
      </w:r>
    </w:p>
    <w:p w:rsidR="00554390" w:rsidRDefault="00554390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論師曰。願留此身待見慈氏。觀自在菩薩指遣來請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成我願者。其在神乎。</w:t>
      </w:r>
    </w:p>
    <w:p w:rsidR="00554390" w:rsidRDefault="00554390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神乃授祕方而謂之曰。此岩石內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有阿素洛宮。如法行請。石壁當開。開即入中。可以待見。</w:t>
      </w:r>
    </w:p>
    <w:p w:rsidR="00554390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論師曰。幽居無覩。詎知佛興。</w:t>
      </w:r>
    </w:p>
    <w:p w:rsidR="00554390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神曰。慈氏出世。我當相報。</w:t>
      </w:r>
    </w:p>
    <w:p w:rsidR="00554390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論師受命。專精誦</w:t>
      </w:r>
      <w:r w:rsidR="00554390">
        <w:rPr>
          <w:rFonts w:ascii="楷体" w:eastAsia="楷体" w:hAnsi="楷体" w:hint="eastAsia"/>
          <w:sz w:val="24"/>
          <w:szCs w:val="24"/>
          <w:shd w:val="pct15" w:color="auto" w:fill="FFFFFF"/>
        </w:rPr>
        <w:t>持。復歷三歲。初無異想。呪芥子以擊石壁。豁而洞開。是時百千萬眾觀覩忘返。</w:t>
      </w:r>
    </w:p>
    <w:p w:rsidR="00554390" w:rsidRDefault="00554390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論師跨其戶而告眾曰。吾久祈請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待見慈氏。聖靈警祐。大願斯遂。宜可入此。同見佛興。</w:t>
      </w:r>
    </w:p>
    <w:p w:rsidR="00363BE9" w:rsidRPr="00363BE9" w:rsidRDefault="00363BE9" w:rsidP="00BC6DD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聞者怖駭。莫敢履戶。謂是毒蛇之窟。恐喪身命。再三告語。惟有六人從入。論師顧謝。時眾從容而入。入之既已。石壁還合。眾皆恐嗟。恨前言之過也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(阿修洛。舊曰阿修羅。此云非天)。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55439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佛馱跋陀羅禪師</w:t>
      </w:r>
    </w:p>
    <w:p w:rsidR="00554390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佛馱跋陀羅。此云覺賢。本姓釋氏。迦維羅衛人。甘露飯</w:t>
      </w:r>
      <w:r w:rsidR="00554390">
        <w:rPr>
          <w:rFonts w:ascii="楷体" w:eastAsia="楷体" w:hAnsi="楷体" w:hint="eastAsia"/>
          <w:sz w:val="24"/>
          <w:szCs w:val="24"/>
          <w:shd w:val="pct15" w:color="auto" w:fill="FFFFFF"/>
        </w:rPr>
        <w:t>王之苗裔也。博學羣經。多所通達。少以禪律馳名。常與同學僧迦達多共遊罽賓國。同處積載。</w:t>
      </w:r>
    </w:p>
    <w:p w:rsidR="00554390" w:rsidRDefault="00554390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達多雖服其才明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而未測其人也。後於密室閉戶坐禪。忽見賢來。驚問何來。</w:t>
      </w:r>
    </w:p>
    <w:p w:rsidR="00554390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答云。蹔至兜率致敬彌勒。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言訖便隱。達多知是聖人。未測深淺。後屢見賢神變。乃敬心祈問。方知得不還果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(阿那含果也)。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554390" w:rsidRDefault="00363BE9" w:rsidP="0055439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德光論師</w:t>
      </w:r>
    </w:p>
    <w:p w:rsidR="00554390" w:rsidRDefault="00554390" w:rsidP="0055439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中天竺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秣底補羅國。德光論師。少而英傑。長而弘敏。博物強識。碩學多聞。本習大乘。未窮玄奧。因覽毗婆沙論。退業而學小乘。作數十部論。破大乘綱紀。製俗書數十餘部。非斥先進。所作典論。覃思佛經。十數不決。研精雖久。疑情未除。</w:t>
      </w:r>
    </w:p>
    <w:p w:rsidR="00554390" w:rsidRDefault="00363BE9" w:rsidP="0055439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時</w:t>
      </w:r>
      <w:r w:rsidR="00554390">
        <w:rPr>
          <w:rFonts w:ascii="楷体" w:eastAsia="楷体" w:hAnsi="楷体" w:hint="eastAsia"/>
          <w:sz w:val="24"/>
          <w:szCs w:val="24"/>
          <w:shd w:val="pct15" w:color="auto" w:fill="FFFFFF"/>
        </w:rPr>
        <w:t>有天軍羅漢。往來兜史多天。德光願見慈氏。決疑請益。天軍以神通力接上天宮。既見慈氏。長揖不禮。</w:t>
      </w:r>
    </w:p>
    <w:p w:rsidR="00554390" w:rsidRDefault="00554390" w:rsidP="0055439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天軍謂曰。慈氏菩薩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次紹佛位。何乃自高。敢不致敬。方欲受業。如何不屈。</w:t>
      </w:r>
    </w:p>
    <w:p w:rsidR="00726A0C" w:rsidRDefault="00554390" w:rsidP="0055439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德光對曰。尊者此言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誠為指誨。然我出家弟子。慈氏菩薩受天福樂。非出家之侶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而欲作禮。恐非所宜。</w:t>
      </w:r>
    </w:p>
    <w:p w:rsidR="00363BE9" w:rsidRPr="00363BE9" w:rsidRDefault="00726A0C" w:rsidP="0055439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菩薩知其我慢心固。非聞法器。往來三返。不得決疑。更請天軍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重欲覲禮。天軍惡其我慢。懱而不對。德光既不遂心。便起恚恨。即趣先林。修發通定。我慢未除。不時證果。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道法禪師</w:t>
      </w:r>
    </w:p>
    <w:p w:rsidR="00363BE9" w:rsidRPr="00363BE9" w:rsidRDefault="00726A0C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法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。姓曹。燉煌人。棄家入道。專精禪業。亦時行神呪。後遊城都。王休之、費鏗之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請為興樂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香積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二寺主。訓眾有法。常行分衛。不受別請及僧食。乞食所得。常減其分以施蟲鳥。每夕輙脫衣露坐以飼蚊蝱。如此者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累年。後入定。見彌勒放臍中光。照三塗苦報。於是深加篤勵。常坐不臥。元徽二年。於定中滅度。平坐繩牀。貌如恒日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(分衛。即乞食也)。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慧覽禪師</w:t>
      </w:r>
    </w:p>
    <w:p w:rsidR="00363BE9" w:rsidRPr="00363BE9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覽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。姓成。酒泉人。曾遊西域。頂戴佛鉢。仍於罽賓。從達摩比丘諮受禪要。達摩曾入定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往兜率天。從彌勒受菩薩戒。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後以戒法授覽。還至于填國。復以戒法授彼方諸僧。乃歸東土。宋文帝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請住鍾山定林寺。孝武帝起中興寺。復敕令京邑禪僧。皆隨踵受業。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智嚴法師</w:t>
      </w:r>
    </w:p>
    <w:p w:rsidR="00730D1B" w:rsidRDefault="00363BE9" w:rsidP="005279F1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嚴。西涼州人。弱冠出家。便以精勤著名。衲衣宴坐。蔬食永歲。志欲廣求經誥。遂周流西國。諮受禪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法功踰十載。請佛馱跋陀禪師東歸。傳法東土。元嘉四年。共沙門寶雲譯出寶曜、廣博嚴淨、西天王等經。嚴昔未出家時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甞受五戒。有少虧犯。後入道受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具足。常疑不得戒。每以為懼。積年禪觀而不能自了。遂更汎海。重到天竺。諮諸明達。值羅漢比丘具以事問羅漢。羅漢不敢判決。乃為嚴入定。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往兜率宮諮彌勒。彌勒答云。得戒。嚴大喜。於是步歸。至罽賓。無疾而化。年七十八。</w:t>
      </w:r>
    </w:p>
    <w:p w:rsidR="00730D1B" w:rsidRPr="00363BE9" w:rsidRDefault="00730D1B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華手比丘</w:t>
      </w:r>
    </w:p>
    <w:p w:rsidR="00726A0C" w:rsidRDefault="00726A0C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魏文帝三年。內敕設無遮大會。魏帝敕問。此土僧尼得戒源由。有何證騐。</w:t>
      </w:r>
    </w:p>
    <w:p w:rsidR="00726A0C" w:rsidRDefault="0053574D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諸大德等皆不能答。於時即有比丘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請向西國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問聖人得戒源由。發足長安。到於天竺。見一羅漢。啟曰。震旦僧尼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得戒以不。</w:t>
      </w: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羅漢答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曰。我是小聖。不知得否。汝在此住。吾為汝上昇兜率。奉問彌勒世尊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得不得來報。即便入定。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向兜率天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具問前事。</w:t>
      </w: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彌勒答曰。僧尼並得戒訖。</w:t>
      </w: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仍請證騐。</w:t>
      </w: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彌勒即取金花云。若邊地僧尼得戒。願金花入羅漢手掌。不得莫入。</w:t>
      </w:r>
    </w:p>
    <w:p w:rsidR="00726A0C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發願既訖。將花按手。其花入掌中。高一尺影現。彌勒語曰。汝到震旦比丘所。亦當如我此法。</w:t>
      </w:r>
    </w:p>
    <w:p w:rsidR="009F6BBB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羅漢下來。如彌勒語。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以花按比丘手。即入掌中。高一尺影現。瑞應既徵。其時即有遠方道俗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來相</w:t>
      </w:r>
      <w:r w:rsidR="00726A0C">
        <w:rPr>
          <w:rFonts w:ascii="楷体" w:eastAsia="楷体" w:hAnsi="楷体" w:hint="eastAsia"/>
          <w:sz w:val="24"/>
          <w:szCs w:val="24"/>
          <w:shd w:val="pct15" w:color="auto" w:fill="FFFFFF"/>
        </w:rPr>
        <w:t>欽仰。求受三歸五戒者無數。即號為花手比丘。</w:t>
      </w:r>
    </w:p>
    <w:p w:rsidR="009F6BBB" w:rsidRDefault="00726A0C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當去之時。有一十八人自餘慕往</w:t>
      </w:r>
      <w:r w:rsidR="009F6BBB">
        <w:rPr>
          <w:rFonts w:ascii="楷体" w:eastAsia="楷体" w:hAnsi="楷体" w:hint="eastAsia"/>
          <w:sz w:val="24"/>
          <w:szCs w:val="24"/>
          <w:shd w:val="pct15" w:color="auto" w:fill="FFFFFF"/>
        </w:rPr>
        <w:t>西國。或有冒涉流沙。風寒命過。唯有花手比丘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獨還漢地。</w:t>
      </w:r>
    </w:p>
    <w:p w:rsidR="009F6BBB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當本去日。有迦毗羅神現身。語花手比丘曰。道路懸遠。多諸險難。弟子送師至彼。</w:t>
      </w:r>
    </w:p>
    <w:p w:rsidR="0053574D" w:rsidRDefault="00363BE9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往來清吉。未還之間。魏文帝</w:t>
      </w:r>
      <w:r w:rsidR="009F6BBB">
        <w:rPr>
          <w:rFonts w:ascii="楷体" w:eastAsia="楷体" w:hAnsi="楷体" w:hint="eastAsia"/>
          <w:sz w:val="24"/>
          <w:szCs w:val="24"/>
          <w:shd w:val="pct15" w:color="auto" w:fill="FFFFFF"/>
        </w:rPr>
        <w:t>殿前有金花空中現。文帝問太史曰。有何變怪。</w:t>
      </w:r>
    </w:p>
    <w:p w:rsidR="009F6BBB" w:rsidRDefault="009F6BBB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太史卜曰。西國正法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欲來到此。</w:t>
      </w:r>
    </w:p>
    <w:p w:rsidR="00363BE9" w:rsidRPr="00363BE9" w:rsidRDefault="009F6BBB" w:rsidP="00726A0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不盈一月。花手比丘掌中金花來到此土。初至之一日。空裏金花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即滅不現。大瑞既徵。故戒福永傳也。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9F6BBB" w:rsidRDefault="00363BE9" w:rsidP="009F6BB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戴顒處士</w:t>
      </w:r>
    </w:p>
    <w:p w:rsidR="0053574D" w:rsidRDefault="0053574D" w:rsidP="009F6BB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晉世有譙國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戴逵。字安道。風清槩遠。遊心釋教。且機思通贍。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巧疑造化。至於和墨點采。刻形鏤法。雖周人盡策之微、宋客象楮之玅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不能踰也。</w:t>
      </w:r>
    </w:p>
    <w:p w:rsidR="0053574D" w:rsidRDefault="00363BE9" w:rsidP="009F6BB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逵第二子顒。字仲若。素韻淵澹。雅好丘園。既負荷幽貞。亦繼志才巧。逵每製像。常共參慮。</w:t>
      </w:r>
    </w:p>
    <w:p w:rsidR="00363BE9" w:rsidRPr="00363BE9" w:rsidRDefault="00363BE9" w:rsidP="009F6BB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濟陽江夷。少與顒友。夷常託顒造觀音像。致力罄思。欲令盡美。而相好不圓。積年無成。後夢有人告之曰。江夷於觀音無緣。可改彌勒菩薩。顒即停手。馳書報江。信未及發。而江書已至。俱於此夕感夢。語事符同。顒喜於神應。即改為彌勒。於是觸手成玅。初不稽思。光顏圓滿。俄爾而成。有識讚仰。感悟因緣之匪差。此像舊在會稽龍華寺。尋二戴像製。歷代獨步。其所造甚多。並散在諸寺。難悉詳錄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53574D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僧護比丘</w:t>
      </w:r>
    </w:p>
    <w:p w:rsidR="00EC337F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護。本會稽剡縣人。少出家。便尅意苦節。戒</w:t>
      </w:r>
      <w:r w:rsidR="0053574D">
        <w:rPr>
          <w:rFonts w:ascii="楷体" w:eastAsia="楷体" w:hAnsi="楷体" w:hint="eastAsia"/>
          <w:sz w:val="24"/>
          <w:szCs w:val="24"/>
          <w:shd w:val="pct15" w:color="auto" w:fill="FFFFFF"/>
        </w:rPr>
        <w:t>行嚴淨。後居石城山。隱嶽寺。寺北有青石壁。直上數十餘丈。當中央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有如佛燄光之形。上有叢樹。曲幹垂陰。護每經行</w:t>
      </w:r>
      <w:r w:rsidR="00EC337F">
        <w:rPr>
          <w:rFonts w:ascii="楷体" w:eastAsia="楷体" w:hAnsi="楷体" w:hint="eastAsia"/>
          <w:sz w:val="24"/>
          <w:szCs w:val="24"/>
          <w:shd w:val="pct15" w:color="auto" w:fill="FFFFFF"/>
        </w:rPr>
        <w:t>至壁所。輙見光色煥炳。聞絃管歌讚之聲。於是擎爐發誓。願博山鐫造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十丈石佛。以敬擬彌勒千尺之容。使凡厥有緣。同覩三會。以齊建武中。招結道俗。初就彫剪。疏鑿移年。僅成面樸。</w:t>
      </w:r>
      <w:r w:rsidR="00EC337F">
        <w:rPr>
          <w:rFonts w:ascii="楷体" w:eastAsia="楷体" w:hAnsi="楷体" w:hint="eastAsia"/>
          <w:sz w:val="24"/>
          <w:szCs w:val="24"/>
          <w:shd w:val="pct15" w:color="auto" w:fill="FFFFFF"/>
        </w:rPr>
        <w:t>頃之。護遘疾而亡。臨終誓曰。吾之所造。本不期一生成辦。第二身中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其願方果。</w:t>
      </w:r>
    </w:p>
    <w:p w:rsidR="00EC337F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後有沙門僧淑。纂襲遺功。而資力莫由。未獲成遂。至梁天監六年。有始豐令。吳郡陸咸</w:t>
      </w:r>
      <w:r w:rsidR="00EC337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罷邑還國。夜宿剡溪。值風雨晦冥。咸危</w:t>
      </w:r>
      <w:r w:rsidR="00EC337F">
        <w:rPr>
          <w:rFonts w:ascii="楷体" w:eastAsia="楷体" w:hAnsi="楷体" w:hint="eastAsia"/>
          <w:sz w:val="24"/>
          <w:szCs w:val="24"/>
          <w:shd w:val="pct15" w:color="auto" w:fill="FFFFFF"/>
        </w:rPr>
        <w:t>懼假寐。忽夢見三道人來。告云。君識信堅正。自然安隱。有建安殿下感患未瘳。若能治剡縣僧護所造石像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得成就者。必獲平預。冥理非虗。宜相開發也。</w:t>
      </w:r>
    </w:p>
    <w:p w:rsidR="00EC337F" w:rsidRDefault="00EC337F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咸還都經年。稍忘前夢。後出門。乃見一僧云。去歲剡溪所屬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建安王事。猶憶此不。</w:t>
      </w:r>
    </w:p>
    <w:p w:rsidR="00EC337F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咸當時矍然。答云</w:t>
      </w:r>
      <w:r w:rsidR="00EC337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不憶。</w:t>
      </w:r>
    </w:p>
    <w:p w:rsidR="00EC337F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道人笑曰。宜更思之。仍即辭去。</w:t>
      </w:r>
    </w:p>
    <w:p w:rsidR="00EC337F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咸悟其非凡。乃倒屣諮訪。追及百步。忽然不見。咸豁然意解。具憶前夢</w:t>
      </w:r>
      <w:r w:rsidR="00EC337F">
        <w:rPr>
          <w:rFonts w:ascii="楷体" w:eastAsia="楷体" w:hAnsi="楷体" w:hint="eastAsia"/>
          <w:sz w:val="24"/>
          <w:szCs w:val="24"/>
          <w:shd w:val="pct15" w:color="auto" w:fill="FFFFFF"/>
        </w:rPr>
        <w:t>。乃剡溪所見第三僧也。咸即馳啟建安王。</w:t>
      </w:r>
    </w:p>
    <w:p w:rsidR="00EC337F" w:rsidRDefault="00EC337F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王即以上聞。敕遣僧祐律師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專任像事。王乃深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信益加。喜踊充遍。抽捨金貝。誓取成畢。初僧祐未至一日。寺僧慧逞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夢見黑衣大神。翼從甚壯。立於龕所。商略分數。至明旦。而祐律師至。其神應若此。</w:t>
      </w:r>
    </w:p>
    <w:p w:rsidR="00B46938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初僧護所創。鑿龕過淺。乃鏟入五丈。更施頂髻及身相。克成鎣磨將畢。夜中忽當</w:t>
      </w:r>
      <w:r w:rsidR="00EC337F" w:rsidRPr="00B46938">
        <w:rPr>
          <w:rFonts w:ascii="楷体" w:eastAsia="楷体" w:hAnsi="楷体"/>
          <w:sz w:val="24"/>
          <w:szCs w:val="24"/>
          <w:shd w:val="pct15" w:color="auto" w:fill="FFFFFF"/>
        </w:rPr>
        <w:t>卍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字處。色赤而隆起。今像胸</w:t>
      </w:r>
      <w:r w:rsidR="00EC337F" w:rsidRPr="00B46938">
        <w:rPr>
          <w:rFonts w:ascii="楷体" w:eastAsia="楷体" w:hAnsi="楷体"/>
          <w:sz w:val="24"/>
          <w:szCs w:val="24"/>
          <w:shd w:val="pct15" w:color="auto" w:fill="FFFFFF"/>
        </w:rPr>
        <w:t>卍</w:t>
      </w:r>
      <w:r w:rsidR="00B46938">
        <w:rPr>
          <w:rFonts w:ascii="楷体" w:eastAsia="楷体" w:hAnsi="楷体"/>
          <w:sz w:val="24"/>
          <w:szCs w:val="24"/>
          <w:shd w:val="pct15" w:color="auto" w:fill="FFFFFF"/>
        </w:rPr>
        <w:t>字處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猶不施金箔。而赤色在焉。像以天監十二年春就功。至十五年春竟</w:t>
      </w:r>
      <w:r w:rsidR="00B46938">
        <w:rPr>
          <w:rFonts w:ascii="楷体" w:eastAsia="楷体" w:hAnsi="楷体"/>
          <w:sz w:val="24"/>
          <w:szCs w:val="24"/>
          <w:shd w:val="pct15" w:color="auto" w:fill="FFFFFF"/>
        </w:rPr>
        <w:t>。座軀高五丈。立形十丈。龕前架三層臺。又造門閣殿堂。并立眾基業以充供養。其四遠士庶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并提挾香花。萬里來集。供施往還。軌迹填委。自像成之後。建安王所苦稍瘳。今年已康。</w:t>
      </w:r>
    </w:p>
    <w:p w:rsidR="00363BE9" w:rsidRPr="00363BE9" w:rsidRDefault="00363BE9" w:rsidP="0053574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復至唐。有越州法華山寺玄儼律師。乃當代名德。因覩斯像。雖金石絲竹四天之供施常聞。功德莊嚴十地之琱鐫尚闕。乃內傾衣鉢。外率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檀那。布以黃金之色。鎔以白銀之相。銅錫鉛鍇。球琳琅玕。七寶由是渾成。八珍於焉具足。雖寶積獻葢。界現三千。迦葉貢衣。金踰十萬。如須彌之現於大海。若杲日之出于高山。此又儼之功德。不可思議者也。至明萬曆丙午仲冬。此像足生五色優曇華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46938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僧旻法師</w:t>
      </w:r>
    </w:p>
    <w:p w:rsidR="00B46938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旻。姓孫氏。七歲出家。為僧迴弟子。年十六。而迴亡。哀容俯仰。喪禮</w:t>
      </w:r>
      <w:r w:rsidR="00B46938">
        <w:rPr>
          <w:rFonts w:ascii="楷体" w:eastAsia="楷体" w:hAnsi="楷体" w:hint="eastAsia"/>
          <w:sz w:val="24"/>
          <w:szCs w:val="24"/>
          <w:shd w:val="pct15" w:color="auto" w:fill="FFFFFF"/>
        </w:rPr>
        <w:t>畢。師仰曇景。安貧好學。不避炎雪。年二十六。講成實論。先輩法師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高視當世。排競下筵。於是名振日下。聽眾千餘。孜孜善誘。曾無告倦。永元元年。敕於</w:t>
      </w:r>
      <w:r w:rsidR="00B46938">
        <w:rPr>
          <w:rFonts w:ascii="楷体" w:eastAsia="楷体" w:hAnsi="楷体" w:hint="eastAsia"/>
          <w:sz w:val="24"/>
          <w:szCs w:val="24"/>
          <w:shd w:val="pct15" w:color="auto" w:fill="FFFFFF"/>
        </w:rPr>
        <w:t>惠輪殿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講勝鬘經。帝自臨聽。</w:t>
      </w:r>
    </w:p>
    <w:p w:rsidR="00B46938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時有靈根</w:t>
      </w:r>
      <w:r w:rsidR="00B46938">
        <w:rPr>
          <w:rFonts w:ascii="楷体" w:eastAsia="楷体" w:hAnsi="楷体" w:hint="eastAsia"/>
          <w:sz w:val="24"/>
          <w:szCs w:val="24"/>
          <w:shd w:val="pct15" w:color="auto" w:fill="FFFFFF"/>
        </w:rPr>
        <w:t>寺道超比丘。勤學自勵。願明解如旻。夢有人言。僧旻法師。毗婆尸佛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已能講說。君始修習。云何可等。但自加功。不患不隨分得解。後大領悟。</w:t>
      </w:r>
    </w:p>
    <w:p w:rsidR="00B46938" w:rsidRDefault="00B46938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旻甞造彌勒佛并諸供具。朝夕禮謁。乃夢見彌勒佛遣化菩薩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送菩提樹與之。菩薩曰。菩提樹者。梁言道場樹也。</w:t>
      </w:r>
    </w:p>
    <w:p w:rsidR="00363BE9" w:rsidRPr="00363BE9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弟子頗宣其言。旻聞而勗之曰。禮有六夢。正夢唯一。乃是好惡之先徵。故周立占夢之官。後代廢之。正以俗人澆偽。亟多假託。吾前所夢。乃心想耳。汝勿傳之。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46938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慧思禪師</w:t>
      </w:r>
    </w:p>
    <w:p w:rsidR="00B46938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思。俗姓李氏。武津人也。少以弘恕慈育知名。甞夢梵僧勸令出俗。駭悟斯瑞。辭親</w:t>
      </w:r>
      <w:r w:rsidR="00B46938">
        <w:rPr>
          <w:rFonts w:ascii="楷体" w:eastAsia="楷体" w:hAnsi="楷体" w:hint="eastAsia"/>
          <w:sz w:val="24"/>
          <w:szCs w:val="24"/>
          <w:shd w:val="pct15" w:color="auto" w:fill="FFFFFF"/>
        </w:rPr>
        <w:t>入道。日唯一食。不受別供。誦法華等經三十餘卷。數年之間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千遍便滿。</w:t>
      </w:r>
    </w:p>
    <w:p w:rsidR="00B46938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又夢梵僧數百。形服環異。上座命曰。汝先受戒。律儀非勝。安能開發於正道也。既遇清眾。宜更翻壇祈請師僧四十二人。加羯磨法。具足成就。</w:t>
      </w:r>
    </w:p>
    <w:p w:rsidR="00B46938" w:rsidRDefault="00363BE9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後忽驚悟</w:t>
      </w:r>
      <w:r w:rsidR="00B46938">
        <w:rPr>
          <w:rFonts w:ascii="楷体" w:eastAsia="楷体" w:hAnsi="楷体" w:hint="eastAsia"/>
          <w:sz w:val="24"/>
          <w:szCs w:val="24"/>
          <w:shd w:val="pct15" w:color="auto" w:fill="FFFFFF"/>
        </w:rPr>
        <w:t>。方知夢受。自斯已後。尅念翹專。得見三生所行道事。</w:t>
      </w:r>
    </w:p>
    <w:p w:rsidR="00B46938" w:rsidRDefault="00B46938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又夢彌勒彌陀說法開悟。故造二像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並同供養。</w:t>
      </w:r>
    </w:p>
    <w:p w:rsidR="00363BE9" w:rsidRPr="00363BE9" w:rsidRDefault="00B46938" w:rsidP="00B4693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又夢隨從彌勒與諸眷屬同會龍華。心自惟曰。我於釋迦末法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受持法華。今值慈尊。感傷悲泣。豁然覺悟。轉復精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進。靈瑞重沓。修尋定支。束身長坐。始三七日。發少靜觀。見一生來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善惡業相。因此驚嗟。倍復勇猛。慨無所獲。自傷昏沉。生為空過。深懷慚愧。放身倚壁。背未至間。霍爾開悟。法華三昧。大乘法門。一念明達。不由他悟。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4511D" w:rsidRDefault="00363BE9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蘇富婁</w:t>
      </w:r>
    </w:p>
    <w:p w:rsidR="00363BE9" w:rsidRPr="00363BE9" w:rsidRDefault="0074511D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婁。乃憲法師弟子。憲遺囑令依釋道安。所造丈八金像而婁不知模樣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便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鑄。一冶遂成。無有缺少。當鑄像時。雨花如李。遍一寺內。又於家內造金銅彌勒像。高丈餘。後夢憲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令其更造佛像。乃於梵雲寺造大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像。高五十九尺。事如別顯。昔隋初秦孝王。後曾鎮襄都。聞安師古像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形制甚異。乃遣人圖之。於長安延興寺造之。初鑄之夕。亦感天樂雨花。大有靈瑞。像今現在延興寺也。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4511D" w:rsidRDefault="00363BE9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法顯禪師</w:t>
      </w:r>
    </w:p>
    <w:p w:rsidR="00363BE9" w:rsidRPr="00363BE9" w:rsidRDefault="00363BE9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顯。姓丁氏。南郡江陵人。十二出家。依寶冥法師。服勤累載。諮詢經旨。後依皓師。示以降心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之術。因而返谷。靜處閑居。旦資蔬水。中後絕漿。晏坐道安梅梁殿中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三十餘載。此堂有彌勒像。并光趺高四十尺。八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部圍繞。彌天之所造也。其寶冠華帳。供具經臺。並顯所營。堂中五燈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晝夜不絕。忽一燈獨熾。燄高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丈餘。又一夜著五色衣人持一金瓶來奉。顯一生樂疾。並信往業。受而不治。五十餘年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足不出戶。夢身坐寶殿。授四眾戒。就牀跏坐。儼然便絕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(彌天。即道安法師)。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4511D" w:rsidRDefault="00363BE9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道積法師</w:t>
      </w:r>
    </w:p>
    <w:p w:rsidR="00363BE9" w:rsidRPr="00363BE9" w:rsidRDefault="00363BE9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積。河東安邑人。先講涅槃。後敷攝論。并諸異部。往往宣傳。及知命將鄰。偏弘地持。以為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誡勗之極。先沙門寶澄。隋初於普救寺創營彌勒大像百尺。萬工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纔登其一。不卒所願而澄早逝。鄉邑蓍艾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請積繼之。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修建十年。彫粧都了。道俗慶賴。欣喜相并。初積受請之夕。夢二師子於大像側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連吐明珠。相續不絕。既覺。惟曰。獸王自在。則表法流無滯。寶珠自涌。乃喻財施無窮。冥運潛開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。功成斯在。即命工匠圖夢所見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於彌勒大像前。今猶存焉。像設三層。巖廓四合。上坊下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院。赫奕相臨。園磑田蔬。周環俯就。小而成大。咸積之功。貞觀十年九月十七日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終於本寺。春秋六十有九。未終三日。鐘不發聲。逝後如舊。眾咸哀歎。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4511D" w:rsidRDefault="00363BE9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慧雲法師</w:t>
      </w:r>
    </w:p>
    <w:p w:rsidR="0074511D" w:rsidRDefault="0074511D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雲。姓姚氏。湖湘人也。十歲往南嶽。初祖禪師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稟承慈訓。而能黠慧。好味經教。沉默如也。弱冠受具。自專護戒。且喜毗尼。尋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罷講科。專營福事。江北行化。來觀梁苑。夜宿繁臺。企望。隨河北岸有異氣屬天。質明入城尋覩。乃歙州司馬宅西北園中池沼。見瀾漪中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有天宮影。參差樓閣。合沓珠瓔。門牖綵繪。而九重儀像。逶迤千狀。直謂兜率之宮院矣。</w:t>
      </w:r>
    </w:p>
    <w:p w:rsidR="0074511D" w:rsidRDefault="00363BE9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雲覩此異事。喜貫心膺。吾聞智嚴經說。琉璃地上現</w:t>
      </w:r>
      <w:r w:rsidR="0074511D">
        <w:rPr>
          <w:rFonts w:ascii="楷体" w:eastAsia="楷体" w:hAnsi="楷体" w:hint="eastAsia"/>
          <w:sz w:val="24"/>
          <w:szCs w:val="24"/>
          <w:shd w:val="pct15" w:color="auto" w:fill="FFFFFF"/>
        </w:rPr>
        <w:t>宮殿之影。此不思議之境界也。今決擬建梵宮。答其徵瑞。往濮州屬縣報成寺。發願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為國摹鑄彌勒像。舉高一丈八尺。募人出赤金。於時施者委輸。一鑄克成。相好奇特。</w:t>
      </w:r>
    </w:p>
    <w:p w:rsidR="0074511D" w:rsidRDefault="0074511D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太極元年五月十三日。改元延和。是歲下敕。凡寺院無名額者並毀。雲所鑄像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及造殿宇門廓。猶虧彩繢。遇新敕乃輟工。</w:t>
      </w:r>
    </w:p>
    <w:p w:rsidR="0074511D" w:rsidRDefault="0074511D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雲於彌勒像前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泣淚焚香。告曰。若與此有緣。當現奇瑞。策悟羣心。</w:t>
      </w:r>
    </w:p>
    <w:p w:rsidR="00363BE9" w:rsidRPr="00363BE9" w:rsidRDefault="0074511D" w:rsidP="0074511D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少頃。像首上放金色光。照曜天地。滿城士庶皆歎希有。是時生毀謗者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隨喪兩目。有舌腫一尺許者。遠近傳聞。爭來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瞻禮。捨施如山。乃全勝槩。像坐垂趺。人觀稽顙。涉惡報者。雲望像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為其悔過。斯須。失明者重視。舌卷者能言。皆願為寺之奴。持鐘掃地也。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82853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貞辯法師</w:t>
      </w:r>
    </w:p>
    <w:p w:rsidR="00363BE9" w:rsidRPr="00363BE9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辯。中山人也。少知出塵。長誓修學。尅苦之性。人不堪其憂。一志聽尋。暇則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刺血書經。又鍼血畵立觀自在像。慈氏像等。甞因行道困息。有二天女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來相撓惱。辯誓之曰。我心匪石。吾以神光被汝。自此道勝。魔亦無踪。後歸中山講訓。補故伽藍。無不諧願。有婦人陳氏。布髮掩地。請辯踏之。撰上生經鈔。為學者所貴。時號辯鈔者。後終於此寺焉。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82853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鴻楚法師</w:t>
      </w:r>
    </w:p>
    <w:p w:rsidR="00363BE9" w:rsidRPr="00363BE9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楚。字方外。姓唐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氏。永嘉人也。梁太后賜紫衣并號。固讓弗聽。終不披著。所講法華經五十許座。甞撰上生經鈔。一日楚之講堂中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忽生蓮華。重柎複葉。香氣芬荂。楚講貫外。深夜行道誦經。將逝之夕。燈光忽暗。經聲絕微。告門人曰。勞爾給使。吾將往矣。於長興三年六月五日無疾而化。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82853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真表律師</w:t>
      </w:r>
    </w:p>
    <w:p w:rsidR="00F82853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表。百濟人也。家在金山。世為弋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獵。表多蹻捷。弓矢最便。當開元中。逐獸之餘。憩於田畎間。折柳條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貫蝦蟇成串。置於水中。擬為食調。遂入山網捕。因逐鹿。路由山北歸家。全忘取貫蝦蟇。</w:t>
      </w:r>
    </w:p>
    <w:p w:rsidR="00F82853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至明年春獵次。聞蟇鳴。就水。見去載所貫三十許蝦蟇猶活。表於時歎惋。自責曰。苦哉。何為口腹。令彼經年受苦。乃絕柳條。徐輕放之。</w:t>
      </w:r>
    </w:p>
    <w:p w:rsidR="00F82853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因發意出家。自思惟曰。我若堂下辭親。室中割愛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難離慾海。莫揭愚籠。由是迍入深山。以刀截髮。苦到懺悔。舉身撲地。志求戒法。誓願要期彌勒菩薩授我戒法。夜倍日功。遶旋叩搕。心心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無間。念念翹勤。經七晝宵。詰旦。見地藏菩薩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手搖金錫。為表策發。教發戒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緣。作受前方便。感斯瑞應。歎喜徧身。勇猛過前。</w:t>
      </w:r>
    </w:p>
    <w:p w:rsidR="00F82853" w:rsidRDefault="00F82853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二七日滿。有大鬼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現可怖相。而推表墜於巖下。身無所傷。匍匐就登石壇。加復魔相百端千緒。</w:t>
      </w:r>
    </w:p>
    <w:p w:rsidR="00363BE9" w:rsidRPr="00363BE9" w:rsidRDefault="00363BE9" w:rsidP="00F828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至第三七日。質明。有吉祥鳥鳴曰。菩薩來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也。乃見白雲若浸粉然。更無高下。山川平滿。成銀色世界。兜率天主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逶迤自在。儀衛陸離。圍遶石壇。香風花雨。且非凡世之景物焉。爾時慈氏徐步而行。至於壇所。垂手摩表頂曰。善哉大丈夫。求戒如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是。至於再三。蘇迷盧可手攘却。爾心終不退。乃為授法。表身心和悅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如第三禪。意識與樂。根相應也。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四萬二千福河常流。一切功德尋發慈氏。躬授三法衣。瓦鉢。復賜名曰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真表。又於膝下出二物。非牙非玉。乃籤檢之制也。一題曰九者。一題曰八者。各二字。付度表云。若人求戒。當先悔罪。罪福則持犯性也。更加一百八籤。籤上署百八煩惱名目。如來戒人。或九十日。或四十日。或三七日行懺。苦到精進。期滿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限終。將九、八二籤參合百八者。佛前望空而擲。其籤墮地。以騐罪滅不滅之相。若百八籤飛迸四畔。唯八九二籤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卓然壇心而立者。即得上上品戒焉。若眾籤雖遠。或一二來觸八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九籤。拈觀是何煩惱名。抑令前人重復懺悔已。正將重悔煩惱籤。和八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九者擲。其煩惱去者。名中品戒焉。若眾籤埋覆八</w:t>
      </w:r>
      <w:r w:rsidR="00F82853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九者。則罪不滅。不得戒也。設加懺悔。過九十日。得下品戒焉。慈氏重告誨云。八者新熏也。九者本有焉。囑累已。天仗既迴。山川雲霽。於是表持天衣。執天鉢。猶如五夏比丘。狥道下山。草木為其低垂覆路。</w:t>
      </w:r>
      <w:r w:rsidR="0012265F">
        <w:rPr>
          <w:rFonts w:ascii="楷体" w:eastAsia="楷体" w:hAnsi="楷体" w:hint="eastAsia"/>
          <w:sz w:val="24"/>
          <w:szCs w:val="24"/>
          <w:shd w:val="pct15" w:color="auto" w:fill="FFFFFF"/>
        </w:rPr>
        <w:t>殊無溪谷高下之別。飛禽鷙獸。馴伏步前。又聞空中唱告村落聚邑言。菩薩出山來。何不迎接。時則人民男女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布髮掩泥者。脫衣覆路者。氈罽氍毹承足者。華絪美褥填坑者。表咸曲副人情。一一廸踐。有女子提半端白</w:t>
      </w:r>
      <w:r w:rsidR="0012265F">
        <w:rPr>
          <w:rFonts w:ascii="楷体" w:eastAsia="楷体" w:hAnsi="楷体"/>
          <w:sz w:val="24"/>
          <w:szCs w:val="24"/>
          <w:shd w:val="pct15" w:color="auto" w:fill="FFFFFF"/>
        </w:rPr>
        <w:t>氎覆於途中。表似驚忙之色。迴避</w:t>
      </w:r>
      <w:r w:rsidR="0012265F">
        <w:rPr>
          <w:rFonts w:ascii="楷体" w:eastAsia="楷体" w:hAnsi="楷体" w:hint="eastAsia"/>
          <w:sz w:val="24"/>
          <w:szCs w:val="24"/>
          <w:shd w:val="pct15" w:color="auto" w:fill="FFFFFF"/>
        </w:rPr>
        <w:t>别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行。女子怪其不平等。表曰。吾非無慈不均也。適觀</w:t>
      </w:r>
      <w:r w:rsidR="0012265F">
        <w:rPr>
          <w:rFonts w:ascii="楷体" w:eastAsia="楷体" w:hAnsi="楷体"/>
          <w:sz w:val="24"/>
          <w:szCs w:val="24"/>
          <w:shd w:val="pct15" w:color="auto" w:fill="FFFFFF"/>
        </w:rPr>
        <w:t>氎縷間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皆是狶子。吾恐傷生。避其悞犯</w:t>
      </w:r>
      <w:r w:rsidR="0012265F">
        <w:rPr>
          <w:rFonts w:ascii="楷体" w:eastAsia="楷体" w:hAnsi="楷体" w:hint="eastAsia"/>
          <w:sz w:val="24"/>
          <w:szCs w:val="24"/>
          <w:shd w:val="pct15" w:color="auto" w:fill="FFFFFF"/>
        </w:rPr>
        <w:t>耳。原其女子本屠家。販買得此布也。自爾常有二虎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左右隨行。表語之曰。吾不入郛郭。汝可導引至可修行處。則乃緩涉而行。</w:t>
      </w:r>
      <w:r w:rsidR="0012265F">
        <w:rPr>
          <w:rFonts w:ascii="楷体" w:eastAsia="楷体" w:hAnsi="楷体" w:hint="eastAsia"/>
          <w:sz w:val="24"/>
          <w:szCs w:val="24"/>
          <w:shd w:val="pct15" w:color="auto" w:fill="FFFFFF"/>
        </w:rPr>
        <w:t>三十里來。就一山坡。蹲跽於前。時則挂錫樹枝。敷草端坐。四望信士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不勸自來。同造伽藍。號金山寺焉。後人求戒。年年懺罪者絕多。今影堂中道具存焉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(蘇迷盧。即須彌山)。</w:t>
      </w:r>
    </w:p>
    <w:p w:rsidR="00363BE9" w:rsidRPr="00363BE9" w:rsidRDefault="00363BE9" w:rsidP="0012265F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兜率龜鏡集卷上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音釋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豔</w:t>
      </w:r>
      <w:r w:rsidR="0012265F"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(鹽字去聲。同艶。好而美也)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檮</w:t>
      </w:r>
      <w:r w:rsidR="0012265F"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(音陶。剛木亦音稠。一名檮著)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逶迤</w:t>
      </w:r>
      <w:r w:rsidR="0012265F"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(上音威。下音駝)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[木*豕]棧</w:t>
      </w:r>
      <w:r w:rsidR="0012265F"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(上音諸。下音殘上聲。棚也。所謂棧道也)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帑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(音倘。金帛藏也)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覃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(音曇。及也。布也。深廣也。長延也)</w:t>
      </w:r>
    </w:p>
    <w:p w:rsidR="00363BE9" w:rsidRPr="00363BE9" w:rsidRDefault="00B53DA3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荼毗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(亦云闍維。此云焚燒)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禪那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(此云靜慮)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馝馟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(上音弼。下音塗。皆香也)</w:t>
      </w:r>
    </w:p>
    <w:p w:rsidR="00363BE9" w:rsidRPr="00363BE9" w:rsidRDefault="0012265F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沁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(侵字去聲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水名)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畎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(涓字上聲。田中溝也。又六畎為一畝也)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罽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(音記。織毛為之亦北天竺國名)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氍毹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(上音渠。下音舒)</w:t>
      </w:r>
    </w:p>
    <w:p w:rsidR="00363BE9" w:rsidRPr="00363BE9" w:rsidRDefault="0012265F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/>
          <w:sz w:val="24"/>
          <w:szCs w:val="24"/>
          <w:shd w:val="pct15" w:color="auto" w:fill="FFFFFF"/>
        </w:rPr>
        <w:t>氎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(音牒。細毛布也。又西國有[艸-屮]實。如繭繭中絲如纑。名曰白</w:t>
      </w:r>
      <w:r>
        <w:rPr>
          <w:rFonts w:ascii="楷体" w:eastAsia="楷体" w:hAnsi="楷体"/>
          <w:sz w:val="24"/>
          <w:szCs w:val="24"/>
          <w:shd w:val="pct15" w:color="auto" w:fill="FFFFFF"/>
        </w:rPr>
        <w:t>氎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狶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(音喜。猪虱也)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郛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(音孚</w:t>
      </w:r>
      <w:r w:rsidR="0012265F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郭也)</w:t>
      </w:r>
    </w:p>
    <w:p w:rsidR="00363BE9" w:rsidRPr="00363BE9" w:rsidRDefault="00363BE9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伽藍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(具云僧伽藍。華言眾園。謂眾僧共居。則能生植道芽聖果也。此方名寺。或名院)</w:t>
      </w:r>
    </w:p>
    <w:p w:rsidR="0012265F" w:rsidRDefault="0012265F" w:rsidP="0012265F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12265F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兜率龜鏡集卷中</w:t>
      </w:r>
    </w:p>
    <w:p w:rsidR="0012265F" w:rsidRDefault="0012265F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○中集。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上生內院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12265F" w:rsidP="0012265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上生經云。佛告優波離。佛滅度後。我諸弟子若有精進修諸功德。威儀不缺。掃塔塗地。以眾名香妙花供養。行眾三昧。深入正受。讀誦經典。如是等人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應當至心。雖不斷結如得六通。應當繫念念佛形像。稱彌勒名。如是等輩。若一念頃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受八戒齋。修諸淨業。發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弘誓願。命終之後。譬如壯士屈伸臂頃。即得往生兜率陀天。於蓮花上結加趺坐。五千天子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作天妓樂。持天曼陀羅花。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摩阿曼陀羅花以散其上。讚言。善哉善哉。善男子。汝於閻浮提廣修福業來生此處。此處名兜率陀天。今此天主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名曰彌勒。汝當歸依。應聲即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禮。禮已。諦觀眉間白毫相光。即得超越九十億劫生死之罪。是時菩薩隨其宿緣為說妙法。令其堅固不退轉於無上道心。如是等眾生若淨諸業。行六事法。必定無疑當得生於兜率天上。值遇彌勒。亦隨彌勒下閻浮提第一聞法。於未來世值遇賢劫一切諸佛。於星宿劫亦得值遇諸佛世尊。於諸佛前受菩提记。佛告優波離。佛滅度後。四部弟子天龍八部人等。是諸大眾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若有得聞彌勒菩薩摩阿薩名者。聞已歡喜。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恭敬禮拜。此人命終。如彈指頃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即得往生。如前無異。但得聞是彌勒名者。命終亦不墮黑暗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處。邊地邪見。諸惡律儀。恒生正見。眷屬成就。不謗三寶。天龍鬼神若有欲生兜率天者。當作是觀。繫念思惟。念兜率陀天。持佛禁戒一日至七日。思惟十善。行十善道。以此功德回向願生彌勒前者。當作是觀。作是觀者。若見一天人坐一蓮花。若一念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稱彌勒名。此人除却千二百劫生死之罪。但聞彌勒名。合掌恭敬。此人除却五千劫生死之罪。若有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禮敬彌勒者。除百億劫生死之罪。設不生天。未來世中。龍華菩提樹下亦得值遇。發無上道心。佛說是語時。無量大眾頂禮如來及彌勒足。繞百千匝。未得道者各發誓願。我等天人八部。今於佛前發誠實誓。願於未來世值遇彌勒。捨此身已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皆得上生兜率陀天。世尊記曰。汝等及未</w:t>
      </w:r>
      <w:r w:rsidR="00401792">
        <w:rPr>
          <w:rFonts w:ascii="楷体" w:eastAsia="楷体" w:hAnsi="楷体" w:hint="eastAsia"/>
          <w:sz w:val="24"/>
          <w:szCs w:val="24"/>
          <w:shd w:val="pct15" w:color="auto" w:fill="FFFFFF"/>
        </w:rPr>
        <w:t>來世修福持戒。皆當往生彌勒菩薩前。為彌勒菩薩之所攝受。作是觀者名為正觀。若他觀者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名為邪觀。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401792" w:rsidRDefault="00363BE9" w:rsidP="0040179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金色獼猴</w:t>
      </w:r>
    </w:p>
    <w:p w:rsidR="00363BE9" w:rsidRPr="00363BE9" w:rsidRDefault="00401792" w:rsidP="0040179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師子月佛本生經云。佛在王舍城迦蘭陀竹園。爾時眾中有一菩薩比丘。名婆須蜜多。遊行竹園間</w:t>
      </w:r>
      <w:r w:rsidRPr="00401792">
        <w:rPr>
          <w:rFonts w:ascii="楷体" w:eastAsia="楷体" w:hAnsi="楷体"/>
          <w:sz w:val="24"/>
          <w:szCs w:val="24"/>
          <w:shd w:val="pct15" w:color="auto" w:fill="FFFFFF"/>
        </w:rPr>
        <w:t>緣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樹上下。聲如獼猴。或旋三鈴。作那羅戲。時諸長者及行路人競集看之。眾人集時。身到空中跳上樹端。作獼猴聲。耆闍崛山八萬四千金色獼猴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集菩薩所。菩薩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復作種種變現。令其歡喜。時諸大眾各作是言。沙門釋子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猶如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兒戲。幻惑眾人。所行惡事。無人信用。乃與鳥獸而作非法。如是惡聲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徧王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舍城。王聞此語。嫌諸釋子。即敕長者迦蘭陀曰。此諸釋子多聚獼猴。在卿園中為作何等。如來知不。長者啟王。婆須蜜多作變化事。令諸獼猴一時歡喜。諸天雨花持用供養。為作何等。臣所不知。爾時大王前後導從往詣佛所。遙見世尊身放光明如紫金山。普合大眾同於金色。尊者蜜多及八萬四千獼猴亦作金色。時諸獼猴見大王來。作種種變。中有採花奉上大王者。大王見已。與諸大眾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俱至佛所。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為佛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作禮。右遶三帀。却坐一面。白佛言。此諸獼猴宿有何福身作金色。復有何罪生畜生中。尊者蜜多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復宿殖何福。生長者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家。出家學道。復有何罪。雖生人中。諸根具足。不持戒行。與諸獼猴共為伴侶。歌語之聲悉如獼猴。使外道笑。惟願世尊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為我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分別。令我開解。佛告大王。諦聽。善思念之。乃往過去無量億劫之前有佛出世。名曰然燈。彼佛滅後。有比丘於山澤中修行佛法。堅持禁戒如人護眼。因是即得阿羅漢。時空澤中有一獼猴至羅漢所。見於羅漢坐禪入定。即取羅漢坐具。披作袈裟如沙門法。偏袒右肩。手擎香爐。遶比丘行。時彼比丘從定覺已。見此獼猴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有好善心。即為彈指。告獼猴言。法子。汝今應發無上道心。獼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猴聞說。歡喜踴躍。五體投地。敬禮比丘。復採花散比丘上。爾時比丘即為獼猴說三歸依。爾時獼猴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即起合掌。白言。大德。我今欲歸依佛法僧。比丘為受三歸已。次當懺悔。具說罪業。我得阿羅漢。能除眾生無量重罪。如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是慇懃三為懺已。告獼猴言。法子。汝今清淨。是名菩薩。汝今盡形壽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受五戒已。求阿耨菩提。爾時獼猴依教受已。發願已竟。踴躍歡喜。走上高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山。懸樹墜死。由受五戒。破畜生業。即生兜率天上。值一生補處菩薩為說無上道心。即持天花下空澤中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供養羅漢比丘。羅漢見已。即便微笑。告言。天王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善惡之報如影隨形。終不相捨。獼猴天子白言。大德。我前身時作何罪業生獼猴中。復有何福值遇大德。得免畜生生於天上。羅漢答言。乃往過去。此閻浮提有佛出世。名曰寶慧如來。至涅槃後。於像法中有一比丘名蓮花藏。多與國王長者居士而為親友。邪命谄曲。不持戒行。身壞命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落阿鼻獄。如蓮花敷。滿十八隔。具受諸苦。壽命一劫。劫盡更生。如是經歷諸大地獄。滿八萬四千劫。從地獄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出。墮餓鬼中。吞飲鎔銅。經八萬四千歲。從餓鬼出。復墮牛猪狗猴中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各五百身。緣前供養持戒。結誓重要。今復遇我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。得生天上。持戒比丘即我身是。放逸比丘即汝身是。獼猴天子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聞此語已。心驚毛豎。懺悔前罪。即還天上。佛告大王。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彼獼猴者。雖是畜生。一見羅漢。受持三歸五戒。緣前功德。超越千劫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極惡重業。得生天上。值遇一生補處菩薩。從是已後。值佛無數。淨修梵行。具六波羅蜜。住不退地。於最後身。次彌勒後。當成阿耨菩提。佛號師子月如來。佛告大王。欲知當來師子月佛者。今此會中婆須蜜多比丘是也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。王聞此語。即起合掌。徧體流汗。悲泣雨淚。悔過自責。向婆須蜜多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頭面著地。接足為禮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懺悔前罪。佛告大王。欲知此等八萬四千金色獼猴者。乃過去拘樓秦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佛時。波羅奈國。拘睒彌國二國之中。共有八萬四千比丘尼行諸非法。犯諸重禁。狂愚無智如癡獼猴。見好比丘視之如賊。時有羅漢比丘尼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名善安隱。俱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為說法。復懷忿恨。時羅漢尼見諸惡人不生善心。即起慈悲。身升虗空作十八變。時諸惡人見變化已。各脫金環散羅漢尼上。願我生生身作金色。前所作惡今悉懺悔。時諸惡人身壞命終墮阿鼻地獄。次第歷至九十二劫。恒處地獄。從地獄出。五百身中恒為餓鬼。從餓鬼出。一千身中常為獼猴身作金色。大王當知。爾時八萬四千犯戒尼罵羅漢尼者。今者會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八萬四千諸金色獼猴是也。爾時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供養諸惡比丘尼者。今大王是。此諸獼猴因宿習故。持花持香供養大王。爾時汙彼比丘尼者。今瞿迦梨及王五百黃門是。佛告大王。身口意業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不可不慎。爾時王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聞佛說。對佛懺悔。慚愧自責。豁然意解。得阿那含果。王所將八千人求佛出家。並成羅漢。餘一萬六千人皆發菩提心。八萬諸天亦俱發心。八萬四千金色獼猴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聞昔因緣。慚愧自責。遶佛千帀。向佛懺悔。各發無上菩提心。隨壽長短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。命終之後。當生兜率天上。值遇彌勒。得不退轉。更過百萬億那由他阿僧祗恒河沙劫。當得成佛。八萬四千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次第出世。共同一劫。劫名大光。同一佛號。並名金光明如來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(古時禽獸能言語者。以彼墮落受畜生身日淺。今不能言者。由其流轉地獄畜生道中日久。故不能解人言也)。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天女</w:t>
      </w:r>
    </w:p>
    <w:p w:rsidR="00363BE9" w:rsidRPr="00363BE9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首楞嚴三昧經云。佛告阿難。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汝今見是二百天女合掌敬禮如來者不。阿難言。已見。佛言。是諸天女已曾於昔五百佛所深種善根。從是已去。當復供養無數諸佛。過七百阿僧祇劫已。皆得成佛。號曰淨王。是諸天女命終之後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得轉女身。皆當生於兜率天上供養奉事彌勒菩薩。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童子</w:t>
      </w:r>
    </w:p>
    <w:p w:rsidR="00363BE9" w:rsidRPr="00363BE9" w:rsidRDefault="00606626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生經云。時有五百幼童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相結為伴。日日遊戲。俱至江水。聚沙興塔。各言塔好。諸有善心。宿命福薄。時天卒雨。江水暴漲。流溺而死。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佛告眾人。五百童子生兜率天。皆同發心為菩薩行。佛放光明。令其父母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見子所在。佛遙呼五百幼童天子來。尋時皆至。住於虗空中。華散於佛下。稽首禮言。蒙世尊恩。雖身喪亡。得見彌勒佛。佛言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善哉。卿等快計。知道至真。興立塔寺。因是生天。見於彌勒。咨受法誨。佛為說經。咸然歡喜。立不退轉。各白父母。勿復愁苦。努力精進。以法自修。父母皆發道意。天子禮佛。右遶三帀。忽然不現。還兜率天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禽獸</w:t>
      </w:r>
    </w:p>
    <w:p w:rsidR="00606626" w:rsidRDefault="00606626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心地觀經云。過去世迦葉如來為諸禽獸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而說偈言。</w:t>
      </w: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是身為苦本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餘苦為枝葉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若能斷苦本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眾苦悉皆除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汝等先世業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造罪心不悔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感得不可量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雜類受苦身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若起殷重心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一念求懺悔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如火焚山澤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眾罪皆消滅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是身苦不淨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無我及無常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汝等咸應當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深生厭離心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606626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爾時無量諸禽獸等聞此偈已。於一念心至誠懺悔。便捨惡道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生第四天。奉覲一生補處菩薩。聞不退法。究竟涅槃。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野干</w:t>
      </w:r>
    </w:p>
    <w:p w:rsidR="00606626" w:rsidRDefault="00606626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未曾有因緣經云。昔毗摩國徙陁山。有一野干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為師子所逐。墮一丘野井已經三日。安心分死。自說偈言。</w:t>
      </w: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一切皆無常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恨不餉師子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奈何死厄身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貪命無功死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606626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無功已可恨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復汙人中水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我悔十方佛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願垂照我心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363BE9" w:rsidP="0060662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前代諸惡業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現償皆令盡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從是值明師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修行盡作佛</w:t>
      </w:r>
      <w:r w:rsidR="00606626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606626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時天帝釋聞之。與八萬諸天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到其井側。曰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不聞聖教。久處幽冥。向說非凡。願更宣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法。野干答曰。天帝無訓。不識時宜。法師在下。自處其上。初不修敬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而問法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要。帝釋於是以天衣接取。叩頭懺悔。憶念我昔曾見世人。先敷高座後請法師。諸天即各脫寶衣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積為高座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。野干升座。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曰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有二大因緣。一者說法開化人天福無量故。二者為報施食恩故。天帝白曰。得免井厄。功報應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大。云何恩不及耶。答曰。生死各宜。有人貪生。有人樂死。有愚癡人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不知死後更生。違遠佛法。不值明師。貪生畏死。死墮地獄。有智慧人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奉事三寶。遭遇明師。改惡修善。如斯之人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惡生樂死。死生天上。天帝曰。如尊所誨。全命無功者。願聞施食施法。答曰。布施饑餓。濟一日之命。施珍寶者。濟一世之乏。增益生死。說法教化者。能令眾生出世間道。得三乘果。免三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惡道。受人天樂。是故佛說。以法作施。功德無量。天帝曰。師今此形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為是業報。為是應化。答曰。是罪非應。天帝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曰。我謂是聖。方聞罪報。未知其故。願聞因緣。答曰。昔生波羅奈國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波頭摩城。為貧家子。剎利之種。幼懷聰朗。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特好學習。至年十二。逐師於山。不失時節。經五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十年。九十六種經書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靡所不達。皆由和尚之恩。其功難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報。由先學慧。自識宿命。由受王位。奢婬著樂。報盡命終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生地獄畜生。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(自下云云。略而不述)</w:t>
      </w:r>
      <w:r>
        <w:rPr>
          <w:rFonts w:ascii="楷体" w:eastAsia="楷体" w:hAnsi="楷体"/>
          <w:sz w:val="24"/>
          <w:szCs w:val="24"/>
          <w:shd w:val="pct15" w:color="auto" w:fill="FFFFFF"/>
        </w:rPr>
        <w:t>時天帝釋與八萬諸天從受十善。欲還天宮。問曰。和尚何時捨此罪報得生天上。野干曰。尅後七日。當捨此身生兜率天。汝等便可願生彼天。多有菩薩說法教化。時野干一心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專念十善行法。不行求食。七日命終。生兜率天宮。復識宿命。復以十善教化諸天(野干。似狐而小。色青黃如狗。巢於絕岩高木上)。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8A0353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須達長者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(亦名給孤獨</w:t>
      </w:r>
      <w:r w:rsidR="008A0353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時須達共舍利弗往舍衛城外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規圖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精舍基址。須達自手捉繩一頭。舍利弗自捉一頭。共經精舍。時舍利弗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欣然含笑。須達問言。尊者何故笑。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答言。汝始於此經地。六欲天中。宮殿已成。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即借彼道眼。悉見六天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嚴淨宮殿。問舍利弗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言。六天。何處最樂。舍利弗言。下三天色染。上二天憍逸。第四天中少欲知足。恒有一生補處菩薩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來生其中。法訓不絕。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須達曰。我正當生第四天中。出言已竟。餘宮悉滅。唯第四天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宮殿湛然。</w:t>
      </w:r>
    </w:p>
    <w:p w:rsidR="00363BE9" w:rsidRPr="00363BE9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襍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阿含經云。給孤獨長者疾病。佛自往看之。記其得阿那含果。乃至命終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生兜率陀天。恒下來禮拜佛。聽法已。還歸天上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(此據迹中。說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其得小果。若論其實。是大菩薩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8A0353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無著世親菩薩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(世親舊云天親</w:t>
      </w:r>
      <w:r w:rsidR="008A0353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8A0353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無著菩薩。天竺健馱邏國人也。佛去世後一千年中。誕靈利見。承風悟道。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從彌沙塞部出家修學。頃之。回信大乘。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其弟世親菩薩。於說一切有部出家受業。博聞強識。達學研機。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無著弟子佛陀僧訶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(唐言師子覺)</w:t>
      </w:r>
      <w:r>
        <w:rPr>
          <w:rFonts w:ascii="楷体" w:eastAsia="楷体" w:hAnsi="楷体"/>
          <w:sz w:val="24"/>
          <w:szCs w:val="24"/>
          <w:shd w:val="pct15" w:color="auto" w:fill="FFFFFF"/>
        </w:rPr>
        <w:t>者。密行莫測。高才有聞。二三賢哲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每相謂曰。凡修行業。願覩慈氏。若先捨壽。得遂宿心。當相報語。以知所至。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/>
          <w:sz w:val="24"/>
          <w:szCs w:val="24"/>
          <w:shd w:val="pct15" w:color="auto" w:fill="FFFFFF"/>
        </w:rPr>
        <w:t>其後師子覺先捨壽命。三年不報。世親菩薩尋亦捨命。時經六月亦無報命。時諸外道咸皆譏誚。謂世親菩薩及師子覺流轉惡趣。遂無靈鑒。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/>
          <w:sz w:val="24"/>
          <w:szCs w:val="24"/>
          <w:shd w:val="pct15" w:color="auto" w:fill="FFFFFF"/>
        </w:rPr>
        <w:t>其後無著菩薩於夜初分。方為門人教授定法。燈光忽翳。空中大明。有一天人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乘虗下降。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即進階庭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敬禮無著。</w:t>
      </w:r>
    </w:p>
    <w:p w:rsidR="008A0353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無著曰。爾來何暮。今名何謂。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對曰。從此捨壽命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往覩史多天。慈氏內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眾。蓮花中生。蓮花纔開。慈氏讚曰。善來廣慧。善來廣慧。旋遶纔周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即來報命。</w:t>
      </w:r>
    </w:p>
    <w:p w:rsidR="008A0353" w:rsidRDefault="008A0353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無著菩薩曰。師子覺者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今何所在。</w:t>
      </w:r>
    </w:p>
    <w:p w:rsidR="008A0353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曰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。我旋繞時。見師子覺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在外眾中。耽著天樂。無暇相顧。詎能來報。</w:t>
      </w:r>
    </w:p>
    <w:p w:rsidR="008A0353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無著菩薩曰。斯事已矣。慈氏何相。演說何法。</w:t>
      </w:r>
    </w:p>
    <w:p w:rsidR="00363BE9" w:rsidRPr="00363BE9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曰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。慈氏相好。言莫能宣。演說妙法。義不異此。然菩薩玅旨清暢和雅。聞者忘倦。受者無厭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云云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(今人皆謂師子覺耽著天樂。以此為病。然生兜率。本為求見彌勒。親承法誨。悟無生忍。豈求天樂。既無耽樂之念。何患不生內眾。又其師子覺。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初心發願。所祈誰知。既云密行莫測。豈可得而思議哉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8A0353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道安法師</w:t>
      </w:r>
    </w:p>
    <w:p w:rsidR="00363BE9" w:rsidRPr="00363BE9" w:rsidRDefault="00363BE9" w:rsidP="008A035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安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姓衛氏。常山扶抑人也。少出家。驅役田舍。至於三年。執勤就勞。曾無怨色。數歲之後。方啟師求經。師與辯意經一卷。可五千言。安賷經入田。因息就覽。暮歸以經還師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。更求餘者。師曰。昨經未讀。今復求耶。答曰。即已闇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誦。師雖異之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而未信也。復與成具光明經一卷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。減一萬言。賷之如初。暮復還師。師執經覆之。不差一字。師大驚嗟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異之。後為受具戒。恣其遊學。至鄴。遇佛圖澄。澄見而嗟嘆。與語終日。眾見形貌不稱。咸共輕。怪澄曰。此人遠識。非爾儔也。因事澄為師。澄講。安每覆述。後住受都寺。徒眾數百。常宣法化。其所註般若。道行。密迹。安般。諸經。並尋文比句。為起盡之義及析疑甄解。凡二十二卷。序致淵富。玅盡深旨。條貫既序。文理會通。經義克明。自安始也。時符堅遣使送外國金像。結珠彌勒像。金縷繡像。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織成像。各一尊。後住長安五重寺。僧眾數千。大弘法化。初魏晉沙門依師為姓。故姓各不同。安以為如來大師之本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尊莫過釋迦。乃以釋命氏。後獲增一阿含經。果稱四河入海。無復河名。四姓為沙門。皆稱釋種。既懸與經符。遂為永式。安每與弟子法遇等。於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彌勒前立誓。願生兜率。後至秦建元二十一年正月二十七日。忽有異僧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形甚庸陋。來寺寄宿。寺房既窄。處之講堂。時維那直殿。夜見此僧。從牕隙出入。遽以白安。安驚起禮。訊問其來意。答云。相為而來。安曰。自惟罪深。詎可度脫。</w:t>
      </w:r>
      <w:r w:rsidR="008A0353">
        <w:rPr>
          <w:rFonts w:ascii="楷体" w:eastAsia="楷体" w:hAnsi="楷体" w:hint="eastAsia"/>
          <w:sz w:val="24"/>
          <w:szCs w:val="24"/>
          <w:shd w:val="pct15" w:color="auto" w:fill="FFFFFF"/>
        </w:rPr>
        <w:t>彼答云。甚可度耳。然須更浴聖僧。情願必果。具示浴法。安請問來生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所生之處。彼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乃以手虗撥天之西北。即見雲開。備覩兜率勝玅之報。爾夕大眾數十人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悉皆同見。安後營浴具。見有非常小兒。伴侶數十。來入寺戲。須臾就浴。果是聖應也。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至其年二月八日。忽告眾曰。吾當去矣。是日齋畢。無疾而卒。初安生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而便左臂生一皮。廣寸許。著臂。捋可上下。唯不得出手。後宣律師問天神。乃知安是印手菩薩也。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A1343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竺僧輔法師</w:t>
      </w:r>
    </w:p>
    <w:p w:rsidR="00363BE9" w:rsidRPr="00363BE9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輔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鄴人也。少持戒行。執志堅苦。學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通諸論。兼善經法。道振伊洛。一都宗事。值西晉饑亂。輔與釋道安等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隱於濩澤。研精辯析。洞盡幽微。後憩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荊州上明寺。單蔬自節。禮懺翹勸。誓生兜率。仰瞻慈氏。時瑯琊王忱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為荊州刺史。聞輔貞素。請為戒師。一門宗奉。後未亡二日。忽云。明日當去。至於臨終。妙香滿室。梵響相係。道俗奔看。來者萬數。是日後分。無疾而化。春秋六十。戒臘未聞。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A1343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曇戒法師</w:t>
      </w:r>
    </w:p>
    <w:p w:rsidR="00363BE9" w:rsidRPr="00363BE9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戒。一名慧精。姓卓。南陽人。居貧務學。遊心墳典。後聞法道法師講放光經。乃借衣一聽。遂深悟佛理。廢俗從道。事安公為師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。博通三藏。誦經五十餘萬言。常日禮佛五百拜。晉臨川王甚重之。後篤疾。常誦彌勒尊佛名不輟心口。弟子智生侍疾。問。何不願生安養。戒曰。吾與和尚等八人同願生兜率。和尚及道願等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皆已上生。吾未得去。是故有願耳。言畢。即有光照於身。容貌更悅。遂奄爾遷化。春秋七十。仍塟安公墓右。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A1343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玄藻尼</w:t>
      </w:r>
    </w:p>
    <w:p w:rsidR="00363BE9" w:rsidRPr="00363BE9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藻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本姓路。吳郡人。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安荀女也。藻年十餘歲。身嬰重疾。良藥必進。日增無損。時太玄臺寺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釋法濟。語安荀曰。恐此病由業。非醫所消。貧道案經云。若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履危苦。能歸依三寶。懺悔求願者。皆獲甄濟。君能與女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並捐棄邪俗。洗滌塵穢。專心一向。當得痊愈。安荀然之。即於宅內設觀音像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。澡心潔意。傾誠戴仰。扶疾稽顙。專念相續。經七日。初夜忽見金像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高尺許。三摩其身。從首至足。即覺沉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痾豁然消愈。既靈騐在躬。遂求出家。精勤匪懈。誦法華經。菜食長齋三十七載。常翹心注想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願生兜率。宋元嘉十六年。誦彌勒佛名。寂然而逝。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A1343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光靜尼</w:t>
      </w:r>
    </w:p>
    <w:p w:rsidR="00363BE9" w:rsidRPr="00363BE9" w:rsidRDefault="00363BE9" w:rsidP="003A134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靜。本姓胡。名道婢。吳興東遷人也。幼出家。隨師住廣陵中寺。靜少而厲行。長習禪思。不食甘肥。將受大戒。絕穀</w:t>
      </w:r>
      <w:r w:rsidR="003A1343">
        <w:rPr>
          <w:rFonts w:ascii="楷体" w:eastAsia="楷体" w:hAnsi="楷体" w:hint="eastAsia"/>
          <w:sz w:val="24"/>
          <w:szCs w:val="24"/>
          <w:shd w:val="pct15" w:color="auto" w:fill="FFFFFF"/>
        </w:rPr>
        <w:t>饵</w:t>
      </w:r>
      <w:r w:rsidR="003A1343">
        <w:rPr>
          <w:rFonts w:ascii="楷体" w:eastAsia="楷体" w:hAnsi="楷体"/>
          <w:sz w:val="24"/>
          <w:szCs w:val="24"/>
          <w:shd w:val="pct15" w:color="auto" w:fill="FFFFFF"/>
        </w:rPr>
        <w:t>松。具戒之後。積十五年。雖心識鮮明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而體力羸憊。祈誠慊到。每輙感勞。動經晦朔。沙門法成謂曰。服食非佛盛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事。靜聞之。還食粳糧。倍加勇猛。精學不倦。從學觀行者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常百許人。元嘉十八年五月遇疾。曰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我厭苦此身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其來久矣。於是牽病懺悔。不離心口。性理恬明。神氣怡恍。至十九年歲旦。飲粒皆絕。屬念兜率心心相續。如是不斷。至四月八日夜。殊香異相。滿虗空中。其夜示寂。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82942" w:rsidRDefault="00363BE9" w:rsidP="00C8294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慧瓊尼</w:t>
      </w:r>
    </w:p>
    <w:p w:rsidR="00363BE9" w:rsidRPr="00363BE9" w:rsidRDefault="00C82942" w:rsidP="00C8294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瓊。本姓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鍾。廣州人也。履道高潔。不味魚肉。年垂八十。志業彌勒。常衣芻麻。不服綿纊。綱紀寺舍。兼行講說。元嘉十八年。宋江夏王世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子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母王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氏。以地施瓊。瓊修立為寺。號曰南永安寺。至二十二年。蘭陵蕭承之為起外國塔。瓊於元嘉十五年。剏造菩提寺。堂殿坊宇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皆悉嚴麗。以元嘉二十四年。隨孟顗之會稽。敕弟子云。吾死後不須埋藏。可借人剝裂身體。以食眾生。至於終盡。不忍屠割。乃告句容縣令輿著山中。使鳥獸自就噉之。經十餘日。儼然如故。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顏色不異。令使村人以米散屍邊。鳥食遠處。近屍之粒皆在。弟子慧朗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在都聞之。奔馳奉迎。還塟高座寺前岡。墳上起塔云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(瓊一生苦節。志樂彌勒。故得終盡異人。乃上生之明證也)。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82942" w:rsidRDefault="00363BE9" w:rsidP="00C8294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淨秀尼</w:t>
      </w:r>
    </w:p>
    <w:p w:rsidR="00363BE9" w:rsidRPr="00363BE9" w:rsidRDefault="00363BE9" w:rsidP="00C8294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秀。本姓梁。安定人。祖疇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征虜司馬。父粲之。龍川縣都鄉侯。秀幼而聰叡。好行慈仁。七歲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自然持齋。家中請僧轉涅槃經。聞斷魚肉。即便蔬食。從外國沙門普練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諮受五戒。精勤奉持。禮拜讀誦。晝夜不休。年十二。便求出家。父母禁之。及手能書。常自寫經。至二十九。方得聽許。為青園寺首尼弟子。事師竭誠。猶懼弗及。三業勤修。夙夜匪懈。僧使眾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役。每居其首。跋涉勤劬。觸事關涉。進止俯仰必遵律範。善神敬護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常在左右。時有馬先生。世呼為神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人也。見秀。記言。此尼當生兜率。甞三人同於佛殿內座。忽聞空中聲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狀如牛吼。二人驚怖。惟秀惔然。還房取燭登階。復聞空中語曰。諸尼避路。秀禪師歸。後時與諸尼同坐。一尼暫起還房。見一人抵掌止之曰。莫擾秀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尼。欲請暉法師講十誦律。但有錢一千。憂事不辦。夜夢見鴈鵲鵒雀子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各乘車。大小稱形。同聲唱言。我當助秀尼講。及至經營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。有七十檀越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爭設妙供。宋元嘉七年。外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國沙門求那跋摩至都。律範清高。秀更從受戒。麻衣藿食。同住十餘人皆以禪定為業。秀手寫眾經。別立經臺在於寺內。娑伽羅龍王兄弟二人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現迹彌日。示其擁護。知識往來無不見者。每奉諸聖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僧果食。必有異迹。又甞七日供養。禮懺胡跪。攝心注想。即見二梵僧舉手共語。一稱彌佉。一稱毗呿羅。所著袈裟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色如熟桑葚。秀即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以泥染衣色令如所見。他日又請阿耨達池五百羅漢。復請罽賓國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五百羅漢。及京邑大德。見一梵僧。合眾疑之。即借問。云。從罽賓來。始行十餘步。奄忽不見。又曾浴聖僧內外寂靜。唯有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[木*(羲-ㄎ+乃)]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杓之聲。其諸瑞異皆類此也。齊文惠帝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竟陵文宣王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厚相禮待。供施無廢。年耆力弱。復不能行。聽乘輿至內殿。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五年六月十七日。苦心悶亂。不復飲食。彭城寺惠全法師。六月十九日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夢見一柱殿。嚴麗非常。謂兜率天宮。見淨秀在其中。全即囑之。得生玅處。勿忘將接。秀曰。法師是丈夫。弘通經教。自應居勝地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。全聞秀病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往看之。述夢中事。至七月十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三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日少間。自夢見旛葢樂器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在佛殿西北。二十日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請相識僧會別。二十七日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告諸弟子曰。我升兜率天宮。言畢而寂。年八十九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經云。若有比丘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及一切大眾。不厭生死。樂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生天者。愛敬無上菩提心者。欲為彌勒作弟子者。當作是觀。作是觀者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應持五戒。</w:t>
      </w:r>
      <w:r w:rsidR="00C82942">
        <w:rPr>
          <w:rFonts w:ascii="楷体" w:eastAsia="楷体" w:hAnsi="楷体"/>
          <w:sz w:val="24"/>
          <w:szCs w:val="24"/>
          <w:shd w:val="pct15" w:color="auto" w:fill="FFFFFF"/>
        </w:rPr>
        <w:t>八齋。具足戒。身心精進。不求斷結。修十善法。一一思惟兜率陀天上上妙快樂。作是觀者名為正觀。若他觀者名為邪觀。不求斷結者。是大乘菩薩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留惑度生。非同二乘取證灰身。斷智涅槃。自出生死者。比也秀攝心注想。依經作觀。故聖境現也)。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C82942" w:rsidRDefault="00363BE9" w:rsidP="00C8294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彥琮法師</w:t>
      </w:r>
    </w:p>
    <w:p w:rsidR="00363BE9" w:rsidRPr="00363BE9" w:rsidRDefault="00363BE9" w:rsidP="00C8294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琮。俗緣李氏。趙郡伯人也。世號衣冠。門稱甲族。少而聰敏。才藻清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新。識洞幽微。情符水鏡。遇物斯覽。事罕再詳。初投信都。僧邊法師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因試令誦須大拏經。減七千言。一日便了。更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誦大方等經。數日亦度。至年十歲。方許出家。改名道江。以慧聲洋溢如江河之望也。齊武平初。年十有四。晉陽延入宣德殿講仁王經。帝親臨御筵。文武咸侍。皇太后及以六宮同昇法會。勅侍中高元海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扶琮昇座。接侍上下。而神氣堅朗。希世驚嗟。析理開神。咸遵景仰。及受具戒。專習律檢。進討行科。時煬帝延入高第。令住內堂。講金光明。勝鬘。般若等經。然而東夏所貴。文頌為先。中天師表。梵音為本。琮乃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專尋葉典。日誦萬言。故大品。法華。維摩。楞伽。攝論。十地等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皆親傳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梵音。受持讀誦。每日闇閱。要周乃止。大業二年下敕。於洛陽上林園立翻經館以處之。凡前後譯經合二十三部。一百許卷。制序述事。備於經首。大漸之晨。即大業六年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七月二十四日。雖形羸而神爽。問弟子曰。齋時至未。對曰。未也。還瞑目而臥</w:t>
      </w:r>
      <w:r w:rsidR="00C8294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如此再三。乃迴身引頸。向門視日。齋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時已至。吾其終矣。索水盥手焚香。迎彌勒畵像。合掌諦觀。開目閉目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乃經三四。如入禪定。奄爾而終。持纊屬之。方知已絕。春秋五十有四。戒臘未聞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(葉典者。天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竺以貝多羅葉書寫經卷。故曰葉典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9115E" w:rsidRDefault="00363BE9" w:rsidP="00B9115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慧頵法師</w:t>
      </w:r>
    </w:p>
    <w:p w:rsidR="00363BE9" w:rsidRPr="00363BE9" w:rsidRDefault="00363BE9" w:rsidP="00B9115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頵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姓李氏。江夏人。於遠行龍泉二寺。造金銅彌勒像各一軀。坐高一丈五尺。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用結來生之緣也。有吳縣令陳士綽者。排繁徙義。傾仰法音。請講法華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涅槃。文軸纔竟。疲役增勞。即以塵尾付囑學士智奘曰。強學待問。無憚慧風。師逸功倍。不慙屢照。誓言既止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。怡然冥目。以貞觀四年十月。終於通玄。春秋六十有七。學士弟子等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千餘人。哀泗傷心。共樹高碑焉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(臨終怡然自若。乃上生之明證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誠結來生之緣。願力所致若是乎)。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9115E" w:rsidRDefault="00363BE9" w:rsidP="00B9115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玄奘法師</w:t>
      </w:r>
    </w:p>
    <w:p w:rsidR="00D762C1" w:rsidRDefault="00363BE9" w:rsidP="003032C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奘。本名褘。俗姓陳氏。漢太丘仲弓之後。祖康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北齊國子博士。父惠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早通經術。長八尺。明眉目。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拜江陵令。解纓而退。師之兄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即長捷法師也。日授精理。旁謙巧論。年十一。誦維摩法華。卓然梗正。不偶時流。口誦目緣。略無閑缺。時東都盛弘法席。涅槃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攝論。阿毗曇等論。一聞不忘。見稱昔人。隨言鏡理。莫不鑿窮巖穴。時皆訝其憶念之力。終古罕類也。年二十有一。私自惟曰。學貴經遠。義重疏通。鑽仰一方。未成探賾。若不輕生殉命。誓往天竺。何能具覿成言。時年二十九也。以貞觀三年三月。西尋聖迹。徑往姑臧。漸至燉煌。路由天塞。裹糧弔影。前望悠然。但見平沙。絕無人徑。迴遑委命。任業而前。備經危難。達伊吾高昌。高昌王給以貨資。傳送突厥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展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轉將送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雪山諸蕃梵國。具覩五天竺境。經歷一百五十餘國。以貞觀十九年正月二十四日。屆於京郊之西。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道俗相趨。屯赴闐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[門@壹]。數十萬眾。如值下生。召入內殿。面奉天顏。談敘真俗。無爽帝旨。從卯至酉。不覺時延。即陳翻譯。帝曰。自法師行後。造弘福寺。其處雖小。禪院虗靜。可為翻譯</w:t>
      </w:r>
      <w:r w:rsidR="00B9115E">
        <w:rPr>
          <w:rFonts w:ascii="楷体" w:eastAsia="楷体" w:hAnsi="楷体"/>
          <w:sz w:val="24"/>
          <w:szCs w:val="24"/>
          <w:shd w:val="pct15" w:color="auto" w:fill="FFFFFF"/>
        </w:rPr>
        <w:t>。所須人物吏力。並與玄齡商量。務令優給。又敕云。所須官人助翻者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已處分訖。其碑朕自作。及碑成。請神翰自書。蒙特許。尅日送寺。京寺咸造幢葢。又敕王公已下。太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常九卿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及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兩縣妓樂。車從千餘乘。駐弘福寺。上居安福門。俯臨將送。京邑士女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列於道側。自北之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南二十餘里。充仞衢街。光俗興法。無與儔焉。奘生常以來願見彌勒。及遊西域。又聞無著兄弟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皆生彼天。又頻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祈請。咸有願證。懷此專至。益增翹勵。後至玉華。但有隙次無不發願生覩史多天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見彌勒佛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。自翻大般若經六百卷了。惟自策勤。行道禮懺。麟德元年。告翻經僧及門人曰。有為之法必歸磨滅。泡幻形質何得久停。行年六十五矣。必卒玉華。於經論有疑者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今可速問。聞者驚曰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。年未耆耄。何出此言。報曰。此事自知。遂往辭佛。先造俱胝十億像所禮懺辭別。告寺僧曰。奘必當死。經云。此身可惡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猶如死狗。奘既死已。近宮寺山。靜處藏之。因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既臥疾。開目閉目見大蓮花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鮮白而至。又見偉相。知生佛前。命僧讀所翻經論名目已。總有七十三部。一千三百三十卷。自懷忻悅。總召門人。有緣並集。無常將及。急來相見。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對寺僧門人辭訣。并遺表訖。便默念彌勒。令傍人稱曰。南謨彌勒如來應正等覺。願與含識速奉慈顏。南無彌勒如來所居內眾。願捨命已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必生其中。至二月四日。右脇累足。右手支頭。左手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[月*坒]上。鏗然不動。有問何相。報曰。勿問。妨吾正念。至五日中夜。氣絕神逝。迄兩月顏色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如常。又有冥應。略故不述。下敕塟日。聽京城僧尼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幢葢往送。於是素葢素幢。浮空雲合。哀笳哀梵。氣遏人神。四俗以之悲</w:t>
      </w:r>
      <w:r w:rsidR="00B9115E">
        <w:rPr>
          <w:rFonts w:ascii="楷体" w:eastAsia="楷体" w:hAnsi="楷体" w:hint="eastAsia"/>
          <w:sz w:val="24"/>
          <w:szCs w:val="24"/>
          <w:shd w:val="pct15" w:color="auto" w:fill="FFFFFF"/>
        </w:rPr>
        <w:t>傷。七眾惜其沉寂。帝親臨城望送。勅同如來金棺銀槨。殯塟於白花原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四十里中。後勅改塟樊川。乃又出之。眾咸歎異。經久埋</w:t>
      </w:r>
      <w:r w:rsidR="00CB6228" w:rsidRPr="00CB6228">
        <w:rPr>
          <w:rFonts w:ascii="楷体" w:eastAsia="楷体" w:hAnsi="楷体" w:hint="eastAsia"/>
          <w:sz w:val="24"/>
          <w:szCs w:val="24"/>
          <w:shd w:val="pct15" w:color="auto" w:fill="FFFFFF"/>
        </w:rPr>
        <w:t>瘞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。色相如初。自非願力所持。焉能致此(詳載本傳)。</w:t>
      </w:r>
    </w:p>
    <w:p w:rsidR="003032C4" w:rsidRPr="00363BE9" w:rsidRDefault="003032C4" w:rsidP="002660AB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A322AF" w:rsidRDefault="00363BE9" w:rsidP="00A322A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道宣律師</w:t>
      </w:r>
    </w:p>
    <w:p w:rsidR="002660AB" w:rsidRDefault="00363BE9" w:rsidP="00A322A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宣。姓錢氏。丹徒人也。母夢月貫其懷而娠。復夢梵僧語曰。汝所姙者。即梁朝僧祐律師。祐則南齊剡溪隱嶽寺僧護也。宜從出家。崇樹釋教云。凡十二月在胎。四月八日降</w:t>
      </w:r>
      <w:r w:rsidR="0061100A">
        <w:rPr>
          <w:rFonts w:ascii="楷体" w:eastAsia="楷体" w:hAnsi="楷体" w:hint="eastAsia"/>
          <w:sz w:val="24"/>
          <w:szCs w:val="24"/>
          <w:shd w:val="pct15" w:color="auto" w:fill="FFFFFF"/>
        </w:rPr>
        <w:t>诞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。九歲能賦。十五厭俗。誦習諸經。依智頵律師受業。十六落髮。專精尅念。感舍利</w:t>
      </w:r>
      <w:r w:rsidR="002660AB">
        <w:rPr>
          <w:rFonts w:ascii="楷体" w:eastAsia="楷体" w:hAnsi="楷体"/>
          <w:sz w:val="24"/>
          <w:szCs w:val="24"/>
          <w:shd w:val="pct15" w:color="auto" w:fill="FFFFFF"/>
        </w:rPr>
        <w:t>現於寶函。從智首律師受具。習律纔聽一徧。方議修禪。頵師呵曰。夫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陟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遐自邇。因微知</w:t>
      </w:r>
      <w:r w:rsidR="002660AB">
        <w:rPr>
          <w:rFonts w:ascii="楷体" w:eastAsia="楷体" w:hAnsi="楷体"/>
          <w:sz w:val="24"/>
          <w:szCs w:val="24"/>
          <w:shd w:val="pct15" w:color="auto" w:fill="FFFFFF"/>
        </w:rPr>
        <w:t>章。修捨有時。功願須滿。未宜即去律也。抑令聽二十徧已。乃坐山林行定慧。晦迹於終南。行般舟定。時有羣龍禮謁。若男若女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化為人形。甞送異華一奩。形似棗華。大如榆莢。香氣馝馟。數載宛然。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又供奇果。味甘色潔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非人間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所遇也。</w:t>
      </w:r>
    </w:p>
    <w:p w:rsidR="002660AB" w:rsidRDefault="002660AB" w:rsidP="00A322A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上詔與奘師翻譯。撰疏鈔等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二百二十餘卷。三衣皆紵。一食唯菽。行則仗策。坐不倚牀。蚤蝨從遊。居然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自得。甞築一壇。俄有長眉僧談道。識者其實賓頭盧也。復有三果梵僧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禮壇讚曰。自佛滅後。像法住世。興發毗尼。唯師一人也。</w:t>
      </w:r>
    </w:p>
    <w:p w:rsidR="002660AB" w:rsidRDefault="00363BE9" w:rsidP="00A322A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乾封年初。冥感天人來談律相。言鈔文輕重。義中舛誤。皆譯者之過。非師之咎。請師改正。故今所行著述。多是重修本也。</w:t>
      </w:r>
    </w:p>
    <w:p w:rsidR="002660AB" w:rsidRDefault="002660AB" w:rsidP="00A322A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貞觀中。曾隱沁部雲室山。人睹天童給侍左右。於西明寺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夜行道。足跌前階。有物扶持。履空無害。熟顧視之。乃少年也。宣遽問。何人中夜在此。少年曰。某非常人。即北方毗沙門天王之子那吒也。護法之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故。擁護和尚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時之久矣。宣曰。貧道修行。無事煩太子。太子威神自在。西域有可作佛事者。願為致之。太子曰。某有佛牙。寶掌雖久。頭目猶捨。敢不奉獻。俄授於宣。宣保持供養焉。</w:t>
      </w:r>
    </w:p>
    <w:p w:rsidR="00363BE9" w:rsidRPr="00363BE9" w:rsidRDefault="00363BE9" w:rsidP="00A322AF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復次庭除。有一天來禮謁。謂曰。律師當生覩史天宮。持物一苞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。云是棘林香。爾後十旬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安坐而化。則乾封二年十月三日也。春秋七十二。僧臘五十二。累門人窆於壇谷石室。高宗下詔。令崇飾圖寫師之真相。葢追仰道風也。師之持律聲振竺乾。師之編修。美流天下。是故無畏三藏到東夏朝謁。帝問自遠而來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。得無勞乎。欲於何方休息。三藏奏曰。在天竺時。常聞西明寺宣律師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秉持第一。願往依止焉。勅允之。至懿宗咸通十年十月。勅諡曰。澄照。塔曰淨光。先所居久在終南。故號南山律宗焉。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2660AB" w:rsidRDefault="00363BE9" w:rsidP="002660A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窺基法師</w:t>
      </w:r>
    </w:p>
    <w:p w:rsidR="002660AB" w:rsidRDefault="00363BE9" w:rsidP="002660A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基。字洪道。姓尉遲氏。京兆長安人也。隋代州西鎮將。乃基祖焉。考諱宗。唐左金吾將軍。松州都督。江由縣開國公也。基母裴氏。夢掌月輪吞之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。寤而有孕。及誕。與羣兒弗類。數方誦習。神晤精爽。</w:t>
      </w:r>
    </w:p>
    <w:p w:rsidR="002660AB" w:rsidRDefault="002660AB" w:rsidP="002660A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奘師始因陌上見其眉秀目朗。舉措疎略。曰。將家之種不謬也哉。脫或因緣相扣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度為弟子。則吾法有寄矣。</w:t>
      </w:r>
    </w:p>
    <w:p w:rsidR="002660AB" w:rsidRDefault="00363BE9" w:rsidP="002660A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復念在印度時。計回程次。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就尼犍子邊。占得卦甚吉。彼云。師但東歸。哲資生矣。遂造將軍之門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化令出家。父曰。伊類粗悍。那勝教詔。</w:t>
      </w:r>
    </w:p>
    <w:p w:rsidR="002660AB" w:rsidRDefault="00363BE9" w:rsidP="002660A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奘曰。此之器度。非將軍不生。非某不識。</w:t>
      </w:r>
    </w:p>
    <w:p w:rsidR="00AC5274" w:rsidRDefault="00363BE9" w:rsidP="002660A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父雖然諾。基亦強拒。激勉再三。拜以從命。至年十七。奉敕為奘弟子。學五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天竺語。解紛開結。統綜條然。聞見者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無不歎伏。年二十五。應詔譯經。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講通大小乘教。造疏計可百本。後遊五臺。至西河古佛寺宿。夢見山下有無量人唱極苦聲。有天童子持紙二軸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及筆投之。及旦。過信度寺中。有光久而不滅。尋視之。數軸發光者</w:t>
      </w:r>
      <w:r w:rsidR="002660AB">
        <w:rPr>
          <w:rFonts w:ascii="楷体" w:eastAsia="楷体" w:hAnsi="楷体" w:hint="eastAsia"/>
          <w:sz w:val="24"/>
          <w:szCs w:val="24"/>
          <w:shd w:val="pct15" w:color="auto" w:fill="FFFFFF"/>
        </w:rPr>
        <w:t>。探之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得彌勒上生經。乃憶前夢。必慈氏令我造疏。通暢其理耳。遂援毫次。筆鋒有舍利二七粒而隕。如吳含桃許大。紅色可愛。次零然而下者。狀如黃梁粟粒。基隨處化徒。獲益者眾。恒與翻譯舊人往還。</w:t>
      </w:r>
    </w:p>
    <w:p w:rsidR="00AC5274" w:rsidRDefault="00363BE9" w:rsidP="00B24C63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屢謁宣律師。宣每有諸天使者執事。或告雜務。爾日基去。方來。宣怪其遲暮。對曰。適者大乘菩薩在此。善神翼從者多。我曹神通為他所制故爾。</w:t>
      </w:r>
    </w:p>
    <w:p w:rsidR="00363BE9" w:rsidRPr="00363BE9" w:rsidRDefault="00363BE9" w:rsidP="002660AB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以永淳元年壬午示疾。至十一月十三。卒於慈</w:t>
      </w:r>
      <w:r w:rsidR="00B24C63">
        <w:rPr>
          <w:rFonts w:ascii="楷体" w:eastAsia="楷体" w:hAnsi="楷体" w:hint="eastAsia"/>
          <w:sz w:val="24"/>
          <w:szCs w:val="24"/>
          <w:shd w:val="pct15" w:color="auto" w:fill="FFFFFF"/>
        </w:rPr>
        <w:t>恩寺翻經院。春秋五十一。法臘無聞。基生常勇進。造彌勒像。對其像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日誦菩薩戒一徧。願生兜率。求其志也。乃發通身光瑞。爛然可觀。凡今天下佛寺圖形。號曰百本疏主。高宗製讚。名諱上字。故云大乘基。今海內呼慈恩法師焉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B24C63">
        <w:rPr>
          <w:rFonts w:ascii="楷体" w:eastAsia="楷体" w:hAnsi="楷体"/>
          <w:sz w:val="24"/>
          <w:szCs w:val="24"/>
          <w:shd w:val="pct15" w:color="auto" w:fill="FFFFFF"/>
        </w:rPr>
        <w:t>世有愚人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謗宣師為小乘。故基至而天使者避去。言天使者。即南方天王將軍之使者。言善神者。或天將軍。或護法神王。其使者。猶僕隸也。此其神之有尊</w:t>
      </w:r>
      <w:r w:rsidR="00B24C63">
        <w:rPr>
          <w:rFonts w:ascii="楷体" w:eastAsia="楷体" w:hAnsi="楷体" w:hint="eastAsia"/>
          <w:sz w:val="24"/>
          <w:szCs w:val="24"/>
          <w:shd w:val="pct15" w:color="auto" w:fill="FFFFFF"/>
        </w:rPr>
        <w:t>卑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。豈關人之有大小。言</w:t>
      </w:r>
      <w:r w:rsidR="00B24C63">
        <w:rPr>
          <w:rFonts w:ascii="楷体" w:eastAsia="楷体" w:hAnsi="楷体"/>
          <w:sz w:val="24"/>
          <w:szCs w:val="24"/>
          <w:shd w:val="pct15" w:color="auto" w:fill="FFFFFF"/>
        </w:rPr>
        <w:t>大乘菩薩者。乃使者尊基師之稱也。非謂宣師小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而稱彼大也</w:t>
      </w:r>
      <w:r w:rsidR="00B24C63">
        <w:rPr>
          <w:rFonts w:ascii="楷体" w:eastAsia="楷体" w:hAnsi="楷体" w:hint="eastAsia"/>
          <w:sz w:val="24"/>
          <w:szCs w:val="24"/>
          <w:shd w:val="pct15" w:color="auto" w:fill="FFFFFF"/>
        </w:rPr>
        <w:t>。昔宣師行道失足階下。北天王那吒太子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親為捧之。後示疾十月。天王奉候不</w:t>
      </w:r>
      <w:r w:rsidR="00B24C63">
        <w:rPr>
          <w:rFonts w:ascii="楷体" w:eastAsia="楷体" w:hAnsi="楷体" w:hint="eastAsia"/>
          <w:sz w:val="24"/>
          <w:szCs w:val="24"/>
          <w:shd w:val="pct15" w:color="auto" w:fill="FFFFFF"/>
        </w:rPr>
        <w:t>少。況宣師與基師共生內院同證不退。又何大小之分耶。愚人證見。私诋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聖賢。自取殃累耳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24C63" w:rsidRDefault="00363BE9" w:rsidP="00B24C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法上法師</w:t>
      </w:r>
    </w:p>
    <w:p w:rsidR="00363BE9" w:rsidRPr="00363BE9" w:rsidRDefault="00B24C63" w:rsidP="00B24C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上。姓劉氏。朝歌人也。五歲入學。七日通章。八歲略覽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經誥。博盡其理。九歲閱涅槃經。即生厭世。至於十二。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投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禪師道藥而出家焉。誦維摩法華。纔浹二旬。兩部俱度。創講法華。酬抗疑難。無不歎伏。而形色非美。故時人諺曰。黑沙彌若來。高座逢災也。後值時險。衣食俱乏。專意涅槃。無心饑凍。故一粒之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米加之以菜。一衣為服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兼之以草。練形將盡。而精神日進。乃投光而受具焉。既慧業有聞。眾皆陳情。乃講十地。地持。楞伽。涅槃等部。輪次相續。並著文疏。所得施利。造一山寺。山之極頂。造彌勒堂。眾事莊嚴。備殫華麗。四事供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養百五十僧。及齊破法湮。不及山寺。上私隱俗服。習業如常。願若終後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覲覩慈氏。如有殘年。願見隆法。更一頂禮慈氏如來。形羸微篤。設轝坐之。弟子扛舉。往昇山寺。合掌三禮。右遶三周。便還山舍。誦維摩勝鬘。卷訖而卒。春秋八十六。即周大象二年七月十八日也。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24C63" w:rsidRDefault="00363BE9" w:rsidP="00B24C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曇衍法師</w:t>
      </w:r>
    </w:p>
    <w:p w:rsidR="00363BE9" w:rsidRPr="00363BE9" w:rsidRDefault="00363BE9" w:rsidP="00B24C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衍。姓夏侯氏。南兖州人。初生之時。牙齒具焉。世俗異之。七歲從學。聰敏絕倫。十五擢為州都公事。有隙便聽釋講。十八舉秀才貢。過聽光公法席。即稟歸戒。棄捨俗務。專功佛理。學流三載。績鄰前達。年二十三。投光出家。即</w:t>
      </w:r>
      <w:r w:rsidR="00B24C63">
        <w:rPr>
          <w:rFonts w:ascii="楷体" w:eastAsia="楷体" w:hAnsi="楷体" w:hint="eastAsia"/>
          <w:sz w:val="24"/>
          <w:szCs w:val="24"/>
          <w:shd w:val="pct15" w:color="auto" w:fill="FFFFFF"/>
        </w:rPr>
        <w:t>為受戒。聽涉無暇。乃捐食息。由是講事無廢。毗贊玄理。以開皇元年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二月十八日。忽告侍人。無常至矣。便念彌勒佛名。聲氣俱盡。於</w:t>
      </w:r>
      <w:r w:rsidR="00B24C63">
        <w:rPr>
          <w:rFonts w:ascii="楷体" w:eastAsia="楷体" w:hAnsi="楷体" w:hint="eastAsia"/>
          <w:sz w:val="24"/>
          <w:szCs w:val="24"/>
          <w:shd w:val="pct15" w:color="auto" w:fill="FFFFFF"/>
        </w:rPr>
        <w:t>時正中。傍僧同觀。顏色怡悅。時年七十有九。自衍之生也。殊相感人而立操貞直。但見經像必奉禮迎送。道遇貧陋必悲憐垂泣。恒樂聽戒。生來兩闕。維摩勝鬘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日緣一遍。未終之前。有夢見衍朱衣螺髮頒垂於背。二童侍之昇空。而面北高逝。尋爾便終。時共以為天道者矣。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24C63" w:rsidRDefault="00363BE9" w:rsidP="00B24C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道丕法師</w:t>
      </w:r>
    </w:p>
    <w:p w:rsidR="00363BE9" w:rsidRPr="00363BE9" w:rsidRDefault="00363BE9" w:rsidP="00B24C6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丕。長安貴胄里人也。母許氏。為求其息。常持觀音普門品。忽夢神光燭身。因爾姙焉。及其誕生。如天童子。七歲忽絕葷羶。每遊精舍。怡然忘返。遂白母往保壽寺。禮繼能法師。尊為軌範。九歲善梵音禮贊。十九歲學通金剛經義。便行講貫。至二十七歲。遇曜州牧婁繼英。招丕住洛陽福先彌勒院。即晉道安翻經創洛之地也。天祐三年丙寅。濟陰王賜紫衣。後唐莊宗署大師曰廣智。丕精勤不懈。一佛一禮佛名經。法華。金剛。仁王。上生四經。逐一字一禮。然其行頭陀十二行。乞食時至。二弟子隨行。又立禮首楞嚴經二年。以顯德二年乙卯六月八日微疾。十日令弟子早營粥食。告云。今有首楞嚴菩薩</w:t>
      </w:r>
      <w:r w:rsidR="00C53F76">
        <w:rPr>
          <w:rFonts w:ascii="楷体" w:eastAsia="楷体" w:hAnsi="楷体" w:hint="eastAsia"/>
          <w:sz w:val="24"/>
          <w:szCs w:val="24"/>
          <w:shd w:val="pct15" w:color="auto" w:fill="FFFFFF"/>
        </w:rPr>
        <w:t>眾多相迎。令鳴椎。俄然而化。春秋六十七。僧臘四十七。首楞嚴菩薩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惟內院多。今相迎。乃上生之明證也。</w:t>
      </w:r>
    </w:p>
    <w:p w:rsidR="00363BE9" w:rsidRPr="00363BE9" w:rsidRDefault="00363BE9" w:rsidP="00FD5C22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兜率龜鏡集卷中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音釋</w:t>
      </w:r>
    </w:p>
    <w:p w:rsidR="00363BE9" w:rsidRPr="00363BE9" w:rsidRDefault="00363BE9" w:rsidP="00FD5C22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琱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(與彫同。治玉也)</w:t>
      </w:r>
    </w:p>
    <w:p w:rsidR="00363BE9" w:rsidRPr="00363BE9" w:rsidRDefault="00363BE9" w:rsidP="00FD5C22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鍇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(音楷。好鐵也)</w:t>
      </w:r>
    </w:p>
    <w:p w:rsidR="00363BE9" w:rsidRPr="00363BE9" w:rsidRDefault="00363BE9" w:rsidP="00FD5C22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荂</w:t>
      </w:r>
      <w:r w:rsidR="00FD5C22"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(音誇。花榮也)</w:t>
      </w:r>
    </w:p>
    <w:p w:rsidR="00363BE9" w:rsidRPr="00363BE9" w:rsidRDefault="00363BE9" w:rsidP="00FD5C22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六事法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FD5C22">
        <w:rPr>
          <w:rFonts w:ascii="楷体" w:eastAsia="楷体" w:hAnsi="楷体"/>
          <w:sz w:val="24"/>
          <w:szCs w:val="24"/>
          <w:shd w:val="pct15" w:color="auto" w:fill="FFFFFF"/>
        </w:rPr>
        <w:t>念佛。法。僧。施。戒。天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也)</w:t>
      </w:r>
    </w:p>
    <w:p w:rsidR="00363BE9" w:rsidRPr="00363BE9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(音商去聲。饋也。進食於尊也)</w:t>
      </w:r>
    </w:p>
    <w:p w:rsidR="00FD5C22" w:rsidRDefault="00FD5C22" w:rsidP="00FD5C22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FD5C22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兜率龜鏡集卷下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○中集之餘</w:t>
      </w:r>
    </w:p>
    <w:p w:rsidR="00FD5C22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寶襲法師</w:t>
      </w:r>
    </w:p>
    <w:p w:rsidR="00363BE9" w:rsidRPr="00363BE9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襲。貝州人。僧休法師之弟子。十八歸依。誦經為業。後聽經。偏以智度論為宗。布響關東。高問時傑。從休入京。訓勗為任。有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弟子明洪。善大論。亦以榮望當時。紹宗師業。召入普光寺。時復弘法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而專營浴供。月再洗僧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繼踵安公。歸心慈氏。故得臨終正念。囑望而升兜率也。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D5C22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智曉禪師</w:t>
      </w:r>
    </w:p>
    <w:p w:rsidR="00363BE9" w:rsidRPr="00363BE9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曉。不詳氏族。招集禪徒。自行化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俗。供給定學。自知終日。急喚汰禪師付囑訖。上佛殿禮辭。遍寺僧眾咸乞歡喜。於禪居寺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大齋將散。謂汰曰。吾往兜率天聽般若去。汰曰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弟前去。我七日即來。其夜三更坐亡。至四更識神往遍學寺。寺相去十里。至汰禪師牀前。其明如晝。云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曉欲遠逝。故來相別。不得久住。汰送出三重門外。別訖。入房踞牀。忽然還暗。弟子問云。聞師與人語聲。取火通照。三門並閉。方悟曉之神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力。出入無間。即遣往問。果云已逝。汰後七日。無何坐終。其二髏骨全成無縫。又有吳純等禪師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多有靈異。相從坐化。略不敘之。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D5C22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智晞禪師</w:t>
      </w:r>
    </w:p>
    <w:p w:rsidR="00FD5C22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晞。姓陳氏。頴川人。童穉不羣。幼懷物外。見老病死。達世浮危。誓出塵勞。訪尋勝境。伏聞智者。抗志台山。安禪佛隴。警訓迷途。為世津導。丹誠馳仰。遠泛滄波。年登二十。始獲從願。一得奉值。即定師資。律儀其足。稟受禪訣。加修寂定。如救頭然。聞東山銅鐘聲。大音震谷。便云。噫。喚吾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也。未終數日。語弟子云。吾命無幾。可作香湯洗浴適意。山中鳥獸異色殊形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常所不見者。並皆來集房側。履地騰空。悲鳴喚呼。經日方散。以貞觀元年十二月十七日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夜。跏趺端坐。仍執如意說法。辭理深邃。既竟。告弟子曰。吾將汝等造次相值。今當永別。會遇靡期。言已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寂然無聲。良久。諸弟子哭泣。</w:t>
      </w:r>
    </w:p>
    <w:p w:rsidR="00FD5C22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便開眼誡曰。人生有死。物始必終。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世相如是。寧足可悲。可去。勿閙亂吾也。又云吾習禪以來。至於今日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四十九年。背不著牀。吾不負信施。不負香火。汝等欲得與吾相見。可自勤策行道。力不負人。</w:t>
      </w:r>
    </w:p>
    <w:p w:rsidR="00363BE9" w:rsidRPr="00363BE9" w:rsidRDefault="00363BE9" w:rsidP="00FD5C22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弟子諮曰。未審和尚當生何所。答云。報在兜率。宮殿青色。居天西北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FD5C22">
        <w:rPr>
          <w:rFonts w:ascii="楷体" w:eastAsia="楷体" w:hAnsi="楷体"/>
          <w:sz w:val="24"/>
          <w:szCs w:val="24"/>
          <w:shd w:val="pct15" w:color="auto" w:fill="FFFFFF"/>
        </w:rPr>
        <w:t>涅槃經。以兜率天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常愛青色用青色三昧。以破此天之有)</w:t>
      </w:r>
      <w:r w:rsidR="00FD5C22">
        <w:rPr>
          <w:rFonts w:ascii="楷体" w:eastAsia="楷体" w:hAnsi="楷体"/>
          <w:sz w:val="24"/>
          <w:szCs w:val="24"/>
          <w:shd w:val="pct15" w:color="auto" w:fill="FFFFFF"/>
        </w:rPr>
        <w:t>見智者大師。左右有諸天人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皆坐寶座。唯一座獨空。吾問所以。答云。灌頂却後六年。當來昇此說法。十八日朝。語諸</w:t>
      </w:r>
      <w:r w:rsidR="00FD5C22">
        <w:rPr>
          <w:rFonts w:ascii="楷体" w:eastAsia="楷体" w:hAnsi="楷体"/>
          <w:sz w:val="24"/>
          <w:szCs w:val="24"/>
          <w:shd w:val="pct15" w:color="auto" w:fill="FFFFFF"/>
        </w:rPr>
        <w:t>弟子。汝等並早須齋。吾命須臾。至午結跏趺座。端直儼然。氣息綿微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如入禪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定。因而不返。春秋七十有二。時虛空中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有絃管聲。合眾皆聞。良久乃息。經停數日。方入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石龕。顏色敷悅。手足柔軟。不異生平。貞觀六年八月七日。灌頂法師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終於國清寺。誠晞之言不謬矣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(傳云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智者臨終門人請問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未審大師沒此何生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報曰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吾諸師友並從觀音皆來迎我輔行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云。然大師生存常願生兜率天。臨終乃云觀音來迎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當知軌物隨機順緣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設化不可一準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案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觀經中品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往生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彌陀與諸大菩薩親迎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豈惟觀音獨接智者大師</w:t>
      </w:r>
      <w:r w:rsidR="00FD5C22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乃信位菩薩寧無中品誠為隨機設化。晞之所見乃是智者宿願也)。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6C6C71" w:rsidRDefault="00363BE9" w:rsidP="006C6C71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惠仙法師</w:t>
      </w:r>
    </w:p>
    <w:p w:rsidR="00363BE9" w:rsidRPr="00363BE9" w:rsidRDefault="00363BE9" w:rsidP="006C6C71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仙。姓趙。河東蒲坂人。雖多涉獵。然以華嚴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涅槃二部。為始卒之極教也。迄於暮齒。躭味逾深。謂人曰。斯之二寶同如意珠。無忽忘而暫捨也。夢僧告曰。卿次冬間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必當上生。至九月中。微覺不愈。知終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在近。告侍人曰。吾出家有年。屢受菩薩戒。今者欲更受之。召諸大德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並不赴命。乃曰。大德但自調耳。何名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度人。又曰。但取戒本讀誦訖。自慶潛然而止。入夜。有異天仙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星布前後。高談廣述。乍隱乍顯。合寺見聞。或見佛像未入房者。日次將午。忽起坐合掌。召眾人曰。大限雖多。小期一念。並好住。願與大眾為歷劫因緣。遂臥氣絕。年七十五。即永徽六年十一月十七日也。寺有亘禪師。頴脫當時。有聲京洛。行彌勒業。願生兜率天。覩仙行業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。感徵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必見慈氏矣。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A1633" w:rsidRDefault="00363BE9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法誠禪師</w:t>
      </w:r>
    </w:p>
    <w:p w:rsidR="00363BE9" w:rsidRPr="00363BE9" w:rsidRDefault="00363BE9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誠。姓樊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氏。雍州萬年人也。童小出家。止藍田王效寺。事沙門僧弘。誦法華經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以為恒任。又謁禪林寺相禪師。詢於定行而德茂時宗。學優眾仰。隋文欽德。請遵戒範。乃陳表固辭。負笈長驅。夢感普賢勸書大教。誠曰。大教。大乘也。諸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佛智慧。所謂般若。時學士張靜者。時號筆工。罕有加勝。乃請至山舍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令受齋戒。潔淨自修。口含香汁。身被新服。靜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利其貨。竭力寫之。終部已來。誠恒每日燒香供養在其案前。點畫之間心緣目視。略無遺漏。時感異鳥形色希有。飛入室中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徘徊鼓舞。下至經案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。自然馴狎。久之翔近。明年經了。將事興慶。鳥又飛來。前後如此者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非復可述。至貞觀十四年夏末。忽感餘疾。自知即世。願生兜率。索水浴訖。又索絡轝。傍自檢校。不許榮厚。至月末。日將現。無故語曰。欲來但入。未暇絃歌。顧侍人曰。吾聞諸行無常。生滅不住。九品往生。此言驗矣。今有童子相迎。久在門外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。吾今去也。爾等。佛有正戒。無得有虧。後致悔也。言已。口出光明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照於楹內。又聞異香苾芬而至。但見端坐儼然。不覺其神已逝。時年七十有八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(既願生兜率。何言九品往生。以兜率勝境現前。即驗知九品往生不虛矣)。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A1633" w:rsidRDefault="00363BE9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大乘燈禪師</w:t>
      </w:r>
    </w:p>
    <w:p w:rsidR="00363BE9" w:rsidRPr="00363BE9" w:rsidRDefault="00363BE9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燈。愛州人也。幼隨父母汎舶往杜和羅鉢底國。方始出家。後隨唐使</w:t>
      </w:r>
      <w:r w:rsidR="007A1633">
        <w:rPr>
          <w:rFonts w:ascii="楷体" w:eastAsia="楷体" w:hAnsi="楷体" w:hint="eastAsia"/>
          <w:sz w:val="24"/>
          <w:szCs w:val="24"/>
          <w:shd w:val="pct15" w:color="auto" w:fill="FFFFFF"/>
        </w:rPr>
        <w:t>剡緒入京。於玄奘法師處受具戒。居京數載。思禮聖蹤。遂持佛像經論到師子國禮佛牙。備盡靈異。過東天竺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耽摩立底國。停一十二載。習梵語。循修福業。遇義淨法師。隨詣中天竺。到那爛陀寺。次向毗舍離國。至拘尸城。每自歎曰。本意弘法。重之東土。寧志不我遂。奄爾衰年。今日雖不契本懷。來生願畢斯志。其常修覩史多天業。夢會慈氏菩薩。日畵龍花一兩枝。用標心至。云云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A1633" w:rsidRDefault="00363BE9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希圓法師</w:t>
      </w:r>
    </w:p>
    <w:p w:rsidR="00363BE9" w:rsidRPr="00363BE9" w:rsidRDefault="007A1633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圓。姓張氏。姑蘇人。宗親豪富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獨捨家。從登戒法。便遊講肆。不滯一方。勤修三學。演暢經論。乃著玄中鈔數卷。皆辭義妙盡。恒勸人急修上生之業。且曰。非知之難。行之為難。汝曹勉旃。圓六時禮懺。未甞少缺。圓之修習。願見彌勒。一日講次。屹然坐終於法座。時眾聞異香裛孴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（旖旎）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。天樂錚鏦。或絕或連七日。此真上生之證歟。乃乾寧二年四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月也。荼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毗收舍利七百餘粒。被四明人齎往新羅國矣。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7A1633" w:rsidRDefault="00363BE9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令諲法師</w:t>
      </w:r>
    </w:p>
    <w:p w:rsidR="00363BE9" w:rsidRPr="00363BE9" w:rsidRDefault="00F422EE" w:rsidP="007A163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諲。姓楊氏。陝府閿鄉人。因遊洛南長水。遇歸心檀信構伽藍。就中講演經論三十餘載。日別誦維摩上生以為恒課。執行持心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願生兜率。以清泰二年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乙未歲。終於邑寺。春秋七十一。法臘五十一。荼毗獲舍利。學人檀越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共建塔焉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>
        <w:rPr>
          <w:rFonts w:ascii="楷体" w:eastAsia="楷体" w:hAnsi="楷体"/>
          <w:sz w:val="24"/>
          <w:szCs w:val="24"/>
          <w:shd w:val="pct15" w:color="auto" w:fill="FFFFFF"/>
        </w:rPr>
        <w:t>下生經云。若釋迦文佛弟子修于梵行來至我所。或奉持其法來至我所。乃至若有書寫經頌宣於素上。其有供養者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皆來至我所)。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422EE" w:rsidRDefault="00363BE9" w:rsidP="00F422E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貞晦法師</w:t>
      </w:r>
    </w:p>
    <w:p w:rsidR="00363BE9" w:rsidRPr="00363BE9" w:rsidRDefault="00363BE9" w:rsidP="00F422E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晦。姓包氏。吳郡常熟人。長講法華經。旁讀大藏教文。二時行道。精進罔疲。凡世伎術百家之言</w:t>
      </w:r>
      <w:r w:rsidR="00F422EE">
        <w:rPr>
          <w:rFonts w:ascii="楷体" w:eastAsia="楷体" w:hAnsi="楷体" w:hint="eastAsia"/>
          <w:sz w:val="24"/>
          <w:szCs w:val="24"/>
          <w:shd w:val="pct15" w:color="auto" w:fill="FFFFFF"/>
        </w:rPr>
        <w:t>。黜於議論之外。誡門徒曰。異端之說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汩亂真心。</w:t>
      </w:r>
      <w:r w:rsidR="00F422EE">
        <w:rPr>
          <w:rFonts w:ascii="楷体" w:eastAsia="楷体" w:hAnsi="楷体" w:hint="eastAsia"/>
          <w:sz w:val="24"/>
          <w:szCs w:val="24"/>
          <w:shd w:val="pct15" w:color="auto" w:fill="FFFFFF"/>
        </w:rPr>
        <w:t>無記不熏。何須習俗。吾止願為師子吼。不作野干鳴也。但專香燭塗掃。修上生業。以內院為息肩之地。至後唐清泰二年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二月十日。召弟子五十餘人。自具香湯澡浴。令唱上生禮佛。罄捨衣資。為非時僧得施。至十一日。望空合掌云。勞其聖眾排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空相迎。滿百徒侶。爾日皆聞天樂之音。頃刻而卒。俗壽七十三。僧夏五十四臘。經講計三十七座。覽藏</w:t>
      </w:r>
      <w:r w:rsidR="00F422EE">
        <w:rPr>
          <w:rFonts w:ascii="楷体" w:eastAsia="楷体" w:hAnsi="楷体" w:hint="eastAsia"/>
          <w:sz w:val="24"/>
          <w:szCs w:val="24"/>
          <w:shd w:val="pct15" w:color="auto" w:fill="FFFFFF"/>
        </w:rPr>
        <w:t>經二徧。以其年二月十八日。塟浚郊東寺莊之原。幢旛威儀。緇白弟子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約千餘人會送焉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(經云。若有精進修諸功德。威儀不缺</w:t>
      </w:r>
      <w:r w:rsidR="00F422E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掃塔塗地。以眾名香妙花供養。乃至念佛形像。稱彌勒名。發弘誓願</w:t>
      </w:r>
      <w:r w:rsidR="00F422EE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F422EE">
        <w:rPr>
          <w:rFonts w:ascii="楷体" w:eastAsia="楷体" w:hAnsi="楷体"/>
          <w:sz w:val="24"/>
          <w:szCs w:val="24"/>
          <w:shd w:val="pct15" w:color="auto" w:fill="FFFFFF"/>
        </w:rPr>
        <w:t>命終如屈伸臂頃。即得往生兜率天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蓮花上。貞師即其人也。古人以異學為野干鳴。經論亦云。學習外書如刀割泥。自傷其刃。如觀日光。自損其目。今人猶恐學之不逮。豈不患其自傷之不深乎)。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F422EE" w:rsidRDefault="00363BE9" w:rsidP="00F422E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恒超法師</w:t>
      </w:r>
    </w:p>
    <w:p w:rsidR="00B53DA3" w:rsidRDefault="00B53DA3" w:rsidP="00F422E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超。姓馮氏。范陽人。祖父不仕。世修儒道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而家富巨萬。超生而聰慧。童穉不戲弄。年十五。早通六籍。尤善諷騷。辭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調新奇。播流人口。忽一日。因閱佛經。洗然開悟。乃歎曰。人生富貴喻等幻泡。唯有真乘可登運載。遂投駐蹕寺出俗。學大小乘經律論。講諸經論二十餘年。宣導各三十餘徧。節操高邁。緇素見之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無不怯懼。時郡守李君。素重高風。欲飛章舉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賜紫衣。超聞驚愕。遂命筆為詩云。</w:t>
      </w:r>
    </w:p>
    <w:p w:rsidR="00B53DA3" w:rsidRDefault="00363BE9" w:rsidP="00F422E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虗著褐衣老。浮杯道不成。誓傳經論死。不染利名生。</w:t>
      </w:r>
    </w:p>
    <w:p w:rsidR="00B53DA3" w:rsidRDefault="00363BE9" w:rsidP="00F422E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厭樹遮山色。憐牕向月明。他時隨范蠡。一棹五湖清。</w:t>
      </w:r>
    </w:p>
    <w:p w:rsidR="00363BE9" w:rsidRPr="00363BE9" w:rsidRDefault="00363BE9" w:rsidP="00F422EE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李君復令人勸勉。超確乎不拔。相國瀛王馮道。聞其名。知是鄉關宗人。先遺其書。序以歸向之意。超曰。貧道閑人。早捨父母。尅志修行。本期彌勒知名。不謂浪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傳於宰衡之耳也。於吾何益。門人敦喻。不得已而答書。具陳出家之人豈得以虗名薄利而留心乎。以乾祐二年仲春三日。微疾數辰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而終於本院。院眾咸聞天樂沸空。乃升兜率之明證也。春秋七十三。僧臘三十五。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荼毗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收舍利二百餘顆。分施之外。緘五十顆於本院起塔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(其邀名餐利之徒。讀斯傳者。宜退思之。及時知省)。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53DA3" w:rsidRDefault="00363BE9" w:rsidP="00B53DA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循州山神</w:t>
      </w:r>
    </w:p>
    <w:p w:rsidR="00363BE9" w:rsidRPr="00363BE9" w:rsidRDefault="00B53DA3" w:rsidP="00B53DA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唐宣律師問天神曰。南海循州北山興寧縣界靈龕寺多有靈跡。何也。答曰。此乃文殊聖者弟子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為此山神多造惡業。文殊愍之。便來教化。遂識宿命。請為留跡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。我常禮事。得離諸惡。文殊為現。今者是也。於貞觀三年。山神命終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生兜率天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(見付屬儀。按經云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>
        <w:rPr>
          <w:rFonts w:ascii="楷体" w:eastAsia="楷体" w:hAnsi="楷体"/>
          <w:sz w:val="24"/>
          <w:szCs w:val="24"/>
          <w:shd w:val="pct15" w:color="auto" w:fill="FFFFFF"/>
        </w:rPr>
        <w:t>善男子善女人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犯諸禁戒。造眾惡業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>
        <w:rPr>
          <w:rFonts w:ascii="楷体" w:eastAsia="楷体" w:hAnsi="楷体"/>
          <w:sz w:val="24"/>
          <w:szCs w:val="24"/>
          <w:shd w:val="pct15" w:color="auto" w:fill="FFFFFF"/>
        </w:rPr>
        <w:t>聞是菩薩大悲名字。五體投地。誠心懺悔。是諸惡業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速得清淨是也)。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53DA3" w:rsidRDefault="00363BE9" w:rsidP="00B53DA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繼倫法師</w:t>
      </w:r>
    </w:p>
    <w:p w:rsidR="00363BE9" w:rsidRPr="00363BE9" w:rsidRDefault="00363BE9" w:rsidP="00B53DA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倫。姓曹氏。晉陽人也。弱齒出家。慧察過人。登戒之後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。至年二十一。學通法華經。義理幽賾。唯識因明二論一覽能講。由是著述其鈔。又撰法華鈔三卷。以偽漢己巳歲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冬十月示疾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心祈口述。願生兜率內院。終後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頂熱半日方冷。則開寶二年也。享年五十一。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荼毗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畢。淘獲舍利。遠近取供養焉。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B53DA3" w:rsidRDefault="00363BE9" w:rsidP="00B53DA3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從諫禪師</w:t>
      </w:r>
    </w:p>
    <w:p w:rsidR="00315A98" w:rsidRDefault="00363BE9" w:rsidP="00EB4E44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諫。姓張氏。本南陽人。越壯室之年。忽深信佛理。遂捨妻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孥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。求僧披剃焉。甫登戒地。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堅護心珠。因悟禪那。頓了玄理。禪客鱗集。如孝子之事父母焉。其子一日自廣陵來覲。遇諫於院門。威貌嚴莊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不復可識。乃問曰。從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諫大德所居。諫指之。東南可尋。其子既去。遂闔門不出。其割裂愛網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又若此也。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咸通七年丙戌歲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夏五月。忽出詣檀越辭別曰。善建福業。貧道秋初當遠行。故相聞耳。至秋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七月朔旦。盥手焚香。念慈氏如來已。右脇而臥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。是日無疾而化。行年八十餘矣。門人奉遺旨。送屍於林中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施諸鳥獸。三日復視之。肌貌如生。一無近者。遂以餅</w:t>
      </w:r>
      <w:r w:rsidR="00A33A46" w:rsidRPr="00A33A46">
        <w:rPr>
          <w:rFonts w:ascii="楷体" w:eastAsia="楷体" w:hAnsi="楷体"/>
          <w:sz w:val="24"/>
          <w:szCs w:val="24"/>
          <w:shd w:val="pct15" w:color="auto" w:fill="FFFFFF"/>
        </w:rPr>
        <w:t>餌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覆之。經宿有狐狼跡。唯啖所覆。身且儼如。乃焚之。收餘燼起白塔焉。</w:t>
      </w:r>
    </w:p>
    <w:p w:rsidR="00EB4E44" w:rsidRPr="00363BE9" w:rsidRDefault="00EB4E44" w:rsidP="00EB4E44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A33A46" w:rsidRDefault="00363BE9" w:rsidP="00A33A4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息塵比丘</w:t>
      </w:r>
    </w:p>
    <w:p w:rsidR="00363BE9" w:rsidRPr="00363BE9" w:rsidRDefault="00EB4E44" w:rsidP="00A33A4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塵。姓楊氏。并州人。年方十二。因夢金人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瑰奇之狀。引之入精廬。明旦白二親。懇求出家。未允之前。泣而不食。父母憫其天然。情何猒塞。遂曲順之。即投草堂院。從師誦淨名經。菩薩戒。達宵不寐。年十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七。便聽習維摩講席。粗知大義。及乎弱冠乃受具戒。執持律範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曾無缺焉。年二十三。文義幹通。復學因明唯識。不虧敷演。於天祐二年。李氏奄有河東。武皇帝請居大安寺淨土院。四事供養專覽藏教。修鍊上生業。設無遮大齋。前後五會。塵常以身飼狼虎。入山谷中。其獸近嗅而奔走。又於林薄裸體。用啖蚊虻以為布施。旋贖鱗羽。或施牢獄人食。或賑惠貧乏。或捐幡葢。於淨明金藏二塔。又講華嚴新經。傳授崇福寺繼暉法師。由是三年不出院門。一字一禮華嚴經一徧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。字字禮大佛名經。共一百二十卷。平常唯衣大布。不蓄盈長。晉高祖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賜紫服并懿號。固讓。於天柱寺示微疾。至七月二十七日辰時。唱上生而逝矣。俗年六十三。僧臘四十四。焚之。得舍利數百粒。晉祖敕塟於晉水之西山。小塔至今存焉。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白居易侍郎</w:t>
      </w:r>
    </w:p>
    <w:p w:rsidR="00EB4E44" w:rsidRDefault="00EB4E44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易。字樂天。太原人。敏悟絕倫。工文章。年十七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登進士第。仕至刑部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尚書。居於東都。疏沼種樹。構石樓於香山。自號香山居士。甞問心要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於凝禪師。元和四年。詔惟寬禪師入見問禪要。敕居易問師曰。既云禪師。何以說法。師曰。無上菩提者。被於身為律。說於口為法。行於心為禪。律即是法。法不離禪。長慶二年。易知杭州。往問道於鳥窠禪師。後至廬山。復問道於歸宗常禪師。甞勸一百四十八人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結上生會。行念慈氏名。坐想慈氏容。願當來世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必生兜率。晚歲風痺。遂專志西方。祈生安養。畵西方變相一軸。為之願曰。</w:t>
      </w:r>
    </w:p>
    <w:p w:rsidR="00EB4E44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極樂世界清淨土。無諸惡道及眾苦。</w:t>
      </w:r>
    </w:p>
    <w:p w:rsidR="00EB4E44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願如我身病苦者。同生無量壽佛所。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一夕念佛坐榻上。倐然而逝。易甞於鉢塔寺。依如大師受八關齋戒者九度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(易。未達</w:t>
      </w:r>
      <w:r w:rsidR="00EB4E44">
        <w:rPr>
          <w:rFonts w:ascii="楷体" w:eastAsia="楷体" w:hAnsi="楷体"/>
          <w:sz w:val="24"/>
          <w:szCs w:val="24"/>
          <w:shd w:val="pct15" w:color="auto" w:fill="FFFFFF"/>
        </w:rPr>
        <w:t>淨穢由心。苦樂皆妄。故起取捨之情。志願不一。若悟惟心。天宮淨土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並是化境。皆一同居之土。然四大本空。五蘊非我。又何苦樂之有哉)。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玄朗禪師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朗。字慧明。婺州東陽人。姓傅氏。雙林大士六世孫也。九歲出家。師授其經。日過七紙。弱冠。遠尋光州岸律師受滿足戒</w:t>
      </w:r>
      <w:r w:rsidR="00EB4E44">
        <w:rPr>
          <w:rFonts w:ascii="楷体" w:eastAsia="楷体" w:hAnsi="楷体" w:hint="eastAsia"/>
          <w:sz w:val="24"/>
          <w:szCs w:val="24"/>
          <w:shd w:val="pct15" w:color="auto" w:fill="FFFFFF"/>
        </w:rPr>
        <w:t>。旋學律範。又博覽經論。聞天台一宗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可以</w:t>
      </w:r>
      <w:r w:rsidR="00EB4E44">
        <w:rPr>
          <w:rFonts w:ascii="楷体" w:eastAsia="楷体" w:hAnsi="楷体" w:hint="eastAsia"/>
          <w:sz w:val="24"/>
          <w:szCs w:val="24"/>
          <w:shd w:val="pct15" w:color="auto" w:fill="FFFFFF"/>
        </w:rPr>
        <w:t>清眾滯。可以趣一理。因詣慧威法師受學。不患貧苦。達法華淨明大論止觀禪門等。凡一宗之教迹。研覈至精。後依恭禪師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重修觀法。遊心十乘。諦冥三觀。四悉利物。六即體徧。雖致心物表。身厭人寰。情捐田廬。志栖林壑。隱左溪岩。因以為號。獨坐一室。三十餘秋。麻紵為衣。糲蔬充食。每翹跪祈請。願生兜率內院。斂念之頃。忽感舍利從空而下。構殿壁。繢觀音賓</w:t>
      </w:r>
      <w:r w:rsidR="00EB4E44">
        <w:rPr>
          <w:rFonts w:ascii="楷体" w:eastAsia="楷体" w:hAnsi="楷体" w:hint="eastAsia"/>
          <w:sz w:val="24"/>
          <w:szCs w:val="24"/>
          <w:shd w:val="pct15" w:color="auto" w:fill="FFFFFF"/>
        </w:rPr>
        <w:t>頭盧像。焚香斂念。便感五色神光。道俗俱瞻。歎未曾有。此後猿玃來而捧鉢。或飛鳥息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以聽經。誨人匪倦。講不待眾。一鬱多羅。四十餘年。一尼師壇。終身不易。食無重味。居必偏廈。非因尋經典。不然一燭。非因覲聖</w:t>
      </w:r>
      <w:r w:rsidR="00EB4E44">
        <w:rPr>
          <w:rFonts w:ascii="楷体" w:eastAsia="楷体" w:hAnsi="楷体" w:hint="eastAsia"/>
          <w:sz w:val="24"/>
          <w:szCs w:val="24"/>
          <w:shd w:val="pct15" w:color="auto" w:fill="FFFFFF"/>
        </w:rPr>
        <w:t>容。不行一步。其細行細心。葢循律法之制。遂得遠域沙門、鄰境耆耋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擁塞填門。天台之教鼎盛。何莫由斯也。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一日顧謂門人曰。吾眾事云畢。年旦暮焉。以天寶十三年九月十九日。呼門人曰。吾六即道圓。萬行未得。戒為心本。汝等師之。即端坐長別。春秋八十有二。僧臘六十一。眾夢其居寶閣第四重。是表第四天內院也。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荼毗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已。分舍利為二分。一塔左溪之西原。一塔東陽之東原。行其道者。號左溪焉。為天台第八祖也。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法興法師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興。洛京人。七歲出家。不參流俗。執巾提盥。罔憚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勤苦。諷法華淨名經。戒律軌儀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有持不犯。節操孤頴。所霑利物。身不主持。付囑門人。即修功德。建三層七間彌勒大閣。高九丈五尺。尊像七十二位聖賢。八大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龍王。罄從嚴飾。大和二年春正月。聞空有聲云。入滅時至。兜率天眾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今來迎導。於是洗浴焚香。端坐入滅。建塔於寺西北一里所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FE35C3">
        <w:rPr>
          <w:rFonts w:ascii="楷体" w:eastAsia="楷体" w:hAnsi="楷体"/>
          <w:sz w:val="24"/>
          <w:szCs w:val="24"/>
          <w:shd w:val="pct15" w:color="auto" w:fill="FFFFFF"/>
        </w:rPr>
        <w:t>經云。佛告優波離。未來世中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諸眾生等。聞是菩薩大悲名稱。</w:t>
      </w:r>
      <w:r w:rsidR="00FE35C3">
        <w:rPr>
          <w:rFonts w:ascii="楷体" w:eastAsia="楷体" w:hAnsi="楷体"/>
          <w:sz w:val="24"/>
          <w:szCs w:val="24"/>
          <w:shd w:val="pct15" w:color="auto" w:fill="FFFFFF"/>
        </w:rPr>
        <w:t>造立形像。香花衣服。繒葢幢幡。禮拜繫念。此人命欲終時。彌勒菩薩放眉間白毫大人相光。與諸天子雨曼陀羅花來迎此人。此人須臾即得徃生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值遇彌勒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。頭面禮敬未舉頭頃。便得聞法。即於無上道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得不退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轉。於未來世得值恒河沙等諸佛如來。是彌勒菩薩當為未來世一切眾生。作大皈依處。若有皈依彌勒菩薩。當知是人於無上道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得不退轉。彌勒菩薩成佛時。如此行人見佛光明。即得受記。此興之明證也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智江法師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江。俗姓單。幽州三河南管人也。唐乾寧四載。始年十五。遂成息慈。往五臺山梨園寺。納木叉法。自此擔簦請業。擇木依師。淨名上生二典。疏釋煥然。因著瑞應鈔八卷。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同光元年。在微子之墟住院。締構堂宇。輪奐可觀。復塑慈氏釋迦二尊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十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六羅漢像。咸加績彩。克肖聖儀。善務方辦。俄遘沉疴。以周顯德五年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孟秋順終。享齡七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十四。當屬纊時。滿院天人雜沓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若迎尊之狀。疇昔誓生覩史之昭應也。吏部員外郎李鉉著塔銘之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FE35C3">
        <w:rPr>
          <w:rFonts w:ascii="楷体" w:eastAsia="楷体" w:hAnsi="楷体"/>
          <w:sz w:val="24"/>
          <w:szCs w:val="24"/>
          <w:shd w:val="pct15" w:color="auto" w:fill="FFFFFF"/>
        </w:rPr>
        <w:t>上生經乃安陽侯所譯。前哲已多疏釋。今不一存。惜哉。無價寶珠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誠非薄福者能得。安陽。本沮渠國人。是蒙遜之從弟。為人強記。涉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獵群書。因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曇無讖法師入河西。弘闡佛法。安陽乃銳意內典。奉持五禁。所讀眾經即能諷誦。常以為務。少時嘗度流沙。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至于闐國。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遇天竺法師佛陀斯那。諮問道義。斯那天才秀發。誦半億偈。西方諸國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號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為人中師子。安陽從受禪祕要治病經。東歸高昌。得觀世音彌勒二觀經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各一卷。及還河西。即譯出禪要。轉為晉文。及偽魏吞併西涼。乃南奔於宋。晦志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卑</w:t>
      </w:r>
      <w:r w:rsidR="00FE35C3">
        <w:rPr>
          <w:rFonts w:ascii="楷体" w:eastAsia="楷体" w:hAnsi="楷体"/>
          <w:sz w:val="24"/>
          <w:szCs w:val="24"/>
          <w:shd w:val="pct15" w:color="auto" w:fill="FFFFFF"/>
        </w:rPr>
        <w:t>身。不交世務。常遊止塔寺。以居士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自卑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。初出彌勒觀音二觀經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FE35C3">
        <w:rPr>
          <w:rFonts w:ascii="楷体" w:eastAsia="楷体" w:hAnsi="楷体"/>
          <w:sz w:val="24"/>
          <w:szCs w:val="24"/>
          <w:shd w:val="pct15" w:color="auto" w:fill="FFFFFF"/>
        </w:rPr>
        <w:t>丹陽尹孟顗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見而善之。深加賞接。復請出禪經。臨筆無滯。旬有七日。出為五卷。安陽無欲榮利</w:t>
      </w:r>
      <w:r w:rsidR="00FE35C3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宣通正法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。是以黑白咸敬而加焉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善本禪師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本。俗姓董。頴川人。父祖皆宦。母於佛前禱曰。若得子。必以事佛。及生。而骨相秀異。既長。博學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操履清修。無仕宦意。終日沉默。嘉祐八年。為試大僧。依圓成律師。師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語人曰。本。他日當有海內名。遂使聽習毗尼妙法蓮華。夜夢善財童子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合掌導而南。既覺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曰。諸聖加被我矣。欲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我南詢諸友乎。時圓照禪師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道振吳中。即往謁之。默契宗旨。服勤五載。盡得其要。後遊浮山。見巖叢之勝。有終焉之志。遂居大寂岩。久之出世。於婺州雙林淛東。道俗追崇。謂傅大士復生焉。移住錢塘淨慈。繼圓照之後。禪徒千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餘眾。神宗詔住京師法雲寺。賜號大通禪師。又繼圓通之後。王公貴人施捨填門。廈屋萬間。塗金縷碧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如地湧寶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坊。陞堂說法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如象王回顧。學者多因此悟入。大觀三年十二月甲子。屈三指。謂左右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曰。止有三日。已而果歿。有異禽翔鳴於庭而去。將終之夕。越僧數人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夢師歸兜率天云。塔全身於上方。為大鑒下十三代。雲門下七世也。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志德法師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德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號雲巖。山東昌鎦氏子也。童年出俗。聽習經論。盡得其奧。元世祖召見。賜紫方袍。命主天禧</w:t>
      </w:r>
      <w:r w:rsidR="001F0774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旌忠二剎。日講法華華</w:t>
      </w:r>
      <w:r w:rsidR="00445EB9">
        <w:rPr>
          <w:rFonts w:ascii="楷体" w:eastAsia="楷体" w:hAnsi="楷体" w:hint="eastAsia"/>
          <w:sz w:val="24"/>
          <w:szCs w:val="24"/>
          <w:shd w:val="pct15" w:color="auto" w:fill="FFFFFF"/>
        </w:rPr>
        <w:t>嚴金剛唯識等疏。特賜佛光大師之號。每與七眾授戒。必令其父母兄弟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相教無犯。至於然香</w:t>
      </w:r>
      <w:r w:rsidR="00445EB9">
        <w:rPr>
          <w:rFonts w:ascii="楷体" w:eastAsia="楷体" w:hAnsi="楷体" w:hint="eastAsia"/>
          <w:sz w:val="24"/>
          <w:szCs w:val="24"/>
          <w:shd w:val="pct15" w:color="auto" w:fill="FFFFFF"/>
        </w:rPr>
        <w:t>、然頂指。為終身誓。故恒以律繩自徒眾。若互用常住物者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誤一罰百。故犯</w:t>
      </w:r>
      <w:r w:rsidR="00445EB9">
        <w:rPr>
          <w:rFonts w:ascii="楷体" w:eastAsia="楷体" w:hAnsi="楷体" w:hint="eastAsia"/>
          <w:sz w:val="24"/>
          <w:szCs w:val="24"/>
          <w:shd w:val="pct15" w:color="auto" w:fill="FFFFFF"/>
        </w:rPr>
        <w:t>。擯之。居天禧三十餘年。一衲一履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終身不易。午過不食。夜則危坐達旦。以苦誦喪明。忽夢梵僧迎居兜率內院高座。空中散花如雨。因示微疾。至治二年二月七日。猶誦經不輟。頃之辭眾。安坐而化。世壽八十八。龕留二十一日。顏貌紅潤如生。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荼毗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。舍利無數。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成慈尼</w:t>
      </w:r>
    </w:p>
    <w:p w:rsidR="00363BE9" w:rsidRPr="00363BE9" w:rsidRDefault="00363BE9" w:rsidP="00445EB9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慈。字戒芻。廣州番禺沙灣人。俗姓何。生而敏傑。不類羣嬰。五歲即不茹葷羶。親知非俗所留。遂送女菴中事佛。執勞無憚。多覺少寐。年既漸長。立性堅貞。執行持心。不狗餘情。聽講思義。穎悟異人。崇禎庚辰歲。年四十有一。始得薙染。時由尼眾甚希。故滯年稔矣。從受具來。專攻律藏。研究性遮。故得持犯炳然。戒德氷雪。而靈趣宿發。趣向高邁。志在大乘</w:t>
      </w:r>
      <w:r w:rsidR="00445EB9">
        <w:rPr>
          <w:rFonts w:ascii="楷体" w:eastAsia="楷体" w:hAnsi="楷体" w:hint="eastAsia"/>
          <w:sz w:val="24"/>
          <w:szCs w:val="24"/>
          <w:shd w:val="pct15" w:color="auto" w:fill="FFFFFF"/>
        </w:rPr>
        <w:t>。利人為急。深厭有漏。欲釋形拘。甞聞西方下品生者數劫乃得見佛。皆非己志。欲再生世間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親近知識。又疑隔陰之昏。雖得人身。貪嗔易染。況末劫知識難值。未免退墜。忽一日閱藏經</w:t>
      </w:r>
      <w:r w:rsidR="00445EB9">
        <w:rPr>
          <w:rFonts w:ascii="楷体" w:eastAsia="楷体" w:hAnsi="楷体" w:hint="eastAsia"/>
          <w:sz w:val="24"/>
          <w:szCs w:val="24"/>
          <w:shd w:val="pct15" w:color="auto" w:fill="FFFFFF"/>
        </w:rPr>
        <w:t>。見有上生兜率內院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親覲彌勒菩薩。一生即便見佛聞法。無有遲速之品階。遂堅志上求。因請</w:t>
      </w:r>
      <w:r w:rsidR="00445EB9">
        <w:rPr>
          <w:rFonts w:ascii="楷体" w:eastAsia="楷体" w:hAnsi="楷体" w:hint="eastAsia"/>
          <w:sz w:val="24"/>
          <w:szCs w:val="24"/>
          <w:shd w:val="pct15" w:color="auto" w:fill="FFFFFF"/>
        </w:rPr>
        <w:t>余決曰。上生宗旨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可得聞乎。余遂授與上生經一卷。彼即懇請講釋。余乃按經。示以依正宗趣。彼時依經作觀。持名不輟心口。體雖多病。精爽過人。素好坐禪。脇罕著席。後住廣州總持菴。</w:t>
      </w:r>
      <w:r w:rsidR="001B1A3D">
        <w:rPr>
          <w:rFonts w:ascii="楷体" w:eastAsia="楷体" w:hAnsi="楷体" w:hint="eastAsia"/>
          <w:sz w:val="24"/>
          <w:szCs w:val="24"/>
          <w:shd w:val="pct15" w:color="auto" w:fill="FFFFFF"/>
        </w:rPr>
        <w:t>約徒甚嚴。於崇禎丙戌四月望日告病。越五月十七日午時。忽於坐定中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見一菩薩。侍人忘其名。焂然引至兜率內</w:t>
      </w:r>
      <w:r w:rsidR="00CF1FC7">
        <w:rPr>
          <w:rFonts w:ascii="楷体" w:eastAsia="楷体" w:hAnsi="楷体" w:hint="eastAsia"/>
          <w:sz w:val="24"/>
          <w:szCs w:val="24"/>
          <w:shd w:val="pct15" w:color="auto" w:fill="FFFFFF"/>
        </w:rPr>
        <w:t>院。覩種種莊嚴。光明耀目。慈氏菩薩相好難述。彼遂舉身敬禮。禮已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白云。願</w:t>
      </w:r>
      <w:r w:rsidR="00CF1FC7">
        <w:rPr>
          <w:rFonts w:ascii="楷体" w:eastAsia="楷体" w:hAnsi="楷体" w:hint="eastAsia"/>
          <w:sz w:val="24"/>
          <w:szCs w:val="24"/>
          <w:shd w:val="pct15" w:color="auto" w:fill="FFFFFF"/>
        </w:rPr>
        <w:t>世尊攝受我。大士告曰。汝却後七日來生此處。又於二十一日。坐靜中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忽覩慈氏菩薩現在其前。自見己身成童子相。即趨下禪牀。拜求攝受。次日告諸來問疾者曰。我明日行矣。當留步送吾上山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荼毗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云云。翌日午時。喚眾稱彌勒如來名。寂然而逝。時同學尼戒芳。并侍病者口述。余筆隨錄之。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釋開晢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晢</w:t>
      </w:r>
      <w:r w:rsidR="00CF1FC7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字遠目。廣州番禺鄭氏子。生即卓異。幼便能書。筆法天成。不因傳習。年十二。丁內艱。誦蓼莪。痛念劬勞。莫能少報。後讀佛書。知有採菽之方。遂謹奉歸戒。如護鵝珠。偶一日閱胞胎經。達生死過患。深厭塵網。啟父出家。父</w:t>
      </w:r>
      <w:r w:rsidR="006D1E9F">
        <w:rPr>
          <w:rFonts w:ascii="楷体" w:eastAsia="楷体" w:hAnsi="楷体" w:hint="eastAsia"/>
          <w:sz w:val="24"/>
          <w:szCs w:val="24"/>
          <w:shd w:val="pct15" w:color="auto" w:fill="FFFFFF"/>
        </w:rPr>
        <w:t>憐其矢志堅勇。喜而從之。復追裴相國之遺風。具詞躬送。禮韶之英邑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西來山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本師在和尚為侍者。時年十有七歲。張樞部尚公。高尚其事。由是揮讚印其詞末焉。十九薙髮。執勞服役。未甞少憚。事師則必敬必慎。禪誦則夜以繼旦。稟識才藻。質同水鏡。目不邪觀。顧如象王。臥類師子。不易言。不齒笑。處眾無慍色。對客有怡顏。循循善誘。淵默自若。誠具大人之器度。故緇白一見。莫不敬伏。時洪宗伯天擢。覩其澄神。肅侍師側。嘉羨無已。謂真堪為法門繩範焉。至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其發問難義。非人可及。聞即領旨。理不再詢。甞披上生經。不離欲界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即覲彌勒。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不假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斷結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便階不退。即銳志誓求兜率內院。比經修觀。依正了然。彌勒洪名。動靜不離方寸。至大清己丑歲。年二十有三。感病纏綿。體雖羸弱。起止未甞須人。不盥</w:t>
      </w:r>
      <w:r w:rsidR="006D1E9F">
        <w:rPr>
          <w:rFonts w:ascii="楷体" w:eastAsia="楷体" w:hAnsi="楷体" w:hint="eastAsia"/>
          <w:sz w:val="24"/>
          <w:szCs w:val="24"/>
          <w:shd w:val="pct15" w:color="auto" w:fill="FFFFFF"/>
        </w:rPr>
        <w:t>漱</w:t>
      </w:r>
      <w:r w:rsidR="00852220">
        <w:rPr>
          <w:rFonts w:ascii="楷体" w:eastAsia="楷体" w:hAnsi="楷体"/>
          <w:sz w:val="24"/>
          <w:szCs w:val="24"/>
          <w:shd w:val="pct15" w:color="auto" w:fill="FFFFFF"/>
        </w:rPr>
        <w:t>。不進飱。自病來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曾無不愉之色。況有呻吟之聲。</w:t>
      </w:r>
      <w:r w:rsidR="00852220">
        <w:rPr>
          <w:rFonts w:ascii="楷体" w:eastAsia="楷体" w:hAnsi="楷体"/>
          <w:sz w:val="24"/>
          <w:szCs w:val="24"/>
          <w:shd w:val="pct15" w:color="auto" w:fill="FFFFFF"/>
        </w:rPr>
        <w:t>越明年燈夕前。長坐半月。至十七日。進藥之際。師臨慰曰。四大虗假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猶如夢幻。須牢把正念。勿隨妄波。情想倐生。漂淪苦海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。吾觀汝神思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不踰旦夕矣。晢即微笑曰。如此世界。早去一日。得一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日之安。某一生篤志親覲彌勒如來。信而有徵。苟不如願。則諸佛誠言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豈欺我哉。但某尚欲誦上生經一卷。以為末後公據。師曰。汝還記得經文麼。答曰。灼然在臆。師曰。汝氣力既微。可宜淨念相繫。行後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吾當代汝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讽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之。即便澄目上觀。寂然長往矣。</w:t>
      </w:r>
      <w:r w:rsidR="00B53DA3">
        <w:rPr>
          <w:rFonts w:ascii="楷体" w:eastAsia="楷体" w:hAnsi="楷体"/>
          <w:sz w:val="24"/>
          <w:szCs w:val="24"/>
          <w:shd w:val="pct15" w:color="auto" w:fill="FFFFFF"/>
        </w:rPr>
        <w:t>荼毗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。牙如珂雪。舍利四色。嗚呼。昔孔門之有回也。茲吾門之有兄歟。今一旦云逝。豈惟失我露潤。誠摧法門之一棟矣。惜哉。同學弟開詗謹錄。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開犖求寂</w:t>
      </w:r>
    </w:p>
    <w:p w:rsidR="00363BE9" w:rsidRPr="00363BE9" w:rsidRDefault="00363BE9" w:rsidP="00852220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犖。字鐵有。俗姓黎。廣州順德逢簡人。孝弟天性。慈善夙榮。年十六。便自惟曰。苦海汩沒。若不猛省回頭。則彼岸超登無日。遂禮鼎湖山本師在和尚。稟受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歸戒。踰次夏。靈根迅發。猶香象之脫鎖。親欲阻而難留。徑趨和尚前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求為應法沙彌。事師淳謹。習學彌勤。倘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被師責。迥無不悅之色。進止威儀。若久修梵行之比丘。常慕同學晢公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上生徵應。一心堅持慈氏洪名。於順治丁酉歲臥疾。歷十七日。雖云困篤。而持名不忘心口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。觀者歎其少年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能持正念若是乎。至於臨終之際。唇齒既不能動。其念佛之音猶亮。及其息盡。神色猶生。從臥病以至</w:t>
      </w:r>
      <w:r w:rsidR="00B53DA3">
        <w:rPr>
          <w:rFonts w:ascii="楷体" w:eastAsia="楷体" w:hAnsi="楷体" w:hint="eastAsia"/>
          <w:sz w:val="24"/>
          <w:szCs w:val="24"/>
          <w:shd w:val="pct15" w:color="auto" w:fill="FFFFFF"/>
        </w:rPr>
        <w:t>荼毗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。絕無穢氣。由此驗知。決獲上生無疑矣。同門友開詗錄。</w:t>
      </w:r>
    </w:p>
    <w:p w:rsidR="00315A98" w:rsidRDefault="00315A98" w:rsidP="00315A98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鄒氏優婆夷</w:t>
      </w:r>
    </w:p>
    <w:p w:rsidR="00363BE9" w:rsidRPr="00363BE9" w:rsidRDefault="00363BE9" w:rsidP="00315A98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廣州優婆夷鄒氏。建陽令可與公之女。南海緒生鄺國學妻也。生便聰慧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。幼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即隨父母持齋。歸心三寶。知有上生兜率法門。遂念彌勒尊佛。而居庭有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訓。孝慈劬儉。周急愍危。喜供僧尼。建立精舍。四事無缺。凡所施願必回向上生。幼男長女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俱捨從入道。略無癡戀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。時值國變難興。惟心心默念佛名。故得舉家老少安然。甞夢上昇兜率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遊觀內院。屢修懺法。輙感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祥瑞。偶一日中午天色朗明。家僮侍婢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倐見一人。身長丈餘。峩冠麗服。從戶罅入。徐步中堂。遂至寢室。忽然不現。人有告知者。鄒恬然嘆曰。有生皆苦。會必當離。吾夙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願既至。其將行矣。因搆微疾。而淨念相繫。延諸清眾。日誦金剛般若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以助生方。自知時至。即索香湯盥浴。緇素圍繞。同稱慈氏洪名。便跏趺瞑目。侯至日中。寂然不逝。於時異香滿室。祥光映徹園林。覩者莫不歎異。斯誠上生之明證。女中之丈夫矣。時順治癸巳年三月也。享齡四十有一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15A98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○後集。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經呪願文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夫欲進修勝業。必藉聖教以為司南。出世殊勛。固非心思臆見能臻厥要。是以事理無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違。猶目足之斯應。福慧齊乘。若帆柁之相須。故經云。不可以少善根福德因緣得生彼國。又云。若有精進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修諸功德。掃塔塗地。行眾三昧。讀誦經典。發弘誓願。即得往生兜率彌勒佛前。第以今時末代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。人競澆漓。忽諸善行。偏求虗理。行說故違。而誇齊先聖。遇修持者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則誹為執相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識情卜度。妄擬深詣無生。寧知如來設教。顯密隨機。或漸或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頓。巧施非一。或以一理而彰眾行。或以眾行而圓一理。所謂實際理地不受一塵。萬行門中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不捨一法</w:t>
      </w:r>
      <w:r w:rsidR="00852220">
        <w:rPr>
          <w:rFonts w:ascii="楷体" w:eastAsia="楷体" w:hAnsi="楷体" w:hint="eastAsia"/>
          <w:sz w:val="24"/>
          <w:szCs w:val="24"/>
          <w:shd w:val="pct15" w:color="auto" w:fill="FFFFFF"/>
        </w:rPr>
        <w:t>。一言一字冥符中道。一瞻一禮盡入華藏玄門。況如來正法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千生難值。邊地豈易得聞。法苑云。自晉世末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始傳斯經。洎乎宋明。肇興茲業。鐫千尺之尊儀。摹萬仞之道樹。設供上林。鱗集大眾。於是四部欣躍。虔誠弘化。每歲良晨。三會無缺。自齊代馭曆。法筵增廣。大宣德教。彌綸斯旨。從茲以降。大會罕集。行者亦希。設有修學。措心無法。故今僅錄諸經真言。俾知歸向。進趣有門。依之修持。則功高於知足內院。比經作觀。而神凝於覩史多天。因階不退。果垂三會矣。</w:t>
      </w:r>
    </w:p>
    <w:p w:rsidR="00315A98" w:rsidRDefault="00315A98" w:rsidP="00315A98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法華經普賢菩薩勸發品</w:t>
      </w:r>
    </w:p>
    <w:p w:rsidR="00363BE9" w:rsidRPr="00363BE9" w:rsidRDefault="00852220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若有人受持讀誦解其義趣。是人命終為千佛授手。令不恐怖不墮惡趣。即往兜率天上彌勒菩薩所。菩薩有三十二相。大菩薩眾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所共圍繞。有千百萬億天女眷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屬而於中生。有如是等功德利益。是故智者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應當一心自書。若使人書。受持讀誦。正憶念。如說修行。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大灌頂經</w:t>
      </w:r>
    </w:p>
    <w:p w:rsidR="00363BE9" w:rsidRPr="00363BE9" w:rsidRDefault="00363BE9" w:rsidP="00315A98">
      <w:pPr>
        <w:ind w:firstLineChars="200" w:firstLine="48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佛告文殊師利。若欲生十方妙樂國土者。亦當禮敬藥師瑠璃光佛。若欲得生兜率天上見彌勒者。亦當禮敬藥師瑠璃光佛。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大乘本生心地觀經</w:t>
      </w:r>
    </w:p>
    <w:p w:rsidR="00363BE9" w:rsidRPr="00363BE9" w:rsidRDefault="00852220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爾時如來為妙德等五百長者說報恩品已。復告五百長者言。未來世中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一切眾生。若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有得聞此心地觀報四恩品。受持誦習。解說書寫。廣令流布。如是人等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福智增長。諸天衛護。現身無疾。壽命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延長。若命終時。即得往生彌勒內宮。覩白毫相。超越生死。龍華三會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當得解脫。十方淨土隨意往生。見佛聞法。入正定聚。速成阿耨多羅三藐三菩提。</w:t>
      </w:r>
    </w:p>
    <w:p w:rsidR="00476859" w:rsidRDefault="00852220" w:rsidP="00476859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智光諸長者等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既出家已。請問如來。云何修習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無垢之業。</w:t>
      </w:r>
    </w:p>
    <w:p w:rsidR="00363BE9" w:rsidRPr="00363BE9" w:rsidRDefault="00476859" w:rsidP="00476859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時佛即為說無垢性品已。告諸大眾。若有淨信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善男子善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女人。得聞如是四無垢性。甚深法門。受持讀習。解說書寫。如是人等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所生之處。遇善知識。修菩薩行。永不退轉。不為一切諸業煩惱之所擾亂。而於現世獲大福智。住持三寶。得自在力。紹繼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佛種。使不斷絕。命終必生知足天宮。奉勤彌勒。證不退位。龍華初會得聞正法。受菩提記。速成佛道。若欲願生十方佛土。隨其所願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而得往生。見佛聞法。究竟不退阿耨多羅三藐三菩提。</w:t>
      </w:r>
    </w:p>
    <w:p w:rsidR="00363BE9" w:rsidRPr="00363BE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又世尊為彌勒等諸大大菩薩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說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阿蘭若功德莊嚴品已。告彌勒菩薩摩訶薩言。善男子。我涅槃後五百歲法欲滅時。無量眾生厭離世間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渴仰如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來。發無上菩提心。入阿蘭若為無上道。修習如是菩薩行願。於大菩提得不退轉。如是發心無量眾生命終。上生覩史天宮得見汝身。無邊福智之所莊嚴。超越生死。證不退轉。於當來世大寶龍華菩提樹下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得阿耨多羅三藐三菩提。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分別功德論</w:t>
      </w:r>
    </w:p>
    <w:p w:rsidR="00363BE9" w:rsidRPr="00363BE9" w:rsidRDefault="0047685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昔舍衛城中有夫婦二人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而無子息。敬信三寶。時婦先亡。由敬信故。生忉利天。顏面端正。彼自念言。我今端正。此間誰堪為我作夫。便以天眼觀見本夫。今已出家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。年老闇鈍。專信而已。常勤掃洒塔寺為業。必應生天。時天女降下住其夫前。比丘見已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問其因緣。天女答曰。我是君婦。今為天女。我觀天上無堪為我夫。見君精進。常勤掃塔。必應生天。願同一處。還為我夫。故來陳其情狀。言訖。還歸天上。時比丘見此事已。增加精進。修補塔寺。積功轉勝。應生第四兜率天上。天女憶夫。復來語言。君福轉勝。當生兜率天。我今不復得君為夫。言訖還天。比丘聞已。倍更精進。得阿羅漢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15A98" w:rsidRDefault="00363BE9" w:rsidP="00315A98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願見彌勒佛呪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(西國三藏口授得云</w:t>
      </w:r>
      <w:r w:rsidR="00315A98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363BE9" w:rsidRPr="00363BE9" w:rsidRDefault="00363BE9" w:rsidP="00315A98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南無彌勒</w:t>
      </w:r>
      <w:r w:rsidR="00315A98" w:rsidRPr="00315A98">
        <w:rPr>
          <w:rFonts w:ascii="楷体" w:eastAsia="楷体" w:hAnsi="楷体" w:hint="eastAsia"/>
          <w:sz w:val="24"/>
          <w:szCs w:val="24"/>
          <w:shd w:val="pct15" w:color="auto" w:fill="FFFFFF"/>
        </w:rPr>
        <w:t>隷</w:t>
      </w:r>
      <w:r w:rsidR="00315A98">
        <w:rPr>
          <w:rFonts w:ascii="楷体" w:eastAsia="楷体" w:hAnsi="楷体"/>
          <w:sz w:val="24"/>
          <w:szCs w:val="24"/>
          <w:shd w:val="pct15" w:color="auto" w:fill="FFFFFF"/>
        </w:rPr>
        <w:t>耶夜</w:t>
      </w:r>
      <w:r w:rsidR="00315A9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菩提薩埵夜</w:t>
      </w:r>
      <w:r w:rsidR="00315A9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哆姪他。彌帝</w:t>
      </w:r>
      <w:r w:rsidR="00315A98" w:rsidRPr="00315A98">
        <w:rPr>
          <w:rFonts w:ascii="楷体" w:eastAsia="楷体" w:hAnsi="楷体" w:hint="eastAsia"/>
          <w:sz w:val="24"/>
          <w:szCs w:val="24"/>
          <w:shd w:val="pct15" w:color="auto" w:fill="FFFFFF"/>
        </w:rPr>
        <w:t>隷</w:t>
      </w:r>
      <w:r w:rsidR="00315A9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彌帝</w:t>
      </w:r>
      <w:r w:rsidR="00315A98" w:rsidRPr="00315A98">
        <w:rPr>
          <w:rFonts w:ascii="楷体" w:eastAsia="楷体" w:hAnsi="楷体" w:hint="eastAsia"/>
          <w:sz w:val="24"/>
          <w:szCs w:val="24"/>
          <w:shd w:val="pct15" w:color="auto" w:fill="FFFFFF"/>
        </w:rPr>
        <w:t>隷</w:t>
      </w:r>
      <w:r w:rsidR="00315A9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彌哆囉</w:t>
      </w:r>
      <w:r w:rsidR="00315A9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摩那栖　彌哆囉三皤鞞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彌哆嚕皤鞞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莎婆訶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123079" w:rsidRDefault="00123079" w:rsidP="00123079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123079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彌勒菩薩法身印呪</w:t>
      </w:r>
    </w:p>
    <w:p w:rsidR="00123079" w:rsidRDefault="00363BE9" w:rsidP="00123079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以二小指二無名指。叉於掌中。以二食指。各在中指背。令頭著中指甲下。以二大拇指豎。其二中指頭相離一寸半許。開頭指來去。呪曰。</w:t>
      </w:r>
    </w:p>
    <w:p w:rsidR="00363BE9" w:rsidRPr="00363BE9" w:rsidRDefault="00363BE9" w:rsidP="00123079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唵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一)妹夷帝[口*梨](二合二)妹夷帝[口*梨](二合三)妹怛囉(二合)摩那西(四那字上聲)妹怛囉(二合)三皤鞞(五)妹怛嚕(二合)婆鞞(六婆字上聲)莎訶(七)(此呪同上願見呪。前後兩譯。字雖不同。而梵音無異。但聲有長短詳略耳)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123079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七佛所說神呪經</w:t>
      </w:r>
    </w:p>
    <w:p w:rsidR="00363BE9" w:rsidRPr="00363BE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爾時文殊師利菩薩所說陀羅尼名閻摩兜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>
        <w:rPr>
          <w:rFonts w:ascii="楷体" w:eastAsia="楷体" w:hAnsi="楷体"/>
          <w:sz w:val="24"/>
          <w:szCs w:val="24"/>
          <w:shd w:val="pct15" w:color="auto" w:fill="FFFFFF"/>
        </w:rPr>
        <w:t>此言解眾生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縛)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>
        <w:rPr>
          <w:rFonts w:ascii="楷体" w:eastAsia="楷体" w:hAnsi="楷体"/>
          <w:sz w:val="24"/>
          <w:szCs w:val="24"/>
          <w:shd w:val="pct15" w:color="auto" w:fill="FFFFFF"/>
        </w:rPr>
        <w:t>現在病苦悉皆消除。能却障道。拔三毒箭。九十八使。漸</w:t>
      </w:r>
      <w:r w:rsidR="00363BE9" w:rsidRPr="00363BE9">
        <w:rPr>
          <w:rFonts w:ascii="楷体" w:eastAsia="楷体" w:hAnsi="楷体"/>
          <w:sz w:val="24"/>
          <w:szCs w:val="24"/>
          <w:shd w:val="pct15" w:color="auto" w:fill="FFFFFF"/>
        </w:rPr>
        <w:t>消除滅。度三有流。現身得道。即說呪曰。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支不多捺帝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閻浮支捺帝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蘇車不支捺帝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杌耆不支捺帝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烏蘇多支捺帝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。婆遮不支捺帝。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閻摩賴長支捺帝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阿恕娑賴長支捺帝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恕波帝支捺帝莎訶</w:t>
      </w:r>
      <w:r w:rsidR="0012307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363BE9" w:rsidRPr="00363BE9" w:rsidRDefault="0012307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誦此呪三徧。以五色縷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結作三結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繫項。此陀羅尼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四十二億諸佛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所說。若諸行人能書寫讀誦此呪者。現世當為千佛所護。此人命終已後不墮惡道。當生兜率天上面覩彌勒佛。又有眾生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能修行此呪者。斷食七日。純服牛乳。中時一食。更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無襍食。一日一夜六時懺悔。先作億千垓劫所有重罪。一時都盡。得見千佛手摩其頭。即與授記。宿罪殃惡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悉滅無餘。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123079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佛說陀羅尼集經</w:t>
      </w:r>
    </w:p>
    <w:p w:rsidR="00363BE9" w:rsidRPr="00363BE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爾時得大勢菩薩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說大陀羅尼名烏蘇波置樓。此言救諸苦病。拔濟群生。出於三界。令諸行人得從萬行。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阿那耆置樓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(一)　波羅帝那耆置樓(二)　若摩陀羅置耆置樓(三)　阿輸陀羅尼耆置樓(四)　烏蘇波置那耆置樓(五)　胡盧波置那波置樓(六)　遮波副波置樓(七)　若無梨置波置樓(八)　耆浮呼梨那波置樓(九)　若無阿遮不梨帝那(十)　莎訶(十一)</w:t>
      </w:r>
    </w:p>
    <w:p w:rsidR="00363BE9" w:rsidRPr="00363BE9" w:rsidRDefault="0012307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誦呪五徧。用縷三色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結作三結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繫項。此陀羅尼是過去四十億恒河沙等諸佛所說。我今已說。此呪力能令十佛世界六種震動。所有一切眾生以此呪法音光明。入其毛孔。塵勞垢集悉皆消除。以我得大勢威神力故及此呪威神力故。此諸眾生命終已後。悉得往生兜率天上面覩彌勒。若諸行人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欲求解脫。而為業障之所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滯礙。懈怠懶墯。三業不勤。我時即以智慧火。禪定水。燒然洗滌業垢障道之罪。令其惺悟。使發菩提之心。若有行人四大不調。病苦殃身。能讀誦此陀羅尼者。我時與八部鬼神四大天王往是人所。即時授與阿伽陀藥。如意寶珠。令無所乏。是諸男子女人以我神力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及陀羅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尼力。轉便精進即得大果。又佛說祕密八名陀羅尼經云。若人受持讀誦者。命終之後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得生兜率陀天。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123079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持地論</w:t>
      </w:r>
    </w:p>
    <w:p w:rsidR="00363BE9" w:rsidRPr="00363BE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菩薩說十種大願。一者願一切種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供養無量諸佛。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二者願護持一切諸佛正法。三者願通達一切諸佛正法。四者願生兜率天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乃至般涅槃。五者願行菩薩一切種正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行。六者願成熟一切眾生。七者願於一切世界悉能現化。八者願一切菩薩一心方便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以大乘度。九者願一切正行方便無礙。十者願成無上正覺。</w:t>
      </w:r>
    </w:p>
    <w:p w:rsidR="00123079" w:rsidRDefault="00123079" w:rsidP="00123079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123079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發菩提心論</w:t>
      </w:r>
    </w:p>
    <w:p w:rsidR="0047685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菩薩有十大願常悉修行。</w:t>
      </w:r>
    </w:p>
    <w:p w:rsidR="0047685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一者願我先世及以今身所種善根。施與一切眾生。迴向佛道。令我此願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念念增長。世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世所生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終不忘失。常為陀羅尼之所守護。</w:t>
      </w:r>
    </w:p>
    <w:p w:rsidR="0047685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二者願我以此善根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生處值佛。常得供養。不生無佛國中。</w:t>
      </w:r>
    </w:p>
    <w:p w:rsidR="0047685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三者願我親近諸佛。隨侍左右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如影隨形。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四者願我既得親近。為我說法。成就五通。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五者願我通達世諦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假名流布。解第一義。得正法智。</w:t>
      </w:r>
    </w:p>
    <w:p w:rsidR="0047685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六者願我以無厭心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為眾生說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示教利喜。皆令開解。</w:t>
      </w:r>
    </w:p>
    <w:p w:rsidR="0047685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七者願我以佛神力徧至十方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一切世界。供養諸佛。聽受正法。廣攝眾生。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八者願我隨順清淨法輪。一切眾生聽我法者。聞我名者。即得捨離一切煩惱。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九者願我隨逐眾生。將護與樂。捨身命財。荷負正法。除無利益。</w:t>
      </w:r>
    </w:p>
    <w:p w:rsidR="00476859" w:rsidRDefault="0047685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十者願我雖行正法。心無所行。亦無不行。為化眾生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不捨正願。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我以此十大誓願。遍眾生界攝受一切恒沙諸願。若眾生界有盡。我願乃盡。然眾生界不可盡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故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。我此大願亦不可盡。廣度眾生無邊法界。所修善根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皆悉迴向</w:t>
      </w:r>
      <w:r w:rsidR="00476859">
        <w:rPr>
          <w:rFonts w:ascii="楷体" w:eastAsia="楷体" w:hAnsi="楷体" w:hint="eastAsia"/>
          <w:sz w:val="24"/>
          <w:szCs w:val="24"/>
          <w:shd w:val="pct15" w:color="auto" w:fill="FFFFFF"/>
        </w:rPr>
        <w:t>無上正覺。生彌勒佛前。聞清淨法。悟無生忍。但行住坐臥。一生已來</w:t>
      </w: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所修善根。並共法界眾生。迴向彌勒佛前。速成不退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(自外修念觀行。見佛方法。彌勒等業。具在禪門十卷廣說。此中略出其文以示上生者耳)。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363BE9" w:rsidRPr="00363BE9" w:rsidRDefault="00363BE9" w:rsidP="00123079">
      <w:pPr>
        <w:ind w:firstLine="0"/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讚彌勒佛四禮願文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(玄奘法師依經翻出)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至心歸命禮。當來彌勒佛。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諸佛同證無為體。真如理實本無緣。為誘諸天現兜率。其猶幻士出眾形。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元無人馬迷將有。達者知幻未曾然。佛身本淨皆如是。愚夫不了謂同凡。</w:t>
      </w:r>
    </w:p>
    <w:p w:rsidR="0047685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知佛無來見真佛。於茲必得永長歡。故我頂禮彌勒佛。唯願慈尊度有情。</w:t>
      </w:r>
    </w:p>
    <w:p w:rsidR="003B30CC" w:rsidRDefault="00363BE9" w:rsidP="003B30CC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願共諸眾生。上生兜率天。奉見彌勒佛。</w:t>
      </w:r>
    </w:p>
    <w:p w:rsidR="003B30CC" w:rsidRPr="00363BE9" w:rsidRDefault="003B30CC" w:rsidP="003B30CC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至心歸命禮。當來彌勒佛。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佛有難思自在力。能以多剎內塵中。況今現處兜率殿。師子牀上結跏坐。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身如檀金更無比。相好寶色曜光輝。神通菩薩皆無量。助佛揚化救含靈。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眾生但能至心禮。無始罪業定不生。故我頂禮彌勒佛。惟願慈尊度有情。</w:t>
      </w:r>
    </w:p>
    <w:p w:rsid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願共諸眾生。上生兜率天。奉見彌勒佛。</w:t>
      </w:r>
    </w:p>
    <w:p w:rsidR="003B30CC" w:rsidRPr="00363BE9" w:rsidRDefault="003B30CC" w:rsidP="005E26F7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至心歸命禮。當來彌勒佛。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慈尊寶冠多化佛。其量超過數百千。此土他方菩薩會。廣現神變寶牕中。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佛身白毫光八萬。恒說不退法輪因。眾生但能修福業。屈伸臂項值慈尊。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恒沙諸佛由斯現。況我本師釋迦文。故我頂禮彌勒佛。唯願慈尊度有情。</w:t>
      </w:r>
    </w:p>
    <w:p w:rsid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願共諸眾生。上生兜率天。奉見彌勒佛。</w:t>
      </w:r>
    </w:p>
    <w:p w:rsidR="003B30CC" w:rsidRPr="00363BE9" w:rsidRDefault="003B30CC" w:rsidP="005E26F7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3B30CC" w:rsidRDefault="003B30CC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至心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歸命禮。當來彌勒佛。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諸佛恒居清淨剎。受用報體量無窮。凡夫肉眼未曾識。為現千尺一金軀。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眾生視之無厭足。令知業果現閻浮。但能聽經勤誦法。逍遙定往兜率宮。</w:t>
      </w: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三塗於茲必永絕。將來同證一法身。故我頂禮彌勒佛。唯願慈尊度有情。</w:t>
      </w:r>
    </w:p>
    <w:p w:rsid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願共諸眾生。上生兜率天。奉見彌勒佛。</w:t>
      </w:r>
    </w:p>
    <w:p w:rsidR="003B30CC" w:rsidRPr="00363BE9" w:rsidRDefault="003B30CC" w:rsidP="005E26F7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</w:p>
    <w:p w:rsidR="003B30CC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論曰。夫期適千里。必假舟車乃濟。冀昇彼岸。非藉行願莫登。良以凡夫惑習障重。勝行難成。須求大聖冥應加被。初機進步未牢。善根易退。唯以大願互相輔翼。</w:t>
      </w:r>
    </w:p>
    <w:p w:rsidR="003B30CC" w:rsidRDefault="003B30CC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故大莊嚴論云。佛國事大。獨力功德不能成就。要須弘誓。如牛雖能挽車。全憑御者能有所至。淨佛國土由願引成。以願力故福德增長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不失不壞。常見佛故。</w:t>
      </w:r>
    </w:p>
    <w:p w:rsidR="00363BE9" w:rsidRPr="00363BE9" w:rsidRDefault="003B30CC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是以大論云。有人修少福業。聞有福處常願往生。以斯福業。乃至命終各生其中。今志祈內院。見佛聞法。證不退地。因緣非小。故前代聖哲莫不乘本願力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而能上升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。玄奘法師臨終。尚令大眾唱偈發願。寂然上生。而彼甞云。西國道俗並作彌勒之業。為同欲界其行易成。大小乘師皆許此法。彌陀淨土恐凡陋穢。其行難成。如舊經論。十地菩薩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隨分得見報佛淨土。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依新論意。三地菩薩始可得見報佛淨土。豈容下品凡夫即得往生。此亦隨機別時之意。未可以斯為定。其愚夫愚婦乃至屠兒鸚鵡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尚得往生。況其餘具信行願者。但各有旨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。無得互相是非。然其淨土有四。品階列九。見佛有於遲速。憙足內院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無有斯分。如屈伸臂頃便得見佛聞法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。至不退轉。言同欲界其行易成。斯有典實。淨土有四者。一凡聖同居土。即極樂世界七寶莊嚴。九品往生者是化佛所居之土。二方便有餘土。謂二乘人修方便道。斷四住惑。尚餘無明惑未盡。受法性身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而居此土也。三實報莊嚴土。菩薩方便已斷。餘習未盡。感得勝報。即別教十地。圓教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三賢。乃至等覺所居。是報佛之土。馬鳴龍樹往生者也。四常寂光土。即理性之土。是妙覺菩薩究竟佛果法身所居也。然其報土要修無漏正因。與理行相成方得往生。尚非二乘所居。況容下凡能見。下品凡夫本無勝業。隨起一行。或修觀或持名。乃至臨終十念成就。即得往生同居見化彌陀。是以經中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或云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彼土純是菩薩。無有二乘。或云有無量無邊聲聞弟子。斯皆隨機感見。土品殊分。非關拯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接有其高下。西國大乘許。小乘不許。悉謂有餘實報二土。然極樂天宮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各隨志願。宿根信發。精專一業。競趣寶所。彼此見佛。悟無生忍。位階不退。奚優奚劣。無以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私心。窺測如來聖教。猶豫結胸。自賺賺他。過非小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矣</w:t>
      </w:r>
      <w:r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363BE9"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智鑒而慎諸。</w:t>
      </w:r>
    </w:p>
    <w:p w:rsidR="00363BE9" w:rsidRPr="00363BE9" w:rsidRDefault="00363BE9" w:rsidP="00A33A46">
      <w:pPr>
        <w:ind w:firstLine="0"/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兜率龜鏡集卷下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(終)</w:t>
      </w:r>
    </w:p>
    <w:p w:rsidR="00363BE9" w:rsidRPr="00363BE9" w:rsidRDefault="00363BE9" w:rsidP="005E26F7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音釋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裛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(音揖。書囊也又香襲衣也)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孴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(擬集二音盛也。又眾多也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閿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(音焚。地名閔鄉縣。屬陝州潼關)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機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(音希。蠡也。杓也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)</w:t>
      </w:r>
      <w:bookmarkStart w:id="0" w:name="_GoBack"/>
      <w:bookmarkEnd w:id="0"/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十乘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(天台以十乘觀法。令上中下根人修之。而登彼岸一觀不思議境。二發真正菩提心。三善巧安心。四破法偏。五識通塞六道品調適。七對治助開。八知位次。九安忍。十離法愛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六即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(天台約事理修行次第。位次高下。以明六即佛。一理即佛。二名字即佛。三觀行即佛。四相似即佛。五分證即佛。六究竟即佛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四悉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(四悉檀也。悉者偏也。檀是梵語。此云施也。謂佛以此四法。偏施一切眾生故也。一世界悉檀。二為人悉檀。三對治悉檀。四弟一義悉檀)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耋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(田字入聲。年八十曰耋)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[折/目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]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(音志。目光也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四無垢性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(一衣服。二臥具。三飲食。四湯藥。此四事。隨有所得。麤細稱心。遠離貪求。是名無垢性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363BE9" w:rsidRPr="00363BE9" w:rsidRDefault="00363BE9" w:rsidP="00A33A46">
      <w:pPr>
        <w:jc w:val="both"/>
        <w:rPr>
          <w:rFonts w:ascii="楷体" w:eastAsia="楷体" w:hAnsi="楷体" w:hint="eastAsia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阿伽陀藥</w:t>
      </w:r>
      <w:r w:rsidR="00A33A46" w:rsidRPr="00363BE9">
        <w:rPr>
          <w:rFonts w:ascii="楷体" w:eastAsia="楷体" w:hAnsi="楷体"/>
          <w:sz w:val="24"/>
          <w:szCs w:val="24"/>
          <w:shd w:val="pct15" w:color="auto" w:fill="FFFFFF"/>
        </w:rPr>
        <w:t xml:space="preserve"> 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(此云普去。又云圓藥。謂能去眾病。華嚴經云。眾生見者。眾病悉除</w:t>
      </w:r>
      <w:r w:rsidR="00A33A46">
        <w:rPr>
          <w:rFonts w:ascii="楷体" w:eastAsia="楷体" w:hAnsi="楷体"/>
          <w:sz w:val="24"/>
          <w:szCs w:val="24"/>
          <w:shd w:val="pct15" w:color="auto" w:fill="FFFFFF"/>
        </w:rPr>
        <w:t>)</w:t>
      </w:r>
    </w:p>
    <w:p w:rsidR="00F71E27" w:rsidRPr="00363BE9" w:rsidRDefault="00363BE9" w:rsidP="00A33A46">
      <w:pPr>
        <w:jc w:val="both"/>
        <w:rPr>
          <w:rFonts w:ascii="楷体" w:eastAsia="楷体" w:hAnsi="楷体"/>
          <w:sz w:val="24"/>
          <w:szCs w:val="24"/>
          <w:shd w:val="pct15" w:color="auto" w:fill="FFFFFF"/>
        </w:rPr>
      </w:pPr>
      <w:r w:rsidRPr="00363BE9">
        <w:rPr>
          <w:rFonts w:ascii="楷体" w:eastAsia="楷体" w:hAnsi="楷体" w:hint="eastAsia"/>
          <w:sz w:val="24"/>
          <w:szCs w:val="24"/>
          <w:shd w:val="pct15" w:color="auto" w:fill="FFFFFF"/>
        </w:rPr>
        <w:t>四住惑</w:t>
      </w:r>
      <w:r w:rsidRPr="00363BE9">
        <w:rPr>
          <w:rFonts w:ascii="楷体" w:eastAsia="楷体" w:hAnsi="楷体"/>
          <w:sz w:val="24"/>
          <w:szCs w:val="24"/>
          <w:shd w:val="pct15" w:color="auto" w:fill="FFFFFF"/>
        </w:rPr>
        <w:t>(即五住地惑。之上四住也。一。一切見住。即三界見惑。二。欲愛住。即欲界思惑。三。色愛住。即色界思惑。四。有愛住。即無色界思惑。二乘人。修方便道。斷此四惑。尚餘第五根本無明住餘未斷也)</w:t>
      </w:r>
    </w:p>
    <w:sectPr w:rsidR="00F71E27" w:rsidRPr="00363B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5361" w:rsidRDefault="00F05361" w:rsidP="003032C4">
      <w:r>
        <w:separator/>
      </w:r>
    </w:p>
  </w:endnote>
  <w:endnote w:type="continuationSeparator" w:id="0">
    <w:p w:rsidR="00F05361" w:rsidRDefault="00F05361" w:rsidP="003032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5361" w:rsidRDefault="00F05361" w:rsidP="003032C4">
      <w:r>
        <w:separator/>
      </w:r>
    </w:p>
  </w:footnote>
  <w:footnote w:type="continuationSeparator" w:id="0">
    <w:p w:rsidR="00F05361" w:rsidRDefault="00F05361" w:rsidP="003032C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77BF"/>
    <w:rsid w:val="0012265F"/>
    <w:rsid w:val="00123079"/>
    <w:rsid w:val="001B1A3D"/>
    <w:rsid w:val="001F0774"/>
    <w:rsid w:val="002660AB"/>
    <w:rsid w:val="0028669E"/>
    <w:rsid w:val="003032C4"/>
    <w:rsid w:val="00315A98"/>
    <w:rsid w:val="00332067"/>
    <w:rsid w:val="00363BE9"/>
    <w:rsid w:val="003A1343"/>
    <w:rsid w:val="003B30CC"/>
    <w:rsid w:val="003E77BF"/>
    <w:rsid w:val="00401792"/>
    <w:rsid w:val="00445EB9"/>
    <w:rsid w:val="00476859"/>
    <w:rsid w:val="005279F1"/>
    <w:rsid w:val="0053574D"/>
    <w:rsid w:val="00554390"/>
    <w:rsid w:val="005E26F7"/>
    <w:rsid w:val="00606626"/>
    <w:rsid w:val="0061100A"/>
    <w:rsid w:val="006A7DAA"/>
    <w:rsid w:val="006C6C71"/>
    <w:rsid w:val="006D1E9F"/>
    <w:rsid w:val="00726A0C"/>
    <w:rsid w:val="00730D1B"/>
    <w:rsid w:val="0074511D"/>
    <w:rsid w:val="007A1633"/>
    <w:rsid w:val="007E1363"/>
    <w:rsid w:val="00852220"/>
    <w:rsid w:val="008A0353"/>
    <w:rsid w:val="009F6BBB"/>
    <w:rsid w:val="00A322AF"/>
    <w:rsid w:val="00A33A46"/>
    <w:rsid w:val="00AA2077"/>
    <w:rsid w:val="00AC5274"/>
    <w:rsid w:val="00B24C63"/>
    <w:rsid w:val="00B3508E"/>
    <w:rsid w:val="00B46938"/>
    <w:rsid w:val="00B53DA3"/>
    <w:rsid w:val="00B9115E"/>
    <w:rsid w:val="00BC6DD7"/>
    <w:rsid w:val="00C53F76"/>
    <w:rsid w:val="00C82942"/>
    <w:rsid w:val="00CB6228"/>
    <w:rsid w:val="00CD0AEE"/>
    <w:rsid w:val="00CF1FC7"/>
    <w:rsid w:val="00D762C1"/>
    <w:rsid w:val="00EA2BD1"/>
    <w:rsid w:val="00EB4E44"/>
    <w:rsid w:val="00EC337F"/>
    <w:rsid w:val="00F05361"/>
    <w:rsid w:val="00F422EE"/>
    <w:rsid w:val="00F71E27"/>
    <w:rsid w:val="00F82853"/>
    <w:rsid w:val="00FD5C22"/>
    <w:rsid w:val="00FE3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A924E"/>
  <w15:chartTrackingRefBased/>
  <w15:docId w15:val="{30710CAF-B0B3-4D79-8271-3651D86F4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firstLine="482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032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032C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032C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032C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1</Pages>
  <Words>5876</Words>
  <Characters>33498</Characters>
  <Application>Microsoft Office Word</Application>
  <DocSecurity>0</DocSecurity>
  <Lines>279</Lines>
  <Paragraphs>78</Paragraphs>
  <ScaleCrop>false</ScaleCrop>
  <Company/>
  <LinksUpToDate>false</LinksUpToDate>
  <CharactersWithSpaces>39296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xiaoqiong li</dc:creator>
  <cp:keywords/>
  <dc:description/>
  <cp:lastModifiedBy>xiaoqiong li</cp:lastModifiedBy>
  <cp:revision>25</cp:revision>
  <dcterms:created xsi:type="dcterms:W3CDTF">2021-11-06T03:02:00Z</dcterms:created>
  <dcterms:modified xsi:type="dcterms:W3CDTF">2021-11-11T15:46:00Z</dcterms:modified>
</cp:coreProperties>
</file>