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C6DF2" w14:textId="77777777" w:rsidR="00ED0273" w:rsidRPr="007671DC" w:rsidRDefault="00ED0273" w:rsidP="007671DC">
      <w:pPr>
        <w:spacing w:line="276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47C0DD1A" w14:textId="087302D7" w:rsidR="00ED0273" w:rsidRPr="007671DC" w:rsidRDefault="00ED0273" w:rsidP="007671DC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671DC">
        <w:rPr>
          <w:rFonts w:ascii="Times New Roman" w:hAnsi="Times New Roman" w:cs="Times New Roman"/>
          <w:b/>
          <w:bCs/>
          <w:sz w:val="36"/>
          <w:szCs w:val="36"/>
        </w:rPr>
        <w:t>EMPLOYEE DEPARTMENT ANALYSIS</w:t>
      </w:r>
    </w:p>
    <w:p w14:paraId="3F40B77D" w14:textId="77777777" w:rsidR="007671DC" w:rsidRPr="007671DC" w:rsidRDefault="007671DC" w:rsidP="007671DC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B212A" w14:textId="0D7B2180" w:rsidR="00935528" w:rsidRPr="007671DC" w:rsidRDefault="00C76582" w:rsidP="007671D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</w:rPr>
        <w:t>Create the Employee Table as per the Below Data Provided</w:t>
      </w:r>
    </w:p>
    <w:p w14:paraId="5DC3CB53" w14:textId="42D37527" w:rsidR="00C76582" w:rsidRPr="007671DC" w:rsidRDefault="00C76582" w:rsidP="007671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17B9C4" wp14:editId="185CFFF1">
            <wp:extent cx="5715000" cy="34706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167" cy="347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E7FB" w14:textId="77777777" w:rsidR="007671DC" w:rsidRPr="007671DC" w:rsidRDefault="00990F52" w:rsidP="007671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="00C76582" w:rsidRPr="007671DC">
        <w:rPr>
          <w:rFonts w:ascii="Times New Roman" w:hAnsi="Times New Roman" w:cs="Times New Roman"/>
          <w:sz w:val="24"/>
          <w:szCs w:val="24"/>
        </w:rPr>
        <w:t xml:space="preserve">  Ensure the Salary cannot be Less then Negative or Ze</w:t>
      </w:r>
      <w:r w:rsidR="00980A39" w:rsidRPr="007671DC">
        <w:rPr>
          <w:rFonts w:ascii="Times New Roman" w:hAnsi="Times New Roman" w:cs="Times New Roman"/>
          <w:sz w:val="24"/>
          <w:szCs w:val="24"/>
        </w:rPr>
        <w:t>ro</w:t>
      </w:r>
    </w:p>
    <w:p w14:paraId="208A3166" w14:textId="74F360D6" w:rsidR="00C76582" w:rsidRPr="007671DC" w:rsidRDefault="00C76582" w:rsidP="007671D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</w:rPr>
        <w:t xml:space="preserve">Deptno Should be foreign key. </w:t>
      </w:r>
      <w:r w:rsidR="00980A39" w:rsidRPr="007671DC">
        <w:rPr>
          <w:rFonts w:ascii="Times New Roman" w:hAnsi="Times New Roman" w:cs="Times New Roman"/>
          <w:sz w:val="24"/>
          <w:szCs w:val="24"/>
        </w:rPr>
        <w:t>Referring</w:t>
      </w:r>
      <w:r w:rsidRPr="007671DC">
        <w:rPr>
          <w:rFonts w:ascii="Times New Roman" w:hAnsi="Times New Roman" w:cs="Times New Roman"/>
          <w:sz w:val="24"/>
          <w:szCs w:val="24"/>
        </w:rPr>
        <w:t xml:space="preserve"> to the Dept</w:t>
      </w:r>
      <w:r w:rsidR="00990F52" w:rsidRPr="007671DC">
        <w:rPr>
          <w:rFonts w:ascii="Times New Roman" w:hAnsi="Times New Roman" w:cs="Times New Roman"/>
          <w:sz w:val="24"/>
          <w:szCs w:val="24"/>
        </w:rPr>
        <w:t>,</w:t>
      </w:r>
      <w:r w:rsidRPr="007671DC">
        <w:rPr>
          <w:rFonts w:ascii="Times New Roman" w:hAnsi="Times New Roman" w:cs="Times New Roman"/>
          <w:sz w:val="24"/>
          <w:szCs w:val="24"/>
        </w:rPr>
        <w:t xml:space="preserve"> dept Table created in Step 2</w:t>
      </w:r>
    </w:p>
    <w:p w14:paraId="41221A3D" w14:textId="42C22E24" w:rsidR="00C76582" w:rsidRPr="007671DC" w:rsidRDefault="00C76582" w:rsidP="007671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671DC" w:rsidRPr="007671DC">
        <w:rPr>
          <w:rFonts w:ascii="Times New Roman" w:hAnsi="Times New Roman" w:cs="Times New Roman"/>
          <w:sz w:val="24"/>
          <w:szCs w:val="24"/>
        </w:rPr>
        <w:tab/>
      </w:r>
      <w:r w:rsidRPr="007671DC">
        <w:rPr>
          <w:rFonts w:ascii="Times New Roman" w:hAnsi="Times New Roman" w:cs="Times New Roman"/>
          <w:sz w:val="24"/>
          <w:szCs w:val="24"/>
        </w:rPr>
        <w:t xml:space="preserve">Empno cannot be null or Duplicate. </w:t>
      </w:r>
    </w:p>
    <w:p w14:paraId="1FEFA4BB" w14:textId="6E23FA25" w:rsidR="00C76582" w:rsidRPr="007671DC" w:rsidRDefault="00C76582" w:rsidP="007671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671DC" w:rsidRPr="007671DC">
        <w:rPr>
          <w:rFonts w:ascii="Times New Roman" w:hAnsi="Times New Roman" w:cs="Times New Roman"/>
          <w:sz w:val="24"/>
          <w:szCs w:val="24"/>
        </w:rPr>
        <w:tab/>
      </w:r>
      <w:r w:rsidRPr="007671DC">
        <w:rPr>
          <w:rFonts w:ascii="Times New Roman" w:hAnsi="Times New Roman" w:cs="Times New Roman"/>
          <w:sz w:val="24"/>
          <w:szCs w:val="24"/>
        </w:rPr>
        <w:t>Default Job should be Clerk</w:t>
      </w:r>
    </w:p>
    <w:p w14:paraId="413B6223" w14:textId="22F03843" w:rsidR="00C76582" w:rsidRPr="007671DC" w:rsidRDefault="00C76582" w:rsidP="007671D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671DC">
        <w:rPr>
          <w:rFonts w:ascii="Times New Roman" w:hAnsi="Times New Roman" w:cs="Times New Roman"/>
          <w:noProof/>
          <w:sz w:val="24"/>
          <w:szCs w:val="24"/>
        </w:rPr>
        <w:t xml:space="preserve">  Create the Dept Table as below</w:t>
      </w:r>
    </w:p>
    <w:p w14:paraId="4B9DF602" w14:textId="05F39A39" w:rsidR="00C76582" w:rsidRPr="007671DC" w:rsidRDefault="00C76582" w:rsidP="007671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703AF8" wp14:editId="0A578F15">
            <wp:extent cx="3027818" cy="1631315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6813" cy="163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E918" w14:textId="54978024" w:rsidR="00C76582" w:rsidRPr="007671DC" w:rsidRDefault="00C76582" w:rsidP="007671D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</w:rPr>
        <w:t>List the Names and salary of the employee whose salary is greater than 1000</w:t>
      </w:r>
    </w:p>
    <w:p w14:paraId="41D9393C" w14:textId="74FD809F" w:rsidR="00C76582" w:rsidRPr="007671DC" w:rsidRDefault="00C76582" w:rsidP="007671D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</w:rPr>
        <w:t>List the details of the employees who have joined before end of September 81.</w:t>
      </w:r>
    </w:p>
    <w:p w14:paraId="380CC0E1" w14:textId="7FEBF64C" w:rsidR="00C76582" w:rsidRPr="007671DC" w:rsidRDefault="00C76582" w:rsidP="007671D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</w:rPr>
        <w:t>List Employee Names having I as second character.</w:t>
      </w:r>
    </w:p>
    <w:p w14:paraId="6F3E8AA4" w14:textId="1D7DC60B" w:rsidR="00C76582" w:rsidRPr="007671DC" w:rsidRDefault="00C76582" w:rsidP="007671D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</w:rPr>
        <w:t>List Employee Name, Salary, Allowances (40% of Sal), P.F. (10 % of Sal) and Net Salary. Also assign the alias name for the columns</w:t>
      </w:r>
    </w:p>
    <w:p w14:paraId="63236571" w14:textId="2A20DA34" w:rsidR="000F3919" w:rsidRPr="007671DC" w:rsidRDefault="00C76582" w:rsidP="007671D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</w:rPr>
        <w:t xml:space="preserve">  List Employee Names with designations who does not report to anybody</w:t>
      </w:r>
    </w:p>
    <w:p w14:paraId="3BF5DA67" w14:textId="13ACFAB7" w:rsidR="00C76582" w:rsidRPr="007671DC" w:rsidRDefault="00C76582" w:rsidP="007671D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</w:rPr>
        <w:t>List Empno, Ename and Salary in the ascending order of salary.</w:t>
      </w:r>
    </w:p>
    <w:p w14:paraId="0FD956AC" w14:textId="1EEE1514" w:rsidR="00C76582" w:rsidRPr="007671DC" w:rsidRDefault="00C76582" w:rsidP="007671D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</w:rPr>
        <w:t xml:space="preserve">How many jobs are available in the </w:t>
      </w:r>
      <w:r w:rsidR="00990F52" w:rsidRPr="007671DC">
        <w:rPr>
          <w:rFonts w:ascii="Times New Roman" w:hAnsi="Times New Roman" w:cs="Times New Roman"/>
          <w:sz w:val="24"/>
          <w:szCs w:val="24"/>
        </w:rPr>
        <w:t>Organization?</w:t>
      </w:r>
    </w:p>
    <w:p w14:paraId="50F67FB2" w14:textId="01BA58BB" w:rsidR="00C76582" w:rsidRPr="007671DC" w:rsidRDefault="00C76582" w:rsidP="007671D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</w:rPr>
        <w:t>Determine total payable salary of salesman category</w:t>
      </w:r>
    </w:p>
    <w:p w14:paraId="28925B97" w14:textId="26887761" w:rsidR="00AE7AA3" w:rsidRPr="007671DC" w:rsidRDefault="00C76582" w:rsidP="007671D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</w:rPr>
        <w:lastRenderedPageBreak/>
        <w:t xml:space="preserve">List average monthly salary for each job within each department   </w:t>
      </w:r>
    </w:p>
    <w:p w14:paraId="2368FA8F" w14:textId="72E71580" w:rsidR="00AE7AA3" w:rsidRPr="007671DC" w:rsidRDefault="00AE7AA3" w:rsidP="007671D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</w:rPr>
        <w:t>Use the Same EMP and DEPT table used in the Case study to Display EMPNAME, SALARY and DEPTNAME in which the employee is working.</w:t>
      </w:r>
    </w:p>
    <w:p w14:paraId="0D6107E2" w14:textId="77777777" w:rsidR="00AE7AA3" w:rsidRPr="007671DC" w:rsidRDefault="00AE7AA3" w:rsidP="007671D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671DC">
        <w:rPr>
          <w:rFonts w:ascii="Times New Roman" w:hAnsi="Times New Roman" w:cs="Times New Roman"/>
          <w:noProof/>
          <w:sz w:val="24"/>
          <w:szCs w:val="24"/>
        </w:rPr>
        <w:t xml:space="preserve">  Create the Job Grades Table as below</w:t>
      </w:r>
    </w:p>
    <w:p w14:paraId="5E782AF6" w14:textId="205C1D49" w:rsidR="00AE7AA3" w:rsidRPr="007671DC" w:rsidRDefault="00AE7AA3" w:rsidP="007671DC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7671DC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7671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D103A" wp14:editId="62A44CAC">
            <wp:extent cx="188595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AC16" w14:textId="1760B688" w:rsidR="00AE7AA3" w:rsidRPr="007671DC" w:rsidRDefault="00AE7AA3" w:rsidP="007671D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</w:rPr>
        <w:t xml:space="preserve">Display the last name, salary </w:t>
      </w:r>
      <w:r w:rsidR="00990F52" w:rsidRPr="007671DC">
        <w:rPr>
          <w:rFonts w:ascii="Times New Roman" w:hAnsi="Times New Roman" w:cs="Times New Roman"/>
          <w:sz w:val="24"/>
          <w:szCs w:val="24"/>
        </w:rPr>
        <w:t>and Corresponding</w:t>
      </w:r>
      <w:r w:rsidRPr="007671DC">
        <w:rPr>
          <w:rFonts w:ascii="Times New Roman" w:hAnsi="Times New Roman" w:cs="Times New Roman"/>
          <w:sz w:val="24"/>
          <w:szCs w:val="24"/>
        </w:rPr>
        <w:t xml:space="preserve"> Grade.</w:t>
      </w:r>
    </w:p>
    <w:p w14:paraId="6557E33D" w14:textId="77777777" w:rsidR="007671DC" w:rsidRPr="007671DC" w:rsidRDefault="00AE7AA3" w:rsidP="007671D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</w:rPr>
        <w:t xml:space="preserve">Display the Emp name and the Manager name under whom the Employee works in the below </w:t>
      </w:r>
      <w:r w:rsidR="00990F52" w:rsidRPr="007671DC">
        <w:rPr>
          <w:rFonts w:ascii="Times New Roman" w:hAnsi="Times New Roman" w:cs="Times New Roman"/>
          <w:sz w:val="24"/>
          <w:szCs w:val="24"/>
        </w:rPr>
        <w:t>format.</w:t>
      </w:r>
    </w:p>
    <w:p w14:paraId="330D157F" w14:textId="42461B9D" w:rsidR="00483BEC" w:rsidRPr="007671DC" w:rsidRDefault="00AE7AA3" w:rsidP="007671DC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b/>
          <w:bCs/>
          <w:sz w:val="24"/>
          <w:szCs w:val="24"/>
        </w:rPr>
        <w:t>Emp Report to Mgr</w:t>
      </w:r>
      <w:r w:rsidRPr="007671DC">
        <w:rPr>
          <w:rFonts w:ascii="Times New Roman" w:hAnsi="Times New Roman" w:cs="Times New Roman"/>
          <w:sz w:val="24"/>
          <w:szCs w:val="24"/>
        </w:rPr>
        <w:t>.</w:t>
      </w:r>
    </w:p>
    <w:p w14:paraId="226030B7" w14:textId="2320986A" w:rsidR="00483BEC" w:rsidRPr="007671DC" w:rsidRDefault="00483BEC" w:rsidP="007671D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</w:rPr>
        <w:t>Display Empname and Total sal where Total Sal (sal + Comm)</w:t>
      </w:r>
    </w:p>
    <w:p w14:paraId="7FA74CEC" w14:textId="2672492F" w:rsidR="00483BEC" w:rsidRPr="007671DC" w:rsidRDefault="00483BEC" w:rsidP="007671D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</w:rPr>
        <w:t xml:space="preserve">Display Empname and Sal whose </w:t>
      </w:r>
      <w:r w:rsidR="00990F52" w:rsidRPr="007671DC">
        <w:rPr>
          <w:rFonts w:ascii="Times New Roman" w:hAnsi="Times New Roman" w:cs="Times New Roman"/>
          <w:sz w:val="24"/>
          <w:szCs w:val="24"/>
        </w:rPr>
        <w:t>Empno</w:t>
      </w:r>
      <w:r w:rsidRPr="007671DC">
        <w:rPr>
          <w:rFonts w:ascii="Times New Roman" w:hAnsi="Times New Roman" w:cs="Times New Roman"/>
          <w:sz w:val="24"/>
          <w:szCs w:val="24"/>
        </w:rPr>
        <w:t xml:space="preserve"> is </w:t>
      </w:r>
      <w:r w:rsidR="00990F52" w:rsidRPr="007671DC">
        <w:rPr>
          <w:rFonts w:ascii="Times New Roman" w:hAnsi="Times New Roman" w:cs="Times New Roman"/>
          <w:sz w:val="24"/>
          <w:szCs w:val="24"/>
        </w:rPr>
        <w:t>an</w:t>
      </w:r>
      <w:r w:rsidRPr="007671DC">
        <w:rPr>
          <w:rFonts w:ascii="Times New Roman" w:hAnsi="Times New Roman" w:cs="Times New Roman"/>
          <w:sz w:val="24"/>
          <w:szCs w:val="24"/>
        </w:rPr>
        <w:t xml:space="preserve"> odd number</w:t>
      </w:r>
    </w:p>
    <w:p w14:paraId="607F887B" w14:textId="31ED2368" w:rsidR="00483BEC" w:rsidRPr="007671DC" w:rsidRDefault="00483BEC" w:rsidP="007671D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</w:rPr>
        <w:t xml:space="preserve">Display </w:t>
      </w:r>
      <w:r w:rsidR="00990F52" w:rsidRPr="007671DC">
        <w:rPr>
          <w:rFonts w:ascii="Times New Roman" w:hAnsi="Times New Roman" w:cs="Times New Roman"/>
          <w:sz w:val="24"/>
          <w:szCs w:val="24"/>
        </w:rPr>
        <w:t>Empname,</w:t>
      </w:r>
      <w:r w:rsidRPr="007671DC">
        <w:rPr>
          <w:rFonts w:ascii="Times New Roman" w:hAnsi="Times New Roman" w:cs="Times New Roman"/>
          <w:sz w:val="24"/>
          <w:szCs w:val="24"/>
        </w:rPr>
        <w:t xml:space="preserve"> Rank of sal in </w:t>
      </w:r>
      <w:r w:rsidR="00990F52" w:rsidRPr="007671DC">
        <w:rPr>
          <w:rFonts w:ascii="Times New Roman" w:hAnsi="Times New Roman" w:cs="Times New Roman"/>
          <w:sz w:val="24"/>
          <w:szCs w:val="24"/>
        </w:rPr>
        <w:t>Organisation,</w:t>
      </w:r>
      <w:r w:rsidRPr="007671DC">
        <w:rPr>
          <w:rFonts w:ascii="Times New Roman" w:hAnsi="Times New Roman" w:cs="Times New Roman"/>
          <w:sz w:val="24"/>
          <w:szCs w:val="24"/>
        </w:rPr>
        <w:t xml:space="preserve"> Rank of Sal in their department</w:t>
      </w:r>
    </w:p>
    <w:p w14:paraId="17DA23E8" w14:textId="7CE84DDA" w:rsidR="00483BEC" w:rsidRPr="007671DC" w:rsidRDefault="00483BEC" w:rsidP="007671D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</w:rPr>
        <w:t xml:space="preserve">Display Top 3 </w:t>
      </w:r>
      <w:r w:rsidR="00990F52" w:rsidRPr="007671DC">
        <w:rPr>
          <w:rFonts w:ascii="Times New Roman" w:hAnsi="Times New Roman" w:cs="Times New Roman"/>
          <w:sz w:val="24"/>
          <w:szCs w:val="24"/>
        </w:rPr>
        <w:t>Empname</w:t>
      </w:r>
      <w:r w:rsidRPr="007671DC">
        <w:rPr>
          <w:rFonts w:ascii="Times New Roman" w:hAnsi="Times New Roman" w:cs="Times New Roman"/>
          <w:sz w:val="24"/>
          <w:szCs w:val="24"/>
        </w:rPr>
        <w:t xml:space="preserve"> based on their Salary</w:t>
      </w:r>
    </w:p>
    <w:p w14:paraId="7613DD51" w14:textId="19597D0E" w:rsidR="00C76582" w:rsidRPr="007671DC" w:rsidRDefault="00483BEC" w:rsidP="007671D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</w:rPr>
        <w:t xml:space="preserve"> Display Empname who has highest Salary in Each Department.</w:t>
      </w:r>
    </w:p>
    <w:p w14:paraId="4694EC09" w14:textId="77777777" w:rsidR="007671DC" w:rsidRPr="007671DC" w:rsidRDefault="007671DC" w:rsidP="007671DC">
      <w:pPr>
        <w:spacing w:line="276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5A2FEECF" w14:textId="77777777" w:rsidR="007671DC" w:rsidRPr="007671DC" w:rsidRDefault="007671DC" w:rsidP="007671DC">
      <w:pPr>
        <w:spacing w:line="276" w:lineRule="auto"/>
        <w:ind w:left="360"/>
        <w:jc w:val="center"/>
        <w:rPr>
          <w:rFonts w:ascii="Times New Roman" w:hAnsi="Times New Roman" w:cs="Times New Roman"/>
          <w:sz w:val="36"/>
          <w:szCs w:val="36"/>
        </w:rPr>
      </w:pPr>
      <w:r w:rsidRPr="007671DC">
        <w:rPr>
          <w:rFonts w:ascii="Times New Roman" w:hAnsi="Times New Roman" w:cs="Times New Roman"/>
          <w:b/>
          <w:bCs/>
          <w:sz w:val="36"/>
          <w:szCs w:val="36"/>
        </w:rPr>
        <w:t>ORDERS, CUST, SALESPEOPLE</w:t>
      </w:r>
    </w:p>
    <w:p w14:paraId="7BE9575C" w14:textId="77777777" w:rsidR="007671DC" w:rsidRPr="007671DC" w:rsidRDefault="007671DC" w:rsidP="007671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94E4C" w14:textId="77777777" w:rsidR="007671DC" w:rsidRPr="007671DC" w:rsidRDefault="007671DC" w:rsidP="007671D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</w:rPr>
        <w:t>Create the Salespeople as below screenshot.</w:t>
      </w:r>
    </w:p>
    <w:p w14:paraId="7D0A4030" w14:textId="5CE6CE50" w:rsidR="007671DC" w:rsidRPr="007671DC" w:rsidRDefault="007671DC" w:rsidP="007671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1DC">
        <w:rPr>
          <w:noProof/>
          <w:sz w:val="24"/>
          <w:szCs w:val="24"/>
        </w:rPr>
        <w:drawing>
          <wp:inline distT="0" distB="0" distL="0" distR="0" wp14:anchorId="7649F6AD" wp14:editId="41F87ABF">
            <wp:extent cx="2346960" cy="1356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D7192" w14:textId="4604D010" w:rsidR="007671DC" w:rsidRPr="007671DC" w:rsidRDefault="007671DC" w:rsidP="007671D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</w:rPr>
        <w:t xml:space="preserve">          Create the Cust Table as below Screenshot     </w:t>
      </w:r>
      <w:r w:rsidRPr="007671DC">
        <w:rPr>
          <w:rFonts w:ascii="Times New Roman" w:hAnsi="Times New Roman" w:cs="Times New Roman"/>
          <w:sz w:val="24"/>
          <w:szCs w:val="24"/>
        </w:rPr>
        <w:tab/>
      </w:r>
      <w:r w:rsidRPr="007671DC">
        <w:rPr>
          <w:rFonts w:ascii="Times New Roman" w:hAnsi="Times New Roman" w:cs="Times New Roman"/>
          <w:sz w:val="24"/>
          <w:szCs w:val="24"/>
        </w:rPr>
        <w:tab/>
      </w:r>
      <w:r w:rsidRPr="007671DC">
        <w:rPr>
          <w:rFonts w:ascii="Times New Roman" w:hAnsi="Times New Roman" w:cs="Times New Roman"/>
          <w:sz w:val="24"/>
          <w:szCs w:val="24"/>
        </w:rPr>
        <w:tab/>
      </w:r>
      <w:r w:rsidRPr="007671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89371F" wp14:editId="61FA34D6">
            <wp:extent cx="2735580" cy="13411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A9DEA" w14:textId="77777777" w:rsidR="007671DC" w:rsidRPr="007671DC" w:rsidRDefault="007671DC" w:rsidP="007671D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</w:rPr>
        <w:t>Create orders table as below screenshot.</w:t>
      </w:r>
    </w:p>
    <w:p w14:paraId="05591CD6" w14:textId="40185526" w:rsidR="007671DC" w:rsidRPr="007671DC" w:rsidRDefault="007671DC" w:rsidP="007671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7671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1465DF" wp14:editId="4E1A3D91">
            <wp:extent cx="2438400" cy="188359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378" cy="188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43931" w14:textId="24282F7A" w:rsidR="007671DC" w:rsidRPr="007671DC" w:rsidRDefault="007671DC" w:rsidP="007671D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  <w:lang w:val="en-US"/>
        </w:rPr>
        <w:t>Write a query to match the salespeople to the customers according to the city they are living.</w:t>
      </w:r>
    </w:p>
    <w:p w14:paraId="3A09C100" w14:textId="6C12AE25" w:rsidR="007671DC" w:rsidRPr="007671DC" w:rsidRDefault="007671DC" w:rsidP="007671D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  <w:lang w:val="en-US"/>
        </w:rPr>
        <w:t>Write a query to select the names of customers and the salespersons who are providing service to them.</w:t>
      </w:r>
    </w:p>
    <w:p w14:paraId="19FFD59E" w14:textId="054EB50A" w:rsidR="007671DC" w:rsidRPr="007671DC" w:rsidRDefault="007671DC" w:rsidP="007671D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  <w:lang w:val="en-US"/>
        </w:rPr>
        <w:t>Write a query to find out all orders by customers not located in the same cities as that of their salespeople</w:t>
      </w:r>
    </w:p>
    <w:p w14:paraId="7D6150BD" w14:textId="361FA2A4" w:rsidR="007671DC" w:rsidRPr="007671DC" w:rsidRDefault="007671DC" w:rsidP="007671D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  <w:lang w:val="en-US"/>
        </w:rPr>
        <w:t>Write a query that lists each order number followed by name of customer who made that order</w:t>
      </w:r>
    </w:p>
    <w:p w14:paraId="157582CB" w14:textId="05B5F785" w:rsidR="007671DC" w:rsidRPr="007671DC" w:rsidRDefault="007671DC" w:rsidP="007671D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  <w:lang w:val="en-US"/>
        </w:rPr>
        <w:t>Write a query that finds all pairs of customers having the same rating………………</w:t>
      </w:r>
    </w:p>
    <w:p w14:paraId="4FDA5CFD" w14:textId="64ADDED2" w:rsidR="007671DC" w:rsidRPr="007671DC" w:rsidRDefault="007671DC" w:rsidP="007671D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  <w:lang w:val="en-US"/>
        </w:rPr>
        <w:t>Write a query to find out all pairs of customers served by a single salesperson………………...</w:t>
      </w:r>
    </w:p>
    <w:p w14:paraId="149C8B63" w14:textId="1417E8C3" w:rsidR="007671DC" w:rsidRPr="007671DC" w:rsidRDefault="007671DC" w:rsidP="007671D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  <w:lang w:val="en-US"/>
        </w:rPr>
        <w:t>Write a query that produces all pairs of salespeople who are living in same city………………...</w:t>
      </w:r>
    </w:p>
    <w:p w14:paraId="21097302" w14:textId="5B0DA562" w:rsidR="007671DC" w:rsidRPr="007671DC" w:rsidRDefault="007671DC" w:rsidP="007671D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  <w:lang w:val="en-US"/>
        </w:rPr>
        <w:t>Write a Query to find all orders credited to the same salesperson who services Customer 2008</w:t>
      </w:r>
    </w:p>
    <w:p w14:paraId="1855EE12" w14:textId="1EACCB18" w:rsidR="007671DC" w:rsidRPr="007671DC" w:rsidRDefault="007671DC" w:rsidP="007671D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  <w:lang w:val="en-US"/>
        </w:rPr>
        <w:t>Write a Query to find out all orders that are greater than the average for Oct 4</w:t>
      </w:r>
      <w:r w:rsidRPr="007671D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</w:p>
    <w:p w14:paraId="339AEE00" w14:textId="77777777" w:rsidR="007671DC" w:rsidRPr="007671DC" w:rsidRDefault="007671DC" w:rsidP="007671D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  <w:lang w:val="en-US"/>
        </w:rPr>
        <w:t>Write a Query to find all orders attributed to salespeople in London.</w:t>
      </w:r>
    </w:p>
    <w:p w14:paraId="59A94F17" w14:textId="77777777" w:rsidR="007671DC" w:rsidRPr="007671DC" w:rsidRDefault="007671DC" w:rsidP="007671DC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  <w:lang w:val="en-US"/>
        </w:rPr>
        <w:t xml:space="preserve">Write a query to find all the customers whose cnum is 1000 above the snum of </w:t>
      </w:r>
      <w:proofErr w:type="spellStart"/>
      <w:r w:rsidRPr="007671DC">
        <w:rPr>
          <w:rFonts w:ascii="Times New Roman" w:hAnsi="Times New Roman" w:cs="Times New Roman"/>
          <w:sz w:val="24"/>
          <w:szCs w:val="24"/>
          <w:lang w:val="en-US"/>
        </w:rPr>
        <w:t>Serres</w:t>
      </w:r>
      <w:proofErr w:type="spellEnd"/>
      <w:r w:rsidRPr="007671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F4BFE12" w14:textId="77777777" w:rsidR="007671DC" w:rsidRPr="007671DC" w:rsidRDefault="007671DC" w:rsidP="007671DC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  <w:lang w:val="en-US"/>
        </w:rPr>
        <w:t>Write a query to count customers with ratings above San Jose’s average rating.</w:t>
      </w:r>
    </w:p>
    <w:p w14:paraId="315ED4C7" w14:textId="77777777" w:rsidR="007671DC" w:rsidRPr="007671DC" w:rsidRDefault="007671DC" w:rsidP="007671DC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1DC">
        <w:rPr>
          <w:rFonts w:ascii="Times New Roman" w:hAnsi="Times New Roman" w:cs="Times New Roman"/>
          <w:sz w:val="24"/>
          <w:szCs w:val="24"/>
          <w:lang w:val="en-US"/>
        </w:rPr>
        <w:t>Write a query to show each salesperson with multiple customers.</w:t>
      </w:r>
    </w:p>
    <w:p w14:paraId="1E15A0C6" w14:textId="77777777" w:rsidR="007671DC" w:rsidRPr="007671DC" w:rsidRDefault="007671DC" w:rsidP="007671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C59489" w14:textId="77777777" w:rsidR="007671DC" w:rsidRPr="007671DC" w:rsidRDefault="007671DC" w:rsidP="007671D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4197D9" w14:textId="77777777" w:rsidR="007671DC" w:rsidRPr="007671DC" w:rsidRDefault="007671DC" w:rsidP="007671D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671DC" w:rsidRPr="007671DC" w:rsidSect="007671DC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57F69"/>
    <w:multiLevelType w:val="hybridMultilevel"/>
    <w:tmpl w:val="45D0BA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8979809">
    <w:abstractNumId w:val="0"/>
  </w:num>
  <w:num w:numId="2" w16cid:durableId="5070600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28"/>
    <w:rsid w:val="000F3919"/>
    <w:rsid w:val="00483BEC"/>
    <w:rsid w:val="007671DC"/>
    <w:rsid w:val="00935528"/>
    <w:rsid w:val="00980A39"/>
    <w:rsid w:val="00990F52"/>
    <w:rsid w:val="00AE7AA3"/>
    <w:rsid w:val="00C76582"/>
    <w:rsid w:val="00ED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D484"/>
  <w15:chartTrackingRefBased/>
  <w15:docId w15:val="{EA292C8A-7E44-4604-A754-9B68E59A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94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Arif Kaladgi</dc:creator>
  <cp:keywords/>
  <dc:description/>
  <cp:lastModifiedBy>Nidhi Satra</cp:lastModifiedBy>
  <cp:revision>9</cp:revision>
  <dcterms:created xsi:type="dcterms:W3CDTF">2021-10-20T19:05:00Z</dcterms:created>
  <dcterms:modified xsi:type="dcterms:W3CDTF">2023-01-12T07:00:00Z</dcterms:modified>
</cp:coreProperties>
</file>