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analyze the top 10 movies genre 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will use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range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r w:rsidR="005A4E89" w:rsidRPr="00E76F3E">
        <w:rPr>
          <w:i/>
          <w:sz w:val="20"/>
        </w:rPr>
        <w:t>Fig.  Movies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261127</wp:posOffset>
            </wp:positionH>
            <wp:positionV relativeFrom="paragraph">
              <wp:posOffset>670077</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We have generated the line graph for this query where we are able to see all the genres with different colors and their increasing/decreasing trends over the year. Like for e.g. If we consider the genre as crime, in the early</w:t>
      </w:r>
      <w:r w:rsidR="00305662">
        <w:rPr>
          <w:sz w:val="20"/>
        </w:rPr>
        <w:t xml:space="preserve"> years,</w:t>
      </w:r>
      <w:r w:rsidR="007002CA">
        <w:rPr>
          <w:sz w:val="20"/>
        </w:rPr>
        <w:t xml:space="preserve"> making the </w:t>
      </w:r>
      <w:r w:rsidR="007002CA">
        <w:rPr>
          <w:sz w:val="20"/>
        </w:rPr>
        <w:t xml:space="preserve">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 Trend for all genres</w:t>
      </w:r>
    </w:p>
    <w:p w:rsidR="007F336A" w:rsidRDefault="007F336A" w:rsidP="004611C2">
      <w:pPr>
        <w:tabs>
          <w:tab w:val="left" w:pos="1135"/>
          <w:tab w:val="left" w:pos="1136"/>
        </w:tabs>
        <w:spacing w:before="117" w:line="228" w:lineRule="auto"/>
        <w:ind w:right="104"/>
        <w:rPr>
          <w:sz w:val="20"/>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bookmarkStart w:id="0" w:name="_GoBack"/>
      <w:r w:rsidRPr="00787458">
        <w:rPr>
          <w:sz w:val="18"/>
        </w:rPr>
        <w:t>IMDB</w:t>
      </w:r>
      <w:bookmarkEnd w:id="0"/>
      <w:r w:rsidRPr="00787458">
        <w:rPr>
          <w:sz w:val="18"/>
        </w:rPr>
        <w:t>.</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6">
        <w:r w:rsidRPr="00787458">
          <w:rPr>
            <w:color w:val="0000FF"/>
            <w:sz w:val="18"/>
            <w:u w:val="single" w:color="0000FF"/>
          </w:rPr>
          <w:t>https://data.world/promptcloud/imdb-data-</w:t>
        </w:r>
      </w:hyperlink>
      <w:hyperlink r:id="rId17">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18">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19"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0"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1"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2"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3"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4"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5"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360FB5" w:rsidRDefault="00360FB5" w:rsidP="00CF49DE">
      <w:pPr>
        <w:pStyle w:val="BodyText"/>
        <w:spacing w:before="121"/>
        <w:ind w:left="720" w:right="104"/>
      </w:pPr>
      <w:r>
        <w:t xml:space="preserve">     </w:t>
      </w:r>
    </w:p>
    <w:p w:rsidR="00E575E1" w:rsidRDefault="00360FB5" w:rsidP="00CF49DE">
      <w:pPr>
        <w:pStyle w:val="BodyText"/>
        <w:spacing w:before="121"/>
        <w:ind w:left="720" w:right="104"/>
      </w:pPr>
      <w:r>
        <w:t xml:space="preserve">    </w:t>
      </w:r>
      <w:r w:rsidR="00CF49DE">
        <w:t xml:space="preserve">  </w:t>
      </w:r>
    </w:p>
    <w:p w:rsidR="00CC5DC4" w:rsidRDefault="00CC5DC4" w:rsidP="00CF49DE">
      <w:pPr>
        <w:pStyle w:val="BodyText"/>
        <w:spacing w:before="121"/>
        <w:ind w:left="720" w:right="104"/>
      </w:pPr>
    </w:p>
    <w:p w:rsidR="00CC5DC4" w:rsidRDefault="00CC5DC4" w:rsidP="00CF49DE">
      <w:pPr>
        <w:pStyle w:val="BodyText"/>
        <w:spacing w:before="121"/>
        <w:ind w:left="720" w:right="104"/>
      </w:pPr>
    </w:p>
    <w:p w:rsidR="00CB3BDF" w:rsidRDefault="00CB3BDF" w:rsidP="00CF49DE">
      <w:pPr>
        <w:pStyle w:val="BodyText"/>
        <w:spacing w:before="121"/>
        <w:ind w:left="720" w:right="104"/>
        <w:rPr>
          <w:i/>
        </w:rPr>
      </w:pPr>
      <w:r w:rsidRPr="00CB3BDF">
        <w:rPr>
          <w:i/>
        </w:rPr>
        <w:tab/>
      </w:r>
    </w:p>
    <w:p w:rsidR="00DF70A2" w:rsidRDefault="00DF70A2" w:rsidP="00CF49DE">
      <w:pPr>
        <w:pStyle w:val="BodyText"/>
        <w:spacing w:before="121"/>
        <w:ind w:left="720" w:right="104"/>
      </w:pPr>
    </w:p>
    <w:p w:rsidR="00DF70A2" w:rsidRPr="004611C2" w:rsidRDefault="00DF70A2" w:rsidP="00DF70A2">
      <w:pPr>
        <w:pStyle w:val="BodyText"/>
        <w:spacing w:before="121"/>
        <w:ind w:left="720" w:right="104" w:firstLine="720"/>
      </w:pPr>
      <w:r w:rsidRPr="00CB3BDF">
        <w:rPr>
          <w:i/>
        </w:rPr>
        <w:t>Fig. Trend for genre “</w:t>
      </w:r>
      <w:r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CC1" w:rsidRDefault="00941CC1" w:rsidP="005901ED">
      <w:r>
        <w:separator/>
      </w:r>
    </w:p>
  </w:endnote>
  <w:endnote w:type="continuationSeparator" w:id="0">
    <w:p w:rsidR="00941CC1" w:rsidRDefault="00941CC1"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CC1" w:rsidRDefault="00941CC1" w:rsidP="005901ED">
      <w:r>
        <w:separator/>
      </w:r>
    </w:p>
  </w:footnote>
  <w:footnote w:type="continuationSeparator" w:id="0">
    <w:p w:rsidR="00941CC1" w:rsidRDefault="00941CC1"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5"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1"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0"/>
  </w:num>
  <w:num w:numId="2">
    <w:abstractNumId w:val="12"/>
  </w:num>
  <w:num w:numId="3">
    <w:abstractNumId w:val="1"/>
  </w:num>
  <w:num w:numId="4">
    <w:abstractNumId w:val="2"/>
  </w:num>
  <w:num w:numId="5">
    <w:abstractNumId w:val="3"/>
  </w:num>
  <w:num w:numId="6">
    <w:abstractNumId w:val="4"/>
  </w:num>
  <w:num w:numId="7">
    <w:abstractNumId w:val="7"/>
  </w:num>
  <w:num w:numId="8">
    <w:abstractNumId w:val="6"/>
  </w:num>
  <w:num w:numId="9">
    <w:abstractNumId w:val="8"/>
  </w:num>
  <w:num w:numId="10">
    <w:abstractNumId w:val="0"/>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C47"/>
    <w:rsid w:val="000857ED"/>
    <w:rsid w:val="000C1021"/>
    <w:rsid w:val="000E5396"/>
    <w:rsid w:val="00103140"/>
    <w:rsid w:val="00105AEF"/>
    <w:rsid w:val="00110A78"/>
    <w:rsid w:val="001372BC"/>
    <w:rsid w:val="00142CB8"/>
    <w:rsid w:val="00181621"/>
    <w:rsid w:val="0018503C"/>
    <w:rsid w:val="00187DDE"/>
    <w:rsid w:val="001A4DDC"/>
    <w:rsid w:val="001C47DC"/>
    <w:rsid w:val="001F1F9D"/>
    <w:rsid w:val="00256448"/>
    <w:rsid w:val="002A1115"/>
    <w:rsid w:val="002A61EC"/>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F77CC"/>
    <w:rsid w:val="004106E1"/>
    <w:rsid w:val="00440B95"/>
    <w:rsid w:val="00451405"/>
    <w:rsid w:val="004544B6"/>
    <w:rsid w:val="004611C2"/>
    <w:rsid w:val="004709C6"/>
    <w:rsid w:val="00476B39"/>
    <w:rsid w:val="00483883"/>
    <w:rsid w:val="00484C3E"/>
    <w:rsid w:val="00492C7D"/>
    <w:rsid w:val="004B42BE"/>
    <w:rsid w:val="004E2B11"/>
    <w:rsid w:val="004E7117"/>
    <w:rsid w:val="004F2F3B"/>
    <w:rsid w:val="00511433"/>
    <w:rsid w:val="00534D34"/>
    <w:rsid w:val="00541436"/>
    <w:rsid w:val="00541A15"/>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81A60"/>
    <w:rsid w:val="00686238"/>
    <w:rsid w:val="00687EFD"/>
    <w:rsid w:val="00692884"/>
    <w:rsid w:val="006A5C78"/>
    <w:rsid w:val="006E00D8"/>
    <w:rsid w:val="006E63EB"/>
    <w:rsid w:val="007002CA"/>
    <w:rsid w:val="00723C9B"/>
    <w:rsid w:val="00737110"/>
    <w:rsid w:val="007575A0"/>
    <w:rsid w:val="007675C6"/>
    <w:rsid w:val="00787458"/>
    <w:rsid w:val="007904E7"/>
    <w:rsid w:val="007A44FE"/>
    <w:rsid w:val="007C034B"/>
    <w:rsid w:val="007F2255"/>
    <w:rsid w:val="007F336A"/>
    <w:rsid w:val="007F7952"/>
    <w:rsid w:val="00811EC0"/>
    <w:rsid w:val="0082057A"/>
    <w:rsid w:val="00874A4E"/>
    <w:rsid w:val="00891D8F"/>
    <w:rsid w:val="00892F2A"/>
    <w:rsid w:val="00895720"/>
    <w:rsid w:val="008B1A28"/>
    <w:rsid w:val="008C047A"/>
    <w:rsid w:val="008D24E9"/>
    <w:rsid w:val="008D3FB4"/>
    <w:rsid w:val="008D5B31"/>
    <w:rsid w:val="008E5920"/>
    <w:rsid w:val="008F2C9D"/>
    <w:rsid w:val="0090092D"/>
    <w:rsid w:val="00904689"/>
    <w:rsid w:val="009105B5"/>
    <w:rsid w:val="0091268A"/>
    <w:rsid w:val="009139FF"/>
    <w:rsid w:val="00914714"/>
    <w:rsid w:val="00917BB1"/>
    <w:rsid w:val="00941CC1"/>
    <w:rsid w:val="009447A7"/>
    <w:rsid w:val="00946F32"/>
    <w:rsid w:val="00967F8F"/>
    <w:rsid w:val="0098641F"/>
    <w:rsid w:val="00991034"/>
    <w:rsid w:val="009B5057"/>
    <w:rsid w:val="009E315B"/>
    <w:rsid w:val="009E3E67"/>
    <w:rsid w:val="009F3AFC"/>
    <w:rsid w:val="009F5559"/>
    <w:rsid w:val="00A02CE5"/>
    <w:rsid w:val="00A303BC"/>
    <w:rsid w:val="00A34307"/>
    <w:rsid w:val="00A733D2"/>
    <w:rsid w:val="00AB7C67"/>
    <w:rsid w:val="00AC0621"/>
    <w:rsid w:val="00AF627F"/>
    <w:rsid w:val="00B25385"/>
    <w:rsid w:val="00B337D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E0B96"/>
    <w:rsid w:val="00CF38DC"/>
    <w:rsid w:val="00CF49DE"/>
    <w:rsid w:val="00CF4BFC"/>
    <w:rsid w:val="00CF68E0"/>
    <w:rsid w:val="00D01F94"/>
    <w:rsid w:val="00D06B29"/>
    <w:rsid w:val="00D103AA"/>
    <w:rsid w:val="00D24BF9"/>
    <w:rsid w:val="00D403B0"/>
    <w:rsid w:val="00D42B73"/>
    <w:rsid w:val="00D44297"/>
    <w:rsid w:val="00D504C9"/>
    <w:rsid w:val="00D65BD8"/>
    <w:rsid w:val="00D82FA2"/>
    <w:rsid w:val="00D94B6A"/>
    <w:rsid w:val="00DB42B4"/>
    <w:rsid w:val="00DC2BC3"/>
    <w:rsid w:val="00DD58D4"/>
    <w:rsid w:val="00DE1314"/>
    <w:rsid w:val="00DF46F1"/>
    <w:rsid w:val="00DF70A2"/>
    <w:rsid w:val="00E05399"/>
    <w:rsid w:val="00E074DF"/>
    <w:rsid w:val="00E15911"/>
    <w:rsid w:val="00E25F02"/>
    <w:rsid w:val="00E445BA"/>
    <w:rsid w:val="00E575E1"/>
    <w:rsid w:val="00E76F3E"/>
    <w:rsid w:val="00EB2BA1"/>
    <w:rsid w:val="00ED63B4"/>
    <w:rsid w:val="00EE30F2"/>
    <w:rsid w:val="00EF2040"/>
    <w:rsid w:val="00F16E3B"/>
    <w:rsid w:val="00F23293"/>
    <w:rsid w:val="00F331AD"/>
    <w:rsid w:val="00F33F27"/>
    <w:rsid w:val="00F34BBD"/>
    <w:rsid w:val="00F406FA"/>
    <w:rsid w:val="00F5121E"/>
    <w:rsid w:val="00F62E18"/>
    <w:rsid w:val="00F66B01"/>
    <w:rsid w:val="00F72221"/>
    <w:rsid w:val="00F766C1"/>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aggle.com/carolzhangdc/imdb-5000-movie-datas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bootstrap.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world/promptcloud/imdb-data-from-2006-to-2016" TargetMode="External"/><Relationship Id="rId25" Type="http://schemas.openxmlformats.org/officeDocument/2006/relationships/hyperlink" Target="https://www.google.com/imghp?hl=en" TargetMode="External"/><Relationship Id="rId2" Type="http://schemas.openxmlformats.org/officeDocument/2006/relationships/styles" Target="styles.xml"/><Relationship Id="rId16" Type="http://schemas.openxmlformats.org/officeDocument/2006/relationships/hyperlink" Target="https://data.world/promptcloud/imdb-data-from-2006-to-2016" TargetMode="External"/><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owjs.uk/doc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onts.google.com/" TargetMode="External"/><Relationship Id="rId10" Type="http://schemas.openxmlformats.org/officeDocument/2006/relationships/image" Target="media/image4.png"/><Relationship Id="rId19"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queryui.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3</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226</cp:revision>
  <dcterms:created xsi:type="dcterms:W3CDTF">2020-04-23T00:50:00Z</dcterms:created>
  <dcterms:modified xsi:type="dcterms:W3CDTF">2020-04-24T04:04:00Z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