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B759EB" w14:textId="77777777" w:rsidR="004034D9" w:rsidRDefault="007B520C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490176D8" w14:textId="77777777" w:rsidR="004034D9" w:rsidRDefault="004034D9">
      <w:pPr>
        <w:keepLines/>
        <w:rPr>
          <w:rFonts w:ascii="Times New Roman" w:hAnsi="Times New Roman" w:cs="Times New Roman"/>
        </w:rPr>
      </w:pPr>
    </w:p>
    <w:p w14:paraId="58391A94" w14:textId="543D9808" w:rsidR="004034D9" w:rsidRDefault="007B520C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CD05E8">
        <w:rPr>
          <w:rFonts w:ascii="Times New Roman" w:hAnsi="Times New Roman" w:cs="Times New Roman"/>
        </w:rPr>
        <w:t>B.Sathwik</w:t>
      </w:r>
    </w:p>
    <w:p w14:paraId="21BD7F00" w14:textId="6D7A49B1" w:rsidR="004034D9" w:rsidRDefault="007B520C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2420030</w:t>
      </w:r>
      <w:r w:rsidR="00CD05E8">
        <w:rPr>
          <w:rFonts w:ascii="Times New Roman" w:hAnsi="Times New Roman" w:cs="Times New Roman"/>
        </w:rPr>
        <w:t>048</w:t>
      </w:r>
      <w:bookmarkStart w:id="0" w:name="_GoBack"/>
      <w:bookmarkEnd w:id="0"/>
    </w:p>
    <w:p w14:paraId="7DBDF7AA" w14:textId="77777777" w:rsidR="004034D9" w:rsidRDefault="007B520C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7BD33EB3" w14:textId="77777777" w:rsidR="004034D9" w:rsidRDefault="004034D9">
      <w:pPr>
        <w:keepLines/>
        <w:rPr>
          <w:rFonts w:ascii="Times New Roman" w:hAnsi="Times New Roman" w:cs="Times New Roman"/>
        </w:rPr>
      </w:pPr>
    </w:p>
    <w:p w14:paraId="7219424D" w14:textId="77777777" w:rsidR="004034D9" w:rsidRDefault="007B520C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4E1165C1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1: Install Minikube</w:t>
      </w:r>
    </w:p>
    <w:p w14:paraId="0C79789B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and install the latest Minikube release according to the operating system. After installation, open Command Prompt as Administrator to verify the setup.</w:t>
      </w:r>
    </w:p>
    <w:p w14:paraId="2B147D78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2: Start the Minikube Cluster</w:t>
      </w:r>
    </w:p>
    <w:p w14:paraId="4C1E300C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Minikube using Docker as the container driver:</w:t>
      </w:r>
    </w:p>
    <w:p w14:paraId="3D2612D4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minikube start --driver=docker</w:t>
      </w:r>
    </w:p>
    <w:p w14:paraId="78AD1A04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23CC04D7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minikube status</w:t>
      </w:r>
    </w:p>
    <w:p w14:paraId="64E26978" w14:textId="77777777" w:rsidR="004034D9" w:rsidRDefault="004034D9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5CF517BA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114300" distR="114300" wp14:anchorId="573B4D2A" wp14:editId="190C39AC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C336E" w14:textId="77777777" w:rsidR="004034D9" w:rsidRDefault="004034D9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206DDC47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lastRenderedPageBreak/>
        <w:drawing>
          <wp:inline distT="0" distB="0" distL="114300" distR="114300" wp14:anchorId="050D472A" wp14:editId="696FDB44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8570D" w14:textId="77777777" w:rsidR="004034D9" w:rsidRDefault="004034D9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22205D99" w14:textId="77777777" w:rsidR="004034D9" w:rsidRDefault="004034D9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4EB3822F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3: Install kubectl</w:t>
      </w:r>
    </w:p>
    <w:p w14:paraId="5796297A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36C21672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114300" distR="114300" wp14:anchorId="033BA4B6" wp14:editId="222A87E7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3E72F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4: Verify kubectl Installation</w:t>
      </w:r>
    </w:p>
    <w:p w14:paraId="1828D2C3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installation, verify that kubectl is available:</w:t>
      </w:r>
    </w:p>
    <w:p w14:paraId="712A50C3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version --client</w:t>
      </w:r>
    </w:p>
    <w:p w14:paraId="7F694571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  <w:lang w:val="en-IN" w:eastAsia="en-IN"/>
        </w:rPr>
        <w:lastRenderedPageBreak/>
        <w:drawing>
          <wp:inline distT="0" distB="0" distL="114300" distR="114300" wp14:anchorId="54AC5BB9" wp14:editId="73479887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A02F4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23700AB5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nodes available in the Minikube cluster:</w:t>
      </w:r>
    </w:p>
    <w:p w14:paraId="1C5780D9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nodes</w:t>
      </w:r>
    </w:p>
    <w:p w14:paraId="63F6B60F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Minikube node should be displayed with its current status.</w:t>
      </w:r>
    </w:p>
    <w:p w14:paraId="0AB34441" w14:textId="77777777" w:rsidR="004034D9" w:rsidRDefault="004034D9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1A4E2D2F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114300" distR="114300" wp14:anchorId="1CB36875" wp14:editId="29BB1C42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8270F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536F5320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YAML file named pod.yaml containing the required Pod configuration. Apply the configuration to the Minikube cluster using:</w:t>
      </w:r>
    </w:p>
    <w:p w14:paraId="70D4C2F2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apply -f pod.yaml</w:t>
      </w:r>
    </w:p>
    <w:p w14:paraId="2D47B354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32B76945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lastRenderedPageBreak/>
        <w:drawing>
          <wp:inline distT="0" distB="0" distL="114300" distR="114300" wp14:anchorId="0A37DBF5" wp14:editId="1BFE0087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E480B" w14:textId="77777777" w:rsidR="004034D9" w:rsidRDefault="004034D9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732EAEE0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114300" distR="114300" wp14:anchorId="7A66E932" wp14:editId="590D1F2B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7C241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1BE4339F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1C9D25D8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pods</w:t>
      </w:r>
    </w:p>
    <w:p w14:paraId="53C18318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41CF0F54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3F8BDAAA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describe pod nginx</w:t>
      </w:r>
    </w:p>
    <w:p w14:paraId="73507ABB" w14:textId="77777777" w:rsidR="004034D9" w:rsidRDefault="004034D9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71814301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  <w:lang w:val="en-IN" w:eastAsia="en-IN"/>
        </w:rPr>
        <w:lastRenderedPageBreak/>
        <w:drawing>
          <wp:inline distT="0" distB="0" distL="114300" distR="114300" wp14:anchorId="6771A623" wp14:editId="0DFF6DAD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46CEF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6A03D221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2FA13CDE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port-forward pod/nginx 8080:80</w:t>
      </w:r>
    </w:p>
    <w:p w14:paraId="57A8D44F" w14:textId="77777777" w:rsidR="004034D9" w:rsidRDefault="004034D9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2E5B55E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  <w:lang w:val="en-IN" w:eastAsia="en-IN"/>
        </w:rPr>
        <w:lastRenderedPageBreak/>
        <w:drawing>
          <wp:inline distT="0" distB="0" distL="114300" distR="114300" wp14:anchorId="1B1F3AF9" wp14:editId="182633FB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B8262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5475BC06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114300" distR="114300" wp14:anchorId="0CA4EFA4" wp14:editId="2E8A16AF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B1B87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7C1BF2B7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Install Minikube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Start Minikube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Install &amp; Verify kubectl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4034D9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61C0DB" w14:textId="77777777" w:rsidR="002A6127" w:rsidRDefault="002A6127">
      <w:pPr>
        <w:spacing w:line="240" w:lineRule="auto"/>
      </w:pPr>
      <w:r>
        <w:separator/>
      </w:r>
    </w:p>
  </w:endnote>
  <w:endnote w:type="continuationSeparator" w:id="0">
    <w:p w14:paraId="4E167F6B" w14:textId="77777777" w:rsidR="002A6127" w:rsidRDefault="002A61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4678EC" w14:textId="77777777" w:rsidR="002A6127" w:rsidRDefault="002A6127">
      <w:pPr>
        <w:spacing w:after="0"/>
      </w:pPr>
      <w:r>
        <w:separator/>
      </w:r>
    </w:p>
  </w:footnote>
  <w:footnote w:type="continuationSeparator" w:id="0">
    <w:p w14:paraId="6CEDBE70" w14:textId="77777777" w:rsidR="002A6127" w:rsidRDefault="002A612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A6127"/>
    <w:rsid w:val="00326F90"/>
    <w:rsid w:val="004034D9"/>
    <w:rsid w:val="00516327"/>
    <w:rsid w:val="00592E9B"/>
    <w:rsid w:val="007B520C"/>
    <w:rsid w:val="00AA1D8D"/>
    <w:rsid w:val="00B47730"/>
    <w:rsid w:val="00CB0664"/>
    <w:rsid w:val="00CD05E8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BD0D5"/>
  <w14:defaultImageDpi w14:val="300"/>
  <w15:docId w15:val="{A7F65840-05C6-410D-B0CB-85DF0B4F5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00B594-00AC-4768-9D26-7C88573D9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Microsoft account</cp:lastModifiedBy>
  <cp:revision>3</cp:revision>
  <dcterms:created xsi:type="dcterms:W3CDTF">2026-09-15T13:38:00Z</dcterms:created>
  <dcterms:modified xsi:type="dcterms:W3CDTF">2026-09-29T06:40:00Z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