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This is a sample word document to test RAG using Ollama mistral LLM model. This will test how LLM works on my local laptop.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