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0C07" w14:textId="64CF042F" w:rsidR="00E0177B" w:rsidRDefault="00324A64">
      <w:r w:rsidRPr="00324A64">
        <w:drawing>
          <wp:inline distT="0" distB="0" distL="0" distR="0" wp14:anchorId="74E059A9" wp14:editId="7F6A7A71">
            <wp:extent cx="5731510" cy="2714625"/>
            <wp:effectExtent l="0" t="0" r="2540" b="9525"/>
            <wp:docPr id="196782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2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64"/>
    <w:rsid w:val="00324A64"/>
    <w:rsid w:val="00E0177B"/>
    <w:rsid w:val="00E6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3E143"/>
  <w15:chartTrackingRefBased/>
  <w15:docId w15:val="{0E62A4C1-A855-49CF-AD4B-971A2675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satyaram manohar</dc:creator>
  <cp:keywords/>
  <dc:description/>
  <cp:lastModifiedBy>satyaram manohar</cp:lastModifiedBy>
  <cp:revision>1</cp:revision>
  <dcterms:created xsi:type="dcterms:W3CDTF">2026-08-23T14:21:00Z</dcterms:created>
  <dcterms:modified xsi:type="dcterms:W3CDTF">2026-08-23T14:21:00Z</dcterms:modified>
</cp:coreProperties>
</file>