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TravelerID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Today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5" w:name="AirlineName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5"/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6" w:name="FlightNumber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6"/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TravelDestination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E30C84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E30C84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6AB36140" w:rsidR="009A6F87" w:rsidRPr="00987F2B" w:rsidRDefault="00E30C84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CommanderRank1"/>
      <w:bookmarkEnd w:id="8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AD75F1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/</w:t>
      </w:r>
      <w:proofErr w:type="gramEnd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CommanderName1"/>
      <w:bookmarkEnd w:id="9"/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2099B7" w14:textId="77777777" w:rsidR="002D6710" w:rsidRDefault="002D6710" w:rsidP="00B53352">
      <w:pPr>
        <w:spacing w:after="0" w:line="240" w:lineRule="auto"/>
      </w:pPr>
      <w:r>
        <w:separator/>
      </w:r>
    </w:p>
  </w:endnote>
  <w:endnote w:type="continuationSeparator" w:id="0">
    <w:p w14:paraId="7F7D2A25" w14:textId="77777777" w:rsidR="002D6710" w:rsidRDefault="002D671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BF72E8" w14:textId="77777777" w:rsidR="002D6710" w:rsidRDefault="002D6710" w:rsidP="00B53352">
      <w:pPr>
        <w:spacing w:after="0" w:line="240" w:lineRule="auto"/>
      </w:pPr>
      <w:r>
        <w:separator/>
      </w:r>
    </w:p>
  </w:footnote>
  <w:footnote w:type="continuationSeparator" w:id="0">
    <w:p w14:paraId="6E809F22" w14:textId="77777777" w:rsidR="002D6710" w:rsidRDefault="002D671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974A1"/>
    <w:rsid w:val="004A3BAD"/>
    <w:rsid w:val="004A783C"/>
    <w:rsid w:val="004D0647"/>
    <w:rsid w:val="004F7D19"/>
    <w:rsid w:val="005332A3"/>
    <w:rsid w:val="00554AF6"/>
    <w:rsid w:val="005807AC"/>
    <w:rsid w:val="00584476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66A98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CE3113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8280B"/>
    <w:rsid w:val="00F847D7"/>
    <w:rsid w:val="00FB3F4D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19</cp:revision>
  <cp:lastPrinted>2025-07-26T16:28:00Z</cp:lastPrinted>
  <dcterms:created xsi:type="dcterms:W3CDTF">2025-07-25T04:02:00Z</dcterms:created>
  <dcterms:modified xsi:type="dcterms:W3CDTF">2025-09-01T11:10:00Z</dcterms:modified>
</cp:coreProperties>
</file>