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266EE600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/مشرف صالة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77777777" w:rsidR="00473072" w:rsidRDefault="003B6B2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B82AD0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EE519D9" w:rsidR="00B82AD0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3298" w:type="dxa"/>
          </w:tcPr>
          <w:p w14:paraId="5B8861F5" w14:textId="77777777" w:rsidR="00B82AD0" w:rsidRPr="0054516D" w:rsidRDefault="00B82AD0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wark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B82AD0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B82AD0" w:rsidRPr="0054516D" w:rsidRDefault="00B82AD0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473072" w:rsidRPr="00F55E5F" w14:paraId="0CD4A426" w14:textId="77777777" w:rsidTr="0054516D">
        <w:trPr>
          <w:trHeight w:val="328"/>
        </w:trPr>
        <w:tc>
          <w:tcPr>
            <w:tcW w:w="1420" w:type="dxa"/>
            <w:shd w:val="clear" w:color="auto" w:fill="BFBFBF" w:themeFill="background1" w:themeFillShade="BF"/>
          </w:tcPr>
          <w:p w14:paraId="76B5F6FB" w14:textId="5AEAEC6D" w:rsidR="00473072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</w:t>
            </w: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مناوبة</w:t>
            </w:r>
          </w:p>
        </w:tc>
        <w:tc>
          <w:tcPr>
            <w:tcW w:w="3298" w:type="dxa"/>
          </w:tcPr>
          <w:p w14:paraId="3DD0E0A3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mnaw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146A4CF" w14:textId="7DE507DC" w:rsidR="00473072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اجازات المناوبة</w:t>
            </w:r>
          </w:p>
        </w:tc>
        <w:tc>
          <w:tcPr>
            <w:tcW w:w="3683" w:type="dxa"/>
          </w:tcPr>
          <w:p w14:paraId="5E2D59A3" w14:textId="65DE6783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B82AD0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29510B73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1A20160F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  <w:bookmarkStart w:id="13" w:name="id1"/>
            <w:bookmarkEnd w:id="13"/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A0017" w14:textId="77777777" w:rsidR="007747B1" w:rsidRDefault="007747B1" w:rsidP="003F02AD">
      <w:pPr>
        <w:spacing w:after="0" w:line="240" w:lineRule="auto"/>
      </w:pPr>
      <w:r>
        <w:separator/>
      </w:r>
    </w:p>
  </w:endnote>
  <w:endnote w:type="continuationSeparator" w:id="0">
    <w:p w14:paraId="12CD652C" w14:textId="77777777" w:rsidR="007747B1" w:rsidRDefault="007747B1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4" w:name="sadr1"/>
    <w:bookmarkEnd w:id="14"/>
    <w:r w:rsidR="00FE7AE7">
      <w:rPr>
        <w:rFonts w:hint="cs"/>
        <w:b/>
        <w:bCs/>
        <w:rtl/>
      </w:rPr>
      <w:t xml:space="preserve">     /م  </w:t>
    </w:r>
    <w:bookmarkStart w:id="15" w:name="mnaw2"/>
    <w:bookmarkEnd w:id="15"/>
    <w:r w:rsidR="00FE7AE7">
      <w:rPr>
        <w:rFonts w:hint="cs"/>
        <w:b/>
        <w:bCs/>
        <w:rtl/>
      </w:rPr>
      <w:t xml:space="preserve"> مغادرة </w:t>
    </w:r>
    <w:bookmarkStart w:id="16" w:name="trminal1"/>
    <w:bookmarkEnd w:id="16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D8BAE5" w14:textId="77777777" w:rsidR="007747B1" w:rsidRDefault="007747B1" w:rsidP="003F02AD">
      <w:pPr>
        <w:spacing w:after="0" w:line="240" w:lineRule="auto"/>
      </w:pPr>
      <w:r>
        <w:separator/>
      </w:r>
    </w:p>
  </w:footnote>
  <w:footnote w:type="continuationSeparator" w:id="0">
    <w:p w14:paraId="77ED08AD" w14:textId="77777777" w:rsidR="007747B1" w:rsidRDefault="007747B1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43192"/>
    <w:rsid w:val="00856FCA"/>
    <w:rsid w:val="008660EB"/>
    <w:rsid w:val="008B6167"/>
    <w:rsid w:val="008C09B3"/>
    <w:rsid w:val="008E3AC4"/>
    <w:rsid w:val="00902B4E"/>
    <w:rsid w:val="00903987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5231C"/>
    <w:rsid w:val="00B76273"/>
    <w:rsid w:val="00B82AD0"/>
    <w:rsid w:val="00B82D1E"/>
    <w:rsid w:val="00B9088A"/>
    <w:rsid w:val="00B918FC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5E5F"/>
    <w:rsid w:val="00F85644"/>
    <w:rsid w:val="00F85DAF"/>
    <w:rsid w:val="00F96C4A"/>
    <w:rsid w:val="00FB4AF9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gk13494</cp:lastModifiedBy>
  <cp:revision>18</cp:revision>
  <cp:lastPrinted>2024-12-29T19:13:00Z</cp:lastPrinted>
  <dcterms:created xsi:type="dcterms:W3CDTF">2025-03-24T05:14:00Z</dcterms:created>
  <dcterms:modified xsi:type="dcterms:W3CDTF">2025-06-27T00:46:00Z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