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Topics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Covered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NUnit :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OneTimeSetUp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OneTimeTearDown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TearDown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Web elements</w:t>
      </w:r>
      <w:r w:rsidDel="00000000" w:rsidR="00000000" w:rsidRPr="00000000">
        <w:rPr>
          <w:rtl w:val="0"/>
        </w:rPr>
        <w:t xml:space="preserve"> : Dropdown(single selection and multiple selection), scroll bar, input fields, buttons, tabs, tables, iframes,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Driver Components</w:t>
      </w:r>
      <w:r w:rsidDel="00000000" w:rsidR="00000000" w:rsidRPr="00000000">
        <w:rPr>
          <w:rtl w:val="0"/>
        </w:rPr>
        <w:t xml:space="preserve"> : Add Capabilities (Incognito, Download Options), Waits (Explicit/Implicit/Fluent)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Browser Functionalities</w:t>
      </w:r>
      <w:r w:rsidDel="00000000" w:rsidR="00000000" w:rsidRPr="00000000">
        <w:rPr>
          <w:rtl w:val="0"/>
        </w:rPr>
        <w:t xml:space="preserve"> : Creating new tabs and switching between and closing them,, Upload and Download, Reading downloaded Files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Websites: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Assignments 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Classwork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https://phptravels.net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types : User, Admin, Supplier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Credentials and URLs for all three users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https://phptravels.com/demo.php/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1 : ASSIGNMENTS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pcnzqisubawf" w:id="0"/>
      <w:bookmarkEnd w:id="0"/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url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http://the-internet.herokuapp.com/dynamic_loading/2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Click Start Button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Wait (Use Explicit Wait) until the loading message disappears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67188" cy="153164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5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the message ‘Hello World!’ is getting displayed after the Loading message disappears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2313" cy="115540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155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cc27n58t079q" w:id="1"/>
      <w:bookmarkEnd w:id="1"/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this url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‘Choose File’ button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Upload any text file from your system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(Hint : You need to pass the complete filepath)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uploaded file name is shown next to the ‘Choose File’ button like below :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41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qr9a8lbzm1rh" w:id="2"/>
      <w:bookmarkEnd w:id="2"/>
      <w:r w:rsidDel="00000000" w:rsidR="00000000" w:rsidRPr="00000000">
        <w:rPr>
          <w:rtl w:val="0"/>
        </w:rPr>
        <w:t xml:space="preserve">Hovers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this URL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http://the-internet.herokuapp.com/hovers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three images shown in the application. Hover the mouse over each image and verify the detail below.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For example in the screenshot below, user hovers over the first image and the detail appears below saying ‘name: user1’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57638" cy="230862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30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Do this for the second and third image as well and click on the ‘View Profile’ link for each image.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For example, clicking on ‘View Profile’ on first image, takes the user to User 1’s page. Which has the url as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http://the-internet.herokuapp.com/users/1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Verify clicking on ‘View Profile’ of User2 and User3 will redirect the users to URLs which are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http://the-internet.herokuapp.com/users/</w:t>
        </w:r>
      </w:hyperlink>
      <w:r w:rsidDel="00000000" w:rsidR="00000000" w:rsidRPr="00000000">
        <w:rPr>
          <w:rtl w:val="0"/>
        </w:rPr>
        <w:t xml:space="preserve">2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http://the-internet.herokuapp.com/users/</w:t>
        </w:r>
      </w:hyperlink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j0rwidvyo3eu" w:id="3"/>
      <w:bookmarkEnd w:id="3"/>
      <w:r w:rsidDel="00000000" w:rsidR="00000000" w:rsidRPr="00000000">
        <w:rPr>
          <w:rtl w:val="0"/>
        </w:rPr>
        <w:t xml:space="preserve">Sorting Table Columns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url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See the table under ‘Example 1’. Click on the first column header named ‘Last Name’ and verify whether the values are ordered in ascending order like below.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43263" cy="2069321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6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Click the column name again and verify whether the order is now descending like below :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2057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1vu4d9hiriay" w:id="4"/>
      <w:bookmarkEnd w:id="4"/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Go to url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http://the-internet.herokuapp.com/drag_and_drop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There will be two squares A and B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Drag square A to the position of square B like below :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52738" cy="19132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91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Verify whether the square positions are swapped like below :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71763" cy="14990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49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u5ifrp5upu2a" w:id="5"/>
      <w:bookmarkEnd w:id="5"/>
      <w:r w:rsidDel="00000000" w:rsidR="00000000" w:rsidRPr="00000000">
        <w:rPr>
          <w:rtl w:val="0"/>
        </w:rPr>
        <w:t xml:space="preserve">Window Handles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url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Clicking on the ‘Click Here’ button opens up a new tab window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Click on this link 5 times to open up 5 new tabs like below 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count of total open windows is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247650</wp:posOffset>
            </wp:positionV>
            <wp:extent cx="7417420" cy="1462088"/>
            <wp:effectExtent b="0" l="0" r="0" t="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7420" cy="1462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6 tabs (5 new tabs + 1 initial tab )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143vplr0fse7" w:id="6"/>
      <w:bookmarkEnd w:id="6"/>
      <w:r w:rsidDel="00000000" w:rsidR="00000000" w:rsidRPr="00000000">
        <w:rPr>
          <w:rtl w:val="0"/>
        </w:rPr>
        <w:t xml:space="preserve">File Download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Go to this url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any file link to perform the download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Verify whether the file was successfully downloaded or not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(Hint : You can use FileExists function in C#)</w:t>
      </w:r>
    </w:p>
    <w:p w:rsidR="00000000" w:rsidDel="00000000" w:rsidP="00000000" w:rsidRDefault="00000000" w:rsidRPr="00000000" w14:paraId="0000005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bqfg4hc79266" w:id="7"/>
      <w:bookmarkEnd w:id="7"/>
      <w:r w:rsidDel="00000000" w:rsidR="00000000" w:rsidRPr="00000000">
        <w:rPr>
          <w:rtl w:val="0"/>
        </w:rPr>
        <w:t xml:space="preserve">IFrame Input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Go to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http://the-internet.herokuapp.com/iframe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Inside the input text area clear the initial content which says ‘Your content goes here.’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Verify whether the text that you entered is correctly getting displayed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833938" cy="1773993"/>
            <wp:effectExtent b="0" l="0" r="0" t="0"/>
            <wp:wrapSquare wrapText="bothSides" distB="114300" distT="11430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773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o0jfk3giimo5" w:id="8"/>
      <w:bookmarkEnd w:id="8"/>
      <w:r w:rsidDel="00000000" w:rsidR="00000000" w:rsidRPr="00000000">
        <w:rPr>
          <w:rtl w:val="0"/>
        </w:rPr>
        <w:t xml:space="preserve">Dynamic Controls -- 1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 to 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http://the-internet.herokuapp.com/dynamic_controls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‘Remove’ button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57538" cy="1942659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94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3. Verify whether the checkbox is removed after the button is clicked</w:t>
      </w:r>
    </w:p>
    <w:p w:rsidR="00000000" w:rsidDel="00000000" w:rsidP="00000000" w:rsidRDefault="00000000" w:rsidRPr="00000000" w14:paraId="0000007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6h2yvfnkvj6" w:id="9"/>
      <w:bookmarkEnd w:id="9"/>
      <w:r w:rsidDel="00000000" w:rsidR="00000000" w:rsidRPr="00000000">
        <w:rPr>
          <w:rtl w:val="0"/>
        </w:rPr>
        <w:t xml:space="preserve">Dynamic Controls --2 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Go to 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http://the-internet.herokuapp.com/dynamic_controls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input box is disabled by default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‘Enable’ button and Verify that the input box is now enabled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the ‘Disable’ button again and verify whether the input field is now disabled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PhpTravels.NET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Log in as an admin user. The admin should be directed to the dashboard page by default. </w:t>
      </w:r>
      <w:r w:rsidDel="00000000" w:rsidR="00000000" w:rsidRPr="00000000">
        <w:rPr>
          <w:color w:val="ff0000"/>
          <w:rtl w:val="0"/>
        </w:rPr>
        <w:t xml:space="preserve">Check the value of ‘Today’s Bookings’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7811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Click on ‘Quick Booking’ button on the Dashboard page which should present a popup modal. Select ‘Hotels’ in the Service dropdown in the popup and click Next.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Quick Booking form page should open up.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Enter the following details in the form 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By default the Customer Name field should show </w:t>
      </w:r>
      <w:r w:rsidDel="00000000" w:rsidR="00000000" w:rsidRPr="00000000">
        <w:rPr>
          <w:b w:val="1"/>
          <w:rtl w:val="0"/>
        </w:rPr>
        <w:t xml:space="preserve">Johny Smith -user@phptravels.com</w:t>
      </w:r>
      <w:r w:rsidDel="00000000" w:rsidR="00000000" w:rsidRPr="00000000">
        <w:rPr>
          <w:rtl w:val="0"/>
        </w:rPr>
        <w:t xml:space="preserve">. Leave this unchanged.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Enter a check in date and check-out date. Verify if the Total (Nights) text box shows the correct number of nights depending upon the entered dates.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On the Hotel Name dropdown, type in this text ‘Grand’.’ Which should show ‘Grand Plaza Apartments’ in the dropdown. Click this option.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 ‘Room Quality’ dropdown, select any option without entering a text.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 the text field ‘Per Night Price’ enter 100. In the ‘Total Deposit’ field, enter 50.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 the ‘Booking Summary’ section on the side, verify the Grand Total is equal to this formula :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Grand Total = (Price Per Night X Total Nights)  + (Tax &amp; VAT)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In the example below, </w:t>
        <w:br w:type="textWrapping"/>
        <w:t xml:space="preserve">Grand Total = 7 nights X 100 price per night + 35 tax = 735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238125</wp:posOffset>
            </wp:positionV>
            <wp:extent cx="7210425" cy="3490913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490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Click ‘Book Now’ button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Return back to the Dashboard Page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Verify that the ‘Today’s Booking’ value now should be greater than it was before (in step 1)</w:t>
      </w:r>
    </w:p>
    <w:p w:rsidR="00000000" w:rsidDel="00000000" w:rsidP="00000000" w:rsidRDefault="00000000" w:rsidRPr="00000000" w14:paraId="00000098">
      <w:pPr>
        <w:ind w:left="144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781425" cy="1733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hyperlink" Target="http://the-internet.herokuapp.com/drag_and_drop" TargetMode="External"/><Relationship Id="rId21" Type="http://schemas.openxmlformats.org/officeDocument/2006/relationships/image" Target="media/image13.png"/><Relationship Id="rId24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-internet.herokuapp.com/dynamic_loading/2" TargetMode="External"/><Relationship Id="rId26" Type="http://schemas.openxmlformats.org/officeDocument/2006/relationships/image" Target="media/image10.png"/><Relationship Id="rId25" Type="http://schemas.openxmlformats.org/officeDocument/2006/relationships/hyperlink" Target="http://the-internet.herokuapp.com/windows" TargetMode="External"/><Relationship Id="rId28" Type="http://schemas.openxmlformats.org/officeDocument/2006/relationships/hyperlink" Target="http://the-internet.herokuapp.com/iframe" TargetMode="External"/><Relationship Id="rId27" Type="http://schemas.openxmlformats.org/officeDocument/2006/relationships/hyperlink" Target="http://the-internet.herokuapp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://the-internet.herokuapp.com/" TargetMode="External"/><Relationship Id="rId29" Type="http://schemas.openxmlformats.org/officeDocument/2006/relationships/image" Target="media/image17.png"/><Relationship Id="rId7" Type="http://schemas.openxmlformats.org/officeDocument/2006/relationships/hyperlink" Target="https://phptravels.net" TargetMode="External"/><Relationship Id="rId8" Type="http://schemas.openxmlformats.org/officeDocument/2006/relationships/hyperlink" Target="https://phptravels.com/demo.php/" TargetMode="External"/><Relationship Id="rId31" Type="http://schemas.openxmlformats.org/officeDocument/2006/relationships/image" Target="media/image4.png"/><Relationship Id="rId30" Type="http://schemas.openxmlformats.org/officeDocument/2006/relationships/image" Target="media/image11.png"/><Relationship Id="rId11" Type="http://schemas.openxmlformats.org/officeDocument/2006/relationships/image" Target="media/image3.png"/><Relationship Id="rId33" Type="http://schemas.openxmlformats.org/officeDocument/2006/relationships/image" Target="media/image15.png"/><Relationship Id="rId10" Type="http://schemas.openxmlformats.org/officeDocument/2006/relationships/image" Target="media/image6.png"/><Relationship Id="rId32" Type="http://schemas.openxmlformats.org/officeDocument/2006/relationships/hyperlink" Target="http://the-internet.herokuapp.com/dynamic_controls" TargetMode="External"/><Relationship Id="rId13" Type="http://schemas.openxmlformats.org/officeDocument/2006/relationships/image" Target="media/image8.png"/><Relationship Id="rId35" Type="http://schemas.openxmlformats.org/officeDocument/2006/relationships/image" Target="media/image14.png"/><Relationship Id="rId12" Type="http://schemas.openxmlformats.org/officeDocument/2006/relationships/hyperlink" Target="http://the-internet.herokuapp.com/upload" TargetMode="External"/><Relationship Id="rId34" Type="http://schemas.openxmlformats.org/officeDocument/2006/relationships/hyperlink" Target="http://the-internet.herokuapp.com/dynamic_controls" TargetMode="External"/><Relationship Id="rId15" Type="http://schemas.openxmlformats.org/officeDocument/2006/relationships/image" Target="media/image2.png"/><Relationship Id="rId37" Type="http://schemas.openxmlformats.org/officeDocument/2006/relationships/image" Target="media/image12.png"/><Relationship Id="rId14" Type="http://schemas.openxmlformats.org/officeDocument/2006/relationships/hyperlink" Target="http://the-internet.herokuapp.com/hovers" TargetMode="External"/><Relationship Id="rId36" Type="http://schemas.openxmlformats.org/officeDocument/2006/relationships/image" Target="media/image9.png"/><Relationship Id="rId17" Type="http://schemas.openxmlformats.org/officeDocument/2006/relationships/hyperlink" Target="http://the-internet.herokuapp.com/users/1" TargetMode="External"/><Relationship Id="rId16" Type="http://schemas.openxmlformats.org/officeDocument/2006/relationships/hyperlink" Target="http://the-internet.herokuapp.com/users/1" TargetMode="External"/><Relationship Id="rId38" Type="http://schemas.openxmlformats.org/officeDocument/2006/relationships/image" Target="media/image5.png"/><Relationship Id="rId19" Type="http://schemas.openxmlformats.org/officeDocument/2006/relationships/hyperlink" Target="http://the-internet.herokuapp.com/tables" TargetMode="External"/><Relationship Id="rId18" Type="http://schemas.openxmlformats.org/officeDocument/2006/relationships/hyperlink" Target="http://the-internet.herokuapp.com/user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