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DIM_Date Creation in Power Query</w:t>
      </w:r>
    </w:p>
    <w:p>
      <w:pPr>
        <w:spacing w:after="80" w:before="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Line-by-Line Explanation — M Language</w:t>
      </w:r>
    </w:p>
    <w:p>
      <w:pPr>
        <w:spacing w:after="32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Power BI  ·  Power Query  ·  Nepal Sales Dataset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The Complete M Code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Here is the full query. Each line is explained in detail below.</w:t>
      </w:r>
    </w:p>
    <w:p>
      <w:pPr>
        <w:shd w:fill="0F172A" w:val="clear"/>
        <w:spacing w:after="0" w:before="4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Source        = Fact_Sales,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KeepDate      = Table.SelectColumns( Source, {"Date"}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RemoveDups    = Table.Distinct( KeepDate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SortIt        = Table.Sort( RemoveDups, {{"Date", Order.Ascending}}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StartDate     = Date.StartOfYear( List.Min( SortIt[Date]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EndDate       = Date.EndOfYear(   List.Max( SortIt[Date]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DateList      = List.Dates( StartDate, Duration.Days( EndDate - StartDate ) + 1, #duration(1,0,0,0)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ToTable       = Table.FromList( DateList, Splitter.SplitByNothing(), {"Date"}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ChangeType    = Table.TransformColumnTypes( ToTable, {{"Date", type date}}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AddDay        = Table.AddColumn( ChangeType,  "Day",          each Date.Day(       [Date]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AddMonthNum   = Table.AddColumn( AddDay,      "Month_Number", each Date.Month(     [Date]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AddMonthName  = Table.AddColumn( AddMonthNum, "Month_Name",   each Date.ToText(    [Date], "MMMM"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AddQuarter    = Table.AddColumn( AddMonthName,"Quarter",      each "Q" &amp; Text.From( Date.QuarterOfYear( [Date] )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AddYear       = Table.AddColumn( AddQuarter,  "Year",         each Date.Year(      [Date]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AddDayName    = Table.AddColumn( AddYear,     "Day_Name",     each Date.ToText(    [Date], "dddd" ) 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AddIsWeekend  = Table.AddColumn( AddDayName,  "Is_Weekend",   each if Date.DayOfWeek( [Date], Day.Monday ) &gt;= 5 then 1 else 0 )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in</w:t>
      </w:r>
    </w:p>
    <w:p>
      <w:pPr>
        <w:shd w:fill="0F172A" w:val="clear"/>
        <w:spacing w:after="4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AddIsWeekend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How let...in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let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Where you write all your steps. Each step has a name and a formula. Steps are separated by commas.</w:t>
            </w:r>
          </w:p>
        </w:tc>
      </w:tr>
      <w:tr>
        <w:tc>
          <w:tcPr>
            <w:tcW w:type="dxa" w:w="20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The final result to return. You write the name of the LAST step here. Power Query returns that step's result as the table.</w:t>
            </w:r>
          </w:p>
        </w:tc>
      </w:tr>
      <w:tr>
        <w:tc>
          <w:tcPr>
            <w:tcW w:type="dxa" w:w="200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Each step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Takes the result of the PREVIOUS step and adds to it. Think of it as a chain — each step builds on the one above it.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Part 1 — Get and Clean the Date Data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These 4 steps get the Date column from Fact_Sales and prepare it for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240"/>
        <w:gridCol w:w="3840"/>
      </w:tblGrid>
      <w:tr>
        <w:trPr>
          <w:tblHeader/>
        </w:trP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Code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Source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Fact_Sales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 the Fact_Sales table. This is our starting point — all 510 rows of sales data.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KeepDate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Table.SelectColumns(
  Source, {"Date"})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Keep ONLY the Date column. Removes all other columns like Revenue, Quantity etc. We only need dates.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RemoveDups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Table.Distinct( KeepDate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Remove duplicate dates. If 5 sales happened on 2024-01-15, we only keep that date once.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SortIt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Table.Sort( RemoveDups,
  {{"Date",Order.Ascending}})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Sort dates from oldest to newest — January first, December last.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Part 2 — Find the Start and End of the Year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These 2 steps find the earliest and latest date in the data, then jump to January 1 and December 31.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240"/>
        <w:gridCol w:w="3840"/>
      </w:tblGrid>
      <w:tr>
        <w:trPr>
          <w:tblHeader/>
        </w:trP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Code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StartDate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Date.StartOfYear(
  List.Min( SortIt[Date] 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List.Min finds the earliest date in the data (e.g. 2024-01-02). Date.StartOfYear jumps back to 2024-01-01 so the calendar starts from Jan 1.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EndDate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Date.EndOfYear(
  List.Max( SortIt[Date] 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List.Max finds the latest date (e.g. 2024-12-30). Date.EndOfYear jumps forward to 2024-12-31 so the calendar ends at Dec 31.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Part 3 — Generate Every Date in the Year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These 3 steps create a continuous list of every single date from Jan 1 to Dec 31.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240"/>
        <w:gridCol w:w="3840"/>
      </w:tblGrid>
      <w:tr>
        <w:trPr>
          <w:tblHeader/>
        </w:trP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Code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DateList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List.Dates(
  StartDate,
  Duration.Days(EndDate
    - StartDate) + 1,
  #duration(1,0,0,0)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Generates a list of every date between StartDate and EndDate. The + 1 includes Dec 31 itself. #duration(1,0,0,0) means step forward 1 day at a time. Result: 366 dates for 2024.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ToTable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Table.FromList(
  DateList,
  Splitter
  .SplitByNothing(),
  {"Date"}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Converts the list of 366 dates into a proper table with a column named Date. A list is just values — a table has proper column headers.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09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ChangeType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Table.Transform
ColumnTypes( ToTable,
  {{"Date",
  type date}}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Sets the Date column data type to Date. Without this step Power BI may treat dates as text and relationships will not work.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Part 4 — Add Calendar Columns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These 7 steps add one new column at a time. Each step uses the previous step's name as its starting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240"/>
        <w:gridCol w:w="3840"/>
      </w:tblGrid>
      <w:tr>
        <w:trPr>
          <w:tblHeader/>
        </w:trP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Code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AddDay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ChangeType, "Day",
  each Date.Day([Date])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a Day column. Date.Day extracts just the day number from the date. 2024-01-15 → 15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AddMonthNum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AddDay, "Month_Number",
  each Date.Month([Date])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Month_Number column. Date.Month extracts the month number. 2024-03-20 →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AddMonthName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AddMonthNum,"Month_Name",
  each Date.ToText(
  [Date],"MMMM")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Month_Name column. Date.ToText with "MMMM" gives the full month name. 2024-03-20 → March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AddQuarter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AddMonthName,"Quarter",
  each "Q" &amp; Text.From(
  Date.QuarterOfYear(
  [Date]) 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Quarter column. Date.QuarterOfYear returns 1, 2, 3 or 4. We join "Q" with the number. 2024-03-20 → Q1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AddYear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AddQuarter,"Year",
  each Date.Year([Date])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Year column. Date.Year extracts the 4-digit year. 2024-03-20 → 2024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AddDayName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AddYear,"Day_Name",
  each Date.ToText(
  [Date],"dddd")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Day_Name column. Date.ToText with "dddd" gives the full day name. 2024-03-20 → Wednesday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AddIsWeekend</w:t>
            </w:r>
          </w:p>
        </w:tc>
        <w:tc>
          <w:tcPr>
            <w:tcW w:type="dxa" w:w="3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= Table.AddColumn(
  AddDayName,"Is_Weekend",
  each if Date.DayOfWeek(
  [Date],Day.Monday)&gt;=5
  then 1 else 0 )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Adds Is_Weekend column. Day.Monday sets Monday=0 to Saturday=5, Sunday=6. If the day number is 5 or more it is a weekend so we return 1. Weekday = 0, Weekend = 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The Final  in 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in keyword at the bottom tells Power Query which step is the final result to return.</w:t>
      </w:r>
    </w:p>
    <w:p>
      <w:pPr>
        <w:shd w:fill="0F172A" w:val="clear"/>
        <w:spacing w:after="0" w:before="4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in</w:t>
      </w:r>
    </w:p>
    <w:p>
      <w:pPr>
        <w:shd w:fill="0F172A" w:val="clear"/>
        <w:spacing w:after="4" w:before="0"/>
        <w:ind w:left="200" w:right="20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AddIsWeekend</w:t>
      </w:r>
    </w:p>
    <w:p>
      <w:pPr>
        <w:spacing w:after="80" w:before="0"/>
      </w:pPr>
      <w:r>
        <w:t xml:space="preserve"/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We write AddIsWeekend here because that is the LAST step. It contains all 366 rows with all 8 columns added. Power Query returns that table as DIM_Date.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The Table.AddColumn Pattern — Memorise This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Every AddColumn step follows the same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Table.AddColumn(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The function that adds one new column to the table</w:t>
            </w:r>
          </w:p>
        </w:tc>
      </w:tr>
      <w:tr>
        <w:tc>
          <w:tcPr>
            <w:tcW w:type="dxa" w:w="220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Previous step name,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Always the step directly above — this is where the data comes from</w:t>
            </w:r>
          </w:p>
        </w:tc>
      </w:tr>
      <w:tr>
        <w:tc>
          <w:tcPr>
            <w:tcW w:type="dxa" w:w="220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20"/>
                <w:szCs w:val="20"/>
              </w:rPr>
              <w:t xml:space="preserve">"Column Name",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The name of the new column in double quotes — this is what appears as the column header</w:t>
            </w:r>
          </w:p>
        </w:tc>
      </w:tr>
      <w:tr>
        <w:tc>
          <w:tcPr>
            <w:tcW w:type="dxa" w:w="2200"/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each formula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The formula to apply to each row. The word each means: do this for every row one at a time. [Date] refers to the Date column value in that row.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5803D"/>
          <w:sz w:val="28"/>
          <w:szCs w:val="28"/>
        </w:rPr>
        <w:t xml:space="preserve">What DIM_Date Looks Like After Running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After running the query you get 366 rows with these 8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"/>
        <w:gridCol w:w="1000"/>
        <w:gridCol w:w="1100"/>
        <w:gridCol w:w="840"/>
        <w:gridCol w:w="840"/>
        <w:gridCol w:w="1100"/>
        <w:gridCol w:w="900"/>
        <w:gridCol w:w="900"/>
      </w:tblGrid>
      <w:tr>
        <w:trPr>
          <w:tblHeader/>
        </w:trPr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Month_Number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Month_Name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Day_Name</w:t>
            </w:r>
          </w:p>
        </w:tc>
        <w:tc>
          <w:tcPr>
            <w:tcW w:type="dxa" w:w="11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Is_Weekend</w:t>
            </w:r>
          </w:p>
        </w:tc>
      </w:tr>
      <w:tr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2024-01-01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January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Monday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2024-01-06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January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Saturday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2024-03-15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March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Friday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2024-07-04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July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Q3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Thursday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2024-12-31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31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December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2024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Tuesday</w:t>
            </w:r>
          </w:p>
        </w:tc>
        <w:tc>
          <w:tcPr>
            <w:tcW w:type="dxa" w:w="117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Date Functions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 (date = 2024-03-15)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Date.Day(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Day number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15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Date.Month(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Month number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Date.Year(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Year number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2024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Date.QuarterOfYear(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Quarter number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Date.ToText( [Date], "MMMM"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month name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March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Date.ToText( [Date], "MMM"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Short month name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Mar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Date.ToText( [Date], "dddd"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day name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Friday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Date.ToText( [Date], "ddd"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Short day name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Fri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Date.DayOfWeek(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Day number (0–6)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4  (Mon=0, Sun=6)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Date.StartOfYear(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Jan 1 of that year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2024-01-01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Date.EndOfYear( 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 31 of that year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2024-12-31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List.Min( Table[Date]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Earliest date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2024-01-02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List.Max( Table[Date] 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Latest date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18"/>
                <w:szCs w:val="18"/>
              </w:rPr>
              <w:t xml:space="preserve">→  2024-12-30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2026-05-14T11:03:33.992Z</dcterms:created>
  <dcterms:modified xsi:type="dcterms:W3CDTF">2026-05-14T11:03:34.005Z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