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0BBC1" w14:textId="3E84C838" w:rsidR="003159E2" w:rsidRDefault="003159E2" w:rsidP="005303B2">
      <w:pPr>
        <w:rPr>
          <w:b/>
          <w:bCs/>
          <w:sz w:val="36"/>
          <w:szCs w:val="36"/>
        </w:rPr>
      </w:pPr>
      <w:r w:rsidRPr="005303B2">
        <w:rPr>
          <w:b/>
          <w:bCs/>
          <w:sz w:val="36"/>
          <w:szCs w:val="36"/>
        </w:rPr>
        <w:t xml:space="preserve">NHANES </w:t>
      </w:r>
      <w:r w:rsidR="00574E01">
        <w:rPr>
          <w:b/>
          <w:bCs/>
          <w:sz w:val="36"/>
          <w:szCs w:val="36"/>
        </w:rPr>
        <w:t>–</w:t>
      </w:r>
      <w:r w:rsidR="00D80E60">
        <w:rPr>
          <w:b/>
          <w:bCs/>
          <w:sz w:val="36"/>
          <w:szCs w:val="36"/>
        </w:rPr>
        <w:t xml:space="preserve"> Renomeados</w:t>
      </w:r>
    </w:p>
    <w:p w14:paraId="554F6F2C" w14:textId="7861A36E" w:rsidR="005303B2" w:rsidRPr="005303B2" w:rsidRDefault="005303B2" w:rsidP="003159E2">
      <w:pPr>
        <w:pStyle w:val="Ttulo1"/>
        <w:shd w:val="clear" w:color="auto" w:fill="FFFFFF"/>
        <w:rPr>
          <w:rFonts w:asciiTheme="minorHAnsi" w:hAnsiTheme="minorHAnsi" w:cstheme="minorHAnsi"/>
          <w:color w:val="222222"/>
          <w:sz w:val="32"/>
          <w:szCs w:val="32"/>
          <w:u w:val="single"/>
        </w:rPr>
      </w:pPr>
      <w:r w:rsidRPr="005303B2">
        <w:rPr>
          <w:rFonts w:asciiTheme="minorHAnsi" w:hAnsiTheme="minorHAnsi" w:cstheme="minorHAnsi"/>
          <w:color w:val="222222"/>
          <w:sz w:val="32"/>
          <w:szCs w:val="32"/>
          <w:u w:val="single"/>
        </w:rPr>
        <w:t>Dados demográficos</w:t>
      </w:r>
    </w:p>
    <w:p w14:paraId="201D75A5" w14:textId="4F727801" w:rsidR="00554244" w:rsidRPr="00A943AF" w:rsidRDefault="00CC7076" w:rsidP="005303B2">
      <w:r w:rsidRPr="00A943AF">
        <w:t>Status da entrevista/</w:t>
      </w:r>
      <w:r w:rsidRPr="00A943AF">
        <w:t xml:space="preserve">exame = </w:t>
      </w:r>
      <w:r w:rsidR="00554244" w:rsidRPr="00A943AF">
        <w:t xml:space="preserve">RIDSTATR </w:t>
      </w:r>
    </w:p>
    <w:p w14:paraId="6ACE4C2A" w14:textId="428BB1A3" w:rsidR="00E252CA" w:rsidRPr="00A943AF" w:rsidRDefault="00CC7076" w:rsidP="005303B2">
      <w:r w:rsidRPr="00A943AF">
        <w:t>Gênero</w:t>
      </w:r>
      <w:r w:rsidRPr="00A943AF">
        <w:t xml:space="preserve"> = </w:t>
      </w:r>
      <w:r w:rsidR="005D5D82" w:rsidRPr="00A943AF">
        <w:t xml:space="preserve">RIAGENDR </w:t>
      </w:r>
    </w:p>
    <w:p w14:paraId="7A4ADAB9" w14:textId="3CAA6787" w:rsidR="005D5D82" w:rsidRPr="00A943AF" w:rsidRDefault="00CC7076" w:rsidP="005303B2">
      <w:r w:rsidRPr="00A943AF">
        <w:t xml:space="preserve">Idade em anos na </w:t>
      </w:r>
      <w:r w:rsidRPr="00A943AF">
        <w:t xml:space="preserve">triagem = </w:t>
      </w:r>
      <w:r w:rsidR="005D5D82" w:rsidRPr="00A943AF">
        <w:t xml:space="preserve">RIDAGEYR </w:t>
      </w:r>
    </w:p>
    <w:p w14:paraId="7971CE4D" w14:textId="04EEB7FE" w:rsidR="005D5D82" w:rsidRPr="00A943AF" w:rsidRDefault="00CC7076" w:rsidP="005303B2">
      <w:r w:rsidRPr="00A943AF">
        <w:t>Raça/Origem Hispânica</w:t>
      </w:r>
      <w:r w:rsidRPr="00A943AF">
        <w:t xml:space="preserve"> = </w:t>
      </w:r>
      <w:r w:rsidR="005D5D82" w:rsidRPr="00A943AF">
        <w:t xml:space="preserve">RIDRETH1 </w:t>
      </w:r>
    </w:p>
    <w:p w14:paraId="7D37520E" w14:textId="75A5DA2A" w:rsidR="005D5D82" w:rsidRPr="00A943AF" w:rsidRDefault="00CC7076" w:rsidP="005303B2">
      <w:r w:rsidRPr="00A943AF">
        <w:t xml:space="preserve">Raça/origem </w:t>
      </w:r>
      <w:r w:rsidRPr="00A943AF">
        <w:t xml:space="preserve">asiática = </w:t>
      </w:r>
      <w:r w:rsidR="005D5D82" w:rsidRPr="00A943AF">
        <w:t xml:space="preserve">RIDRETH3 </w:t>
      </w:r>
    </w:p>
    <w:p w14:paraId="50C5A2EB" w14:textId="77812F14" w:rsidR="005D5D82" w:rsidRPr="00A943AF" w:rsidRDefault="00CC7076" w:rsidP="005303B2">
      <w:r w:rsidRPr="00A943AF">
        <w:t xml:space="preserve">País de </w:t>
      </w:r>
      <w:r w:rsidRPr="00A943AF">
        <w:t xml:space="preserve">nascimento = </w:t>
      </w:r>
      <w:r w:rsidR="005D5D82" w:rsidRPr="00A943AF">
        <w:t xml:space="preserve">DMBORN4 </w:t>
      </w:r>
    </w:p>
    <w:p w14:paraId="7CC7BADC" w14:textId="301DFBBB" w:rsidR="00E42E5C" w:rsidRPr="00A943AF" w:rsidRDefault="00CC7076" w:rsidP="005303B2">
      <w:r w:rsidRPr="00A943AF">
        <w:t>País de nascimento</w:t>
      </w:r>
      <w:r w:rsidRPr="00A943AF">
        <w:t xml:space="preserve"> = </w:t>
      </w:r>
      <w:r w:rsidR="00E42E5C" w:rsidRPr="00A943AF">
        <w:t xml:space="preserve">MBORN4 </w:t>
      </w:r>
    </w:p>
    <w:p w14:paraId="2507F2F3" w14:textId="77777777" w:rsidR="00CC7076" w:rsidRPr="00A943AF" w:rsidRDefault="00CC7076">
      <w:r w:rsidRPr="00A943AF">
        <w:t>Nível de escolaridade - Adultos maiores de 20 anos</w:t>
      </w:r>
      <w:r w:rsidRPr="00A943AF">
        <w:t xml:space="preserve"> = </w:t>
      </w:r>
      <w:r w:rsidR="005D5D82" w:rsidRPr="00A943AF">
        <w:t xml:space="preserve">DMDEDUC2 </w:t>
      </w:r>
    </w:p>
    <w:p w14:paraId="75BB4C1C" w14:textId="3D002008" w:rsidR="00574E01" w:rsidRPr="00A943AF" w:rsidRDefault="00CC7076">
      <w:r w:rsidRPr="00A943AF">
        <w:t>Renda familiar anual</w:t>
      </w:r>
      <w:r w:rsidRPr="00A943AF">
        <w:t xml:space="preserve"> = </w:t>
      </w:r>
      <w:r w:rsidR="00574E01" w:rsidRPr="00A943AF">
        <w:t xml:space="preserve">INDHHIN2 </w:t>
      </w:r>
    </w:p>
    <w:p w14:paraId="753FE601" w14:textId="5A728E50" w:rsidR="00554244" w:rsidRPr="005303B2" w:rsidRDefault="005303B2" w:rsidP="0055424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Função cognitiva</w:t>
      </w:r>
    </w:p>
    <w:p w14:paraId="369E4669" w14:textId="13994A23" w:rsidR="00554244" w:rsidRPr="00A943AF" w:rsidRDefault="00A943AF" w:rsidP="00554244">
      <w:r w:rsidRPr="00A943AF">
        <w:t>Número sequencial do Entrevistado</w:t>
      </w:r>
      <w:r w:rsidRPr="00A943AF">
        <w:t xml:space="preserve"> = </w:t>
      </w:r>
      <w:r w:rsidR="00554244" w:rsidRPr="00A943AF">
        <w:t xml:space="preserve">SEQN </w:t>
      </w:r>
    </w:p>
    <w:p w14:paraId="256131DB" w14:textId="7C2E344C" w:rsidR="00554244" w:rsidRPr="00A943AF" w:rsidRDefault="00A943AF" w:rsidP="005303B2">
      <w:r w:rsidRPr="00A943AF">
        <w:t>Testes completados</w:t>
      </w:r>
      <w:r w:rsidRPr="00A943AF">
        <w:t xml:space="preserve"> = </w:t>
      </w:r>
      <w:r w:rsidR="00554244" w:rsidRPr="00A943AF">
        <w:t xml:space="preserve">CFASTAT </w:t>
      </w:r>
    </w:p>
    <w:p w14:paraId="471DEC36" w14:textId="61FBAF41" w:rsidR="00A943AF" w:rsidRPr="00A943AF" w:rsidRDefault="00A943AF" w:rsidP="005303B2">
      <w:r w:rsidRPr="00A943AF">
        <w:t>Língua dos entrevistados</w:t>
      </w:r>
      <w:r w:rsidRPr="00A943AF">
        <w:t xml:space="preserve"> = </w:t>
      </w:r>
      <w:r w:rsidR="00D80E60" w:rsidRPr="00A943AF">
        <w:t xml:space="preserve">CFALANG  </w:t>
      </w:r>
    </w:p>
    <w:p w14:paraId="1CC25BA1" w14:textId="61CB2F12" w:rsidR="00554244" w:rsidRDefault="00A943AF" w:rsidP="005303B2">
      <w:r w:rsidRPr="00A943AF">
        <w:t>Status de conclusão</w:t>
      </w:r>
      <w:r w:rsidRPr="00A943AF">
        <w:t xml:space="preserve"> = </w:t>
      </w:r>
      <w:r w:rsidR="00554244" w:rsidRPr="00A943AF">
        <w:t xml:space="preserve">CFDCCS </w:t>
      </w:r>
      <w:r>
        <w:t>–</w:t>
      </w:r>
      <w:r w:rsidR="00554244" w:rsidRPr="00A943AF">
        <w:t xml:space="preserve"> CERAD</w:t>
      </w:r>
    </w:p>
    <w:p w14:paraId="1D640C1E" w14:textId="4C8C7664" w:rsidR="00A943AF" w:rsidRPr="00A943AF" w:rsidRDefault="00A943AF" w:rsidP="005303B2">
      <w:r>
        <w:t>CERAD razão não feita</w:t>
      </w:r>
      <w:r w:rsidRPr="00A943AF">
        <w:t xml:space="preserve"> </w:t>
      </w:r>
      <w:r>
        <w:t xml:space="preserve">= </w:t>
      </w:r>
      <w:r w:rsidRPr="00A943AF">
        <w:t xml:space="preserve">CFDCRNC - CERAD: </w:t>
      </w:r>
    </w:p>
    <w:p w14:paraId="38069647" w14:textId="69EBF697" w:rsidR="00554244" w:rsidRPr="00A943AF" w:rsidRDefault="00A943AF" w:rsidP="005303B2">
      <w:r w:rsidRPr="00A943AF">
        <w:t xml:space="preserve">Pontuação bateria 01 de memória </w:t>
      </w:r>
      <w:r w:rsidRPr="00A943AF">
        <w:t xml:space="preserve">= </w:t>
      </w:r>
      <w:r w:rsidR="00554244" w:rsidRPr="00A943AF">
        <w:t>CFDCST1 - CERAD</w:t>
      </w:r>
    </w:p>
    <w:p w14:paraId="2F1551C4" w14:textId="4FDFC808" w:rsidR="003317D2" w:rsidRPr="00A943AF" w:rsidRDefault="00A943AF" w:rsidP="005303B2">
      <w:r w:rsidRPr="00A943AF">
        <w:t>Pontuação bateria 02 de memória</w:t>
      </w:r>
      <w:r w:rsidRPr="00A943AF">
        <w:t xml:space="preserve"> = </w:t>
      </w:r>
      <w:r w:rsidR="003317D2" w:rsidRPr="00A943AF">
        <w:t>CFDCST2 - CERA</w:t>
      </w:r>
    </w:p>
    <w:p w14:paraId="5EF7E19A" w14:textId="02FC7538" w:rsidR="003317D2" w:rsidRPr="00A943AF" w:rsidRDefault="00A943AF" w:rsidP="005303B2">
      <w:r w:rsidRPr="00A943AF">
        <w:t>Pontuação bateria 03 de memória</w:t>
      </w:r>
      <w:r w:rsidRPr="00A943AF">
        <w:t xml:space="preserve"> = </w:t>
      </w:r>
      <w:r w:rsidR="003317D2" w:rsidRPr="00A943AF">
        <w:t>CFDCST3 - CERAD</w:t>
      </w:r>
    </w:p>
    <w:p w14:paraId="39A37152" w14:textId="5FCFE7AC" w:rsidR="00554244" w:rsidRDefault="00A943AF" w:rsidP="005303B2">
      <w:r w:rsidRPr="00A943AF">
        <w:t>Pontuação de Recordação Tardia</w:t>
      </w:r>
      <w:r w:rsidRPr="00A943AF">
        <w:t xml:space="preserve"> = </w:t>
      </w:r>
      <w:r w:rsidR="003317D2" w:rsidRPr="00A943AF">
        <w:t xml:space="preserve">CFDCSR </w:t>
      </w:r>
      <w:r>
        <w:t>–</w:t>
      </w:r>
      <w:r w:rsidR="003317D2" w:rsidRPr="00A943AF">
        <w:t xml:space="preserve"> CERAD</w:t>
      </w:r>
    </w:p>
    <w:p w14:paraId="282A2323" w14:textId="27E073B8" w:rsidR="00A943AF" w:rsidRPr="00A943AF" w:rsidRDefault="00A943AF" w:rsidP="00A943AF">
      <w:r w:rsidRPr="00A943AF">
        <w:t>Fluência animal: razão não feita</w:t>
      </w:r>
      <w:r w:rsidRPr="00A943AF">
        <w:t xml:space="preserve"> </w:t>
      </w:r>
      <w:r>
        <w:t xml:space="preserve">= </w:t>
      </w:r>
      <w:r w:rsidRPr="00A943AF">
        <w:t xml:space="preserve">CFDARNC </w:t>
      </w:r>
    </w:p>
    <w:p w14:paraId="507F9713" w14:textId="6FDFF544" w:rsidR="00554244" w:rsidRDefault="00A943AF" w:rsidP="005303B2">
      <w:r w:rsidRPr="00A943AF">
        <w:t>Fluência Animal: Pontuação tota</w:t>
      </w:r>
      <w:r w:rsidRPr="00A943AF">
        <w:t xml:space="preserve">l = </w:t>
      </w:r>
      <w:r w:rsidR="00554244" w:rsidRPr="00A943AF">
        <w:t xml:space="preserve">CFDAST </w:t>
      </w:r>
    </w:p>
    <w:p w14:paraId="04419296" w14:textId="2B02723B" w:rsidR="009C5315" w:rsidRPr="00A943AF" w:rsidRDefault="009C5315" w:rsidP="005303B2">
      <w:r w:rsidRPr="009C5315">
        <w:t>Símbolo do dígito: Razão não concluída</w:t>
      </w:r>
      <w:r w:rsidRPr="009C5315">
        <w:t xml:space="preserve"> </w:t>
      </w:r>
      <w:r>
        <w:t xml:space="preserve">= </w:t>
      </w:r>
      <w:r w:rsidRPr="009C5315">
        <w:t xml:space="preserve">CFDDRNC </w:t>
      </w:r>
    </w:p>
    <w:p w14:paraId="36EB7DB5" w14:textId="4BC3520F" w:rsidR="00E42E5C" w:rsidRPr="00A943AF" w:rsidRDefault="00A943AF">
      <w:r w:rsidRPr="00A943AF">
        <w:t>Pontuação total</w:t>
      </w:r>
      <w:r w:rsidRPr="00A943AF">
        <w:t xml:space="preserve"> = </w:t>
      </w:r>
      <w:r w:rsidR="00554244" w:rsidRPr="00A943AF">
        <w:t xml:space="preserve">CFDDS - </w:t>
      </w:r>
      <w:r w:rsidR="00D80E60" w:rsidRPr="00A943AF">
        <w:t>DSST</w:t>
      </w:r>
    </w:p>
    <w:p w14:paraId="63B6F1D1" w14:textId="4EE252F9" w:rsidR="004D5359" w:rsidRPr="00D80E60" w:rsidRDefault="00D80E6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Atividade Física</w:t>
      </w:r>
    </w:p>
    <w:p w14:paraId="42F99836" w14:textId="7EA0FDAD" w:rsidR="004D5359" w:rsidRPr="00A943AF" w:rsidRDefault="00A943AF" w:rsidP="00574E01">
      <w:r w:rsidRPr="00A943AF">
        <w:t>Número de sequência do entrevistado</w:t>
      </w:r>
      <w:r w:rsidRPr="00A943AF">
        <w:t xml:space="preserve"> = </w:t>
      </w:r>
      <w:r w:rsidR="004D5359" w:rsidRPr="00A943AF">
        <w:t xml:space="preserve">SEQN </w:t>
      </w:r>
    </w:p>
    <w:p w14:paraId="5AAE0C6B" w14:textId="078C7E70" w:rsidR="004D5359" w:rsidRPr="00A943AF" w:rsidRDefault="00A943AF" w:rsidP="00574E01">
      <w:r w:rsidRPr="00A943AF">
        <w:t>Dias fisicamente ativos pelo menos 60 min</w:t>
      </w:r>
      <w:r w:rsidRPr="00A943AF">
        <w:t xml:space="preserve"> = </w:t>
      </w:r>
      <w:r w:rsidR="004D5359" w:rsidRPr="00A943AF">
        <w:t xml:space="preserve">PAQ706 </w:t>
      </w:r>
    </w:p>
    <w:p w14:paraId="00976146" w14:textId="011E92ED" w:rsidR="004D5359" w:rsidRPr="00A943AF" w:rsidRDefault="00A943AF" w:rsidP="00574E01">
      <w:r w:rsidRPr="00A943AF">
        <w:t>Atividade laboral vigorosa</w:t>
      </w:r>
      <w:r w:rsidRPr="00A943AF">
        <w:t xml:space="preserve"> = </w:t>
      </w:r>
      <w:r w:rsidR="004D5359" w:rsidRPr="00A943AF">
        <w:t xml:space="preserve">PAQ605 </w:t>
      </w:r>
    </w:p>
    <w:p w14:paraId="70728AD5" w14:textId="3F639ADA" w:rsidR="004D5359" w:rsidRPr="00A943AF" w:rsidRDefault="00A943AF" w:rsidP="00574E01">
      <w:r w:rsidRPr="00A943AF">
        <w:lastRenderedPageBreak/>
        <w:t>Dias de trabalho vigoroso</w:t>
      </w:r>
      <w:r w:rsidRPr="00A943AF">
        <w:t xml:space="preserve"> = </w:t>
      </w:r>
      <w:r w:rsidR="004D5359" w:rsidRPr="00A943AF">
        <w:t xml:space="preserve">PAQ610 </w:t>
      </w:r>
    </w:p>
    <w:p w14:paraId="7627E970" w14:textId="26C0EF55" w:rsidR="004D5359" w:rsidRPr="00A943AF" w:rsidRDefault="00A943AF" w:rsidP="00574E01">
      <w:r w:rsidRPr="00A943AF">
        <w:t>Minutos de trabalho de intensidade vigorosa</w:t>
      </w:r>
      <w:r w:rsidRPr="00A943AF">
        <w:t xml:space="preserve"> = </w:t>
      </w:r>
      <w:r w:rsidR="004D5359" w:rsidRPr="00A943AF">
        <w:t xml:space="preserve">PAD615 </w:t>
      </w:r>
    </w:p>
    <w:p w14:paraId="7014E34D" w14:textId="602D6CA8" w:rsidR="004D5359" w:rsidRPr="00A943AF" w:rsidRDefault="00A943AF" w:rsidP="00574E01">
      <w:r w:rsidRPr="00A943AF">
        <w:t>Atividade laboral moderada</w:t>
      </w:r>
      <w:r w:rsidRPr="00A943AF">
        <w:t xml:space="preserve"> = </w:t>
      </w:r>
      <w:r w:rsidR="004D5359" w:rsidRPr="00A943AF">
        <w:t xml:space="preserve">PAQ620 </w:t>
      </w:r>
    </w:p>
    <w:p w14:paraId="17BC4EA8" w14:textId="697E5355" w:rsidR="004D5359" w:rsidRPr="00A943AF" w:rsidRDefault="00A943AF" w:rsidP="00574E01">
      <w:r w:rsidRPr="00A943AF">
        <w:t>Número de dias de trabalho moderado</w:t>
      </w:r>
      <w:r w:rsidRPr="00A943AF">
        <w:t xml:space="preserve"> = </w:t>
      </w:r>
      <w:r w:rsidR="004D5359" w:rsidRPr="00A943AF">
        <w:t xml:space="preserve">PAQ625 </w:t>
      </w:r>
    </w:p>
    <w:p w14:paraId="335BEF24" w14:textId="210139D9" w:rsidR="004D5359" w:rsidRPr="00A943AF" w:rsidRDefault="00A943AF" w:rsidP="00574E01">
      <w:r w:rsidRPr="00A943AF">
        <w:t>Minutos de trabalho de intensidade moderada</w:t>
      </w:r>
      <w:r w:rsidRPr="00A943AF">
        <w:t xml:space="preserve"> = </w:t>
      </w:r>
      <w:r w:rsidR="004D5359" w:rsidRPr="00A943AF">
        <w:t xml:space="preserve">PAD630 </w:t>
      </w:r>
    </w:p>
    <w:p w14:paraId="0D0BFC86" w14:textId="180ACFA8" w:rsidR="004D5359" w:rsidRPr="00A943AF" w:rsidRDefault="00A943AF" w:rsidP="00574E01">
      <w:r w:rsidRPr="00A943AF">
        <w:t>Caminhada ou bicicleta</w:t>
      </w:r>
      <w:r w:rsidRPr="00A943AF">
        <w:t xml:space="preserve"> = </w:t>
      </w:r>
      <w:r w:rsidR="004D5359" w:rsidRPr="00A943AF">
        <w:t xml:space="preserve">PAQ635 </w:t>
      </w:r>
    </w:p>
    <w:p w14:paraId="65776384" w14:textId="0C8DD213" w:rsidR="004D5359" w:rsidRPr="00A943AF" w:rsidRDefault="00A943AF" w:rsidP="00574E01">
      <w:r w:rsidRPr="00A943AF">
        <w:t>Número de dias de caminhada ou bicicleta</w:t>
      </w:r>
      <w:r w:rsidRPr="00A943AF">
        <w:t xml:space="preserve"> = </w:t>
      </w:r>
      <w:r w:rsidR="004D5359" w:rsidRPr="00A943AF">
        <w:t xml:space="preserve">PAQ640 </w:t>
      </w:r>
    </w:p>
    <w:p w14:paraId="07F11FFB" w14:textId="6314229C" w:rsidR="004D5359" w:rsidRPr="00A943AF" w:rsidRDefault="00A943AF" w:rsidP="00574E01">
      <w:r w:rsidRPr="00A943AF">
        <w:t>Minutos a pé/bicicleta para transporte</w:t>
      </w:r>
      <w:r w:rsidRPr="00A943AF">
        <w:t xml:space="preserve"> = </w:t>
      </w:r>
      <w:r w:rsidR="004D5359" w:rsidRPr="00A943AF">
        <w:t xml:space="preserve">PAD645 </w:t>
      </w:r>
    </w:p>
    <w:p w14:paraId="4E75D221" w14:textId="2472C5A8" w:rsidR="004D5359" w:rsidRPr="00A943AF" w:rsidRDefault="00A943AF" w:rsidP="00574E01">
      <w:r w:rsidRPr="00A943AF">
        <w:t>Atividades recreativas vigorosas</w:t>
      </w:r>
      <w:r w:rsidRPr="00A943AF">
        <w:t xml:space="preserve"> = </w:t>
      </w:r>
      <w:r w:rsidR="004D5359" w:rsidRPr="00A943AF">
        <w:t xml:space="preserve">PAQ650 </w:t>
      </w:r>
    </w:p>
    <w:p w14:paraId="3F17B0B7" w14:textId="4919FB93" w:rsidR="004D5359" w:rsidRPr="00A943AF" w:rsidRDefault="00A943AF" w:rsidP="00574E01">
      <w:r w:rsidRPr="00A943AF">
        <w:t>Dias de atividades recreativas vigorosas</w:t>
      </w:r>
      <w:r w:rsidRPr="00A943AF">
        <w:t xml:space="preserve"> = </w:t>
      </w:r>
      <w:r w:rsidR="004D5359" w:rsidRPr="00A943AF">
        <w:t xml:space="preserve">PAQ655 </w:t>
      </w:r>
    </w:p>
    <w:p w14:paraId="3E5A436A" w14:textId="62184853" w:rsidR="004D5359" w:rsidRPr="00A943AF" w:rsidRDefault="00A943AF" w:rsidP="00574E01">
      <w:r w:rsidRPr="00A943AF">
        <w:t>Minutos de atividades recreativas vigorosas</w:t>
      </w:r>
      <w:r w:rsidRPr="00A943AF">
        <w:t xml:space="preserve"> = </w:t>
      </w:r>
      <w:r w:rsidR="004D5359" w:rsidRPr="00A943AF">
        <w:t xml:space="preserve">PAD660  </w:t>
      </w:r>
    </w:p>
    <w:p w14:paraId="4B95483F" w14:textId="7B3D03F8" w:rsidR="004D5359" w:rsidRPr="00A943AF" w:rsidRDefault="00A943AF" w:rsidP="00574E01">
      <w:r w:rsidRPr="00A943AF">
        <w:t>Atividades recreativas moderadas</w:t>
      </w:r>
      <w:r w:rsidRPr="00A943AF">
        <w:t xml:space="preserve"> = </w:t>
      </w:r>
      <w:r w:rsidR="004D5359" w:rsidRPr="00A943AF">
        <w:t xml:space="preserve">PAQ665 </w:t>
      </w:r>
    </w:p>
    <w:p w14:paraId="337AFB6E" w14:textId="62BF2AD7" w:rsidR="004D5359" w:rsidRPr="00A943AF" w:rsidRDefault="00A943AF" w:rsidP="00574E01">
      <w:r w:rsidRPr="00A943AF">
        <w:t>Dias de atividades recreativas moderadas</w:t>
      </w:r>
      <w:r w:rsidRPr="00A943AF">
        <w:t xml:space="preserve"> = </w:t>
      </w:r>
      <w:r w:rsidR="004D5359" w:rsidRPr="00A943AF">
        <w:t xml:space="preserve">PAQ670 </w:t>
      </w:r>
    </w:p>
    <w:p w14:paraId="4CEA8B60" w14:textId="58005F45" w:rsidR="004D5359" w:rsidRPr="00A943AF" w:rsidRDefault="00A943AF" w:rsidP="00574E01">
      <w:r w:rsidRPr="00A943AF">
        <w:t>Minutos de atividades recreativas moderadas</w:t>
      </w:r>
      <w:r w:rsidRPr="00A943AF">
        <w:t xml:space="preserve"> = </w:t>
      </w:r>
      <w:r w:rsidR="004D5359" w:rsidRPr="00A943AF">
        <w:t xml:space="preserve">PAD675 </w:t>
      </w:r>
    </w:p>
    <w:p w14:paraId="6AE95B31" w14:textId="6B7F389D" w:rsidR="004D5359" w:rsidRPr="00A943AF" w:rsidRDefault="00A943AF" w:rsidP="00574E01">
      <w:r w:rsidRPr="00A943AF">
        <w:t>Minutos de atividade sedentária</w:t>
      </w:r>
      <w:r w:rsidRPr="00A943AF">
        <w:t xml:space="preserve"> = </w:t>
      </w:r>
      <w:r w:rsidR="004D5359" w:rsidRPr="00A943AF">
        <w:t xml:space="preserve">PAD680 </w:t>
      </w:r>
    </w:p>
    <w:p w14:paraId="65D25218" w14:textId="61CF29B3" w:rsidR="004D5359" w:rsidRPr="00A943AF" w:rsidRDefault="00A943AF" w:rsidP="00574E01">
      <w:r w:rsidRPr="00A943AF">
        <w:t>Horas assistindo TV ou vídeos nos últimos 30 dias</w:t>
      </w:r>
      <w:r w:rsidRPr="00A943AF">
        <w:t xml:space="preserve"> = </w:t>
      </w:r>
      <w:r w:rsidR="004D5359" w:rsidRPr="00A943AF">
        <w:t xml:space="preserve">PAQ710 </w:t>
      </w:r>
    </w:p>
    <w:p w14:paraId="581FAC45" w14:textId="603CC793" w:rsidR="004D5359" w:rsidRPr="00A943AF" w:rsidRDefault="00A943AF" w:rsidP="00574E01">
      <w:r w:rsidRPr="00A943AF">
        <w:t>Horas de uso do computador nos últimos 30 dias</w:t>
      </w:r>
      <w:r w:rsidRPr="00A943AF">
        <w:t xml:space="preserve"> = </w:t>
      </w:r>
      <w:r w:rsidR="004D5359" w:rsidRPr="00A943AF">
        <w:t xml:space="preserve">PAQ715 </w:t>
      </w:r>
    </w:p>
    <w:p w14:paraId="39F94B1D" w14:textId="6353F41B" w:rsidR="00E42E5C" w:rsidRPr="00A943AF" w:rsidRDefault="00A943AF" w:rsidP="00E42E5C">
      <w:r w:rsidRPr="00A943AF">
        <w:t>Qualquer atividade física nos últimos 7 dias</w:t>
      </w:r>
      <w:r w:rsidRPr="00A943AF">
        <w:t xml:space="preserve"> = </w:t>
      </w:r>
      <w:r w:rsidR="00E42E5C" w:rsidRPr="00A943AF">
        <w:t xml:space="preserve">PAQ722 </w:t>
      </w:r>
    </w:p>
    <w:p w14:paraId="2BC368AF" w14:textId="387245AC" w:rsidR="00E42E5C" w:rsidRPr="00A943AF" w:rsidRDefault="00A943AF" w:rsidP="00E42E5C">
      <w:r w:rsidRPr="00A943AF">
        <w:t>Atividade física aeróbica</w:t>
      </w:r>
      <w:r w:rsidRPr="00A943AF">
        <w:t xml:space="preserve"> = </w:t>
      </w:r>
      <w:r w:rsidR="00E42E5C" w:rsidRPr="00A943AF">
        <w:t xml:space="preserve">PAQ724a  </w:t>
      </w:r>
    </w:p>
    <w:p w14:paraId="0293DC04" w14:textId="2048751C" w:rsidR="00E42E5C" w:rsidRPr="00A943AF" w:rsidRDefault="00A943AF" w:rsidP="00E42E5C">
      <w:r w:rsidRPr="00A943AF">
        <w:t>Atividade física corrida</w:t>
      </w:r>
      <w:r w:rsidRPr="00A943AF">
        <w:t xml:space="preserve"> = </w:t>
      </w:r>
      <w:r w:rsidR="00E42E5C" w:rsidRPr="00A943AF">
        <w:t xml:space="preserve">PAQ724s </w:t>
      </w:r>
    </w:p>
    <w:p w14:paraId="7D6C4224" w14:textId="05A5BD7A" w:rsidR="00E42E5C" w:rsidRPr="00A943AF" w:rsidRDefault="00A943AF" w:rsidP="00E42E5C">
      <w:r w:rsidRPr="00A943AF">
        <w:t>Atividade física de natação</w:t>
      </w:r>
      <w:r w:rsidRPr="00A943AF">
        <w:t xml:space="preserve"> = </w:t>
      </w:r>
      <w:r w:rsidR="00E42E5C" w:rsidRPr="00A943AF">
        <w:t xml:space="preserve">PAQ724w </w:t>
      </w:r>
    </w:p>
    <w:p w14:paraId="3D32643B" w14:textId="680C88B8" w:rsidR="00E42E5C" w:rsidRPr="00A943AF" w:rsidRDefault="00A943AF" w:rsidP="00E42E5C">
      <w:r w:rsidRPr="00A943AF">
        <w:t>Caminhada para atividade física</w:t>
      </w:r>
      <w:r w:rsidRPr="00A943AF">
        <w:t xml:space="preserve"> = </w:t>
      </w:r>
      <w:r w:rsidR="00E42E5C" w:rsidRPr="00A943AF">
        <w:t xml:space="preserve">PAQ724aa </w:t>
      </w:r>
    </w:p>
    <w:p w14:paraId="513BED4B" w14:textId="08DB8FC1" w:rsidR="00E42E5C" w:rsidRPr="00A943AF" w:rsidRDefault="00A943AF" w:rsidP="00E42E5C">
      <w:r w:rsidRPr="00A943AF">
        <w:t>Semana passada # dias de exercício cardiovascular</w:t>
      </w:r>
      <w:r w:rsidRPr="00A943AF">
        <w:t xml:space="preserve"> = </w:t>
      </w:r>
      <w:r w:rsidR="00E42E5C" w:rsidRPr="00A943AF">
        <w:t xml:space="preserve">PAQ677 </w:t>
      </w:r>
    </w:p>
    <w:p w14:paraId="00723F76" w14:textId="48FDDCD6" w:rsidR="00E42E5C" w:rsidRPr="00A943AF" w:rsidRDefault="00A943AF" w:rsidP="00574E01">
      <w:r w:rsidRPr="00A943AF">
        <w:t>Semana passada # dias academia</w:t>
      </w:r>
      <w:r w:rsidRPr="00A943AF">
        <w:t xml:space="preserve"> = </w:t>
      </w:r>
      <w:r w:rsidR="00E42E5C" w:rsidRPr="00A943AF">
        <w:t xml:space="preserve">PAQ678 </w:t>
      </w:r>
    </w:p>
    <w:p w14:paraId="63C39119" w14:textId="71868E44" w:rsidR="00E42E5C" w:rsidRPr="00A943AF" w:rsidRDefault="00A943AF" w:rsidP="00574E01">
      <w:r w:rsidRPr="00A943AF">
        <w:t>Sinalizador de origem do questionário para ponderação</w:t>
      </w:r>
      <w:r w:rsidRPr="00A943AF">
        <w:t xml:space="preserve"> = </w:t>
      </w:r>
      <w:r w:rsidR="004D5359" w:rsidRPr="00A943AF">
        <w:t xml:space="preserve">PAAQUEX </w:t>
      </w:r>
    </w:p>
    <w:p w14:paraId="50D3A388" w14:textId="77777777" w:rsidR="004D5359" w:rsidRDefault="004D5359">
      <w:pPr>
        <w:rPr>
          <w:sz w:val="32"/>
          <w:szCs w:val="32"/>
        </w:rPr>
      </w:pPr>
    </w:p>
    <w:p w14:paraId="3183BB75" w14:textId="77777777" w:rsidR="00B40A57" w:rsidRPr="00554244" w:rsidRDefault="00B40A57" w:rsidP="00554244"/>
    <w:p w14:paraId="4B81AE08" w14:textId="6145C66E" w:rsidR="00554244" w:rsidRPr="00F73730" w:rsidRDefault="00554244">
      <w:pPr>
        <w:rPr>
          <w:sz w:val="32"/>
          <w:szCs w:val="32"/>
        </w:rPr>
      </w:pPr>
    </w:p>
    <w:sectPr w:rsidR="00554244" w:rsidRPr="00F73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69"/>
    <w:rsid w:val="0005117E"/>
    <w:rsid w:val="003159E2"/>
    <w:rsid w:val="003317D2"/>
    <w:rsid w:val="004C2969"/>
    <w:rsid w:val="004C553E"/>
    <w:rsid w:val="004D5359"/>
    <w:rsid w:val="005143D0"/>
    <w:rsid w:val="005303B2"/>
    <w:rsid w:val="00554244"/>
    <w:rsid w:val="00574E01"/>
    <w:rsid w:val="005D5D82"/>
    <w:rsid w:val="00697755"/>
    <w:rsid w:val="007170A3"/>
    <w:rsid w:val="007709A5"/>
    <w:rsid w:val="00963B30"/>
    <w:rsid w:val="009C5315"/>
    <w:rsid w:val="00A943AF"/>
    <w:rsid w:val="00AB5836"/>
    <w:rsid w:val="00B40A57"/>
    <w:rsid w:val="00CC7076"/>
    <w:rsid w:val="00D80711"/>
    <w:rsid w:val="00D80E60"/>
    <w:rsid w:val="00D956F4"/>
    <w:rsid w:val="00E252CA"/>
    <w:rsid w:val="00E42E5C"/>
    <w:rsid w:val="00F7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A1204"/>
  <w15:chartTrackingRefBased/>
  <w15:docId w15:val="{F2B486A3-BCE7-4D9B-B6B1-A484D635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D5D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53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D5D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5D8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5D5D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D5D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5D82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53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355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Macedo</dc:creator>
  <cp:keywords/>
  <dc:description/>
  <cp:lastModifiedBy>Bruno Macedo</cp:lastModifiedBy>
  <cp:revision>12</cp:revision>
  <cp:lastPrinted>2023-12-18T23:16:00Z</cp:lastPrinted>
  <dcterms:created xsi:type="dcterms:W3CDTF">2023-09-25T12:11:00Z</dcterms:created>
  <dcterms:modified xsi:type="dcterms:W3CDTF">2023-12-19T19:04:00Z</dcterms:modified>
</cp:coreProperties>
</file>