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5903D" w14:textId="7AC737F9" w:rsidR="003902ED" w:rsidRDefault="00925082">
      <w:r>
        <w:t xml:space="preserve">Things to </w:t>
      </w:r>
      <w:proofErr w:type="gramStart"/>
      <w:r>
        <w:t>include</w:t>
      </w:r>
      <w:proofErr w:type="gramEnd"/>
    </w:p>
    <w:p w14:paraId="76F94813" w14:textId="48D333CE" w:rsidR="00925082" w:rsidRDefault="00925082" w:rsidP="00925082">
      <w:pPr>
        <w:pStyle w:val="ListParagraph"/>
        <w:numPr>
          <w:ilvl w:val="0"/>
          <w:numId w:val="1"/>
        </w:numPr>
      </w:pPr>
      <w:proofErr w:type="spellStart"/>
      <w:r>
        <w:t>Youtube</w:t>
      </w:r>
      <w:proofErr w:type="spellEnd"/>
    </w:p>
    <w:p w14:paraId="1D6591F2" w14:textId="60FFCFAB" w:rsidR="00925082" w:rsidRDefault="00925082" w:rsidP="00925082">
      <w:pPr>
        <w:pStyle w:val="ListParagraph"/>
        <w:numPr>
          <w:ilvl w:val="0"/>
          <w:numId w:val="1"/>
        </w:numPr>
      </w:pPr>
      <w:r>
        <w:t>Social media</w:t>
      </w:r>
    </w:p>
    <w:p w14:paraId="24ED9E1C" w14:textId="7299BB22" w:rsidR="00925082" w:rsidRDefault="00925082" w:rsidP="00925082">
      <w:pPr>
        <w:pStyle w:val="ListParagraph"/>
        <w:numPr>
          <w:ilvl w:val="0"/>
          <w:numId w:val="1"/>
        </w:numPr>
      </w:pPr>
      <w:r>
        <w:t xml:space="preserve">Pictures </w:t>
      </w:r>
    </w:p>
    <w:p w14:paraId="1AA0D708" w14:textId="4B7373FE" w:rsidR="00925082" w:rsidRDefault="00925082" w:rsidP="00925082">
      <w:pPr>
        <w:pStyle w:val="ListParagraph"/>
        <w:numPr>
          <w:ilvl w:val="0"/>
          <w:numId w:val="1"/>
        </w:numPr>
      </w:pPr>
      <w:r>
        <w:t>Upcoming gigs</w:t>
      </w:r>
    </w:p>
    <w:p w14:paraId="530369C2" w14:textId="3B599453" w:rsidR="00925082" w:rsidRDefault="00DD6011" w:rsidP="00925082">
      <w:pPr>
        <w:pStyle w:val="ListParagraph"/>
        <w:numPr>
          <w:ilvl w:val="0"/>
          <w:numId w:val="1"/>
        </w:numPr>
      </w:pPr>
      <w:r>
        <w:t xml:space="preserve">Contact </w:t>
      </w:r>
    </w:p>
    <w:p w14:paraId="5ADD45F0" w14:textId="4A1EC236" w:rsidR="00DD6011" w:rsidRDefault="00DD6011" w:rsidP="00925082">
      <w:pPr>
        <w:pStyle w:val="ListParagraph"/>
        <w:numPr>
          <w:ilvl w:val="0"/>
          <w:numId w:val="1"/>
        </w:numPr>
      </w:pPr>
      <w:r>
        <w:t>Examples</w:t>
      </w:r>
    </w:p>
    <w:p w14:paraId="35195F92" w14:textId="11D2D7C8" w:rsidR="00DD6011" w:rsidRDefault="00DD6011" w:rsidP="00925082">
      <w:pPr>
        <w:pStyle w:val="ListParagraph"/>
        <w:numPr>
          <w:ilvl w:val="0"/>
          <w:numId w:val="1"/>
        </w:numPr>
      </w:pPr>
      <w:r>
        <w:t xml:space="preserve">About </w:t>
      </w:r>
    </w:p>
    <w:p w14:paraId="00D7C443" w14:textId="7CBE25F3" w:rsidR="00C14703" w:rsidRDefault="00C14703" w:rsidP="00925082">
      <w:pPr>
        <w:pStyle w:val="ListParagraph"/>
        <w:numPr>
          <w:ilvl w:val="0"/>
          <w:numId w:val="1"/>
        </w:numPr>
      </w:pPr>
      <w:r>
        <w:t>Social media contact buttons</w:t>
      </w:r>
    </w:p>
    <w:p w14:paraId="10D2A406" w14:textId="77777777" w:rsidR="00882726" w:rsidRDefault="00882726" w:rsidP="00882726"/>
    <w:p w14:paraId="7B454DDD" w14:textId="497419A0" w:rsidR="00882726" w:rsidRDefault="00882726" w:rsidP="00882726">
      <w:r>
        <w:t>24.11.23 to do:</w:t>
      </w:r>
    </w:p>
    <w:p w14:paraId="7D396400" w14:textId="3EE826AE" w:rsidR="00882726" w:rsidRPr="00944A80" w:rsidRDefault="00882726" w:rsidP="00882726">
      <w:pPr>
        <w:pStyle w:val="ListParagraph"/>
        <w:numPr>
          <w:ilvl w:val="0"/>
          <w:numId w:val="2"/>
        </w:numPr>
        <w:rPr>
          <w:highlight w:val="green"/>
        </w:rPr>
      </w:pPr>
      <w:r w:rsidRPr="00944A80">
        <w:rPr>
          <w:highlight w:val="green"/>
        </w:rPr>
        <w:t>Options for top right bars</w:t>
      </w:r>
    </w:p>
    <w:p w14:paraId="78CBDA09" w14:textId="3C68029F" w:rsidR="00882726" w:rsidRDefault="00882726" w:rsidP="00882726">
      <w:pPr>
        <w:pStyle w:val="ListParagraph"/>
        <w:numPr>
          <w:ilvl w:val="0"/>
          <w:numId w:val="2"/>
        </w:numPr>
      </w:pPr>
      <w:r>
        <w:t>Add JS</w:t>
      </w:r>
    </w:p>
    <w:p w14:paraId="1A160114" w14:textId="3E2EB33C" w:rsidR="00E800A0" w:rsidRDefault="00E800A0" w:rsidP="00882726">
      <w:pPr>
        <w:pStyle w:val="ListParagraph"/>
        <w:numPr>
          <w:ilvl w:val="0"/>
          <w:numId w:val="2"/>
        </w:numPr>
      </w:pPr>
      <w:r>
        <w:t xml:space="preserve">Make mobile </w:t>
      </w:r>
      <w:proofErr w:type="gramStart"/>
      <w:r>
        <w:t>optimised</w:t>
      </w:r>
      <w:proofErr w:type="gramEnd"/>
    </w:p>
    <w:p w14:paraId="4DB795B9" w14:textId="77777777" w:rsidR="00882726" w:rsidRPr="00925082" w:rsidRDefault="00882726" w:rsidP="00882726"/>
    <w:sectPr w:rsidR="00882726" w:rsidRPr="00925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2C91"/>
    <w:multiLevelType w:val="hybridMultilevel"/>
    <w:tmpl w:val="03F07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405A3"/>
    <w:multiLevelType w:val="hybridMultilevel"/>
    <w:tmpl w:val="D3CE4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24735">
    <w:abstractNumId w:val="1"/>
  </w:num>
  <w:num w:numId="2" w16cid:durableId="26191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C8"/>
    <w:rsid w:val="003902ED"/>
    <w:rsid w:val="007E62C8"/>
    <w:rsid w:val="0086519D"/>
    <w:rsid w:val="00882726"/>
    <w:rsid w:val="00925082"/>
    <w:rsid w:val="009337C6"/>
    <w:rsid w:val="00944A80"/>
    <w:rsid w:val="00C14703"/>
    <w:rsid w:val="00DD6011"/>
    <w:rsid w:val="00E800A0"/>
    <w:rsid w:val="00E8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A5BC"/>
  <w15:chartTrackingRefBased/>
  <w15:docId w15:val="{160B056F-C650-4E87-984F-661618E1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Westbrook</dc:creator>
  <cp:keywords/>
  <dc:description/>
  <cp:lastModifiedBy>Saul Westbrook</cp:lastModifiedBy>
  <cp:revision>8</cp:revision>
  <dcterms:created xsi:type="dcterms:W3CDTF">2023-11-23T09:38:00Z</dcterms:created>
  <dcterms:modified xsi:type="dcterms:W3CDTF">2023-11-27T10:28:00Z</dcterms:modified>
</cp:coreProperties>
</file>