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3C" w:rsidRDefault="0075253C" w:rsidP="0075253C">
      <w:r>
        <w:t>1. Create AWS account</w:t>
      </w:r>
    </w:p>
    <w:p w:rsidR="0075253C" w:rsidRDefault="0075253C" w:rsidP="0075253C"/>
    <w:p w:rsidR="0075253C" w:rsidRDefault="0075253C" w:rsidP="0075253C">
      <w:r>
        <w:t>2.  create aws ubuntu instance</w:t>
      </w:r>
    </w:p>
    <w:p w:rsidR="0075253C" w:rsidRDefault="0075253C" w:rsidP="0075253C">
      <w:hyperlink r:id="rId4" w:history="1">
        <w:r w:rsidRPr="00343E8B">
          <w:rPr>
            <w:rStyle w:val="Hyperlink"/>
          </w:rPr>
          <w:t>https://medium.com/faun/setting-up-aws-setup-from-scratch-330b3a5ff4b2</w:t>
        </w:r>
      </w:hyperlink>
      <w:r>
        <w:t xml:space="preserve"> </w:t>
      </w:r>
    </w:p>
    <w:p w:rsidR="0075253C" w:rsidRDefault="0075253C" w:rsidP="0075253C"/>
    <w:p w:rsidR="0075253C" w:rsidRDefault="0075253C" w:rsidP="0075253C"/>
    <w:p w:rsidR="0075253C" w:rsidRDefault="0075253C" w:rsidP="0075253C">
      <w:r>
        <w:t>3. mqtt</w:t>
      </w:r>
    </w:p>
    <w:p w:rsidR="0075253C" w:rsidRDefault="0075253C" w:rsidP="0075253C">
      <w:hyperlink r:id="rId5" w:history="1">
        <w:r w:rsidRPr="00343E8B">
          <w:rPr>
            <w:rStyle w:val="Hyperlink"/>
          </w:rPr>
          <w:t>http://www.steves-internet-guide.com/install-mosquitto-linux/</w:t>
        </w:r>
      </w:hyperlink>
      <w:r>
        <w:t xml:space="preserve"> </w:t>
      </w:r>
    </w:p>
    <w:p w:rsidR="0075253C" w:rsidRDefault="0075253C" w:rsidP="0075253C">
      <w:hyperlink r:id="rId6" w:history="1">
        <w:r w:rsidRPr="00343E8B">
          <w:rPr>
            <w:rStyle w:val="Hyperlink"/>
          </w:rPr>
          <w:t>https://askubuntu.com/questions/815091/how-do-i-start-mosquitto-mqtt-broker-on-startup-in-ubuntu-16-04</w:t>
        </w:r>
      </w:hyperlink>
      <w:r>
        <w:t xml:space="preserve"> </w:t>
      </w:r>
    </w:p>
    <w:p w:rsidR="0075253C" w:rsidRDefault="0075253C" w:rsidP="0075253C"/>
    <w:p w:rsidR="0075253C" w:rsidRDefault="0075253C" w:rsidP="0075253C"/>
    <w:p w:rsidR="0075253C" w:rsidRDefault="0075253C" w:rsidP="0075253C">
      <w:r>
        <w:t>4. node red</w:t>
      </w:r>
    </w:p>
    <w:p w:rsidR="0075253C" w:rsidRDefault="0075253C" w:rsidP="0075253C">
      <w:hyperlink r:id="rId7" w:history="1">
        <w:r w:rsidRPr="00343E8B">
          <w:rPr>
            <w:rStyle w:val="Hyperlink"/>
          </w:rPr>
          <w:t>https://blog.agood.cloud/posts/2019/12/10/node-red-secure-installation/</w:t>
        </w:r>
      </w:hyperlink>
      <w:r>
        <w:t xml:space="preserve"> </w:t>
      </w:r>
    </w:p>
    <w:p w:rsidR="0075253C" w:rsidRDefault="0075253C" w:rsidP="0075253C"/>
    <w:p w:rsidR="0075253C" w:rsidRDefault="0075253C" w:rsidP="0075253C"/>
    <w:p w:rsidR="0075253C" w:rsidRDefault="0075253C" w:rsidP="0075253C">
      <w:r>
        <w:t>5. mysql</w:t>
      </w:r>
      <w:r w:rsidR="0034556F">
        <w:t xml:space="preserve"> (Password for AIT sql server: AIT2019IOT)</w:t>
      </w:r>
    </w:p>
    <w:p w:rsidR="0075253C" w:rsidRDefault="0075253C" w:rsidP="0075253C">
      <w:hyperlink r:id="rId8" w:history="1">
        <w:r w:rsidRPr="00343E8B">
          <w:rPr>
            <w:rStyle w:val="Hyperlink"/>
          </w:rPr>
          <w:t>https://tecadmin.net/install-mysql-on-ubuntu-18-04-bionic/</w:t>
        </w:r>
      </w:hyperlink>
      <w:r>
        <w:t xml:space="preserve"> </w:t>
      </w:r>
    </w:p>
    <w:p w:rsidR="0075253C" w:rsidRDefault="0075253C" w:rsidP="0075253C">
      <w:hyperlink r:id="rId9" w:history="1">
        <w:r w:rsidRPr="00343E8B">
          <w:rPr>
            <w:rStyle w:val="Hyperlink"/>
          </w:rPr>
          <w:t>https://www.hostinger.in/tutorials/mysql/how-create-mysql-user-and-grant-permissions-command-line</w:t>
        </w:r>
      </w:hyperlink>
      <w:r>
        <w:t xml:space="preserve"> </w:t>
      </w:r>
    </w:p>
    <w:p w:rsidR="0075253C" w:rsidRDefault="0075253C" w:rsidP="0075253C"/>
    <w:p w:rsidR="0075253C" w:rsidRDefault="0075253C" w:rsidP="0075253C"/>
    <w:p w:rsidR="0075253C" w:rsidRDefault="0075253C" w:rsidP="0075253C">
      <w:r>
        <w:t>6. grafana</w:t>
      </w:r>
      <w:r w:rsidR="009F2AF6">
        <w:t xml:space="preserve"> (Password for AIT grafana server: AIT2019IOT)</w:t>
      </w:r>
    </w:p>
    <w:p w:rsidR="0019122F" w:rsidRDefault="0075253C" w:rsidP="0075253C">
      <w:hyperlink r:id="rId10" w:history="1">
        <w:r w:rsidRPr="00343E8B">
          <w:rPr>
            <w:rStyle w:val="Hyperlink"/>
          </w:rPr>
          <w:t>https://www.ceos3c.com/cloud/install-grafana-on-ubuntu-18-04-using-aws-ec2/</w:t>
        </w:r>
      </w:hyperlink>
      <w:r>
        <w:t xml:space="preserve"> </w:t>
      </w:r>
    </w:p>
    <w:sectPr w:rsidR="0019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253C"/>
    <w:rsid w:val="0019122F"/>
    <w:rsid w:val="0034556F"/>
    <w:rsid w:val="0075253C"/>
    <w:rsid w:val="009F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5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5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mysql-on-ubuntu-18-04-bioni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agood.cloud/posts/2019/12/10/node-red-secure-installa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815091/how-do-i-start-mosquitto-mqtt-broker-on-startup-in-ubuntu-16-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teves-internet-guide.com/install-mosquitto-linux/" TargetMode="External"/><Relationship Id="rId10" Type="http://schemas.openxmlformats.org/officeDocument/2006/relationships/hyperlink" Target="https://www.ceos3c.com/cloud/install-grafana-on-ubuntu-18-04-using-aws-ec2/" TargetMode="External"/><Relationship Id="rId4" Type="http://schemas.openxmlformats.org/officeDocument/2006/relationships/hyperlink" Target="https://medium.com/faun/setting-up-aws-setup-from-scratch-330b3a5ff4b2" TargetMode="External"/><Relationship Id="rId9" Type="http://schemas.openxmlformats.org/officeDocument/2006/relationships/hyperlink" Target="https://www.hostinger.in/tutorials/mysql/how-create-mysql-user-and-grant-permissions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Saumyakanta</dc:creator>
  <cp:keywords/>
  <dc:description/>
  <cp:lastModifiedBy>Saumyakanta</cp:lastModifiedBy>
  <cp:revision>4</cp:revision>
  <dcterms:created xsi:type="dcterms:W3CDTF">2020-04-04T16:32:00Z</dcterms:created>
  <dcterms:modified xsi:type="dcterms:W3CDTF">2020-04-04T18:07:00Z</dcterms:modified>
</cp:coreProperties>
</file>