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BEB0C" w14:textId="22E41D4A" w:rsidR="00632C50" w:rsidRDefault="00632C50" w:rsidP="00632C50">
      <w:pPr>
        <w:ind w:left="720" w:hanging="720"/>
      </w:pPr>
      <w:proofErr w:type="gramStart"/>
      <w:r>
        <w:t>TL;DR</w:t>
      </w:r>
      <w:proofErr w:type="gramEnd"/>
      <w:r>
        <w:t xml:space="preserve"> - </w:t>
      </w:r>
    </w:p>
    <w:p w14:paraId="5A033DBF" w14:textId="4964A107" w:rsidR="00632C50" w:rsidRDefault="00632C50">
      <w:r w:rsidRPr="009A6EC2">
        <w:drawing>
          <wp:inline distT="0" distB="0" distL="0" distR="0" wp14:anchorId="34825ED0" wp14:editId="421E31EB">
            <wp:extent cx="5731510" cy="1502410"/>
            <wp:effectExtent l="0" t="0" r="2540" b="2540"/>
            <wp:docPr id="118952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14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3D2C" w14:textId="54680B11" w:rsidR="009A6EC2" w:rsidRDefault="009A6EC2">
      <w:r w:rsidRPr="009A6EC2">
        <w:drawing>
          <wp:inline distT="0" distB="0" distL="0" distR="0" wp14:anchorId="367D7A98" wp14:editId="07AB46DF">
            <wp:extent cx="5731510" cy="1971040"/>
            <wp:effectExtent l="0" t="0" r="2540" b="0"/>
            <wp:docPr id="196048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6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8514" w14:textId="1C022A35" w:rsidR="009A6EC2" w:rsidRDefault="009A6EC2">
      <w:r w:rsidRPr="009A6EC2">
        <w:drawing>
          <wp:inline distT="0" distB="0" distL="0" distR="0" wp14:anchorId="1A1A060D" wp14:editId="00218CEA">
            <wp:extent cx="5731510" cy="2385060"/>
            <wp:effectExtent l="0" t="0" r="2540" b="0"/>
            <wp:docPr id="186637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77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E0D8" w14:textId="29F3E3C0" w:rsidR="009A6EC2" w:rsidRDefault="00FC70C3">
      <w:r w:rsidRPr="00FC70C3">
        <w:drawing>
          <wp:inline distT="0" distB="0" distL="0" distR="0" wp14:anchorId="0C74F493" wp14:editId="1CE6852B">
            <wp:extent cx="5731510" cy="1758950"/>
            <wp:effectExtent l="0" t="0" r="2540" b="0"/>
            <wp:docPr id="4163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54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ACF1" w14:textId="17517584" w:rsidR="00FC70C3" w:rsidRDefault="00FC70C3">
      <w:r>
        <w:t>ELI 15 –</w:t>
      </w:r>
    </w:p>
    <w:p w14:paraId="0FFF737D" w14:textId="08005FF5" w:rsidR="00FC70C3" w:rsidRDefault="00FC70C3">
      <w:r w:rsidRPr="00FC70C3">
        <w:lastRenderedPageBreak/>
        <w:drawing>
          <wp:inline distT="0" distB="0" distL="0" distR="0" wp14:anchorId="116DFD4B" wp14:editId="0B6A4923">
            <wp:extent cx="5731510" cy="1940560"/>
            <wp:effectExtent l="0" t="0" r="2540" b="2540"/>
            <wp:docPr id="189497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79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2FC7" w14:textId="1DD23F97" w:rsidR="00FC70C3" w:rsidRDefault="00FC70C3">
      <w:r w:rsidRPr="00FC70C3">
        <w:drawing>
          <wp:inline distT="0" distB="0" distL="0" distR="0" wp14:anchorId="25DE4D96" wp14:editId="4C214569">
            <wp:extent cx="5731510" cy="2360295"/>
            <wp:effectExtent l="0" t="0" r="2540" b="1905"/>
            <wp:docPr id="173939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0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0EB9" w14:textId="77777777" w:rsidR="00FC70C3" w:rsidRDefault="00FC70C3"/>
    <w:p w14:paraId="2F82C41D" w14:textId="77777777" w:rsidR="009A6EC2" w:rsidRDefault="009A6EC2"/>
    <w:sectPr w:rsidR="009A6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BD"/>
    <w:rsid w:val="00112031"/>
    <w:rsid w:val="0039563F"/>
    <w:rsid w:val="00632C50"/>
    <w:rsid w:val="00715A93"/>
    <w:rsid w:val="00821838"/>
    <w:rsid w:val="008E57BD"/>
    <w:rsid w:val="009A6EC2"/>
    <w:rsid w:val="00FC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5D2F"/>
  <w15:chartTrackingRefBased/>
  <w15:docId w15:val="{EC28529D-ED90-4152-BA74-08A1465B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B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B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B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B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B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B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7B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B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B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B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2026-05-09T18:21:00Z</dcterms:created>
  <dcterms:modified xsi:type="dcterms:W3CDTF">2026-05-09T18:32:00Z</dcterms:modified>
</cp:coreProperties>
</file>