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13805">
      <w:pPr>
        <w:rPr>
          <w:lang w:val="en-IN"/>
        </w:rPr>
      </w:pPr>
      <w:r>
        <w:rPr>
          <w:lang w:val="en-IN"/>
        </w:rPr>
        <w:t xml:space="preserve">Sequence to start the service – </w:t>
      </w:r>
    </w:p>
    <w:p w:rsidR="00F13805" w:rsidRDefault="00F13805" w:rsidP="00F1380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discovery-service</w:t>
      </w:r>
    </w:p>
    <w:p w:rsidR="00F13805" w:rsidRDefault="00917922" w:rsidP="00F1380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configuration-server</w:t>
      </w:r>
    </w:p>
    <w:p w:rsidR="00917922" w:rsidRDefault="00917922" w:rsidP="00F1380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order-service</w:t>
      </w:r>
    </w:p>
    <w:p w:rsidR="00917922" w:rsidRDefault="00917922" w:rsidP="00F1380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product-service</w:t>
      </w:r>
    </w:p>
    <w:p w:rsidR="00917922" w:rsidRDefault="00917922" w:rsidP="00F13805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gateway-service</w:t>
      </w:r>
    </w:p>
    <w:p w:rsidR="00C574BB" w:rsidRDefault="00C574BB" w:rsidP="00C574B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E81" w:rsidRDefault="009E023B" w:rsidP="00C574B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5A38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0C3B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3218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ABC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8D3" w:rsidRDefault="00D27E81" w:rsidP="00C574BB">
      <w:pPr>
        <w:rPr>
          <w:lang w:val="en-IN"/>
        </w:rPr>
      </w:pPr>
      <w:hyperlink r:id="rId11" w:history="1">
        <w:r w:rsidRPr="00592552">
          <w:rPr>
            <w:rStyle w:val="Hyperlink"/>
            <w:lang w:val="en-IN"/>
          </w:rPr>
          <w:t>http://localhost:8180/auth/realms/microservices-realm/.well-known/openid-configuration</w:t>
        </w:r>
      </w:hyperlink>
    </w:p>
    <w:p w:rsidR="00D27E81" w:rsidRDefault="00465101" w:rsidP="00C574B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E81" w:rsidRDefault="00D27E81" w:rsidP="00C574BB">
      <w:pPr>
        <w:rPr>
          <w:lang w:val="en-IN"/>
        </w:rPr>
      </w:pPr>
    </w:p>
    <w:p w:rsidR="00C574BB" w:rsidRPr="00C574BB" w:rsidRDefault="00C574BB" w:rsidP="00C574BB">
      <w:pPr>
        <w:rPr>
          <w:lang w:val="en-IN"/>
        </w:rPr>
      </w:pPr>
    </w:p>
    <w:sectPr w:rsidR="00C574BB" w:rsidRPr="00C574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F30139"/>
    <w:multiLevelType w:val="hybridMultilevel"/>
    <w:tmpl w:val="82B6E5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F13805"/>
    <w:rsid w:val="00003218"/>
    <w:rsid w:val="000C48D3"/>
    <w:rsid w:val="000D5A38"/>
    <w:rsid w:val="00465101"/>
    <w:rsid w:val="004C4ABC"/>
    <w:rsid w:val="00917922"/>
    <w:rsid w:val="009E023B"/>
    <w:rsid w:val="00C574BB"/>
    <w:rsid w:val="00D27E81"/>
    <w:rsid w:val="00E40C3B"/>
    <w:rsid w:val="00F138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8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7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4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7E8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180/auth/realms/microservices-realm/.well-known/openid-configuratio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2021-04-16T16:58:00Z</dcterms:created>
  <dcterms:modified xsi:type="dcterms:W3CDTF">2021-04-16T17:02:00Z</dcterms:modified>
</cp:coreProperties>
</file>