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3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https://www.youtube.com/watch?v=MQZ4PQGw-sc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"https://www.youtube.com/watch?v=MQZ4PQGw-sc&amp;list=PL8p2I9GklV45qwTH-mdzllUuFRJO-euYn&amp;index=22"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"https://www.youtube.com/watch?v=MQZ4PQGw-sc&amp;list=PL8p2I9GklV45qwTH-mdzllUuFRJO-euYn&amp;index=22"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list=PL8p2I9GklV45qwTH-mdzllUuFRJO-euYn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"https://www.youtube.com/watch?v=MQZ4PQGw-sc&amp;list=PL8p2I9GklV45qwTH-mdzllUuFRJO-euYn&amp;index=22"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"https://www.youtube.com/watch?v=MQZ4PQGw-sc&amp;list=PL8p2I9GklV45qwTH-mdzllUuFRJO-euYn&amp;index=22"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index=22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# fetch data from API | axios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axios and vue-axios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mounted life cycle hooks for call api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fetch api with axios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v-for for show list of data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 url link :  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http://dummy.restapiexample.com/api/v1/employees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TodoList.vue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&lt;h3&gt;Item List&lt;/h3&gt;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Show loading message while data is being fetched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v-if="loading"&gt;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&lt;p&gt;Loading items, please wait...&lt;/p&gt;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Display error if something goes wrong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v-if="error"&gt;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 style="color: red;"&gt;{{ error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Display the table once data is fetched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&lt;table v-if="!loading &amp;&amp; !error" class="item-table"&gt;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&lt;th&gt;ID&lt;/th&gt;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&lt;th&gt;Title&lt;/th&gt;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&lt;th&gt;Status&lt;/th&gt;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 v-for="item in items" :key="item.id"&gt;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item.id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item.title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item.completed ? 'Completed' : 'Pending'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&lt;/table&gt;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axios from 'axios';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items: [], // to store fetched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loading: false, // to manage loading state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error: null, // to handle errors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async mounted()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this.loading = true; // Set loading to true when fetching starts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const response = await axios.get('https://jsonplaceholder.typicode.com/todos');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this.items = response.data; // Assign the fetched data to items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catch (error)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this.error = 'Failed to fetch data. Please try again later.'; // Show error message on failure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finally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this.loading = false; // Set loading to false when fetching is done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border-collapse: collapse;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th, .item-table td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1px solid #ddd;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8px;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left;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th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#f4f4f4;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font-weight: bold;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tr:nth-child(even)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#f9f9f9;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tr:hover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#f1f1f1;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h3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margin-bottom: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#4CAF50;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are use axios lib and fetch data &amp; complete to fetch data &amp; show on table and error &amp; fetching list data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bootstrap  &gt;&gt;&gt;&gt;   ( link is ...  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https://bootstrap-vue.org/docs/components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docs link &gt;&gt;&gt;&gt;  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https://bootstrap-vue.org/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one package .....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vue add bootstrap-vue  ( not working in vue 3 )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i am using bootstrap via npm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1: Create a New Vue 3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First, create a new Vue 3 project if you don’t have one: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vue create my-vue-app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Navigate to the project directory: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cd my-vue-app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2: Install BootstrapVue 3 and Bootstrap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the following command to install BootstrapVue 3 and Bootstrap 5: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npm install bootstrap@5 bootstrap-vue-3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3: Add Bootstrap and BootstrapVue to main.js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 installing the necessary packages, you need to import Bootstrap CSS, BootstrapVue 3, and optionally the BootstrapVue icons in your main.js file.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 src/main.js: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Import Bootstrap and BootstrapVue 3 CSS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'bootstrap/dist/css/bootstrap.css';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'bootstrap-vue-3/dist/bootstrap-vue-3.css';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Import BootstrapVue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BootstrapVue3 from 'bootstrap-vue-3';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createApp(App);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app.use(BootstrapVue3); // Use BootstrapVue 3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Bootstrap Components in Vue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Now, you can use BootstrapVue components in your Vue 3 app. For example, you can use a Bootstrap button or card component like this: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class="container mt-4"&gt;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&lt;b-button variant="primary" @click="sayHello"&gt;Click Me&lt;/b-button&gt;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&lt;b-card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title="BootstrapVue 3 Card"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class="mt-4"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 class="card-text"&gt;This is a card component from BootstrapVue 3!&lt;/p&gt;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&lt;/b-card&gt;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'HelloWorld',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sayHello()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alert('Hello from BootstrapVue 3!');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use this process use bootstrap via npm component..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API with form data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i got api &amp; set in our page when submit data i am getting data in console ovserver.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class="form-container"&gt;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&lt;form @submit.prevent="submitPost" class="post-form"&gt;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class="form-group"&gt;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for="title"&gt;Title:&lt;/label&gt;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v-model="postData.title" id="title" required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class="form-group"&gt;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for="content"&gt;Content:&lt;/label&gt;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&lt;textarea v-model="postData.content" id="content" required&gt;&lt;/textarea&gt;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&lt;button type="submit" class="submit-btn"&gt;Submit&lt;/button&gt;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&lt;/form&gt;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Display success message or error message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v-if="successMessage" class="success-message"&gt;{{ successMessage }}&lt;/div&gt;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v-if="errorMessage" class="error-message"&gt;{{ errorMessage }}&lt;/div&gt;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axios from 'axios';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postData: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title: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content: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successMessage: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errorMessage: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async submitPost()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response = await axios.post('https://jsonplaceholder.typicode.com/posts', this.postData);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this.successMessage = 'Post submitted successfully!';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this.errorMessage =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console.log('Post Response:', response.data);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 catch (error)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this.errorMessage = 'Failed to submit post.';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this.successMessage =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console.error(error);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Center the form vertically and horizontally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.form-container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flex;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justify-content: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align-items: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100vh;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flex-direction: column;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the form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.post-form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#f9f9f9;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8px;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box-shadow: 0 0 10px rgba(0, 0, 0, 0.1);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max-width: 400px;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flex;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flex-direction: column;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each form group (label and input)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.form-group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margin-bottom: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left;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input fields and textarea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input, textarea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16px;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1px solid #ccc;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4px;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5px;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the submit button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.submit-btn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16px;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#28a745;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none;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4px;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cursor: pointer;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transition: background-color 0.3s;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.submit-btn:hover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#218838;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success and error messages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.success-message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green;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.error-message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red;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post is submitted using dummy api for testing 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data with API | delete method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option add one on list and while delete button so record is removed from list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class="user-list-container"&gt;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&lt;h2&gt;User List&lt;/h2&gt;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&lt;table class="user-table"&gt;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&lt;th&gt;ID&lt;/th&gt;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&lt;th&gt;Name&lt;/th&gt;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&lt;th&gt;Email&lt;/th&gt;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&lt;th&gt;Actions&lt;/th&gt;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 v-for="user in users" :key="user.id"&gt;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user.id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user.name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user.email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@click="confirmDelete(user.id)" class="delete-btn"&gt;Delete&lt;/button&gt;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&lt;/table&gt;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v-if="errorMessage" class="error-message"&gt;{{ errorMessage }}&lt;/div&gt;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axios from 'axios';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users: [],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errorMessage: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mounted()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this.fetchUsers();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Fetch the user list from the dummy API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async fetchUsers()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response = await axios.get('https://jsonplaceholder.typicode.com/users');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this.users = response.data;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 catch (error)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this.errorMessage = 'Failed to load user list.';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console.error(error);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Method to confirm deletion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confirmDelete(userId)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const isConfirmed = window.confirm('Are you sure you want to delete this user?');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(isConfirmed)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this.deleteUser(userId);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Delete a user and remove from the local list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async deleteUser(userId)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Simulate DELETE request to the API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await axios.delete(`https://jsonplaceholder.typicode.com/users/${userId}`);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Remove the user from the list after successful deletion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this.users = this.users.filter(user =&gt; user.id !== userId);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this.errorMessage = ''; // Reset error message if any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 catch (error)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this.errorMessage = 'Failed to delete user.';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console.error(error);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.user-list-container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max-width: 800px;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50px auto;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.user-table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border-collapse: collapse;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margin-bottom: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.user-table th, .user-table td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1px solid #ccc;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.user-table th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#f9f9f9;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.delete-btn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#ff4d4d;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none;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8px 12px;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cursor: pointer;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4px;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.delete-btn:hover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#ff1a1a;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.error-message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red;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click on delete button then function run delete users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Basic Routing | Vue router part 1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package for router in vue Js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npm install vue-router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component about &amp; home then load code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install write some code  in main.js file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Main.js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and App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 and BootstrapVue 3 CSS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'bootstrap/dist/css/bootstrap.css';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'bootstrap-vue-3/dist/bootstrap-vue-3.css';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BootstrapVue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BootstrapVue3 from 'bootstrap-vue-3';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Import Vue Router and necessary methods from vue-router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{ createRouter, createWebHistory } from 'vue-router';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Import the components for routing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Home from './components/Home.vue';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About from './components/About.vue';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Define the routes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routes =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{ path: '/', component: Home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{ path: '/about', component: About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Create the router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router = createRouter({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history: createWebHistory(),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routes,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Vue app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createApp(App);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BootstrapVue 3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app.use(BootstrapVue3);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Use Vue Router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app.use(router);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global "filter-like" function (for example: capitalize)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app.config.globalProperties.$filters =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capitalize(val)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(!val) return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val.toString().toUpperCase();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Mount the app to the #app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router-view in app.vue page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url hit then load component based on url its clear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&lt;h2&gt;Vue Router how to handle&lt;/h2&gt;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&lt;!-- this is add for link based component load then use router-view open and close both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&lt;router-view&gt;&lt;/router-view&gt;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&lt;h3&gt;Home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About.vue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&lt;h3&gt;About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name:"aboutPage",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its working vue routes load based over components..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Routing Link | vue router part 2     &gt;&gt;&gt;&gt;&gt;&gt;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&lt;h2&gt;Vue Router how to handle&lt;/h2&gt;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Router link based on href like wise in vue js i am use router-link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&lt;ol&gt;&lt;router-link to="/"&gt;Home&lt;/router-link&gt;&lt;/ol&gt;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&lt;ol&gt;&lt;router-link to="/about"&gt;About&lt;/router-link&gt;&lt;/ol&gt;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this is add for link based component load then use router-view open and close both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&lt;router-view&gt;&lt;/router-view&gt;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working fine  &lt;router-link to="/"&gt;Home&lt;/router-link&gt;  works as href or any click link so its getting data to easy way.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data in routing params | Vue router part 3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class="user-list-container"&gt;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&lt;h2&gt;Home List&lt;/h2&gt;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&lt;p&gt;&lt;router-link to="user/1"&gt;Saurabh&lt;/router-link&gt;&lt;/p&gt;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&lt;p&gt;&lt;router-link to="user/2"&gt;Rishabh&lt;/router-link&gt;&lt;/p&gt;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&lt;p&gt;&lt;router-link to="user/3"&gt;Vimal&lt;/router-link&gt;&lt;/p&gt;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&lt;p&gt;&lt;router-link to="user/4"&gt;Mukesh&lt;/router-link&gt;&lt;/p&gt;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About.vue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&lt;h3&gt;About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name:"aboutPage",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&lt;h3&gt;Login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name:"loginPage",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User.vue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&lt;h2&gt;User View Page&lt;/h2&gt;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&lt;h4&gt;User Id is: {{ userId }}&lt;/h4&gt;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"userPage",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userId: this.$route.params.id // Corrected from param to params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&lt;h2&gt;Pass data in routing params | Vue router part 3&lt;/h2&gt;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Router link based on href like wise in vue js i am use router-link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&lt;ol&gt;&lt;router-link to="/"&gt;Home&lt;/router-link&gt;&lt;/ol&gt;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&lt;ol&gt;&lt;router-link to="/about"&gt;About&lt;/router-link&gt;&lt;/ol&gt;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&lt;ol&gt;&lt;router-link to="/login"&gt;Login&lt;/router-link&gt;&lt;/ol&gt;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&lt;ol&gt;&lt;router-link to="/user/:id"&gt;User View&lt;/router-link&gt;&lt;/ol&gt;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this is add for link based component load then use router-view open and close both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&lt;router-view&gt;&lt;/router-view&gt;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and App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 and BootstrapVue 3 CSS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'bootstrap/dist/css/bootstrap.css';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'bootstrap-vue-3/dist/bootstrap-vue-3.css';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BootstrapVue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BootstrapVue3 from 'bootstrap-vue-3';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Router and necessary methods from vue-router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createRouter, createWebHistory } from 'vue-router';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the components for routing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Home from './components/Home.vue';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About from './components/About.vue';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Login from './components/Login.vue';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User from './components/User.vue';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routes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routes =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'/', component: Home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'/about', component: About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{ path: '/login', component: Login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{ path: '/user/:id', component: User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router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router = createRouter({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history: createWebHistory(),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routes,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Vue app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createApp(App);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BootstrapVue 3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app.use(BootstrapVue3);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Vue Router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app.use(router);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global "filter-like" function (for example: capitalize)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app.config.globalProperties.$filters =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capitalize(val)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(!val) return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val.toString().toUpperCase();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Mount the app to the #app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 this code we can manage route param via api or web url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dummy.restapiexample.com/api/v1/employees" Id="docRId1" Type="http://schemas.openxmlformats.org/officeDocument/2006/relationships/hyperlink" /><Relationship TargetMode="External" Target="https://bootstrap-vue.org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youtube.com/watch?v=MQZ4PQGw-sc&amp;list=PL8p2I9GklV45qwTH-mdzllUuFRJO-euYn&amp;index=22" Id="docRId0" Type="http://schemas.openxmlformats.org/officeDocument/2006/relationships/hyperlink" /><Relationship TargetMode="External" Target="https://bootstrap-vue.org/docs/components" Id="docRId2" Type="http://schemas.openxmlformats.org/officeDocument/2006/relationships/hyperlink" /><Relationship Target="numbering.xml" Id="docRId4" Type="http://schemas.openxmlformats.org/officeDocument/2006/relationships/numbering" /></Relationships>
</file>