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9152" from="30.999998pt,31.500002pt" to="570.999983pt,31.500002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30.999998pt,805.499939pt" to="570.999983pt,805.499939pt" stroked="true" strokeweight="1.0pt" strokecolor="#878787">
            <v:stroke dashstyle="solid"/>
            <w10:wrap type="none"/>
          </v:lin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Challenges</w:t>
      </w:r>
      <w:r>
        <w:rPr>
          <w:spacing w:val="-1"/>
        </w:rPr>
        <w:t> </w:t>
      </w:r>
      <w:r>
        <w:rPr/>
        <w:t>and</w:t>
      </w:r>
      <w:r>
        <w:rPr>
          <w:spacing w:val="-16"/>
        </w:rPr>
        <w:t> </w:t>
      </w:r>
      <w:r>
        <w:rPr/>
        <w:t>Tasks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spacing w:line="278" w:lineRule="auto"/>
        <w:ind w:left="465" w:hanging="360"/>
      </w:pPr>
      <w:r>
        <w:rPr>
          <w:rFonts w:ascii="Arial MT"/>
          <w:sz w:val="22"/>
        </w:rPr>
        <w:t>1.</w:t>
      </w:r>
      <w:r>
        <w:rPr>
          <w:rFonts w:ascii="Arial MT"/>
          <w:spacing w:val="1"/>
          <w:sz w:val="22"/>
        </w:rPr>
        <w:t> </w:t>
      </w:r>
      <w:r>
        <w:rPr/>
        <w:t>Pick up the latest machine learning use case in the medical domain from a</w:t>
      </w:r>
      <w:r>
        <w:rPr>
          <w:spacing w:val="1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paper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implement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yourself.</w:t>
      </w:r>
      <w:r>
        <w:rPr>
          <w:spacing w:val="-14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take</w:t>
      </w:r>
      <w:r>
        <w:rPr>
          <w:spacing w:val="-14"/>
        </w:rPr>
        <w:t> </w:t>
      </w:r>
      <w:r>
        <w:rPr/>
        <w:t>help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GitHub</w:t>
      </w:r>
      <w:r>
        <w:rPr>
          <w:spacing w:val="-67"/>
        </w:rPr>
        <w:t> </w:t>
      </w:r>
      <w:r>
        <w:rPr/>
        <w:t>repositories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researchers.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828040</wp:posOffset>
            </wp:positionH>
            <wp:positionV relativeFrom="paragraph">
              <wp:posOffset>193067</wp:posOffset>
            </wp:positionV>
            <wp:extent cx="5962144" cy="162086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20" w:h="16840"/>
      <w:pgMar w:top="620" w:bottom="280" w:left="8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4"/>
      <w:ind w:left="2635" w:right="2641"/>
      <w:jc w:val="center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Challenges and Tasks 16th march.docx</dc:title>
  <dcterms:created xsi:type="dcterms:W3CDTF">2022-04-05T14:07:21Z</dcterms:created>
  <dcterms:modified xsi:type="dcterms:W3CDTF">2022-04-05T14:07:21Z</dcterms:modified>
</cp:coreProperties>
</file>