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4" w:left="144" w:firstLine="0"/>
        <w:spacing w:before="0" w:after="0" w:line="240" w:lineRule="auto"/>
        <w:jc w:val="left"/>
        <w:rPr>
          <w:b w:val="true"/>
          <w:color w:val="#545051"/>
          <w:sz w:val="2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91.05pt;height:20.3pt;z-index:-1000;margin-left:0pt;margin-top:711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right"/>
                    <w:framePr w:hAnchor="text" w:vAnchor="text" w:y="14237" w:w="9821" w:h="406" w:hSpace="0" w:vSpace="0" w:wrap="3"/>
                    <w:rPr>
                      <w:b w:val="true"/>
                      <w:color w:val="#16994F"/>
                      <w:sz w:val="41"/>
                      <w:lang w:val="en-US"/>
                      <w:spacing w:val="-22"/>
                      <w:w w:val="1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6994F"/>
                      <w:sz w:val="41"/>
                      <w:lang w:val="en-US"/>
                      <w:spacing w:val="-22"/>
                      <w:w w:val="185"/>
                      <w:strike w:val="false"/>
                      <w:vertAlign w:val="baseline"/>
                      <w:rFonts w:ascii="Arial" w:hAnsi="Arial"/>
                    </w:rPr>
                    <w:t xml:space="preserve">0:</w:t>
                  </w:r>
                  <w:r>
                    <w:rPr>
                      <w:b w:val="true"/>
                      <w:color w:val="#1D1D1D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Scanned with OKEN Scanner</w:t>
                  </w:r>
                </w:p>
              </w:txbxContent>
            </v:textbox>
          </v:shape>
        </w:pict>
      </w:r>
      <w:r>
        <w:rPr>
          <w:b w:val="true"/>
          <w:color w:val="#545051"/>
          <w:sz w:val="2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Given </w:t>
      </w:r>
      <w:r>
        <w:rPr>
          <w:color w:val="#545051"/>
          <w:sz w:val="29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545051"/>
          <w:sz w:val="2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number,</w:t>
      </w:r>
      <w:r>
        <w:rPr>
          <w:b w:val="true"/>
          <w:color w:val="#777777"/>
          <w:sz w:val="27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 find the next smallest palindrome</w:t>
      </w:r>
      <w:r>
        <w:rPr>
          <w:b w:val="true"/>
          <w:color w:val="#1D1D1D"/>
          <w:sz w:val="27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 larger than the </w:t>
      </w:r>
      <w:r>
        <w:rPr>
          <w:b w:val="true"/>
          <w:color w:val="#1D1D1D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number. Give an </w:t>
      </w:r>
      <w:r>
        <w:rPr>
          <w:b w:val="true"/>
          <w:color w:val="#777777"/>
          <w:sz w:val="2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optimized solution rather than a brute force</w:t>
      </w:r>
      <w:r>
        <w:rPr>
          <w:b w:val="true"/>
          <w:color w:val="#1D1D1D"/>
          <w:sz w:val="27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 algorithm.</w:t>
      </w:r>
    </w:p>
    <w:p>
      <w:pPr>
        <w:ind w:right="0" w:left="144" w:firstLine="0"/>
        <w:spacing w:before="144" w:after="288" w:line="240" w:lineRule="auto"/>
        <w:jc w:val="left"/>
        <w:rPr>
          <w:b w:val="true"/>
          <w:color w:val="#545051"/>
          <w:sz w:val="2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545051"/>
          <w:sz w:val="2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Few examples</w:t>
      </w:r>
    </w:p>
    <w:p>
      <w:pPr>
        <w:ind w:right="0" w:left="216" w:firstLine="0"/>
        <w:spacing w:before="0" w:after="0" w:line="184" w:lineRule="auto"/>
        <w:jc w:val="left"/>
        <w:tabs>
          <w:tab w:val="right" w:leader="none" w:pos="2830"/>
        </w:tabs>
        <w:rPr>
          <w:b w:val="true"/>
          <w:color w:val="#545051"/>
          <w:sz w:val="2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341.1pt;height:120.8pt;z-index:-999;margin-left:52.4pt;margin-top:179.15pt;mso-wrap-distance-left:0pt;mso-wrap-distance-right:126.9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39.7pt;height:16.25pt;z-index:-998;margin-left:52.4pt;margin-top:179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1048" w:y="3589" w:w="6794" w:h="325" w:hSpace="0" w:vSpace="0" w:wrap="3"/>
                    <w:rPr>
                      <w:b w:val="true"/>
                      <w:color w:val="#545051"/>
                      <w:sz w:val="2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545051"/>
                      <w:sz w:val="2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Input Number </w:t>
                  </w:r>
                  <w:r>
                    <w:rPr>
                      <w:b w:val="true"/>
                      <w:color w:val="#545051"/>
                      <w:sz w:val="27"/>
                      <w:lang w:val="en-US"/>
                      <w:spacing w:val="-5"/>
                      <w:w w:val="115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Output</w:t>
                  </w:r>
                  <w:r>
                    <w:rPr>
                      <w:b w:val="true"/>
                      <w:color w:val="#1D1D1D"/>
                      <w:sz w:val="28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 -</w:t>
                  </w:r>
                  <w:r>
                    <w:rPr>
                      <w:b w:val="true"/>
                      <w:color w:val="#777777"/>
                      <w:sz w:val="28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 The next smallest</w:t>
                  </w:r>
                  <w:r>
                    <w:rPr>
                      <w:b w:val="true"/>
                      <w:color w:val="#1D1D1D"/>
                      <w:sz w:val="28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 palindrome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39.7pt;height:16.05pt;z-index:-997;margin-left:52.4pt;margin-top:19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36" w:after="36" w:line="240" w:lineRule="auto"/>
                    <w:jc w:val="left"/>
                    <w:framePr w:hAnchor="page" w:vAnchor="page" w:x="1048" w:y="3914" w:w="6794" w:h="321" w:hSpace="0" w:vSpace="0" w:wrap="3"/>
                    <w:tabs>
                      <w:tab w:val="right" w:leader="none" w:pos="2639"/>
                    </w:tabs>
                    <w:rPr>
                      <w:b w:val="true"/>
                      <w:color w:val="#545051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545051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125	</w:t>
                  </w:r>
                  <w:r>
                    <w:rPr>
                      <w:b w:val="true"/>
                      <w:color w:val="#545051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131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39.7pt;height:33.95pt;z-index:-996;margin-left:52.4pt;margin-top:211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1048" w:y="4235" w:w="6794" w:h="679" w:hSpace="0" w:vSpace="0" w:wrap="3"/>
                    <w:tabs>
                      <w:tab w:val="right" w:leader="none" w:pos="2686"/>
                    </w:tabs>
                    <w:rPr>
                      <w:color w:val="#545051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545051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</w:t>
                  </w:r>
                  <w:r>
                    <w:rPr>
                      <w:color w:val="#545051"/>
                      <w:sz w:val="21"/>
                      <w:lang w:val="en-US"/>
                      <w:spacing w:val="0"/>
                      <w:w w:val="145"/>
                      <w:strike w:val="false"/>
                      <w:vertAlign w:val="baseline"/>
                      <w:rFonts w:ascii="Times New Roman" w:hAnsi="Times New Roman"/>
                    </w:rPr>
                    <w:t xml:space="preserve">0	</w:t>
                  </w:r>
                  <w:r>
                    <w:rPr>
                      <w:b w:val="true"/>
                      <w:color w:val="#545051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252</w:t>
                  </w:r>
                </w:p>
                <w:p>
                  <w:pPr>
                    <w:ind w:right="0" w:left="216" w:firstLine="0"/>
                    <w:spacing w:before="108" w:after="36" w:line="216" w:lineRule="auto"/>
                    <w:jc w:val="left"/>
                    <w:framePr w:hAnchor="page" w:vAnchor="page" w:x="1048" w:y="4235" w:w="6794" w:h="679" w:hSpace="0" w:vSpace="0" w:wrap="3"/>
                    <w:tabs>
                      <w:tab w:val="right" w:leader="none" w:pos="2621"/>
                    </w:tabs>
                    <w:rPr>
                      <w:color w:val="#545051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545051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123	</w:t>
                  </w:r>
                  <w:r>
                    <w:rPr>
                      <w:b w:val="true"/>
                      <w:color w:val="#545051"/>
                      <w:sz w:val="20"/>
                      <w:lang w:val="en-US"/>
                      <w:spacing w:val="0"/>
                      <w:w w:val="115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131</w:t>
                  </w:r>
                  <w:r>
                    <w:rPr>
                      <w:b w:val="true"/>
                      <w:color w:val="#545051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39.7pt;height:16.2pt;z-index:-995;margin-left:52.4pt;margin-top:24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72" w:after="0" w:line="222" w:lineRule="exact"/>
                    <w:jc w:val="left"/>
                    <w:framePr w:hAnchor="page" w:vAnchor="page" w:x="1048" w:y="4914" w:w="6794" w:h="324" w:hSpace="0" w:vSpace="0" w:wrap="3"/>
                    <w:tabs>
                      <w:tab w:val="right" w:leader="none" w:pos="2704"/>
                    </w:tabs>
                    <w:rPr>
                      <w:b w:val="true"/>
                      <w:color w:val="#545051"/>
                      <w:sz w:val="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545051"/>
                      <w:sz w:val="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397	</w:t>
                  </w:r>
                  <w:r>
                    <w:rPr>
                      <w:b w:val="true"/>
                      <w:color w:val="#545051"/>
                      <w:sz w:val="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404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339.7pt;height:38.05pt;z-index:-994;margin-left:52.4pt;margin-top:261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88" w:after="0" w:line="20" w:lineRule="exact"/>
                  </w:pPr>
                </w:p>
                <w:tbl>
                  <w:tblPr>
                    <w:jc w:val="left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34"/>
                    <w:gridCol w:w="917"/>
                    <w:gridCol w:w="1105"/>
                    <w:gridCol w:w="548"/>
                    <w:gridCol w:w="2218"/>
                  </w:tblGrid>
                  <w:tr>
                    <w:trPr>
                      <w:trHeight w:val="23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4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696365"/>
                          <w:left w:val="none" w:sz="0" w:color="#000000"/>
                          <w:right w:val="none" w:sz="0" w:color="#000000"/>
                        </w:tcBorders>
                        <w:tcW w:w="1159" w:type="auto"/>
                        <w:textDirection w:val="lrTb"/>
                        <w:vAlign w:val="center"/>
                      </w:tcPr>
                      <w:p>
                        <w:pPr>
                          <w:ind w:right="388" w:left="0" w:firstLine="0"/>
                          <w:spacing w:before="0" w:after="0" w:line="240" w:lineRule="auto"/>
                          <w:jc w:val="right"/>
                          <w:rPr>
                            <w:color w:val="#545051"/>
                            <w:sz w:val="27"/>
                            <w:lang w:val="en-US"/>
                            <w:spacing w:val="-14"/>
                            <w:w w:val="11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545051"/>
                            <w:sz w:val="27"/>
                            <w:lang w:val="en-US"/>
                            <w:spacing w:val="-14"/>
                            <w:w w:val="11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color w:val="#545051"/>
                            <w:sz w:val="24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51</w:t>
                        </w:r>
                        <w:r>
                          <w:rPr>
                            <w:color w:val="#545051"/>
                            <w:sz w:val="24"/>
                            <w:lang w:val="en-US"/>
                            <w:spacing w:val="-14"/>
                            <w:w w:val="14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color w:val="#545051"/>
                            <w:sz w:val="27"/>
                            <w:lang w:val="en-US"/>
                            <w:spacing w:val="-14"/>
                            <w:w w:val="115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696365"/>
                          <w:left w:val="none" w:sz="0" w:color="#000000"/>
                          <w:right w:val="none" w:sz="0" w:color="#000000"/>
                        </w:tcBorders>
                        <w:tcW w:w="226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2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79" w:lineRule="exact"/>
                          <w:jc w:val="center"/>
                          <w:rPr>
                            <w:b w:val="true"/>
                            <w:color w:val="#545051"/>
                            <w:sz w:val="2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545051"/>
                            <w:sz w:val="2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4554
</w:t>
                          <w:br/>
                        </w:r>
                        <w:r>
                          <w:rPr>
                            <w:b w:val="true"/>
                            <w:color w:val="#545051"/>
                            <w:sz w:val="24"/>
                            <w:lang w:val="en-US"/>
                            <w:spacing w:val="-16"/>
                            <w:w w:val="11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133</w:t>
                        </w:r>
                        <w:r>
                          <w:rPr>
                            <w:b w:val="true"/>
                            <w:color w:val="#545051"/>
                            <w:sz w:val="24"/>
                            <w:lang w:val="en-US"/>
                            <w:spacing w:val="-16"/>
                            <w:w w:val="115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1 </w:t>
                        </w:r>
                        <w:r>
                          <w:rPr>
                            <w:b w:val="true"/>
                            <w:color w:val="#545051"/>
                            <w:sz w:val="28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696365"/>
                          <w:left w:val="none" w:sz="0" w:color="#000000"/>
                          <w:right w:val="none" w:sz="0" w:color="#000000"/>
                        </w:tcBorders>
                        <w:tcW w:w="5030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2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726C70"/>
                          <w:left w:val="none" w:sz="0" w:color="#000000"/>
                          <w:right w:val="none" w:sz="0" w:color="#000000"/>
                        </w:tcBorders>
                        <w:tcW w:w="24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696365"/>
                          <w:bottom w:val="single" w:sz="2" w:color="#726C70"/>
                          <w:left w:val="none" w:sz="0" w:color="#000000"/>
                          <w:right w:val="none" w:sz="0" w:color="#000000"/>
                        </w:tcBorders>
                        <w:tcW w:w="115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696365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6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2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696365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030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gridSpan w:val="1"/>
                        <w:tcBorders>
                          <w:top w:val="single" w:sz="2" w:color="#726C7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4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2" w:color="#726C7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59" w:type="auto"/>
                        <w:textDirection w:val="lrTb"/>
                        <w:vAlign w:val="center"/>
                      </w:tcPr>
                      <w:p>
                        <w:pPr>
                          <w:ind w:right="388" w:left="0" w:firstLine="0"/>
                          <w:spacing w:before="0" w:after="0" w:line="240" w:lineRule="auto"/>
                          <w:jc w:val="right"/>
                          <w:rPr>
                            <w:color w:val="#545051"/>
                            <w:sz w:val="24"/>
                            <w:lang w:val="en-US"/>
                            <w:spacing w:val="7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545051"/>
                            <w:sz w:val="24"/>
                            <w:lang w:val="en-US"/>
                            <w:spacing w:val="7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1234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6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12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030" w:type="auto"/>
                        <w:textDirection w:val="lrTb"/>
                        <w:vAlign w:val="top"/>
                      </w:tcPr>
                      <w:p/>
                    </w:tc>
                  </w:tr>
                </w:tbl>
                <w:p>
                  <w:pPr>
                    <w:spacing w:before="0" w:after="74" w:line="20" w:lineRule="exact"/>
                  </w:pPr>
                </w:p>
              </w:txbxContent>
            </v:textbox>
          </v:shape>
        </w:pict>
      </w:r>
      <w:r>
        <w:pict>
          <v:line strokeweight="0.7pt" strokecolor="#8F8B8C" from="60.35pt,196.1pt" to="392.15pt,196.1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847F81" from="59.6pt,211.9pt" to="392.15pt,211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696264" from="58.7pt,245.95pt" to="275.5pt,245.9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655E61" from="58.2pt,262.15pt" to="292.25pt,262.1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938E90" from="52.4pt,179.15pt" to="393.5pt,179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989697" from="393.5pt,179.15pt" to="393.5pt,299.9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545051"/>
          <w:sz w:val="2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1997	</w:t>
      </w:r>
      <w:r>
        <w:rPr>
          <w:b w:val="true"/>
          <w:color w:val="#545051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2002</w:t>
      </w:r>
    </w:p>
    <w:p>
      <w:pPr>
        <w:ind w:right="0" w:left="72" w:firstLine="0"/>
        <w:spacing w:before="252" w:after="0" w:line="266" w:lineRule="auto"/>
        <w:jc w:val="left"/>
        <w:rPr>
          <w:b w:val="true"/>
          <w:color w:val="#545051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544D51" from="4.7pt,0.35pt" to="121.55pt,0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545051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Write the below function</w:t>
      </w:r>
    </w:p>
    <w:p>
      <w:pPr>
        <w:ind w:right="0" w:left="72" w:firstLine="0"/>
        <w:spacing w:before="180" w:after="0" w:line="290" w:lineRule="auto"/>
        <w:jc w:val="left"/>
        <w:rPr>
          <w:b w:val="true"/>
          <w:color w:val="#545051"/>
          <w:sz w:val="2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545051"/>
          <w:sz w:val="2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int </w:t>
      </w:r>
      <w:r>
        <w:rPr>
          <w:b w:val="true"/>
          <w:color w:val="#545051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nextPalindrome(int input){</w:t>
      </w:r>
    </w:p>
    <w:p>
      <w:pPr>
        <w:ind w:right="0" w:left="0" w:firstLine="0"/>
        <w:spacing w:before="1584" w:after="0" w:line="883" w:lineRule="auto"/>
        <w:jc w:val="left"/>
        <w:rPr>
          <w:color w:val="#545051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545051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sectPr>
          <w:pgSz w:w="11918" w:h="16854" w:orient="portrait"/>
          <w:type w:val="nextPage"/>
          <w:textDirection w:val="lrTb"/>
          <w:pgMar w:bottom="232" w:top="2092" w:right="1450" w:left="1048" w:header="720" w:footer="720"/>
          <w:titlePg w:val="false"/>
        </w:sectPr>
      </w:pPr>
    </w:p>
    <w:p>
      <w:pPr>
        <w:ind w:right="0" w:left="1800" w:firstLine="0"/>
        <w:spacing w:before="0" w:after="0" w:line="307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556.95pt;height:20.45pt;z-index:-993;margin-left:0pt;margin-top:753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88" w:lineRule="exact"/>
                    <w:jc w:val="right"/>
                    <w:framePr w:hAnchor="text" w:vAnchor="text" w:y="15070" w:w="11139" w:h="409" w:hSpace="0" w:vSpace="0" w:wrap="3"/>
                    <w:rPr>
                      <w:b w:val="true"/>
                      <w:color w:val="#16994F"/>
                      <w:sz w:val="45"/>
                      <w:lang w:val="en-US"/>
                      <w:spacing w:val="-2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6994F"/>
                      <w:sz w:val="45"/>
                      <w:lang w:val="en-US"/>
                      <w:spacing w:val="-2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cy:</w:t>
                  </w:r>
                  <w:r>
                    <w:rPr>
                      <w:b w:val="true"/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Scanned with OKEN Scanner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ATM Dispenser Simulator</w:t>
      </w:r>
    </w:p>
    <w:p>
      <w:pPr>
        <w:ind w:right="504" w:left="1728" w:firstLine="0"/>
        <w:spacing w:before="216" w:after="0" w:line="240" w:lineRule="auto"/>
        <w:jc w:val="both"/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Design a function that simulates an ATM machine dispensing money. The ATM contai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Tahoma" w:hAnsi="Tahoma"/>
        </w:rPr>
        <w:t xml:space="preserve">ns 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various denominations of bills, and a customer requests a specific withdrawal amount.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function should determine whether the ATM can fulfil the request based on the available</w:t>
      </w:r>
    </w:p>
    <w:p>
      <w:pPr>
        <w:ind w:right="6192" w:left="1728" w:firstLine="0"/>
        <w:spacing w:before="0" w:after="0" w:line="422" w:lineRule="auto"/>
        <w:jc w:val="left"/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notes and their quantities.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Input:</w:t>
      </w:r>
    </w:p>
    <w:p>
      <w:pPr>
        <w:ind w:right="1152" w:left="1728" w:firstLine="0"/>
        <w:spacing w:before="180" w:after="0" w:line="196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withdrawalamount (positive integer): 'Hie amount of </w:t>
      </w: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money the customer wants to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withdraw.</w:t>
      </w:r>
    </w:p>
    <w:p>
      <w:pPr>
        <w:ind w:right="432" w:left="1656" w:firstLine="72"/>
        <w:spacing w:before="216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atm_notes (data structure): A data structure representing the available denominations (keys)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25"/>
          <w:lang w:val="en-US"/>
          <w:spacing w:val="-4"/>
          <w:w w:val="90"/>
          <w:strike w:val="false"/>
          <w:vertAlign w:val="baseline"/>
          <w:rFonts w:ascii="Times New Roman" w:hAnsi="Times New Roman"/>
        </w:rPr>
        <w:t xml:space="preserve">their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corresponding quantities (values) in the ATM. This data structure can he a </w:t>
      </w: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dictionary (Python), HashMap (Java), object (JavaScript), etc., depending on the chosen</w:t>
      </w:r>
    </w:p>
    <w:p>
      <w:pPr>
        <w:ind w:right="0" w:left="1656" w:firstLine="0"/>
        <w:spacing w:before="36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programming language.</w:t>
      </w:r>
    </w:p>
    <w:p>
      <w:pPr>
        <w:ind w:right="0" w:left="165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Example:</w:t>
      </w:r>
    </w:p>
    <w:p>
      <w:pPr>
        <w:ind w:right="0" w:left="1656" w:firstLine="0"/>
        <w:spacing w:before="288" w:after="0" w:line="21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withdrawal amount =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270</w:t>
      </w:r>
    </w:p>
    <w:p>
      <w:pPr>
        <w:ind w:right="0" w:left="1584" w:firstLine="0"/>
        <w:spacing w:before="288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atm_notes =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100: 5, # 5 notes of $100 denomination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20"/>
        <w:gridCol w:w="270"/>
        <w:gridCol w:w="234"/>
        <w:gridCol w:w="7776"/>
      </w:tblGrid>
      <w:tr>
        <w:trPr>
          <w:trHeight w:val="2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20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90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#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0" w:left="25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3 notes of $50 denomination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20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90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#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0" w:left="25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2 notes of $20 denomination</w:t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20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90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#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0" w:left="25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1 note of $10 denomination</w:t>
            </w:r>
          </w:p>
        </w:tc>
      </w:tr>
    </w:tbl>
    <w:p>
      <w:pPr>
        <w:spacing w:before="0" w:after="52" w:line="20" w:lineRule="exact"/>
      </w:pPr>
    </w:p>
    <w:p>
      <w:pPr>
        <w:ind w:right="0" w:left="1584" w:firstLine="0"/>
        <w:spacing w:before="108" w:after="0" w:line="832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151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Output:</w:t>
      </w:r>
    </w:p>
    <w:p>
      <w:pPr>
        <w:ind w:right="648" w:left="2232" w:firstLine="-432"/>
        <w:spacing w:before="144" w:after="0" w:line="240" w:lineRule="auto"/>
        <w:jc w:val="left"/>
        <w:tabs>
          <w:tab w:val="clear" w:pos="432"/>
          <w:tab w:val="decimal" w:pos="2232"/>
        </w:tabs>
        <w:numPr>
          <w:ilvl w:val="0"/>
          <w:numId w:val="2"/>
        </w:numP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Return a data structure indicating the number of notes dispensed from each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denomination (if successful). This data structure should mirror the format used for</w:t>
      </w:r>
    </w:p>
    <w:p>
      <w:pPr>
        <w:ind w:right="0" w:left="2160" w:firstLine="0"/>
        <w:spacing w:before="72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atm_notes.</w:t>
      </w:r>
    </w:p>
    <w:p>
      <w:pPr>
        <w:ind w:right="0" w:left="1800" w:firstLine="0"/>
        <w:spacing w:before="0" w:after="0" w:line="240" w:lineRule="auto"/>
        <w:jc w:val="left"/>
        <w:tabs>
          <w:tab w:val="clear" w:pos="360"/>
          <w:tab w:val="decimal" w:pos="2160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270 withdrawal ATM can dispense below notes.</w:t>
      </w:r>
    </w:p>
    <w:p>
      <w:pPr>
        <w:ind w:right="0" w:left="2088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atm_notes =</w:t>
      </w:r>
    </w:p>
    <w:p>
      <w:pPr>
        <w:ind w:right="0" w:left="2160" w:firstLine="0"/>
        <w:spacing w:before="0" w:after="0" w:line="240" w:lineRule="auto"/>
        <w:jc w:val="left"/>
        <w:rPr>
          <w:color w:val="#000000"/>
          <w:sz w:val="25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100: 2, # </w:t>
      </w: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2 notes of $100 denomination</w:t>
      </w:r>
    </w:p>
    <w:p>
      <w:pPr>
        <w:ind w:right="4824" w:left="2160" w:firstLine="0"/>
        <w:spacing w:before="0" w:after="648" w:line="264" w:lineRule="auto"/>
        <w:jc w:val="left"/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50: 1, # 1 note of $50 denomination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20: 1, # 1 note of $20 denomination</w:t>
      </w:r>
    </w:p>
    <w:p>
      <w:pPr>
        <w:ind w:right="15" w:left="0"/>
        <w:spacing w:before="0" w:after="0" w:line="240" w:lineRule="auto"/>
        <w:jc w:val="center"/>
      </w:pPr>
      <w:r>
        <w:drawing>
          <wp:inline>
            <wp:extent cx="6530975" cy="219456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226" w:top="1272" w:right="1170" w:left="388" w:header="720" w:footer="720"/>
          <w:titlePg w:val="false"/>
        </w:sectPr>
      </w:pPr>
    </w:p>
    <w:p>
      <w:pPr>
        <w:ind w:right="0" w:left="720" w:firstLine="0"/>
        <w:spacing w:before="0" w:after="0" w:line="240" w:lineRule="auto"/>
        <w:jc w:val="left"/>
        <w:rPr>
          <w:i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CAC5C8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61.9pt;height:105.3pt;z-index:-991;margin-left:461.8pt;margin-top:21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/>
                    <w:spacing w:before="108" w:after="540" w:line="240" w:lineRule="auto"/>
                    <w:jc w:val="left"/>
                  </w:pPr>
                  <w:r>
                    <w:drawing>
                      <wp:inline>
                        <wp:extent cx="594360" cy="91440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i w:val="true"/>
          <w:color w:val="#000000"/>
          <w:sz w:val="25"/>
          <w:lang w:val="en-US"/>
          <w:spacing w:val="-6"/>
          <w:w w:val="95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u have </w: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to distribut</w:t>
      </w:r>
      <w:r>
        <w:rPr>
          <w:color w:val="#000000"/>
          <w:sz w:val="25"/>
          <w:lang w:val="en-US"/>
          <w:spacing w:val="-6"/>
          <w:w w:val="110"/>
          <w:strike w:val="false"/>
          <w:vertAlign w:val="subscript"/>
          <w:rFonts w:ascii="Times New Roman" w:hAnsi="Times New Roman"/>
        </w:rPr>
        <w:t xml:space="preserve">e</w:t>
      </w:r>
      <w:r>
        <w:rPr>
          <w:i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 N </w:t>
      </w:r>
      <w:r>
        <w:rPr>
          <w:color w:val="#000000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cocon</w:t>
      </w:r>
      <w:r>
        <w:rPr>
          <w:color w:val="#000000"/>
          <w:sz w:val="26"/>
          <w:lang w:val="en-US"/>
          <w:spacing w:val="-6"/>
          <w:w w:val="100"/>
          <w:strike w:val="false"/>
          <w:vertAlign w:val="subscript"/>
          <w:rFonts w:ascii="Times New Roman" w:hAnsi="Times New Roman"/>
        </w:rPr>
        <w:t xml:space="preserve">u</w:t>
      </w:r>
      <w:r>
        <w:rPr>
          <w:color w:val="#000000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26"/>
          <w:lang w:val="en-US"/>
          <w:spacing w:val="-6"/>
          <w:w w:val="100"/>
          <w:strike w:val="false"/>
          <w:vertAlign w:val="subscript"/>
          <w:rFonts w:ascii="Times New Roman" w:hAnsi="Times New Roman"/>
        </w:rPr>
        <w:t xml:space="preserve">s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 equally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among </w: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some elephants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according to the following </w:t>
      </w:r>
      <w:r>
        <w:rPr>
          <w:color w:val="#000000"/>
          <w:sz w:val="24"/>
          <w:lang w:val="en-US"/>
          <w:spacing w:val="-9"/>
          <w:w w:val="110"/>
          <w:strike w:val="false"/>
          <w:vertAlign w:val="subscript"/>
          <w:rFonts w:ascii="Times New Roman" w:hAnsi="Times New Roman"/>
        </w:rPr>
        <w:t xml:space="preserve">c</w:t>
      </w:r>
      <w:r>
        <w:rPr>
          <w:color w:val="#000000"/>
          <w:sz w:val="25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onditions:</w:t>
      </w:r>
    </w:p>
    <w:p>
      <w:pPr>
        <w:ind w:right="0" w:left="1080" w:firstLine="0"/>
        <w:spacing w:before="252" w:after="0" w:line="24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You can choose the number of elephants that receive coconuts.</w:t>
      </w:r>
    </w:p>
    <w:p>
      <w:pPr>
        <w:ind w:right="0" w:left="1008" w:firstLine="0"/>
        <w:spacing w:before="0" w:after="0" w:line="211" w:lineRule="auto"/>
        <w:jc w:val="left"/>
        <w:tabs>
          <w:tab w:val="clear" w:pos="432"/>
          <w:tab w:val="decimal" w:pos="1440"/>
        </w:tabs>
        <w:numPr>
          <w:ilvl w:val="0"/>
          <w:numId w:val="4"/>
        </w:numP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Each elephant should get more than one coconut.</w:t>
      </w:r>
    </w:p>
    <w:p>
      <w:pPr>
        <w:ind w:right="0" w:left="1008" w:firstLine="0"/>
        <w:spacing w:before="0" w:after="0" w:line="240" w:lineRule="auto"/>
        <w:jc w:val="left"/>
        <w:tabs>
          <w:tab w:val="clear" w:pos="432"/>
          <w:tab w:val="decimal" w:pos="1440"/>
        </w:tabs>
        <w:numPr>
          <w:ilvl w:val="0"/>
          <w:numId w:val="4"/>
        </w:numP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One elephant cannot receive all the coconuts.</w:t>
      </w:r>
    </w:p>
    <w:p>
      <w:pPr>
        <w:ind w:right="0" w:left="1008" w:firstLine="0"/>
        <w:spacing w:before="0" w:after="0" w:line="183" w:lineRule="exact"/>
        <w:jc w:val="left"/>
        <w:tabs>
          <w:tab w:val="clear" w:pos="432"/>
          <w:tab w:val="decimal" w:pos="1440"/>
        </w:tabs>
        <w:numPr>
          <w:ilvl w:val="0"/>
          <w:numId w:val="4"/>
        </w:numP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All the </w:t>
      </w:r>
      <w:r>
        <w:rPr>
          <w:i w:val="true"/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coconuts must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be </w:t>
      </w: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distributed.</w:t>
      </w:r>
    </w:p>
    <w:p>
      <w:pPr>
        <w:ind w:right="0" w:left="1008" w:firstLine="0"/>
        <w:spacing w:before="0" w:after="0" w:line="300" w:lineRule="auto"/>
        <w:jc w:val="left"/>
        <w:tabs>
          <w:tab w:val="clear" w:pos="432"/>
          <w:tab w:val="decimal" w:pos="1440"/>
          <w:tab w:val="right" w:leader="none" w:pos="9232"/>
        </w:tabs>
        <w:numPr>
          <w:ilvl w:val="0"/>
          <w:numId w:val="4"/>
        </w:numPr>
        <w:rPr>
          <w:color w:val="#000000"/>
          <w:sz w:val="25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Each elephant can only receive full coconuts. You can't distribute half	</w:t>
      </w:r>
      <w:r>
        <w:rPr>
          <w:b w:val="true"/>
          <w:i w:val="true"/>
          <w:color w:val="#000000"/>
          <w:sz w:val="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1. 4.- </w:t>
      </w:r>
      <w:r>
        <w:rPr>
          <w:b w:val="true"/>
          <w:i w:val="true"/>
          <w:color w:val="#000000"/>
          <w:sz w:val="1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'4;</w:t>
      </w:r>
    </w:p>
    <w:p>
      <w:pPr>
        <w:ind w:right="0" w:left="1296" w:firstLine="0"/>
        <w:spacing w:before="108" w:after="144" w:line="135" w:lineRule="exact"/>
        <w:jc w:val="left"/>
        <w:rPr>
          <w:color w:val="#000000"/>
          <w:sz w:val="25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coconut.</w:t>
      </w:r>
    </w:p>
    <w:p>
      <w:pPr>
        <w:ind w:right="792" w:left="504" w:firstLine="0"/>
        <w:spacing w:before="0" w:after="108" w:line="283" w:lineRule="auto"/>
        <w:jc w:val="left"/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11.7pt;height:15.45pt;z-index:-990;margin-left:-28.15pt;margin-top:16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text" w:vAnchor="text" w:x="-563" w:y="326" w:w="234" w:h="309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Imb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Write a program to determine whether the coconuts can be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equally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distributed among the </w:t>
      </w:r>
      <w:r>
        <w:rPr>
          <w:color w:val="#000000"/>
          <w:sz w:val="25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elephants. </w:t>
      </w: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There will be bonus marks for optimizing the solution.</w:t>
      </w:r>
    </w:p>
    <w:p>
      <w:pPr>
        <w:sectPr>
          <w:pgSz w:w="11918" w:h="16854" w:orient="portrait"/>
          <w:type w:val="nextPage"/>
          <w:textDirection w:val="lrTb"/>
          <w:pgMar w:bottom="8390" w:top="1252" w:right="793" w:left="765" w:header="720" w:footer="720"/>
          <w:titlePg w:val="false"/>
        </w:sectPr>
      </w:pPr>
    </w:p>
    <w:p>
      <w:pPr>
        <w:ind w:right="0" w:left="0" w:firstLine="0"/>
        <w:spacing w:before="0" w:after="72" w:line="240" w:lineRule="auto"/>
        <w:jc w:val="left"/>
        <w:rPr>
          <w:color w:val="#000000"/>
          <w:sz w:val="29"/>
          <w:lang w:val="en-US"/>
          <w:spacing w:val="-3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87.4pt;height:26.7pt;z-index:-989;margin-left:255.75pt;margin-top:1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149" w:lineRule="exact"/>
                    <w:jc w:val="left"/>
                    <w:framePr w:hAnchor="text" w:vAnchor="text" w:x="5115" w:y="340" w:w="5748" w:h="534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Output</w:t>
                  </w:r>
                </w:p>
                <w:p>
                  <w:pPr>
                    <w:ind w:right="0" w:left="0" w:firstLine="0"/>
                    <w:spacing w:before="0" w:after="0" w:line="336" w:lineRule="auto"/>
                    <w:jc w:val="left"/>
                    <w:framePr w:hAnchor="text" w:vAnchor="text" w:x="5115" w:y="340" w:w="5748" w:h="534" w:hSpace="0" w:vSpace="0" w:wrap="3"/>
                    <w:rPr>
                      <w:color w:val="#000000"/>
                      <w:sz w:val="24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Return true or false depending upon the result.</w:t>
                  </w:r>
                </w:p>
              </w:txbxContent>
            </v:textbox>
          </v:shape>
        </w:pict>
      </w:r>
      <w:r>
        <w:pict>
          <v:line strokeweight="0.9pt" strokecolor="#000000" from="249.65pt,4.2pt" to="249.65pt,56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85353" from="54.35pt,5.25pt" to="257.1pt,5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9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10.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807"/>
        </w:tabs>
        <w:rPr>
          <w:b w:val="true"/>
          <w:color w:val="#000000"/>
          <w:sz w:val="24"/>
          <w:lang w:val="en-US"/>
          <w:spacing w:val="-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Is-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Input</w:t>
      </w:r>
    </w:p>
    <w:p>
      <w:pPr>
        <w:ind w:right="0" w:left="0" w:firstLine="0"/>
        <w:spacing w:before="0" w:after="468" w:line="240" w:lineRule="auto"/>
        <w:jc w:val="right"/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4E494C" from="51.3pt,26.85pt" to="83.2pt,26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5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coconuts to be distributed.</w:t>
      </w:r>
    </w:p>
    <w:p>
      <w:pPr>
        <w:sectPr>
          <w:pgSz w:w="11918" w:h="16854" w:orient="portrait"/>
          <w:type w:val="continuous"/>
          <w:textDirection w:val="lrTb"/>
          <w:pgMar w:bottom="8390" w:top="1252" w:right="7516" w:left="202" w:header="720" w:footer="720"/>
          <w:titlePg w:val="false"/>
        </w:sectPr>
      </w:pP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576pt;height:12.45pt;z-index:-988;margin-left:0pt;margin-top:498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y="9972" w:w="11520" w:h="24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Scanned with OKEN </w:t>
                  </w:r>
                  <w:r>
                    <w:rPr>
                      <w:color w:val="#000000"/>
                      <w:sz w:val="2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Scanner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Examples</w:t>
      </w:r>
    </w:p>
    <w:p>
      <w:pPr>
        <w:ind w:right="0" w:left="936" w:firstLine="0"/>
        <w:spacing w:before="0" w:after="0" w:line="240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 = 2</w:t>
      </w:r>
    </w:p>
    <w:p>
      <w:pPr>
        <w:ind w:right="936" w:left="936" w:firstLine="5544"/>
        <w:spacing w:before="0" w:after="0" w:line="240" w:lineRule="auto"/>
        <w:jc w:val="both"/>
        <w:rPr>
          <w:color w:val="#000000"/>
          <w:sz w:val="2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CAC5C8" strokecolor="#000000" style="position:absolute;width:576pt;height:411.3pt;z-index:-987;margin-left:0pt;margin-top:56.9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575.45pt;height:396pt;z-index:-986;margin-left:0pt;margin-top:56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308215" cy="502920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8215" cy="502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CAC5C8" strokecolor="#000000" stroked="f" style="position:absolute;width:457.95pt;height:35.45pt;z-index:-985;margin-left:43.9pt;margin-top:66.4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72" w:after="0" w:line="272" w:lineRule="exact"/>
                    <w:jc w:val="left"/>
                    <w:framePr w:hAnchor="text" w:vAnchor="text" w:x="878" w:y="1328" w:w="9159" w:h="709" w:hSpace="0" w:vSpace="0" w:wrap="3"/>
                    <w:tabs>
                      <w:tab w:val="right" w:leader="none" w:pos="9101"/>
                    </w:tabs>
                    <w:rPr>
                      <w:color w:val="#000000"/>
                      <w:sz w:val="2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 </w:t>
                  </w:r>
                  <w:r>
                    <w:rPr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	</w:t>
                  </w:r>
                  <w:r>
                    <w:rPr>
                      <w:color w:val="#000000"/>
                      <w:sz w:val="26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ributed among 3 elephants each one getting 5 </w:t>
                  </w:r>
                  <w:r>
                    <w:rPr>
                      <w:color w:val="#000000"/>
                      <w:sz w:val="2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coconuts.</w:t>
                  </w:r>
                </w:p>
                <w:p>
                  <w:pPr>
                    <w:ind w:right="0" w:left="216" w:firstLine="-216"/>
                    <w:spacing w:before="0" w:after="0" w:line="219" w:lineRule="exact"/>
                    <w:jc w:val="left"/>
                    <w:framePr w:hAnchor="text" w:vAnchor="text" w:x="878" w:y="1328" w:w="9159" w:h="709" w:hSpace="0" w:vSpace="0" w:wrap="3"/>
                    <w:rPr>
                      <w:color w:val="#000000"/>
                      <w:sz w:val="26"/>
                      <w:lang w:val="en-US"/>
                      <w:spacing w:val="18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18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 coconuts can </w:t>
                  </w:r>
                  <w:r>
                    <w:rPr>
                      <w:i w:val="true"/>
                      <w:color w:val="#000000"/>
                      <w:sz w:val="26"/>
                      <w:lang w:val="en-US"/>
                      <w:spacing w:val="18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be </w:t>
                  </w:r>
                  <w:r>
                    <w:rPr>
                      <w:color w:val="#000000"/>
                      <w:sz w:val="26"/>
                      <w:lang w:val="en-US"/>
                      <w:spacing w:val="18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equally dist  </w:t>
                  </w:r>
                  <w:r>
                    <w:rPr>
                      <w:color w:val="#000000"/>
                      <w:sz w:val="25"/>
                      <w:lang w:val="en-US"/>
                      <w:spacing w:val="7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 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CAC5C8" strokecolor="#000000" stroked="f" style="position:absolute;width:257.2pt;height:52.45pt;z-index:-984;margin-left:41.4pt;margin-top:104.4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1224" w:firstLine="-1224"/>
                    <w:spacing w:before="0" w:after="0" w:line="524" w:lineRule="exact"/>
                    <w:jc w:val="left"/>
                    <w:framePr w:hAnchor="text" w:vAnchor="text" w:x="828" w:y="2089" w:w="5144" w:h="1049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5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5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static boolean distribute(int N)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4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// Your code </w:t>
                  </w:r>
                  <w:r>
                    <w:rPr>
                      <w:b w:val="true"/>
                      <w:i w:val="true"/>
                      <w:color w:val="#000000"/>
                      <w:sz w:val="26"/>
                      <w:lang w:val="en-US"/>
                      <w:spacing w:val="53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goes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4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here...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CAC5C8" strokecolor="#000000" stroked="f" style="position:absolute;width:23.2pt;height:33.4pt;z-index:-983;margin-left:0pt;margin-top:63.3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text" w:vAnchor="text" w:y="1266" w:w="464" w:h="668" w:hSpace="0" w:vSpace="0" w:wrap="3"/>
                    <w:rPr>
                      <w:b w:val="true"/>
                      <w:color w:val="#000000"/>
                      <w:sz w:val="72"/>
                      <w:lang w:val="en-US"/>
                      <w:spacing w:val="-1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72"/>
                      <w:lang w:val="en-US"/>
                      <w:spacing w:val="-1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Ir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CAC5C8" strokecolor="#000000" stroked="f" style="position:absolute;width:3.45pt;height:11.05pt;z-index:-982;margin-left:304.35pt;margin-top:103.6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9" w:lineRule="auto"/>
                    <w:jc w:val="left"/>
                    <w:framePr w:hAnchor="text" w:vAnchor="text" w:x="6087" w:y="2073" w:w="69" w:h="221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{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CAC5C8" strokecolor="#000000" stroked="f" style="position:absolute;width:1.8pt;height:8.55pt;z-index:-981;margin-left:304.75pt;margin-top:139.3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6095" w:y="2786" w:w="36" w:h="171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size. Suppose we take a group of size </w:t>
      </w:r>
      <w:r>
        <w:rPr>
          <w:color w:val="#000000"/>
          <w:sz w:val="25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24"/>
          <w:lang w:val="en-US"/>
          <w:spacing w:val="78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25"/>
          <w:lang w:val="en-US"/>
          <w:spacing w:val="78"/>
          <w:w w:val="100"/>
          <w:strike w:val="false"/>
          <w:vertAlign w:val="baseline"/>
          <w:rFonts w:ascii="Times New Roman" w:hAnsi="Times New Roman"/>
        </w:rPr>
        <w:t xml:space="preserve">coconuts cannot be distributed among group of any  </w:t>
      </w:r>
      <w:r>
        <w:rPr>
          <w:color w:val="#000000"/>
          <w:sz w:val="25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then one elephant takes all the coconuts. If we take a group of </w:t>
      </w:r>
      <w:r>
        <w:rPr>
          <w:color w:val="#000000"/>
          <w:sz w:val="2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size 2 each elephant will only 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coconut which violates the rule of distribution.</w:t>
      </w:r>
    </w:p>
    <w:p>
      <w:pPr>
        <w:sectPr>
          <w:pgSz w:w="11918" w:h="16854" w:orient="portrait"/>
          <w:type w:val="continuous"/>
          <w:textDirection w:val="lrTb"/>
          <w:pgMar w:bottom="8390" w:top="1252" w:right="136" w:left="202" w:header="720" w:footer="720"/>
          <w:titlePg w:val="false"/>
        </w:sectPr>
      </w:pPr>
    </w:p>
    <w:p>
      <w:pPr>
        <w:ind w:right="0" w:left="936" w:firstLine="0"/>
        <w:spacing w:before="72" w:after="0" w:line="297" w:lineRule="auto"/>
        <w:jc w:val="left"/>
        <w:rPr>
          <w:i w:val="true"/>
          <w:color w:val="#1D1D1D"/>
          <w:sz w:val="27"/>
          <w:lang w:val="en-US"/>
          <w:spacing w:val="-32"/>
          <w:w w:val="90"/>
          <w:strike w:val="false"/>
          <w:vertAlign w:val="baseline"/>
          <w:rFonts w:ascii="Tahoma" w:hAnsi="Tahoma"/>
        </w:rPr>
      </w:pPr>
      <w:r>
        <w:rPr>
          <w:i w:val="true"/>
          <w:color w:val="#1D1D1D"/>
          <w:sz w:val="27"/>
          <w:lang w:val="en-US"/>
          <w:spacing w:val="-32"/>
          <w:w w:val="90"/>
          <w:strike w:val="false"/>
          <w:vertAlign w:val="baseline"/>
          <w:rFonts w:ascii="Tahoma" w:hAnsi="Tahoma"/>
        </w:rPr>
        <w:t xml:space="preserve">In a company, each </w:t>
      </w:r>
      <w:r>
        <w:rPr>
          <w:i w:val="true"/>
          <w:color w:val="#1D1D1D"/>
          <w:sz w:val="27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employee </w:t>
      </w:r>
      <w:r>
        <w:rPr>
          <w:color w:val="#1D1D1D"/>
          <w:sz w:val="25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has a </w:t>
      </w:r>
      <w:r>
        <w:rPr>
          <w:i w:val="true"/>
          <w:color w:val="#1D1D1D"/>
          <w:sz w:val="27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direct </w:t>
      </w:r>
      <w:r>
        <w:rPr>
          <w:color w:val="#1D1D1D"/>
          <w:sz w:val="25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manager (except the </w:t>
      </w:r>
      <w:r>
        <w:rPr>
          <w:color w:val="#1D1D1D"/>
          <w:sz w:val="26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CEO) </w:t>
      </w:r>
      <w:r>
        <w:rPr>
          <w:b w:val="true"/>
          <w:i w:val="true"/>
          <w:color w:val="#1D1D1D"/>
          <w:sz w:val="27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and zero or more direct</w:t>
      </w:r>
    </w:p>
    <w:p>
      <w:pPr>
        <w:ind w:right="792" w:left="864" w:firstLine="72"/>
        <w:spacing w:before="0" w:after="0" w:line="208" w:lineRule="auto"/>
        <w:jc w:val="left"/>
        <w:rPr>
          <w:b w:val="true"/>
          <w:i w:val="true"/>
          <w:color w:val="#1D1D1D"/>
          <w:sz w:val="26"/>
          <w:lang w:val="en-US"/>
          <w:spacing w:val="-16"/>
          <w:w w:val="85"/>
          <w:strike w:val="false"/>
          <w:vertAlign w:val="subscript"/>
          <w:rFonts w:ascii="Times New Roman" w:hAnsi="Times New Roman"/>
        </w:rPr>
      </w:pPr>
      <w:r>
        <w:rPr>
          <w:b w:val="true"/>
          <w:i w:val="true"/>
          <w:color w:val="#1D1D1D"/>
          <w:sz w:val="26"/>
          <w:lang w:val="en-US"/>
          <w:spacing w:val="-16"/>
          <w:w w:val="85"/>
          <w:strike w:val="false"/>
          <w:vertAlign w:val="subscript"/>
          <w:rFonts w:ascii="Times New Roman" w:hAnsi="Times New Roman"/>
        </w:rPr>
        <w:t xml:space="preserve">re</w:t>
      </w:r>
      <w:r>
        <w:rPr>
          <w:b w:val="true"/>
          <w:i w:val="true"/>
          <w:color w:val="#1D1D1D"/>
          <w:sz w:val="2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porters. Au employee with </w:t>
      </w:r>
      <w:r>
        <w:rPr>
          <w:b w:val="true"/>
          <w:color w:val="#1D1D1D"/>
          <w:sz w:val="25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at least one reportee </w:t>
      </w:r>
      <w:r>
        <w:rPr>
          <w:color w:val="#1D1D1D"/>
          <w:sz w:val="26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is called a manager. The company has a </w:t>
      </w:r>
      <w:r>
        <w:rPr>
          <w:i w:val="true"/>
          <w:color w:val="#1D1D1D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CEO, </w:t>
      </w:r>
      <w:r>
        <w:rPr>
          <w:color w:val="#1D1D1D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who is the only employee with </w:t>
      </w:r>
      <w:r>
        <w:rPr>
          <w:b w:val="true"/>
          <w:color w:val="#1D1D1D"/>
          <w:sz w:val="25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no manager.</w:t>
      </w:r>
    </w:p>
    <w:p>
      <w:pPr>
        <w:ind w:right="504" w:left="720" w:firstLine="72"/>
        <w:spacing w:before="252" w:after="0" w:line="240" w:lineRule="auto"/>
        <w:jc w:val="both"/>
        <w:rPr>
          <w:color w:val="#1D1D1D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color w:val="#1D1D1D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1D1D1D"/>
          <w:sz w:val="25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relationship </w:t>
      </w:r>
      <w:r>
        <w:rPr>
          <w:color w:val="#1D1D1D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between each employee and their manager is </w:t>
      </w:r>
      <w:r>
        <w:rPr>
          <w:b w:val="true"/>
          <w:color w:val="#1D1D1D"/>
          <w:sz w:val="25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represented by a table with </w:t>
      </w:r>
      <w:r>
        <w:rPr>
          <w:color w:val="#1D1D1D"/>
          <w:sz w:val="24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two </w:t>
      </w:r>
      <w:r>
        <w:rPr>
          <w:color w:val="#1D1D1D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columns: 'Employee' and 'Manager', where each row represents an employee and their direct </w:t>
      </w:r>
      <w:r>
        <w:rPr>
          <w:color w:val="#1D1D1D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manager. </w:t>
      </w:r>
      <w:r>
        <w:rPr>
          <w:b w:val="true"/>
          <w:color w:val="#1D1D1D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You can </w:t>
      </w:r>
      <w:r>
        <w:rPr>
          <w:b w:val="true"/>
          <w:i w:val="true"/>
          <w:color w:val="#1D1D1D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assume </w:t>
      </w:r>
      <w:r>
        <w:rPr>
          <w:b w:val="true"/>
          <w:color w:val="#1D1D1D"/>
          <w:sz w:val="2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a data structure to hold the </w:t>
      </w:r>
      <w:r>
        <w:rPr>
          <w:b w:val="true"/>
          <w:i w:val="true"/>
          <w:color w:val="#1D1D1D"/>
          <w:sz w:val="26"/>
          <w:lang w:val="en-US"/>
          <w:spacing w:val="1"/>
          <w:w w:val="85"/>
          <w:strike w:val="false"/>
          <w:vertAlign w:val="baseline"/>
          <w:rFonts w:ascii="Times New Roman" w:hAnsi="Times New Roman"/>
        </w:rPr>
        <w:t xml:space="preserve">employee — </w:t>
      </w:r>
      <w:r>
        <w:rPr>
          <w:b w:val="true"/>
          <w:i w:val="true"/>
          <w:color w:val="#1D1D1D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manager </w:t>
      </w:r>
      <w:r>
        <w:rPr>
          <w:b w:val="true"/>
          <w:color w:val="#1D1D1D"/>
          <w:sz w:val="2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relationship </w:t>
      </w:r>
      <w:r>
        <w:rPr>
          <w:b w:val="true"/>
          <w:color w:val="#1D1D1D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which help you print the </w:t>
      </w:r>
      <w:r>
        <w:rPr>
          <w:b w:val="true"/>
          <w:i w:val="true"/>
          <w:color w:val="#1D1D1D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required </w:t>
      </w:r>
      <w:r>
        <w:rPr>
          <w:b w:val="true"/>
          <w:color w:val="#1D1D1D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output.</w:t>
      </w:r>
    </w:p>
    <w:p>
      <w:pPr>
        <w:ind w:right="0" w:left="648" w:firstLine="0"/>
        <w:spacing w:before="216" w:after="0" w:line="283" w:lineRule="auto"/>
        <w:jc w:val="left"/>
        <w:rPr>
          <w:b w:val="true"/>
          <w:color w:val="#1D1D1D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D1D1D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Write a function print() where:</w:t>
      </w:r>
    </w:p>
    <w:p>
      <w:pPr>
        <w:ind w:right="1080" w:left="1440" w:firstLine="-432"/>
        <w:spacing w:before="180" w:after="0" w:line="240" w:lineRule="auto"/>
        <w:jc w:val="left"/>
        <w:tabs>
          <w:tab w:val="clear" w:pos="432"/>
          <w:tab w:val="decimal" w:pos="1440"/>
        </w:tabs>
        <w:numPr>
          <w:ilvl w:val="0"/>
          <w:numId w:val="5"/>
        </w:numPr>
        <w:rPr>
          <w:color w:val="#1D1D1D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color w:val="#1D1D1D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The function should print the names of all </w:t>
      </w:r>
      <w:r>
        <w:rPr>
          <w:i w:val="true"/>
          <w:color w:val="#1D1D1D"/>
          <w:sz w:val="25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employees </w:t>
      </w:r>
      <w:r>
        <w:rPr>
          <w:color w:val="#1D1D1D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in the company </w:t>
      </w:r>
      <w:r>
        <w:rPr>
          <w:b w:val="true"/>
          <w:color w:val="#1D1D1D"/>
          <w:sz w:val="25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grouped by </w:t>
      </w:r>
      <w:r>
        <w:rPr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their </w:t>
      </w:r>
      <w:r>
        <w:rPr>
          <w:b w:val="true"/>
          <w:i w:val="true"/>
          <w:color w:val="#1D1D1D"/>
          <w:sz w:val="2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level </w:t>
      </w:r>
      <w:r>
        <w:rPr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in the hierarchy.</w:t>
      </w:r>
    </w:p>
    <w:p>
      <w:pPr>
        <w:ind w:right="1296" w:left="1368" w:firstLine="-432"/>
        <w:spacing w:before="0" w:after="108" w:line="240" w:lineRule="auto"/>
        <w:jc w:val="left"/>
        <w:tabs>
          <w:tab w:val="clear" w:pos="432"/>
          <w:tab w:val="decimal" w:pos="1368"/>
        </w:tabs>
        <w:numPr>
          <w:ilvl w:val="0"/>
          <w:numId w:val="5"/>
        </w:numPr>
        <w:rPr>
          <w:color w:val="#1D1D1D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1D1D1D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The CEO is at level 1, employees who directly </w:t>
      </w:r>
      <w:r>
        <w:rPr>
          <w:b w:val="true"/>
          <w:i w:val="true"/>
          <w:color w:val="#1D1D1D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report </w:t>
      </w:r>
      <w:r>
        <w:rPr>
          <w:color w:val="#1D1D1D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to the CEO are at level 2,
</w:t>
        <w:br/>
      </w:r>
      <w:r>
        <w:rPr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employees who directly report to level </w:t>
      </w:r>
      <w:r>
        <w:rPr>
          <w:b w:val="true"/>
          <w:color w:val="#1D1D1D"/>
          <w:sz w:val="25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b w:val="true"/>
          <w:i w:val="true"/>
          <w:color w:val="#1D1D1D"/>
          <w:sz w:val="2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employees </w:t>
      </w:r>
      <w:r>
        <w:rPr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are at level </w:t>
      </w:r>
      <w:r>
        <w:rPr>
          <w:b w:val="true"/>
          <w:color w:val="#1D1D1D"/>
          <w:sz w:val="25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3, and so on.</w:t>
      </w:r>
    </w:p>
    <w:p>
      <w:pPr>
        <w:ind w:right="0" w:left="864" w:firstLine="0"/>
        <w:spacing w:before="0" w:after="0" w:line="143" w:lineRule="exact"/>
        <w:jc w:val="left"/>
        <w:rPr>
          <w:b w:val="true"/>
          <w:color w:val="#1D1D1D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64.45pt;height:101.45pt;z-index:-980;margin-left:453.5pt;margin-top: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274" w:lineRule="exact"/>
                    <w:jc w:val="center"/>
                    <w:framePr w:hAnchor="text" w:vAnchor="text" w:x="9070" w:y="58" w:w="1289" w:h="2029" w:hSpace="0" w:vSpace="0" w:wrap="3"/>
                    <w:rPr>
                      <w:b w:val="true"/>
                      <w:color w:val="#1D1D1D"/>
                      <w:sz w:val="24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D1D1D"/>
                      <w:sz w:val="24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Manager
</w:t>
                    <w:br/>
                  </w:r>
                  <w:r>
                    <w:rPr>
                      <w:color w:val="#1D1D1D"/>
                      <w:sz w:val="27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Alice</w:t>
                  </w:r>
                </w:p>
                <w:p>
                  <w:pPr>
                    <w:ind w:right="0" w:left="504" w:firstLine="0"/>
                    <w:spacing w:before="72" w:after="36" w:line="335" w:lineRule="exact"/>
                    <w:jc w:val="left"/>
                    <w:framePr w:hAnchor="text" w:vAnchor="text" w:x="9070" w:y="58" w:w="1289" w:h="2029" w:hSpace="0" w:vSpace="0" w:wrap="3"/>
                    <w:rPr>
                      <w:b w:val="true"/>
                      <w:color w:val="#1D1D1D"/>
                      <w:sz w:val="25"/>
                      <w:lang w:val="en-US"/>
                      <w:spacing w:val="1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D1D1D"/>
                      <w:sz w:val="25"/>
                      <w:lang w:val="en-US"/>
                      <w:spacing w:val="1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Alice  Alice  </w:t>
                  </w:r>
                  <w:r>
                    <w:rPr>
                      <w:color w:val="#1D1D1D"/>
                      <w:sz w:val="27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Bob </w:t>
                  </w:r>
                  <w:r>
                    <w:rPr>
                      <w:color w:val="#1D1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Bob</w:t>
                  </w:r>
                </w:p>
              </w:txbxContent>
            </v:textbox>
          </v:shape>
        </w:pict>
      </w:r>
      <w:r>
        <w:pict>
          <v:line strokeweight="0.35pt" strokecolor="#000000" from="395.9pt,0.25pt" to="515.05pt,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1D1D1D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504" w:firstLine="0"/>
        <w:spacing w:before="0" w:after="0" w:line="349" w:lineRule="exact"/>
        <w:jc w:val="left"/>
        <w:tabs>
          <w:tab w:val="right" w:leader="none" w:pos="9067"/>
        </w:tabs>
        <w:rPr>
          <w:b w:val="true"/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D1D1D"/>
          <w:sz w:val="2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b w:val="true"/>
          <w:i w:val="true"/>
          <w:color w:val="#1D1D1D"/>
          <w:sz w:val="2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this </w:t>
      </w:r>
      <w:r>
        <w:rPr>
          <w:b w:val="true"/>
          <w:color w:val="#1D1D1D"/>
          <w:sz w:val="2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example:	</w:t>
      </w:r>
      <w:r>
        <w:rPr>
          <w:b w:val="true"/>
          <w:color w:val="#1D1D1D"/>
          <w:sz w:val="22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Employee</w:t>
      </w:r>
    </w:p>
    <w:p>
      <w:pPr>
        <w:ind w:right="324" w:left="0" w:firstLine="0"/>
        <w:spacing w:before="0" w:after="0" w:line="186" w:lineRule="exact"/>
        <w:jc w:val="right"/>
        <w:rPr>
          <w:b w:val="true"/>
          <w:color w:val="#1D1D1D"/>
          <w:sz w:val="25"/>
          <w:lang w:val="en-US"/>
          <w:spacing w:val="-18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1D1D1D"/>
          <w:sz w:val="25"/>
          <w:lang w:val="en-US"/>
          <w:spacing w:val="-18"/>
          <w:w w:val="100"/>
          <w:strike w:val="false"/>
          <w:u w:val="single"/>
          <w:vertAlign w:val="baseline"/>
          <w:rFonts w:ascii="Times New Roman" w:hAnsi="Times New Roman"/>
        </w:rPr>
        <w:t xml:space="preserve">Bob</w:t>
      </w:r>
      <w:r>
        <w:rPr>
          <w:b w:val="true"/>
          <w:color w:val="#1D1D1D"/>
          <w:sz w:val="25"/>
          <w:lang w:val="en-US"/>
          <w:spacing w:val="-28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72" w:after="0" w:line="291" w:lineRule="exact"/>
        <w:jc w:val="left"/>
        <w:tabs>
          <w:tab w:val="clear" w:pos="432"/>
          <w:tab w:val="decimal" w:pos="1224"/>
          <w:tab w:val="right" w:leader="none" w:pos="8880"/>
        </w:tabs>
        <w:numPr>
          <w:ilvl w:val="0"/>
          <w:numId w:val="4"/>
        </w:numPr>
        <w:rPr>
          <w:color w:val="#1D1D1D"/>
          <w:sz w:val="25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1D1D1D"/>
          <w:sz w:val="2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Alice </w:t>
      </w:r>
      <w:r>
        <w:rPr>
          <w:b w:val="true"/>
          <w:i w:val="true"/>
          <w:color w:val="#1D1D1D"/>
          <w:sz w:val="25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is </w:t>
      </w:r>
      <w:r>
        <w:rPr>
          <w:color w:val="#1D1D1D"/>
          <w:sz w:val="2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the CEO.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Charlie</w:t>
      </w:r>
      <w:r>
        <w:rPr>
          <w:color w:val="#1D1D1D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0" w:after="0" w:line="310" w:lineRule="exact"/>
        <w:jc w:val="left"/>
        <w:tabs>
          <w:tab w:val="clear" w:pos="432"/>
          <w:tab w:val="decimal" w:pos="1224"/>
          <w:tab w:val="right" w:leader="none" w:pos="8800"/>
        </w:tabs>
        <w:numPr>
          <w:ilvl w:val="0"/>
          <w:numId w:val="4"/>
        </w:numPr>
        <w:rPr>
          <w:color w:val="#1D1D1D"/>
          <w:sz w:val="25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1D1D1D"/>
          <w:sz w:val="25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Bob, Charlie and David report directly to Alice.	</w:t>
      </w:r>
      <w:r>
        <w:rPr>
          <w:b w:val="true"/>
          <w:color w:val="#1D1D1D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David</w:t>
      </w:r>
    </w:p>
    <w:p>
      <w:pPr>
        <w:ind w:right="0" w:left="720" w:firstLine="0"/>
        <w:spacing w:before="0" w:after="0" w:line="251" w:lineRule="exact"/>
        <w:jc w:val="left"/>
        <w:tabs>
          <w:tab w:val="clear" w:pos="432"/>
          <w:tab w:val="decimal" w:pos="1152"/>
        </w:tabs>
        <w:numPr>
          <w:ilvl w:val="0"/>
          <w:numId w:val="4"/>
        </w:numPr>
        <w:rPr>
          <w:color w:val="#1D1D1D"/>
          <w:sz w:val="25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000000" from="437.3pt,1.7pt" to="470.65pt,1.7pt" style="position:absolute;mso-position-horizontal-relative:text;mso-position-vertical-relative:text;">
            <v:stroke dashstyle="solid"/>
          </v:line>
        </w:pict>
      </w:r>
      <w:r>
        <w:rPr>
          <w:color w:val="#1D1D1D"/>
          <w:sz w:val="25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Eve, Frank and Grace report to </w:t>
      </w:r>
      <w:r>
        <w:rPr>
          <w:b w:val="true"/>
          <w:i w:val="true"/>
          <w:color w:val="#1D1D1D"/>
          <w:sz w:val="25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Bob; </w:t>
      </w:r>
      <w:r>
        <w:rPr>
          <w:color w:val="#1D1D1D"/>
          <w:sz w:val="25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Helen, Irene and Jack</w:t>
      </w:r>
    </w:p>
    <w:p>
      <w:pPr>
        <w:ind w:right="0" w:left="1080" w:firstLine="0"/>
        <w:spacing w:before="0" w:after="0" w:line="339" w:lineRule="exact"/>
        <w:jc w:val="left"/>
        <w:tabs>
          <w:tab w:val="right" w:leader="none" w:pos="8671"/>
        </w:tabs>
        <w:rPr>
          <w:color w:val="#1D1D1D"/>
          <w:sz w:val="25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000000" from="437.3pt,7.2pt" to="470.65pt,7.2pt" style="position:absolute;mso-position-horizontal-relative:text;mso-position-vertical-relative:text;">
            <v:stroke dashstyle="solid"/>
          </v:line>
        </w:pict>
      </w:r>
      <w:r>
        <w:rPr>
          <w:color w:val="#1D1D1D"/>
          <w:sz w:val="25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report to Charlie; Karen Larry and Mike report to David.	</w:t>
      </w:r>
      <w:r>
        <w:rPr>
          <w:b w:val="true"/>
          <w:color w:val="#1D1D1D"/>
          <w:sz w:val="25"/>
          <w:lang w:val="en-US"/>
          <w:spacing w:val="10"/>
          <w:w w:val="100"/>
          <w:strike w:val="false"/>
          <w:u w:val="single"/>
          <w:vertAlign w:val="baseline"/>
          <w:rFonts w:ascii="Times New Roman" w:hAnsi="Times New Roman"/>
        </w:rPr>
        <w:t xml:space="preserve">Eve</w:t>
      </w:r>
      <w:r>
        <w:rPr>
          <w:b w:val="true"/>
          <w:color w:val="#1D1D1D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20" w:firstLine="0"/>
        <w:spacing w:before="0" w:after="0" w:line="340" w:lineRule="exact"/>
        <w:jc w:val="left"/>
        <w:tabs>
          <w:tab w:val="clear" w:pos="432"/>
          <w:tab w:val="decimal" w:pos="1152"/>
          <w:tab w:val="left" w:leader="none" w:pos="1194"/>
          <w:tab w:val="right" w:leader="none" w:pos="8671"/>
        </w:tabs>
        <w:numPr>
          <w:ilvl w:val="0"/>
          <w:numId w:val="4"/>
        </w:numPr>
        <w:rPr>
          <w:color w:val="#1D1D1D"/>
          <w:sz w:val="25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64.25pt;height:16.2pt;z-index:-979;margin-left:457.3pt;margin-top:8.3pt;mso-wrap-distance-bottom: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0" w:line="182" w:lineRule="auto"/>
                    <w:jc w:val="center"/>
                    <w:framePr w:hAnchor="text" w:vAnchor="text" w:x="9146" w:y="166" w:w="1285" w:h="324" w:hSpace="0" w:vSpace="0" w:wrap="3"/>
                    <w:rPr>
                      <w:color w:val="#1D1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D1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Bob</w:t>
                  </w:r>
                </w:p>
              </w:txbxContent>
            </v:textbox>
          </v:shape>
        </w:pict>
      </w:r>
      <w:r>
        <w:pict>
          <v:line strokeweight="0.55pt" strokecolor="#868283" from="437.3pt,8.85pt" to="457.35pt,8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868283" from="457.3pt,8.3pt" to="521.55pt,8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827E7F" from="457.3pt,24.5pt" to="521.55pt,24.5pt" style="position:absolute;mso-position-horizontal-relative:text;mso-position-vertical-relative:text;">
            <v:stroke dashstyle="solid"/>
          </v:line>
        </w:pict>
      </w:r>
      <w:r>
        <w:rPr>
          <w:color w:val="#1D1D1D"/>
          <w:sz w:val="2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Nancy reports to Eve; Oscar reports to Frank; Peter reports </w:t>
      </w:r>
      <w:r>
        <w:rPr>
          <w:color w:val="#1D1D1D"/>
          <w:sz w:val="27"/>
          <w:lang w:val="en-US"/>
          <w:spacing w:val="5"/>
          <w:w w:val="95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1D1D1D"/>
          <w:sz w:val="27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 xml:space="preserve">Frank</w:t>
      </w:r>
      <w:r>
        <w:rPr>
          <w:color w:val="#1D1D1D"/>
          <w:sz w:val="2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008" w:firstLine="0"/>
        <w:spacing w:before="0" w:after="0" w:line="309" w:lineRule="exact"/>
        <w:jc w:val="left"/>
        <w:tabs>
          <w:tab w:val="right" w:leader="none" w:pos="8671"/>
        </w:tabs>
        <w:rPr>
          <w:color w:val="#1D1D1D"/>
          <w:sz w:val="25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1D1D1D"/>
          <w:sz w:val="25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to Grace; Quinn reports to Helen; Rachel reports to Irene;	</w:t>
      </w:r>
      <w:r>
        <w:rPr>
          <w:color w:val="#1D1D1D"/>
          <w:sz w:val="27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Grace </w:t>
      </w:r>
      <w:r>
        <w:rPr>
          <w:color w:val="#1D1D1D"/>
          <w:sz w:val="26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008" w:firstLine="0"/>
        <w:spacing w:before="0" w:after="0" w:line="353" w:lineRule="exact"/>
        <w:jc w:val="left"/>
        <w:tabs>
          <w:tab w:val="right" w:leader="none" w:pos="8671"/>
          <w:tab w:val="right" w:leader="none" w:pos="10122"/>
        </w:tabs>
        <w:rPr>
          <w:color w:val="#1D1D1D"/>
          <w:sz w:val="25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827E7F" from="437.3pt,-5.2pt" to="457.35pt,-5.2pt" style="position:absolute;mso-position-horizontal-relative:text;mso-position-vertical-relative:text;">
            <v:stroke dashstyle="solid"/>
          </v:line>
        </w:pict>
      </w:r>
      <w:r>
        <w:rPr>
          <w:color w:val="#1D1D1D"/>
          <w:sz w:val="25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Sam reports to </w:t>
      </w:r>
      <w:r>
        <w:rPr>
          <w:b w:val="true"/>
          <w:i w:val="true"/>
          <w:color w:val="#1D1D1D"/>
          <w:sz w:val="25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Jack; </w:t>
      </w:r>
      <w:r>
        <w:rPr>
          <w:color w:val="#1D1D1D"/>
          <w:sz w:val="25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Tim reports to Karen; Uma reports to	</w:t>
      </w:r>
      <w:r>
        <w:rPr>
          <w:color w:val="#1D1D1D"/>
          <w:sz w:val="27"/>
          <w:lang w:val="en-US"/>
          <w:spacing w:val="-22"/>
          <w:w w:val="100"/>
          <w:strike w:val="false"/>
          <w:u w:val="single"/>
          <w:vertAlign w:val="baseline"/>
          <w:rFonts w:ascii="Times New Roman" w:hAnsi="Times New Roman"/>
        </w:rPr>
        <w:t xml:space="preserve">Helen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Charlie</w:t>
      </w:r>
    </w:p>
    <w:p>
      <w:pPr>
        <w:ind w:right="0" w:left="1008" w:firstLine="0"/>
        <w:spacing w:before="0" w:after="0" w:line="332" w:lineRule="exact"/>
        <w:jc w:val="left"/>
        <w:tabs>
          <w:tab w:val="right" w:leader="none" w:pos="8671"/>
          <w:tab w:val="right" w:leader="none" w:pos="10122"/>
        </w:tabs>
        <w:rPr>
          <w:color w:val="#1D1D1D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1D1D1D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Larry.	</w:t>
      </w:r>
      <w:r>
        <w:rPr>
          <w:color w:val="#1D1D1D"/>
          <w:sz w:val="27"/>
          <w:lang w:val="en-US"/>
          <w:spacing w:val="-24"/>
          <w:w w:val="100"/>
          <w:strike w:val="false"/>
          <w:u w:val="single"/>
          <w:vertAlign w:val="baseline"/>
          <w:rFonts w:ascii="Times New Roman" w:hAnsi="Times New Roman"/>
        </w:rPr>
        <w:t xml:space="preserve">Irene	</w:t>
      </w:r>
      <w:r>
        <w:rPr>
          <w:color w:val="#1D1D1D"/>
          <w:sz w:val="27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Charlie </w:t>
      </w:r>
    </w:p>
    <w:p>
      <w:pPr>
        <w:ind w:right="0" w:left="8136" w:firstLine="0"/>
        <w:spacing w:before="0" w:after="0" w:line="299" w:lineRule="exact"/>
        <w:jc w:val="left"/>
        <w:tabs>
          <w:tab w:val="right" w:leader="none" w:pos="8671"/>
          <w:tab w:val="right" w:leader="none" w:pos="10122"/>
        </w:tabs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1D1D1D"/>
          <w:sz w:val="27"/>
          <w:lang w:val="en-US"/>
          <w:spacing w:val="-26"/>
          <w:w w:val="100"/>
          <w:strike w:val="false"/>
          <w:u w:val="single"/>
          <w:vertAlign w:val="baseline"/>
          <w:rFonts w:ascii="Times New Roman" w:hAnsi="Times New Roman"/>
        </w:rPr>
        <w:t xml:space="preserve">Jack	</w:t>
      </w:r>
      <w:r>
        <w:rPr>
          <w:color w:val="#1D1D1D"/>
          <w:sz w:val="27"/>
          <w:lang w:val="en-US"/>
          <w:spacing w:val="-2"/>
          <w:w w:val="100"/>
          <w:strike w:val="false"/>
          <w:u w:val="single"/>
          <w:vertAlign w:val="baseline"/>
          <w:rFonts w:ascii="Times New Roman" w:hAnsi="Times New Roman"/>
        </w:rPr>
        <w:t xml:space="preserve">Charlie </w:t>
      </w:r>
    </w:p>
    <w:p>
      <w:pPr>
        <w:ind w:right="0" w:left="144" w:firstLine="0"/>
        <w:spacing w:before="0" w:after="0" w:line="190" w:lineRule="exact"/>
        <w:jc w:val="left"/>
        <w:rPr>
          <w:b w:val="true"/>
          <w:color w:val="#1D1D1D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B7B4BA" from="520.5pt,-5.05pt" to="520.5pt,25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1D1D1D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Output</w:t>
      </w:r>
    </w:p>
    <w:p>
      <w:pPr>
        <w:ind w:right="0" w:left="8064" w:firstLine="0"/>
        <w:spacing w:before="0" w:after="0" w:line="29" w:lineRule="exact"/>
        <w:jc w:val="left"/>
        <w:tabs>
          <w:tab w:val="right" w:leader="none" w:pos="8671"/>
          <w:tab w:val="right" w:leader="none" w:pos="10122"/>
        </w:tabs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1D1D1D"/>
          <w:sz w:val="27"/>
          <w:lang w:val="en-US"/>
          <w:spacing w:val="-24"/>
          <w:w w:val="100"/>
          <w:strike w:val="false"/>
          <w:u w:val="single"/>
          <w:vertAlign w:val="baseline"/>
          <w:rFonts w:ascii="Times New Roman" w:hAnsi="Times New Roman"/>
        </w:rPr>
        <w:t xml:space="preserve">Karen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David </w:t>
      </w:r>
    </w:p>
    <w:p>
      <w:pPr>
        <w:ind w:right="0" w:left="144" w:firstLine="0"/>
        <w:spacing w:before="0" w:after="0" w:line="291" w:lineRule="exact"/>
        <w:jc w:val="left"/>
        <w:rPr>
          <w:color w:val="#1D1D1D"/>
          <w:sz w:val="26"/>
          <w:lang w:val="en-US"/>
          <w:spacing w:val="548"/>
          <w:w w:val="100"/>
          <w:strike w:val="false"/>
          <w:vertAlign w:val="baseline"/>
          <w:rFonts w:ascii="Times New Roman" w:hAnsi="Times New Roman"/>
        </w:rPr>
      </w:pPr>
      <w:r>
        <w:rPr>
          <w:color w:val="#1D1D1D"/>
          <w:sz w:val="26"/>
          <w:lang w:val="en-US"/>
          <w:spacing w:val="548"/>
          <w:w w:val="100"/>
          <w:strike w:val="false"/>
          <w:vertAlign w:val="baseline"/>
          <w:rFonts w:ascii="Times New Roman" w:hAnsi="Times New Roman"/>
        </w:rPr>
        <w:t xml:space="preserve">Level 1: </w:t>
      </w:r>
      <w:r>
        <w:rPr>
          <w:i w:val="true"/>
          <w:color w:val="#1D1D1D"/>
          <w:sz w:val="28"/>
          <w:lang w:val="en-US"/>
          <w:spacing w:val="548"/>
          <w:w w:val="100"/>
          <w:strike w:val="false"/>
          <w:vertAlign w:val="baseline"/>
          <w:rFonts w:ascii="Times New Roman" w:hAnsi="Times New Roman"/>
        </w:rPr>
        <w:t xml:space="preserve">Alice </w:t>
      </w:r>
    </w:p>
    <w:p>
      <w:pPr>
        <w:ind w:right="0" w:left="72" w:firstLine="0"/>
        <w:spacing w:before="0" w:after="0" w:line="346" w:lineRule="exact"/>
        <w:jc w:val="left"/>
        <w:tabs>
          <w:tab w:val="right" w:leader="none" w:pos="8671"/>
          <w:tab w:val="right" w:leader="none" w:pos="10122"/>
        </w:tabs>
        <w:rPr>
          <w:i w:val="true"/>
          <w:color w:val="#1D1D1D"/>
          <w:sz w:val="28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1D1D1D"/>
          <w:sz w:val="2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Level 2: Bob </w:t>
      </w:r>
      <w:r>
        <w:rPr>
          <w:color w:val="#1D1D1D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Charlie David	</w:t>
      </w:r>
      <w:r>
        <w:rPr>
          <w:color w:val="#1D1D1D"/>
          <w:sz w:val="27"/>
          <w:lang w:val="en-US"/>
          <w:spacing w:val="-26"/>
          <w:w w:val="100"/>
          <w:strike w:val="false"/>
          <w:u w:val="single"/>
          <w:vertAlign w:val="baseline"/>
          <w:rFonts w:ascii="Times New Roman" w:hAnsi="Times New Roman"/>
        </w:rPr>
        <w:t xml:space="preserve">Larry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David </w:t>
      </w:r>
    </w:p>
    <w:p>
      <w:pPr>
        <w:ind w:right="0" w:left="72" w:firstLine="0"/>
        <w:spacing w:before="0" w:after="0" w:line="323" w:lineRule="exact"/>
        <w:jc w:val="left"/>
        <w:tabs>
          <w:tab w:val="right" w:leader="none" w:pos="8671"/>
          <w:tab w:val="right" w:leader="none" w:pos="10122"/>
        </w:tabs>
        <w:rPr>
          <w:i w:val="true"/>
          <w:color w:val="#1D1D1D"/>
          <w:sz w:val="28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1D1D1D"/>
          <w:sz w:val="2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Level 3: Eve Frank Grace Helen Irene </w:t>
      </w:r>
      <w:r>
        <w:rPr>
          <w:color w:val="#1D1D1D"/>
          <w:sz w:val="26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Jack Karen Larry Mike	</w:t>
      </w:r>
      <w:r>
        <w:rPr>
          <w:color w:val="#1D1D1D"/>
          <w:sz w:val="27"/>
          <w:lang w:val="en-US"/>
          <w:spacing w:val="-26"/>
          <w:w w:val="100"/>
          <w:strike w:val="false"/>
          <w:u w:val="single"/>
          <w:vertAlign w:val="baseline"/>
          <w:rFonts w:ascii="Times New Roman" w:hAnsi="Times New Roman"/>
        </w:rPr>
        <w:t xml:space="preserve">Mike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David </w:t>
      </w:r>
    </w:p>
    <w:p>
      <w:pPr>
        <w:ind w:right="0" w:left="0" w:firstLine="0"/>
        <w:spacing w:before="0" w:after="0" w:line="377" w:lineRule="exact"/>
        <w:jc w:val="left"/>
        <w:tabs>
          <w:tab w:val="right" w:leader="none" w:pos="8671"/>
          <w:tab w:val="right" w:leader="none" w:pos="10122"/>
        </w:tabs>
        <w:rPr>
          <w:i w:val="true"/>
          <w:color w:val="#1D1D1D"/>
          <w:sz w:val="28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1D1D1D"/>
          <w:sz w:val="28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Level 4: Nancy </w:t>
      </w:r>
      <w:r>
        <w:rPr>
          <w:color w:val="#1D1D1D"/>
          <w:sz w:val="28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Oscar Peter Quinn Rachel Sam Tim Uma	</w:t>
      </w:r>
      <w:r>
        <w:rPr>
          <w:color w:val="#1D1D1D"/>
          <w:sz w:val="27"/>
          <w:lang w:val="en-US"/>
          <w:spacing w:val="-8"/>
          <w:w w:val="95"/>
          <w:strike w:val="false"/>
          <w:u w:val="single"/>
          <w:vertAlign w:val="baseline"/>
          <w:rFonts w:ascii="Times New Roman" w:hAnsi="Times New Roman"/>
        </w:rPr>
        <w:t xml:space="preserve">Nancy	</w:t>
      </w:r>
      <w:r>
        <w:rPr>
          <w:color w:val="#1D1D1D"/>
          <w:sz w:val="27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 xml:space="preserve">Eve </w:t>
      </w:r>
    </w:p>
    <w:p>
      <w:pPr>
        <w:ind w:right="0" w:left="7992" w:firstLine="0"/>
        <w:spacing w:before="0" w:after="0" w:line="249" w:lineRule="exact"/>
        <w:jc w:val="left"/>
        <w:tabs>
          <w:tab w:val="right" w:leader="none" w:pos="8671"/>
          <w:tab w:val="right" w:leader="none" w:pos="10122"/>
        </w:tabs>
        <w:rPr>
          <w:color w:val="#1D1D1D"/>
          <w:sz w:val="27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</w:pPr>
      <w:r>
        <w:rPr>
          <w:color w:val="#1D1D1D"/>
          <w:sz w:val="27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1D1D1D"/>
          <w:sz w:val="27"/>
          <w:lang w:val="en-US"/>
          <w:spacing w:val="-4"/>
          <w:w w:val="95"/>
          <w:strike w:val="false"/>
          <w:u w:val="single"/>
          <w:vertAlign w:val="baseline"/>
          <w:rFonts w:ascii="Times New Roman" w:hAnsi="Times New Roman"/>
        </w:rPr>
        <w:t xml:space="preserve">Oscar	</w:t>
      </w:r>
      <w:r>
        <w:rPr>
          <w:color w:val="#1D1D1D"/>
          <w:sz w:val="27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 xml:space="preserve">Frank </w:t>
      </w:r>
    </w:p>
    <w:p>
      <w:pPr>
        <w:ind w:right="0" w:left="0" w:firstLine="0"/>
        <w:spacing w:before="0" w:after="0" w:line="254" w:lineRule="exact"/>
        <w:jc w:val="left"/>
        <w:rPr>
          <w:b w:val="true"/>
          <w:i w:val="true"/>
          <w:color w:val="#1D1D1D"/>
          <w:sz w:val="27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1D1D1D"/>
          <w:sz w:val="2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This is a programming/coding </w:t>
      </w:r>
      <w:r>
        <w:rPr>
          <w:b w:val="true"/>
          <w:color w:val="#1D1D1D"/>
          <w:sz w:val="26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problem not a SQL problem.</w:t>
      </w:r>
    </w:p>
    <w:p>
      <w:pPr>
        <w:ind w:right="0" w:left="7992" w:firstLine="0"/>
        <w:spacing w:before="0" w:after="0" w:line="179" w:lineRule="exact"/>
        <w:jc w:val="left"/>
        <w:tabs>
          <w:tab w:val="right" w:leader="none" w:pos="10122"/>
        </w:tabs>
        <w:rPr>
          <w:color w:val="#1D1D1D"/>
          <w:sz w:val="27"/>
          <w:lang w:val="en-US"/>
          <w:spacing w:val="-24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1D1D1D"/>
          <w:sz w:val="27"/>
          <w:lang w:val="en-US"/>
          <w:spacing w:val="-24"/>
          <w:w w:val="100"/>
          <w:strike w:val="false"/>
          <w:u w:val="single"/>
          <w:vertAlign w:val="baseline"/>
          <w:rFonts w:ascii="Times New Roman" w:hAnsi="Times New Roman"/>
        </w:rPr>
        <w:t xml:space="preserve">Peter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Grace </w:t>
      </w:r>
    </w:p>
    <w:p>
      <w:pPr>
        <w:ind w:right="0" w:left="7920" w:firstLine="0"/>
        <w:spacing w:before="72" w:after="72" w:line="266" w:lineRule="auto"/>
        <w:jc w:val="left"/>
        <w:tabs>
          <w:tab w:val="right" w:leader="none" w:pos="8671"/>
          <w:tab w:val="right" w:leader="none" w:pos="10122"/>
        </w:tabs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pict>
          <v:line strokeweight="0.55pt" strokecolor="#827E85" from="376.85pt,55.25pt" to="395.45pt,55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B777D" from="375.6pt,74.15pt" to="395.45pt,74.15pt" style="position:absolute;mso-position-horizontal-relative:text;mso-position-vertical-relative:text;">
            <v:stroke dashstyle="solid"/>
          </v:line>
        </w:pic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1D1D1D"/>
          <w:sz w:val="27"/>
          <w:lang w:val="en-US"/>
          <w:spacing w:val="-24"/>
          <w:w w:val="100"/>
          <w:strike w:val="false"/>
          <w:u w:val="single"/>
          <w:vertAlign w:val="baseline"/>
          <w:rFonts w:ascii="Times New Roman" w:hAnsi="Times New Roman"/>
        </w:rPr>
        <w:t xml:space="preserve">Quinn	</w:t>
      </w:r>
      <w:r>
        <w:rPr>
          <w:color w:val="#1D1D1D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Helen </w:t>
      </w:r>
    </w:p>
    <w:p>
      <w:pPr>
        <w:sectPr>
          <w:pgSz w:w="11918" w:h="16854" w:orient="portrait"/>
          <w:type w:val="nextPage"/>
          <w:textDirection w:val="lrTb"/>
          <w:pgMar w:bottom="2825" w:top="1272" w:right="898" w:left="66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87"/>
      </w:tblGrid>
      <w:tr>
        <w:trPr>
          <w:trHeight w:val="139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87" w:type="auto"/>
            <w:textDirection w:val="lrTb"/>
            <w:vAlign w:val="top"/>
            <w:shd w:val="clear" w:color="#EBE6EC" w:fill="#EBE6EC"/>
          </w:tcPr>
          <w:p>
            <w:pPr>
              <w:ind w:right="0" w:left="0" w:firstLine="0"/>
              <w:spacing w:before="0" w:after="0" w:line="299" w:lineRule="exact"/>
              <w:jc w:val="left"/>
              <w:tabs>
                <w:tab w:val="right" w:leader="none" w:pos="1983"/>
              </w:tabs>
              <w:rPr>
                <w:color w:val="#1D1D1D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D1D1D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Rachel I	</w:t>
            </w:r>
            <w:r>
              <w:rPr>
                <w:color w:val="#1D1D1D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Irene</w:t>
            </w:r>
          </w:p>
          <w:p>
            <w:pPr>
              <w:ind w:right="0" w:left="72" w:firstLine="0"/>
              <w:spacing w:before="72" w:after="0" w:line="332" w:lineRule="exact"/>
              <w:jc w:val="both"/>
              <w:rPr>
                <w:color w:val="#1D1D1D"/>
                <w:sz w:val="25"/>
                <w:lang w:val="en-US"/>
                <w:spacing w:val="-16"/>
                <w:w w:val="105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1D1D1D"/>
                <w:sz w:val="25"/>
                <w:lang w:val="en-US"/>
                <w:spacing w:val="-16"/>
                <w:w w:val="105"/>
                <w:strike w:val="false"/>
                <w:u w:val="single"/>
                <w:vertAlign w:val="baseline"/>
                <w:rFonts w:ascii="Times New Roman" w:hAnsi="Times New Roman"/>
              </w:rPr>
              <w:t xml:space="preserve">Sam </w:t>
            </w:r>
            <w:r>
              <w:rPr>
                <w:color w:val="#1D1D1D"/>
                <w:sz w:val="25"/>
                <w:lang w:val="en-US"/>
                <w:spacing w:val="-18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Tim  </w:t>
            </w:r>
            <w:r>
              <w:rPr>
                <w:color w:val="#1D1D1D"/>
                <w:sz w:val="25"/>
                <w:lang w:val="en-US"/>
                <w:spacing w:val="29"/>
                <w:w w:val="100"/>
                <w:strike w:val="false"/>
                <w:vertAlign w:val="baseline"/>
                <w:rFonts w:ascii="Verdana" w:hAnsi="Verdana"/>
              </w:rPr>
              <w:t xml:space="preserve">Uma I Larry</w:t>
            </w:r>
          </w:p>
        </w:tc>
      </w:tr>
    </w:tbl>
    <w:p>
      <w:pPr>
        <w:spacing w:before="0" w:after="1" w:line="20" w:lineRule="exact"/>
      </w:pPr>
    </w:p>
    <w:p>
      <w:pPr>
        <w:sectPr>
          <w:pgSz w:w="11918" w:h="16854" w:orient="portrait"/>
          <w:type w:val="continuous"/>
          <w:textDirection w:val="lrTb"/>
          <w:pgMar w:bottom="2825" w:top="1272" w:right="1303" w:left="856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EBE6EC" strokecolor="#000000" stroked="f" style="position:absolute;width:68.3pt;height:38.15pt;z-index:-978;margin-left:479.7pt;margin-top:627.9pt;mso-wrap-distance-bottom:1.75pt;mso-wrap-distance-left:23.6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432" w:firstLine="0"/>
                    <w:spacing w:before="72" w:after="0" w:line="240" w:lineRule="auto"/>
                    <w:jc w:val="left"/>
                    <w:shd w:val="solid" w:color="#EBE6EC" w:fill="#EBE6EC"/>
                    <w:framePr w:hAnchor="page" w:vAnchor="page" w:x="9594" w:y="12558" w:w="1366" w:h="763" w:hSpace="472" w:vSpace="0" w:wrap="3"/>
                    <w:tabs>
                      <w:tab w:val="right" w:leader="underscore" w:pos="990"/>
                    </w:tabs>
                    <w:rPr>
                      <w:b w:val="true"/>
                      <w:color w:val="#1D1D1D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D1D1D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Jack	</w:t>
                  </w:r>
                  <w:r>
                    <w:rPr>
                      <w:b w:val="true"/>
                      <w:color w:val="#1D1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0" w:firstLine="0"/>
                    <w:spacing w:before="72" w:after="36" w:line="196" w:lineRule="auto"/>
                    <w:jc w:val="center"/>
                    <w:shd w:val="solid" w:color="#EBE6EC" w:fill="#EBE6EC"/>
                    <w:framePr w:hAnchor="page" w:vAnchor="page" w:x="9594" w:y="12558" w:w="1366" w:h="763" w:hSpace="472" w:vSpace="0" w:wrap="3"/>
                    <w:rPr>
                      <w:color w:val="#1D1D1D"/>
                      <w:sz w:val="29"/>
                      <w:lang w:val="en-US"/>
                      <w:spacing w:val="0"/>
                      <w:w w:val="8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D1D1D"/>
                      <w:sz w:val="29"/>
                      <w:lang w:val="en-US"/>
                      <w:spacing w:val="0"/>
                      <w:w w:val="85"/>
                      <w:strike w:val="false"/>
                      <w:vertAlign w:val="baseline"/>
                      <w:rFonts w:ascii="Times New Roman" w:hAnsi="Times New Roman"/>
                    </w:rPr>
                    <w:t xml:space="preserve">Karen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529.1pt;height:21.05pt;z-index:-977;margin-left:33pt;margin-top:81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right"/>
                    <w:framePr w:hAnchor="page" w:vAnchor="page" w:x="660" w:y="16345" w:w="10582" w:h="421" w:hSpace="0" w:vSpace="0" w:wrap="3"/>
                    <w:rPr>
                      <w:b w:val="true"/>
                      <w:color w:val="#16994F"/>
                      <w:sz w:val="45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6994F"/>
                      <w:sz w:val="45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cy:</w:t>
                  </w:r>
                  <w:r>
                    <w:rPr>
                      <w:b w:val="true"/>
                      <w:color w:val="#1D1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Scanned with </w:t>
                  </w:r>
                  <w:r>
                    <w:rPr>
                      <w:b w:val="true"/>
                      <w:color w:val="#1D1D1D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OKEN Scanner</w:t>
                  </w:r>
                </w:p>
              </w:txbxContent>
            </v:textbox>
          </v:shape>
        </w:pict>
      </w:r>
      <w:r>
        <w:pict>
          <v:line strokeweight="0.55pt" strokecolor="#827E85" from="529.2pt,647.5pt" to="547.75pt,647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848187" from="456.1pt,629pt" to="479.75pt,62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827E85" from="456.1pt,647.5pt" to="479.75pt,647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7B777D" from="456.1pt,666.4pt" to="480.15pt,666.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09.85pt,686.4pt" to="548.05pt,686.4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848187" from="479.7pt,627.9pt" to="548pt,627.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7B777D" from="479.7pt,666.05pt" to="548pt,666.05pt" style="position:absolute;mso-position-horizontal-relative:page;mso-position-vertical-relative:page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2825" w:top="1272" w:right="616" w:left="676" w:header="720" w:footer="720"/>
          <w:titlePg w:val="false"/>
        </w:sectPr>
      </w:pPr>
    </w:p>
    <w:p>
      <w:pPr>
        <w:ind w:right="792" w:left="288" w:firstLine="0"/>
        <w:spacing w:before="180" w:after="0" w:line="169" w:lineRule="exact"/>
        <w:jc w:val="left"/>
        <w:rPr>
          <w:color w:val="#1E1E1E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492.5pt;height:20.15pt;z-index:-976;margin-left:0pt;margin-top:762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right"/>
                    <w:framePr w:hAnchor="text" w:vAnchor="text" w:y="15248" w:w="9850" w:h="403" w:hSpace="0" w:vSpace="0" w:wrap="3"/>
                    <w:rPr>
                      <w:b w:val="true"/>
                      <w:color w:val="#16994F"/>
                      <w:sz w:val="38"/>
                      <w:lang w:val="en-US"/>
                      <w:spacing w:val="-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6994F"/>
                      <w:sz w:val="38"/>
                      <w:lang w:val="en-US"/>
                      <w:spacing w:val="-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CE:</w:t>
                  </w:r>
                  <w:r>
                    <w:rPr>
                      <w:b w:val="true"/>
                      <w:color w:val="#1E1E1E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Scanned with OKEN Scanner</w:t>
                  </w:r>
                </w:p>
              </w:txbxContent>
            </v:textbox>
          </v:shape>
        </w:pict>
      </w:r>
      <w:r>
        <w:rPr>
          <w:color w:val="#1E1E1E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You have to load some order </w:t>
      </w:r>
      <w:r>
        <w:rPr>
          <w:color w:val="#1E1E1E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data in an application. The data object </w:t>
      </w:r>
      <w:r>
        <w:rPr>
          <w:b w:val="true"/>
          <w:color w:val="#1E1E1E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Order </w:t>
      </w:r>
      <w:r>
        <w:rPr>
          <w:color w:val="#1E1E1E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contains two </w:t>
      </w:r>
      <w:r>
        <w:rPr>
          <w:color w:val="#1E1E1E"/>
          <w:sz w:val="20"/>
          <w:lang w:val="en-US"/>
          <w:spacing w:val="0"/>
          <w:w w:val="120"/>
          <w:strike w:val="false"/>
          <w:vertAlign w:val="subscript"/>
          <w:rFonts w:ascii="Times New Roman" w:hAnsi="Times New Roman"/>
        </w:rPr>
        <w:t xml:space="preserve">a</w:t>
      </w:r>
      <w:r>
        <w:rPr>
          <w:color w:val="#1E1E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ttributes order-Id </w:t>
      </w: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entry time, for example</w:t>
      </w:r>
    </w:p>
    <w:tbl>
      <w:tblPr>
        <w:jc w:val="left"/>
        <w:tblInd w:w="252" w:type="dxa"/>
        <w:tblLayout w:type="fixed"/>
        <w:tblCellMar>
          <w:left w:w="0" w:type="dxa"/>
          <w:right w:w="0" w:type="dxa"/>
        </w:tblCellMar>
      </w:tblPr>
      <w:tblGrid>
        <w:gridCol w:w="943"/>
        <w:gridCol w:w="1525"/>
      </w:tblGrid>
      <w:tr>
        <w:trPr>
          <w:trHeight w:val="774" w:hRule="exact"/>
        </w:trPr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single" w:sz="7" w:color="#000000"/>
            </w:tcBorders>
            <w:tcW w:w="1195" w:type="auto"/>
            <w:textDirection w:val="lrTb"/>
            <w:vAlign w:val="top"/>
          </w:tcPr>
          <w:p>
            <w:pPr>
              <w:ind w:right="83" w:left="0" w:firstLine="0"/>
              <w:spacing w:before="108" w:after="0" w:line="204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Order-</w:t>
            </w:r>
          </w:p>
          <w:p>
            <w:pPr>
              <w:ind w:right="83" w:left="0" w:firstLine="0"/>
              <w:spacing w:before="72" w:after="0" w:line="204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Id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single" w:sz="7" w:color="#000000"/>
              <w:right w:val="none" w:sz="0" w:color="#000000"/>
            </w:tcBorders>
            <w:tcW w:w="2720" w:type="auto"/>
            <w:textDirection w:val="lrTb"/>
            <w:vAlign w:val="top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Time of entry</w:t>
            </w:r>
          </w:p>
        </w:tc>
      </w:tr>
      <w:tr>
        <w:trPr>
          <w:trHeight w:val="48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single" w:sz="7" w:color="#000000"/>
            </w:tcBorders>
            <w:tcW w:w="119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0124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none" w:sz="0" w:color="#000000"/>
            </w:tcBorders>
            <w:tcW w:w="272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10:15</w:t>
            </w:r>
          </w:p>
        </w:tc>
      </w:tr>
      <w:tr>
        <w:trPr>
          <w:trHeight w:val="468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single" w:sz="7" w:color="#000000"/>
            </w:tcBorders>
            <w:tcW w:w="119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0345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single" w:sz="7" w:color="#000000"/>
              <w:right w:val="none" w:sz="0" w:color="#000000"/>
            </w:tcBorders>
            <w:tcW w:w="272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9:15</w:t>
            </w:r>
          </w:p>
        </w:tc>
      </w:tr>
      <w:tr>
        <w:trPr>
          <w:trHeight w:val="49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119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0873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272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13:30</w:t>
            </w:r>
          </w:p>
        </w:tc>
      </w:tr>
      <w:tr>
        <w:trPr>
          <w:trHeight w:val="550" w:hRule="exact"/>
        </w:trPr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single" w:sz="7" w:color="#000000"/>
            </w:tcBorders>
            <w:tcW w:w="119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0314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single" w:sz="7" w:color="#000000"/>
              <w:right w:val="none" w:sz="0" w:color="#000000"/>
            </w:tcBorders>
            <w:tcW w:w="272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1E1E1E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7:30</w:t>
            </w:r>
          </w:p>
        </w:tc>
      </w:tr>
    </w:tbl>
    <w:p>
      <w:pPr>
        <w:spacing w:before="0" w:after="222" w:line="20" w:lineRule="exact"/>
      </w:pPr>
    </w:p>
    <w:p>
      <w:pPr>
        <w:ind w:right="504" w:left="144" w:firstLine="0"/>
        <w:spacing w:before="0" w:after="0" w:line="240" w:lineRule="auto"/>
        <w:jc w:val="left"/>
        <w:rPr>
          <w:color w:val="#1E1E1E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We will load millions of </w:t>
      </w:r>
      <w:r>
        <w:rPr>
          <w:b w:val="true"/>
          <w:color w:val="#1E1E1E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Order </w:t>
      </w:r>
      <w:r>
        <w:rPr>
          <w:color w:val="#1E1E1E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objects in memory. We have sufficient ram and memory </w:t>
      </w: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requirements is not a constraint.</w:t>
      </w:r>
    </w:p>
    <w:p>
      <w:pPr>
        <w:ind w:right="360" w:left="144" w:firstLine="0"/>
        <w:spacing w:before="216" w:after="0" w:line="240" w:lineRule="auto"/>
        <w:jc w:val="left"/>
        <w:rPr>
          <w:color w:val="#1E1E1E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After loading the Order </w:t>
      </w:r>
      <w:r>
        <w:rPr>
          <w:b w:val="true"/>
          <w:i w:val="true"/>
          <w:color w:val="#1E1E1E"/>
          <w:sz w:val="23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objects in a collection </w:t>
      </w:r>
      <w:r>
        <w:rPr>
          <w:color w:val="#1E1E1E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we want to perform searches on the loaded </w:t>
      </w:r>
      <w:r>
        <w:rPr>
          <w:color w:val="#1E1E1E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data. </w:t>
      </w:r>
      <w:r>
        <w:rPr>
          <w:b w:val="true"/>
          <w:color w:val="#1E1E1E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Given a start and end time, the application should be able to find all</w:t>
      </w:r>
    </w:p>
    <w:p>
      <w:pPr>
        <w:ind w:right="0" w:left="144" w:firstLine="0"/>
        <w:spacing w:before="36" w:after="0" w:line="240" w:lineRule="auto"/>
        <w:jc w:val="left"/>
        <w:rPr>
          <w:b w:val="true"/>
          <w:color w:val="#1E1E1E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E1E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orders entered during the time period very efficiently.</w:t>
      </w:r>
    </w:p>
    <w:p>
      <w:pPr>
        <w:ind w:right="0" w:left="864" w:firstLine="-360"/>
        <w:spacing w:before="252" w:after="0" w:line="240" w:lineRule="auto"/>
        <w:jc w:val="left"/>
        <w:tabs>
          <w:tab w:val="clear" w:pos="360"/>
          <w:tab w:val="decimal" w:pos="864"/>
        </w:tabs>
        <w:numPr>
          <w:ilvl w:val="0"/>
          <w:numId w:val="6"/>
        </w:numPr>
        <w:rPr>
          <w:color w:val="#1E1E1E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Which collection or data structure will you use to load the data so that it helps in </w:t>
      </w:r>
      <w:r>
        <w:rPr>
          <w:color w:val="#1E1E1E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search operation? You </w:t>
      </w:r>
      <w:r>
        <w:rPr>
          <w:b w:val="true"/>
          <w:color w:val="#1E1E1E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just need to decide </w:t>
      </w:r>
      <w:r>
        <w:rPr>
          <w:color w:val="#1E1E1E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collection or data structure; it can be </w:t>
      </w:r>
      <w:r>
        <w:rPr>
          <w:color w:val="#1E1E1E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assumed the code for loading objects into the desired collection is already written and</w:t>
      </w:r>
    </w:p>
    <w:p>
      <w:pPr>
        <w:ind w:right="0" w:left="792" w:firstLine="0"/>
        <w:spacing w:before="0" w:after="0" w:line="240" w:lineRule="auto"/>
        <w:jc w:val="left"/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does not need to be implemented.</w:t>
      </w:r>
    </w:p>
    <w:p>
      <w:pPr>
        <w:ind w:right="0" w:left="864" w:firstLine="-360"/>
        <w:spacing w:before="0" w:after="0" w:line="240" w:lineRule="auto"/>
        <w:jc w:val="left"/>
        <w:tabs>
          <w:tab w:val="clear" w:pos="360"/>
          <w:tab w:val="decimal" w:pos="864"/>
        </w:tabs>
        <w:numPr>
          <w:ilvl w:val="0"/>
          <w:numId w:val="6"/>
        </w:numPr>
        <w:rPr>
          <w:color w:val="#1E1E1E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Implement an efficient search method as follows</w:t>
      </w:r>
    </w:p>
    <w:p>
      <w:pPr>
        <w:ind w:right="0" w:left="1512" w:firstLine="0"/>
        <w:spacing w:before="0" w:after="0" w:line="240" w:lineRule="auto"/>
        <w:jc w:val="left"/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public Collection&lt;Order&gt; search (Time startTime, Time endTime){....}</w:t>
      </w:r>
    </w:p>
    <w:p>
      <w:pPr>
        <w:ind w:right="0" w:left="864" w:firstLine="-360"/>
        <w:spacing w:before="36" w:after="0" w:line="304" w:lineRule="auto"/>
        <w:jc w:val="left"/>
        <w:tabs>
          <w:tab w:val="clear" w:pos="360"/>
          <w:tab w:val="decimal" w:pos="864"/>
        </w:tabs>
        <w:numPr>
          <w:ilvl w:val="0"/>
          <w:numId w:val="6"/>
        </w:numPr>
        <w:rPr>
          <w:color w:val="#1E1E1E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What is the time complexity of your search method implementation? Use Big 0</w:t>
      </w:r>
    </w:p>
    <w:p>
      <w:pPr>
        <w:ind w:right="0" w:left="792" w:firstLine="0"/>
        <w:spacing w:before="36" w:after="0" w:line="216" w:lineRule="auto"/>
        <w:jc w:val="left"/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notation.</w:t>
      </w:r>
    </w:p>
    <w:p>
      <w:pPr>
        <w:ind w:right="0" w:left="0" w:firstLine="0"/>
        <w:spacing w:before="612" w:after="0" w:line="189" w:lineRule="exact"/>
        <w:jc w:val="left"/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E1E1E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Write </w:t>
      </w:r>
      <w:r>
        <w:rPr>
          <w:color w:val="#1E1E1E"/>
          <w:sz w:val="25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code for</w:t>
      </w:r>
    </w:p>
    <w:p>
      <w:pPr>
        <w:ind w:right="0" w:left="0" w:firstLine="0"/>
        <w:spacing w:before="0" w:after="0" w:line="360" w:lineRule="auto"/>
        <w:jc w:val="left"/>
        <w:rPr>
          <w:b w:val="true"/>
          <w:color w:val="#1E1E1E"/>
          <w:sz w:val="25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E1E"/>
          <w:sz w:val="25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public Collection&lt;Order&gt; search (Time startTime, Time endTime){</w:t>
      </w:r>
    </w:p>
    <w:p>
      <w:pPr>
        <w:ind w:right="0" w:left="0" w:firstLine="0"/>
        <w:spacing w:before="396" w:after="0" w:line="883" w:lineRule="auto"/>
        <w:jc w:val="left"/>
        <w:rPr>
          <w:color w:val="#1E1E1E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1E1E1E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sectPr>
      <w:pgSz w:w="11918" w:h="16854" w:orient="portrait"/>
      <w:type w:val="nextPage"/>
      <w:textDirection w:val="lrTb"/>
      <w:pgMar w:bottom="247" w:top="1052" w:right="1804" w:left="10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-2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25"/>
        <w:lang w:val="en-US"/>
        <w:spacing w:val="-4"/>
        <w:w w:val="100"/>
        <w:strike w:val="false"/>
        <w:vertAlign w:val="baseline"/>
        <w:rFonts w:ascii="Symbol" w:hAnsi="Symbol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1D1D1D"/>
        <w:sz w:val="26"/>
        <w:lang w:val="en-US"/>
        <w:spacing w:val="-12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1E1E1E"/>
        <w:sz w:val="24"/>
        <w:lang w:val="en-US"/>
        <w:spacing w:val="1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