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A2" w:rsidRDefault="009326B9">
      <w:r>
        <w:t>Difference between ArrayList&lt;E&gt; and Vector&lt;E&gt;</w:t>
      </w:r>
    </w:p>
    <w:p w:rsidR="000E2BA2" w:rsidRDefault="00E86361">
      <w:hyperlink r:id="rId6" w:history="1">
        <w:r w:rsidR="00323757" w:rsidRPr="00E86361">
          <w:rPr>
            <w:rStyle w:val="Hyperlink"/>
          </w:rPr>
          <w:t>ArrayList&lt;E&gt;</w:t>
        </w:r>
      </w:hyperlink>
      <w:r w:rsidR="00323757">
        <w:t xml:space="preserve"> and Vector&lt;E&gt; both of them comes under </w:t>
      </w:r>
      <w:hyperlink r:id="rId7" w:history="1">
        <w:r w:rsidR="00323757" w:rsidRPr="00E86361">
          <w:rPr>
            <w:rStyle w:val="Hyperlink"/>
          </w:rPr>
          <w:t>Java Collection Framework</w:t>
        </w:r>
      </w:hyperlink>
      <w:r w:rsidR="00B548DD">
        <w:t xml:space="preserve"> and implements </w:t>
      </w:r>
      <w:hyperlink r:id="rId8" w:history="1">
        <w:r w:rsidR="00B548DD" w:rsidRPr="00E86361">
          <w:rPr>
            <w:rStyle w:val="Hyperlink"/>
          </w:rPr>
          <w:t>List&lt;E&gt;</w:t>
        </w:r>
      </w:hyperlink>
      <w:r w:rsidR="00B548DD">
        <w:t xml:space="preserve"> interface.</w:t>
      </w:r>
      <w:r>
        <w:t xml:space="preserve"> Learn more about </w:t>
      </w:r>
      <w:hyperlink r:id="rId9" w:history="1">
        <w:r w:rsidRPr="00836698">
          <w:rPr>
            <w:rStyle w:val="Hyperlink"/>
          </w:rPr>
          <w:t>Collection interface here</w:t>
        </w:r>
      </w:hyperlink>
      <w:r>
        <w:t xml:space="preserve"> and various </w:t>
      </w:r>
      <w:hyperlink r:id="rId10" w:history="1">
        <w:r w:rsidRPr="00836698">
          <w:rPr>
            <w:rStyle w:val="Hyperlink"/>
          </w:rPr>
          <w:t>interfaces under Java Collections Framework here</w:t>
        </w:r>
      </w:hyperlink>
      <w:r>
        <w:t>.</w:t>
      </w:r>
    </w:p>
    <w:p w:rsidR="00A33CE7" w:rsidRDefault="00604F92">
      <w:r>
        <w:t xml:space="preserve">Previously I wrote on </w:t>
      </w:r>
      <w:hyperlink r:id="rId11" w:history="1">
        <w:r w:rsidR="005D4046" w:rsidRPr="00E86361">
          <w:rPr>
            <w:rStyle w:val="Hyperlink"/>
          </w:rPr>
          <w:t>difference between ArrayList&lt;E&gt; and LinkedList&lt;E&gt;</w:t>
        </w:r>
      </w:hyperlink>
      <w:r w:rsidR="005D4046">
        <w:t xml:space="preserve">, </w:t>
      </w:r>
      <w:hyperlink r:id="rId12" w:history="1">
        <w:r w:rsidR="005D4046" w:rsidRPr="00E86361">
          <w:rPr>
            <w:rStyle w:val="Hyperlink"/>
          </w:rPr>
          <w:t>similarities between ArrayList&lt;E&gt; and LinkedList&lt;E&gt;</w:t>
        </w:r>
      </w:hyperlink>
      <w:r w:rsidR="005D4046">
        <w:t xml:space="preserve"> and </w:t>
      </w:r>
      <w:hyperlink r:id="rId13" w:history="1">
        <w:r w:rsidR="005D4046" w:rsidRPr="00E86361">
          <w:rPr>
            <w:rStyle w:val="Hyperlink"/>
          </w:rPr>
          <w:t>when to use either of them</w:t>
        </w:r>
      </w:hyperlink>
      <w:r w:rsidR="005D4046">
        <w:t>.</w:t>
      </w:r>
    </w:p>
    <w:p w:rsidR="002E12A9" w:rsidRDefault="002E12A9">
      <w:r>
        <w:t xml:space="preserve">You can also see </w:t>
      </w:r>
      <w:hyperlink r:id="rId14" w:history="1">
        <w:r w:rsidRPr="00836698">
          <w:rPr>
            <w:rStyle w:val="Hyperlink"/>
          </w:rPr>
          <w:t>Iterating ArrayList&lt;E&gt;</w:t>
        </w:r>
        <w:r w:rsidR="00457DEE" w:rsidRPr="00836698">
          <w:rPr>
            <w:rStyle w:val="Hyperlink"/>
          </w:rPr>
          <w:t xml:space="preserve"> 6 different ways</w:t>
        </w:r>
      </w:hyperlink>
      <w:r>
        <w:t xml:space="preserve">, </w:t>
      </w:r>
      <w:hyperlink r:id="rId15" w:history="1">
        <w:r w:rsidRPr="00836698">
          <w:rPr>
            <w:rStyle w:val="Hyperlink"/>
          </w:rPr>
          <w:t>Iterating HashMap&lt;K, V&gt;</w:t>
        </w:r>
        <w:r w:rsidR="00457DEE" w:rsidRPr="00836698">
          <w:rPr>
            <w:rStyle w:val="Hyperlink"/>
          </w:rPr>
          <w:t xml:space="preserve"> 5 different ways</w:t>
        </w:r>
      </w:hyperlink>
      <w:r w:rsidR="00457DEE">
        <w:t>.</w:t>
      </w:r>
    </w:p>
    <w:p w:rsidR="004A4DDE" w:rsidRDefault="00D67E0F">
      <w:r>
        <w:t>Now let us start with the difference between ArrayList&lt;E&gt; and Vector</w:t>
      </w:r>
      <w:r w:rsidR="004A4DDE">
        <w:t>&lt;E&gt;.</w:t>
      </w:r>
      <w:r w:rsidR="0057388C">
        <w:t xml:space="preserve"> As we know both of the </w:t>
      </w:r>
      <w:r w:rsidR="00727209">
        <w:t>class uses the backing array.</w:t>
      </w:r>
    </w:p>
    <w:p w:rsidR="00B908BB" w:rsidRDefault="00507ECF" w:rsidP="00B908BB">
      <w:pPr>
        <w:pStyle w:val="ListParagraph"/>
        <w:numPr>
          <w:ilvl w:val="0"/>
          <w:numId w:val="1"/>
        </w:numPr>
      </w:pPr>
      <w:bookmarkStart w:id="0" w:name="_GoBack"/>
      <w:r>
        <w:t>Resizing operation on backing array.</w:t>
      </w:r>
    </w:p>
    <w:p w:rsidR="00FA7EAB" w:rsidRDefault="000D5F1B" w:rsidP="00507ECF">
      <w:pPr>
        <w:pStyle w:val="ListParagraph"/>
        <w:numPr>
          <w:ilvl w:val="1"/>
          <w:numId w:val="1"/>
        </w:numPr>
      </w:pPr>
      <w:r>
        <w:t xml:space="preserve">In ArrayList&lt;E&gt; resizing is roughly 1.5 times of old array. Elements of old array are copied to new array using </w:t>
      </w:r>
      <w:proofErr w:type="spellStart"/>
      <w:proofErr w:type="gramStart"/>
      <w:r w:rsidR="004F0952">
        <w:t>Arrays.copyOf</w:t>
      </w:r>
      <w:proofErr w:type="spellEnd"/>
      <w:r w:rsidR="004F0952">
        <w:t>(</w:t>
      </w:r>
      <w:proofErr w:type="gramEnd"/>
      <w:r w:rsidR="004F0952">
        <w:t>…)</w:t>
      </w:r>
    </w:p>
    <w:p w:rsidR="004F0952" w:rsidRDefault="001179A5" w:rsidP="00507ECF">
      <w:pPr>
        <w:pStyle w:val="ListParagraph"/>
        <w:numPr>
          <w:ilvl w:val="1"/>
          <w:numId w:val="1"/>
        </w:numPr>
      </w:pPr>
      <w:r>
        <w:t xml:space="preserve">In Vector&lt;E&gt; resizing if twice of old array. </w:t>
      </w:r>
      <w:r w:rsidR="00B77702">
        <w:t xml:space="preserve">Elements of old array are copied to new array using </w:t>
      </w:r>
      <w:proofErr w:type="spellStart"/>
      <w:proofErr w:type="gramStart"/>
      <w:r w:rsidR="00B77702">
        <w:t>Arrays.copyOf</w:t>
      </w:r>
      <w:proofErr w:type="spellEnd"/>
      <w:r w:rsidR="00B77702">
        <w:t>(</w:t>
      </w:r>
      <w:proofErr w:type="gramEnd"/>
      <w:r w:rsidR="00B77702">
        <w:t>..)</w:t>
      </w:r>
    </w:p>
    <w:p w:rsidR="008C7962" w:rsidRDefault="00836698" w:rsidP="008C7962">
      <w:pPr>
        <w:pStyle w:val="ListParagraph"/>
        <w:numPr>
          <w:ilvl w:val="0"/>
          <w:numId w:val="1"/>
        </w:numPr>
      </w:pPr>
      <w:hyperlink r:id="rId16" w:history="1">
        <w:r w:rsidR="009A0050" w:rsidRPr="00836698">
          <w:rPr>
            <w:rStyle w:val="Hyperlink"/>
          </w:rPr>
          <w:t>Fail-F</w:t>
        </w:r>
        <w:r w:rsidR="008C7962" w:rsidRPr="00836698">
          <w:rPr>
            <w:rStyle w:val="Hyperlink"/>
          </w:rPr>
          <w:t>ast property</w:t>
        </w:r>
      </w:hyperlink>
      <w:r w:rsidR="007103C3">
        <w:t>.</w:t>
      </w:r>
    </w:p>
    <w:p w:rsidR="008C7962" w:rsidRDefault="00836698" w:rsidP="008C7962">
      <w:pPr>
        <w:pStyle w:val="ListParagraph"/>
        <w:numPr>
          <w:ilvl w:val="1"/>
          <w:numId w:val="1"/>
        </w:numPr>
      </w:pPr>
      <w:hyperlink r:id="rId17" w:history="1">
        <w:r w:rsidR="004A7B94" w:rsidRPr="00836698">
          <w:rPr>
            <w:rStyle w:val="Hyperlink"/>
          </w:rPr>
          <w:t>Iterator&lt;E&gt;</w:t>
        </w:r>
      </w:hyperlink>
      <w:r w:rsidR="004A7B94">
        <w:t xml:space="preserve"> and </w:t>
      </w:r>
      <w:hyperlink r:id="rId18" w:history="1">
        <w:r w:rsidR="004A7B94" w:rsidRPr="00836698">
          <w:rPr>
            <w:rStyle w:val="Hyperlink"/>
          </w:rPr>
          <w:t>ListIterator&lt;E&gt;</w:t>
        </w:r>
      </w:hyperlink>
      <w:r w:rsidR="004A7B94">
        <w:t xml:space="preserve"> returned by ArrayList&lt;E&gt; are </w:t>
      </w:r>
      <w:r w:rsidR="00A140FF">
        <w:t xml:space="preserve">fail-fast. Means than if the list is </w:t>
      </w:r>
      <w:r w:rsidR="00F937B7">
        <w:t>structurally</w:t>
      </w:r>
      <w:r w:rsidR="00A140FF">
        <w:t xml:space="preserve"> modified then </w:t>
      </w:r>
      <w:hyperlink r:id="rId19" w:history="1">
        <w:r w:rsidR="00A140FF" w:rsidRPr="00836698">
          <w:rPr>
            <w:rStyle w:val="Hyperlink"/>
          </w:rPr>
          <w:t>ConcurrentModificationException</w:t>
        </w:r>
      </w:hyperlink>
      <w:r w:rsidR="00A140FF">
        <w:t xml:space="preserve"> is thrown.</w:t>
      </w:r>
    </w:p>
    <w:p w:rsidR="00F937B7" w:rsidRDefault="002F4511" w:rsidP="008C7962">
      <w:pPr>
        <w:pStyle w:val="ListParagraph"/>
        <w:numPr>
          <w:ilvl w:val="1"/>
          <w:numId w:val="1"/>
        </w:numPr>
      </w:pPr>
      <w:r>
        <w:t xml:space="preserve">Vector returns Enumeration. </w:t>
      </w:r>
      <w:r w:rsidR="007C6D56">
        <w:t>Enumeration is</w:t>
      </w:r>
      <w:r>
        <w:t xml:space="preserve"> not fail-fast. </w:t>
      </w:r>
    </w:p>
    <w:p w:rsidR="007C6D56" w:rsidRDefault="001574E4" w:rsidP="007C6D56">
      <w:pPr>
        <w:pStyle w:val="ListParagraph"/>
        <w:numPr>
          <w:ilvl w:val="0"/>
          <w:numId w:val="1"/>
        </w:numPr>
      </w:pPr>
      <w:r>
        <w:t>Synchronization</w:t>
      </w:r>
      <w:r w:rsidR="007103C3">
        <w:t>.</w:t>
      </w:r>
    </w:p>
    <w:p w:rsidR="007103C3" w:rsidRDefault="00360FDC" w:rsidP="007103C3">
      <w:pPr>
        <w:pStyle w:val="ListParagraph"/>
        <w:numPr>
          <w:ilvl w:val="1"/>
          <w:numId w:val="1"/>
        </w:numPr>
      </w:pPr>
      <w:r>
        <w:t>ArrayList&lt;E&gt;</w:t>
      </w:r>
      <w:r w:rsidR="002118A9">
        <w:t xml:space="preserve"> is not synchronized</w:t>
      </w:r>
      <w:r w:rsidR="003E176F">
        <w:t xml:space="preserve">. That means if multiple threads tries to </w:t>
      </w:r>
      <w:r w:rsidR="00025DBB">
        <w:t>modify</w:t>
      </w:r>
      <w:r w:rsidR="003E176F">
        <w:t xml:space="preserve"> the list then </w:t>
      </w:r>
      <w:r w:rsidR="00EF0D9F">
        <w:t xml:space="preserve">the backing array might result in inconsistent data. </w:t>
      </w:r>
      <w:r w:rsidR="00307ECD">
        <w:t xml:space="preserve">Alternative to that is to use </w:t>
      </w:r>
      <w:proofErr w:type="spellStart"/>
      <w:r w:rsidR="00307ECD">
        <w:t>CopyOnWriteArrayList</w:t>
      </w:r>
      <w:proofErr w:type="spellEnd"/>
      <w:r w:rsidR="00307ECD">
        <w:t xml:space="preserve">&lt;E&gt; which is </w:t>
      </w:r>
      <w:proofErr w:type="gramStart"/>
      <w:r w:rsidR="00307ECD">
        <w:t>thread</w:t>
      </w:r>
      <w:proofErr w:type="gramEnd"/>
      <w:r w:rsidR="00307ECD">
        <w:t xml:space="preserve"> safe.</w:t>
      </w:r>
    </w:p>
    <w:p w:rsidR="00025DBB" w:rsidRDefault="004F0AC4" w:rsidP="007103C3">
      <w:pPr>
        <w:pStyle w:val="ListParagraph"/>
        <w:numPr>
          <w:ilvl w:val="1"/>
          <w:numId w:val="1"/>
        </w:numPr>
      </w:pPr>
      <w:r>
        <w:t>Vector&lt;E&gt; is synchronized so multip</w:t>
      </w:r>
      <w:r w:rsidR="00616974">
        <w:t>le thread can access it safely.</w:t>
      </w:r>
    </w:p>
    <w:p w:rsidR="00D147D4" w:rsidRDefault="00BC7653" w:rsidP="00D147D4">
      <w:pPr>
        <w:pStyle w:val="ListParagraph"/>
        <w:numPr>
          <w:ilvl w:val="0"/>
          <w:numId w:val="1"/>
        </w:numPr>
      </w:pPr>
      <w:r>
        <w:t>Performance.</w:t>
      </w:r>
    </w:p>
    <w:p w:rsidR="00BC7653" w:rsidRDefault="00BC7653" w:rsidP="00BC7653">
      <w:pPr>
        <w:pStyle w:val="ListParagraph"/>
        <w:numPr>
          <w:ilvl w:val="1"/>
          <w:numId w:val="1"/>
        </w:numPr>
      </w:pPr>
      <w:r>
        <w:t>As ArrayList&lt;E&gt; is not synchronized it has no overhead of managing threading or synchronization issues so it is faster.</w:t>
      </w:r>
    </w:p>
    <w:p w:rsidR="00CA7D85" w:rsidRDefault="00CA7D85" w:rsidP="00BC7653">
      <w:pPr>
        <w:pStyle w:val="ListParagraph"/>
        <w:numPr>
          <w:ilvl w:val="1"/>
          <w:numId w:val="1"/>
        </w:numPr>
      </w:pPr>
      <w:r>
        <w:t xml:space="preserve">Vector&lt;E&gt; is synchronized as its performance is poor. </w:t>
      </w:r>
      <w:r w:rsidR="009C4478">
        <w:t>Method</w:t>
      </w:r>
      <w:r w:rsidR="007102CD">
        <w:t>s</w:t>
      </w:r>
      <w:r w:rsidR="009C4478">
        <w:t xml:space="preserve"> are synchronized and hence multiple </w:t>
      </w:r>
      <w:r w:rsidR="00B163C4">
        <w:t>threads</w:t>
      </w:r>
      <w:r w:rsidR="009C4478">
        <w:t xml:space="preserve"> needs to wait</w:t>
      </w:r>
      <w:r w:rsidR="00F33F58">
        <w:t xml:space="preserve"> as there might be another thread working with lock acquired.</w:t>
      </w:r>
      <w:bookmarkEnd w:id="0"/>
    </w:p>
    <w:sectPr w:rsidR="00CA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06B3D"/>
    <w:multiLevelType w:val="hybridMultilevel"/>
    <w:tmpl w:val="A31286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A7"/>
    <w:rsid w:val="00015BDB"/>
    <w:rsid w:val="00025DBB"/>
    <w:rsid w:val="000D52A7"/>
    <w:rsid w:val="000D5F1B"/>
    <w:rsid w:val="000E2BA2"/>
    <w:rsid w:val="001179A5"/>
    <w:rsid w:val="001574E4"/>
    <w:rsid w:val="002118A9"/>
    <w:rsid w:val="002E12A9"/>
    <w:rsid w:val="002F4511"/>
    <w:rsid w:val="00307ECD"/>
    <w:rsid w:val="00323757"/>
    <w:rsid w:val="00360FDC"/>
    <w:rsid w:val="003E176F"/>
    <w:rsid w:val="00457DEE"/>
    <w:rsid w:val="004A4DDE"/>
    <w:rsid w:val="004A63A0"/>
    <w:rsid w:val="004A7B94"/>
    <w:rsid w:val="004F0952"/>
    <w:rsid w:val="004F0AC4"/>
    <w:rsid w:val="00507ECF"/>
    <w:rsid w:val="0057388C"/>
    <w:rsid w:val="005D4046"/>
    <w:rsid w:val="00604F92"/>
    <w:rsid w:val="00616974"/>
    <w:rsid w:val="007102CD"/>
    <w:rsid w:val="007103C3"/>
    <w:rsid w:val="00727209"/>
    <w:rsid w:val="00762EE4"/>
    <w:rsid w:val="007C6D56"/>
    <w:rsid w:val="00836698"/>
    <w:rsid w:val="008C7962"/>
    <w:rsid w:val="009326B9"/>
    <w:rsid w:val="009A0050"/>
    <w:rsid w:val="009C4478"/>
    <w:rsid w:val="00A140FF"/>
    <w:rsid w:val="00A33CE7"/>
    <w:rsid w:val="00B163C4"/>
    <w:rsid w:val="00B548DD"/>
    <w:rsid w:val="00B77702"/>
    <w:rsid w:val="00B908BB"/>
    <w:rsid w:val="00BC7653"/>
    <w:rsid w:val="00CA7D85"/>
    <w:rsid w:val="00CB1FFF"/>
    <w:rsid w:val="00D147D4"/>
    <w:rsid w:val="00D67E0F"/>
    <w:rsid w:val="00E86361"/>
    <w:rsid w:val="00EF0D9F"/>
    <w:rsid w:val="00F14DA3"/>
    <w:rsid w:val="00F33F58"/>
    <w:rsid w:val="00F937B7"/>
    <w:rsid w:val="00FA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3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3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java-collections-part-5list-interface.html" TargetMode="External"/><Relationship Id="rId13" Type="http://schemas.openxmlformats.org/officeDocument/2006/relationships/hyperlink" Target="http://data-structure-learning.blogspot.com/2015/05/when-to-use-arraylist-and-linkedlist.html" TargetMode="External"/><Relationship Id="rId18" Type="http://schemas.openxmlformats.org/officeDocument/2006/relationships/hyperlink" Target="http://data-structure-learning.blogspot.com/2015/05/java-collections-part-9-listiterator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data-structure-learning.blogspot.com/2015/05/java-collections-part-1.html" TargetMode="External"/><Relationship Id="rId12" Type="http://schemas.openxmlformats.org/officeDocument/2006/relationships/hyperlink" Target="http://data-structure-learning.blogspot.com/2015/05/similarities-between-arraylist-and.html" TargetMode="External"/><Relationship Id="rId17" Type="http://schemas.openxmlformats.org/officeDocument/2006/relationships/hyperlink" Target="http://data-structure-learning.blogspot.com/2015/05/java-collections-part-8-itera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-structure-learning.blogspot.com/2015/05/fail-fast-iterator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java-collections-part-5list-interface.html" TargetMode="External"/><Relationship Id="rId11" Type="http://schemas.openxmlformats.org/officeDocument/2006/relationships/hyperlink" Target="http://data-structure-learning.blogspot.com/2015/05/difference-between-arraylist-and_2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-structure-learning.blogspot.com/2015/05/different-ways-to-traverse-map.html" TargetMode="External"/><Relationship Id="rId10" Type="http://schemas.openxmlformats.org/officeDocument/2006/relationships/hyperlink" Target="http://data-structure-learning.blogspot.com/2015/05/java-collections-part-2-interfaces.html" TargetMode="External"/><Relationship Id="rId19" Type="http://schemas.openxmlformats.org/officeDocument/2006/relationships/hyperlink" Target="http://data-structure-learning.blogspot.com/2015/05/concurrentmodificationexcep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5/java-collections-part-4collection.html" TargetMode="External"/><Relationship Id="rId14" Type="http://schemas.openxmlformats.org/officeDocument/2006/relationships/hyperlink" Target="http://data-structure-learning.blogspot.com/2015/05/java-collections-part-6iterating-o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54</cp:revision>
  <dcterms:created xsi:type="dcterms:W3CDTF">2015-05-29T05:17:00Z</dcterms:created>
  <dcterms:modified xsi:type="dcterms:W3CDTF">2015-05-29T07:00:00Z</dcterms:modified>
</cp:coreProperties>
</file>