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8FC" w:rsidRDefault="00CC3BD5">
      <w:r>
        <w:rPr>
          <w:noProof/>
        </w:rPr>
        <w:drawing>
          <wp:inline distT="0" distB="0" distL="0" distR="0" wp14:anchorId="11287F2B" wp14:editId="69568A23">
            <wp:extent cx="44005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D5" w:rsidRDefault="00CC3BD5">
      <w:r>
        <w:t>Make a note of all your application keys</w:t>
      </w:r>
    </w:p>
    <w:p w:rsidR="00CC3BD5" w:rsidRDefault="00CC3BD5">
      <w:r>
        <w:rPr>
          <w:noProof/>
        </w:rPr>
        <w:drawing>
          <wp:inline distT="0" distB="0" distL="0" distR="0" wp14:anchorId="7657A082" wp14:editId="4627048D">
            <wp:extent cx="5943600" cy="2515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45" w:rsidRDefault="00A23A45"/>
    <w:p w:rsidR="00A23A45" w:rsidRDefault="00A23A45">
      <w:r>
        <w:rPr>
          <w:noProof/>
        </w:rPr>
        <w:drawing>
          <wp:inline distT="0" distB="0" distL="0" distR="0" wp14:anchorId="4896DFF5" wp14:editId="01A70930">
            <wp:extent cx="174307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45" w:rsidRDefault="00A23A45"/>
    <w:p w:rsidR="00A23A45" w:rsidRDefault="00A23A45"/>
    <w:p w:rsidR="00A23A45" w:rsidRDefault="00A23A45"/>
    <w:p w:rsidR="00A23A45" w:rsidRDefault="00A23A45">
      <w:r>
        <w:rPr>
          <w:noProof/>
        </w:rPr>
        <w:lastRenderedPageBreak/>
        <w:drawing>
          <wp:inline distT="0" distB="0" distL="0" distR="0" wp14:anchorId="25BA9A5F" wp14:editId="3EE95EB8">
            <wp:extent cx="426720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45" w:rsidRDefault="00A23A45"/>
    <w:p w:rsidR="00A23A45" w:rsidRDefault="00A23A45">
      <w:r>
        <w:rPr>
          <w:noProof/>
        </w:rPr>
        <w:drawing>
          <wp:inline distT="0" distB="0" distL="0" distR="0" wp14:anchorId="3A08E1E5" wp14:editId="60546635">
            <wp:extent cx="5943600" cy="625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45" w:rsidRDefault="00A23A45">
      <w:r>
        <w:rPr>
          <w:noProof/>
        </w:rPr>
        <w:drawing>
          <wp:inline distT="0" distB="0" distL="0" distR="0" wp14:anchorId="352E39F3" wp14:editId="77312061">
            <wp:extent cx="430530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45" w:rsidRDefault="00A23A45"/>
    <w:p w:rsidR="00A23A45" w:rsidRDefault="00A23A45">
      <w:r>
        <w:t>Finally you should have the following table structure</w:t>
      </w:r>
    </w:p>
    <w:p w:rsidR="00A23A45" w:rsidRDefault="00A23A45"/>
    <w:p w:rsidR="00A23A45" w:rsidRDefault="00A23A45">
      <w:pPr>
        <w:rPr>
          <w:noProof/>
        </w:rPr>
      </w:pPr>
    </w:p>
    <w:p w:rsidR="001E4B04" w:rsidRDefault="001E4B04">
      <w:pPr>
        <w:rPr>
          <w:noProof/>
        </w:rPr>
      </w:pPr>
    </w:p>
    <w:p w:rsidR="001E4B04" w:rsidRDefault="001E4B04">
      <w:pPr>
        <w:rPr>
          <w:noProof/>
        </w:rPr>
      </w:pPr>
    </w:p>
    <w:p w:rsidR="001E4B04" w:rsidRDefault="001E4B04">
      <w:pPr>
        <w:rPr>
          <w:noProof/>
        </w:rPr>
      </w:pPr>
    </w:p>
    <w:p w:rsidR="001E4B04" w:rsidRDefault="001E4B04">
      <w:pPr>
        <w:rPr>
          <w:noProof/>
        </w:rPr>
      </w:pPr>
    </w:p>
    <w:p w:rsidR="001E4B04" w:rsidRDefault="001E4B04">
      <w:pPr>
        <w:rPr>
          <w:noProof/>
        </w:rPr>
      </w:pPr>
    </w:p>
    <w:p w:rsidR="001E4B04" w:rsidRDefault="001E4B04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AC6FEA5" wp14:editId="75D68AF1">
            <wp:extent cx="5943600" cy="458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3A45" w:rsidRDefault="00A23A45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>
      <w:pPr>
        <w:rPr>
          <w:noProof/>
        </w:rPr>
      </w:pPr>
    </w:p>
    <w:p w:rsidR="00552F71" w:rsidRDefault="00552F71"/>
    <w:sectPr w:rsidR="0055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D5"/>
    <w:rsid w:val="001E4B04"/>
    <w:rsid w:val="00552F71"/>
    <w:rsid w:val="00725738"/>
    <w:rsid w:val="00A23A45"/>
    <w:rsid w:val="00CC3BD5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BD1E6-2E66-4E9B-9791-D250A9F4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5692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2</cp:revision>
  <dcterms:created xsi:type="dcterms:W3CDTF">2015-03-27T01:01:00Z</dcterms:created>
  <dcterms:modified xsi:type="dcterms:W3CDTF">2015-04-01T03:37:00Z</dcterms:modified>
</cp:coreProperties>
</file>