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17" w:rsidRDefault="003B5249">
      <w:pPr>
        <w:rPr>
          <w:rFonts w:ascii="Fira Code" w:hAnsi="Fira Code" w:cs="Fira Code"/>
          <w:sz w:val="50"/>
          <w:szCs w:val="50"/>
        </w:rPr>
      </w:pPr>
      <w:r w:rsidRPr="003B5249">
        <w:rPr>
          <w:rFonts w:ascii="Fira Code" w:hAnsi="Fira Code" w:cs="Fira Code"/>
          <w:sz w:val="50"/>
          <w:szCs w:val="50"/>
          <w:highlight w:val="yellow"/>
        </w:rPr>
        <w:t>Laravel dokumentasi By: Sayid</w:t>
      </w:r>
    </w:p>
    <w:p w:rsidR="003B5249" w:rsidRDefault="003B5249" w:rsidP="003B5249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Susunan Direktory dalam Laravel</w:t>
      </w:r>
      <w:r w:rsidR="00E01312">
        <w:rPr>
          <w:rFonts w:ascii="Fira Code" w:eastAsia="Times New Roman" w:hAnsi="Fira Code" w:cs="Fira Code"/>
          <w:sz w:val="24"/>
          <w:szCs w:val="24"/>
          <w:lang w:eastAsia="en-ID"/>
        </w:rPr>
        <w:t xml:space="preserve"> 5.8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>:</w:t>
      </w:r>
    </w:p>
    <w:p w:rsidR="003010FA" w:rsidRDefault="00CF0B40" w:rsidP="00E01312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hyperlink r:id="rId5" w:anchor="the-root-directory" w:history="1">
        <w:r w:rsidR="003B5249" w:rsidRPr="003B5249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>The Root Directory</w:t>
        </w:r>
      </w:hyperlink>
    </w:p>
    <w:p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App =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inti dimana model dan class di simpan</w:t>
      </w:r>
    </w:p>
    <w:p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 w:rsidRPr="00E01312">
        <w:rPr>
          <w:rFonts w:ascii="Fira Code" w:eastAsia="Times New Roman" w:hAnsi="Fira Code" w:cs="Fira Code"/>
          <w:sz w:val="24"/>
          <w:szCs w:val="24"/>
          <w:lang w:eastAsia="en-ID"/>
        </w:rPr>
        <w:t>Bootstrap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optimalisasi kerangka bootstrap (terinstall manual)</w:t>
      </w:r>
    </w:p>
    <w:p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Config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semua</w:t>
      </w:r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class untuk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konfigurasi Laravel (disarankan di baca)</w:t>
      </w:r>
    </w:p>
    <w:p w:rsidR="00E01312" w:rsidRPr="00E01312" w:rsidRDefault="00E01312" w:rsidP="00E01312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Database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directory berisi </w:t>
      </w:r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class untuk mengolah database</w:t>
      </w:r>
    </w:p>
    <w:p w:rsidR="003E6B94" w:rsidRPr="00E01312" w:rsidRDefault="00E01312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Public</w:t>
      </w:r>
      <w:r w:rsidR="003E6B94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3E6B94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3E6B94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3E6B94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 entry point, autoloding, dan tempat menyimpan asset (css, js)</w:t>
      </w:r>
    </w:p>
    <w:p w:rsidR="003E6B94" w:rsidRPr="00E01312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Resources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menyimpan views dan pendukungnya</w:t>
      </w:r>
    </w:p>
    <w:p w:rsidR="003E6B94" w:rsidRPr="003E6B94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Routes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directory route</w:t>
      </w:r>
    </w:p>
    <w:p w:rsidR="00D32D41" w:rsidRPr="00D32D41" w:rsidRDefault="003E6B94" w:rsidP="003E6B94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Storage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D32D41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 xml:space="preserve"> berisi compilan dari blade engine, caches, sessions</w:t>
      </w:r>
    </w:p>
    <w:p w:rsidR="003E6B94" w:rsidRDefault="00D32D41" w:rsidP="00D32D41">
      <w:pPr>
        <w:pStyle w:val="DaftarParagraf"/>
        <w:spacing w:after="0" w:line="240" w:lineRule="auto"/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/</w:t>
      </w:r>
      <w:r w:rsidR="003E6B94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app = menyimpan file yg dihasilkan aplikasi</w:t>
      </w:r>
    </w:p>
    <w:p w:rsidR="00D32D41" w:rsidRDefault="00D32D41" w:rsidP="00D32D41">
      <w:pPr>
        <w:pStyle w:val="DaftarParagraf"/>
        <w:spacing w:after="0" w:line="240" w:lineRule="auto"/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/ framework = menyimpan kerangka yg dihasilkan file dan caches</w:t>
      </w:r>
    </w:p>
    <w:p w:rsidR="00D32D41" w:rsidRPr="00E01312" w:rsidRDefault="00D32D41" w:rsidP="00D32D41">
      <w:pPr>
        <w:pStyle w:val="DaftarParagraf"/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/ logs= berisi file log aplikasi</w:t>
      </w:r>
    </w:p>
    <w:p w:rsidR="00D32D41" w:rsidRPr="00E01312" w:rsidRDefault="00D32D41" w:rsidP="00D32D41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Test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berisi hasil dari tes otomatis</w:t>
      </w:r>
    </w:p>
    <w:p w:rsidR="008F1025" w:rsidRPr="008F1025" w:rsidRDefault="00D32D41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Vendor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berisi dependency dari composer</w:t>
      </w:r>
    </w:p>
    <w:p w:rsidR="008F1025" w:rsidRDefault="008F1025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:rsidR="008F1025" w:rsidRDefault="008F1025" w:rsidP="008F1025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hyperlink r:id="rId6" w:anchor="the-root-directory" w:history="1">
        <w:r w:rsidRPr="003B5249"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 xml:space="preserve">The </w:t>
        </w:r>
        <w:r>
          <w:rPr>
            <w:rFonts w:ascii="Fira Code" w:eastAsia="Times New Roman" w:hAnsi="Fira Code" w:cs="Fira Code"/>
            <w:b/>
            <w:bCs/>
            <w:color w:val="F1362F"/>
            <w:sz w:val="24"/>
            <w:szCs w:val="24"/>
            <w:shd w:val="clear" w:color="auto" w:fill="FFFFFF"/>
            <w:lang w:eastAsia="en-ID"/>
          </w:rPr>
          <w:t>APP</w:t>
        </w:r>
      </w:hyperlink>
      <w:r>
        <w:rPr>
          <w:rFonts w:ascii="Fira Code" w:eastAsia="Times New Roman" w:hAnsi="Fira Code" w:cs="Fira Code"/>
          <w:b/>
          <w:bCs/>
          <w:color w:val="F1362F"/>
          <w:sz w:val="24"/>
          <w:szCs w:val="24"/>
          <w:shd w:val="clear" w:color="auto" w:fill="FFFFFF"/>
          <w:lang w:eastAsia="en-ID"/>
        </w:rPr>
        <w:t xml:space="preserve"> Direktory</w:t>
      </w:r>
    </w:p>
    <w:p w:rsidR="008F1025" w:rsidRPr="00E01312" w:rsidRDefault="008F1025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Brodcasting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=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inti dimana model dan class di simpan</w:t>
      </w:r>
    </w:p>
    <w:p w:rsidR="008F1025" w:rsidRPr="00E01312" w:rsidRDefault="008F1025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Console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optimalisasi kerangka bootstrap (terinstall manual)</w:t>
      </w:r>
    </w:p>
    <w:p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Events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semua class untuk konfigurasi Laravel (disarankan di baca)</w:t>
      </w:r>
    </w:p>
    <w:p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Exceptions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directory berisi class untuk mengolah database</w:t>
      </w:r>
    </w:p>
    <w:p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Http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berisi entry point, autoloding, dan tempat menyimpan asset (css, js)</w:t>
      </w:r>
    </w:p>
    <w:p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Jobs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menyimpan views dan pendukungnya</w:t>
      </w:r>
    </w:p>
    <w:p w:rsidR="008F1025" w:rsidRPr="003E6B94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Listeners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 w:rsidRPr="00E01312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>tempat directory route</w:t>
      </w:r>
    </w:p>
    <w:p w:rsidR="008F1025" w:rsidRPr="00D32D41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Mail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 berisi compilan dari blade engine, caches, sessions</w:t>
      </w:r>
    </w:p>
    <w:p w:rsidR="008F1025" w:rsidRPr="00E01312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Notification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directory berisi hasil dari tes otomatis</w:t>
      </w:r>
    </w:p>
    <w:p w:rsidR="008F1025" w:rsidRPr="00CF0B40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Policies</w:t>
      </w:r>
      <w:r w:rsidR="008F1025"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 w:rsidR="008F1025"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 w:rsidR="008F1025"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berisi dependency dari composer</w:t>
      </w:r>
    </w:p>
    <w:p w:rsidR="00CF0B40" w:rsidRPr="00E01312" w:rsidRDefault="00CF0B40" w:rsidP="00CF0B40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>P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>roviders</w:t>
      </w: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 </w:t>
      </w:r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berisi dependency dari composer</w:t>
      </w:r>
    </w:p>
    <w:p w:rsidR="00CF0B40" w:rsidRPr="00E01312" w:rsidRDefault="00CF0B40" w:rsidP="00CF0B40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  <w:r>
        <w:rPr>
          <w:rFonts w:ascii="Fira Code" w:eastAsia="Times New Roman" w:hAnsi="Fira Code" w:cs="Fira Code"/>
          <w:sz w:val="24"/>
          <w:szCs w:val="24"/>
          <w:lang w:eastAsia="en-ID"/>
        </w:rPr>
        <w:t xml:space="preserve">Rules </w:t>
      </w:r>
      <w:bookmarkStart w:id="0" w:name="_GoBack"/>
      <w:bookmarkEnd w:id="0"/>
      <w:r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  <w:t>=</w:t>
      </w:r>
      <w:r>
        <w:rPr>
          <w:rFonts w:asciiTheme="majorHAnsi" w:eastAsia="Times New Roman" w:hAnsiTheme="majorHAnsi" w:cstheme="majorHAnsi"/>
          <w:color w:val="525252"/>
          <w:sz w:val="24"/>
          <w:szCs w:val="24"/>
          <w:lang w:eastAsia="en-ID"/>
        </w:rPr>
        <w:t xml:space="preserve"> berisi dependency dari composer</w:t>
      </w:r>
    </w:p>
    <w:p w:rsidR="00CF0B40" w:rsidRPr="00CF0B40" w:rsidRDefault="00CF0B40" w:rsidP="008F1025">
      <w:pPr>
        <w:pStyle w:val="DaftarParagraf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en-ID"/>
        </w:rPr>
      </w:pPr>
    </w:p>
    <w:p w:rsidR="003B5249" w:rsidRPr="003B5249" w:rsidRDefault="003B5249" w:rsidP="003B5249">
      <w:pPr>
        <w:shd w:val="clear" w:color="auto" w:fill="FFFFFF"/>
        <w:spacing w:before="100" w:beforeAutospacing="1" w:after="100" w:afterAutospacing="1" w:line="240" w:lineRule="auto"/>
        <w:rPr>
          <w:rFonts w:ascii="Fira Code" w:eastAsia="Times New Roman" w:hAnsi="Fira Code" w:cs="Fira Code"/>
          <w:color w:val="525252"/>
          <w:sz w:val="20"/>
          <w:szCs w:val="20"/>
          <w:lang w:eastAsia="en-ID"/>
        </w:rPr>
      </w:pPr>
    </w:p>
    <w:p w:rsidR="003B5249" w:rsidRPr="003B5249" w:rsidRDefault="003B5249">
      <w:pPr>
        <w:rPr>
          <w:rFonts w:ascii="Fira Code" w:hAnsi="Fira Code" w:cs="Fira Code"/>
          <w:sz w:val="24"/>
          <w:szCs w:val="24"/>
        </w:rPr>
      </w:pPr>
    </w:p>
    <w:sectPr w:rsidR="003B5249" w:rsidRPr="003B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AC3"/>
    <w:multiLevelType w:val="hybridMultilevel"/>
    <w:tmpl w:val="CC626C7C"/>
    <w:lvl w:ilvl="0" w:tplc="06D213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Fira Cod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A1B00"/>
    <w:multiLevelType w:val="multilevel"/>
    <w:tmpl w:val="046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9"/>
    <w:rsid w:val="003010FA"/>
    <w:rsid w:val="003B5249"/>
    <w:rsid w:val="003E6B94"/>
    <w:rsid w:val="00487780"/>
    <w:rsid w:val="008F1025"/>
    <w:rsid w:val="00CF0B40"/>
    <w:rsid w:val="00D32D41"/>
    <w:rsid w:val="00E01312"/>
    <w:rsid w:val="00E5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0231"/>
  <w15:chartTrackingRefBased/>
  <w15:docId w15:val="{28500934-A957-42D9-BF47-64BDD94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3B5249"/>
    <w:rPr>
      <w:color w:val="0000FF"/>
      <w:u w:val="single"/>
    </w:rPr>
  </w:style>
  <w:style w:type="character" w:styleId="KodeHTML">
    <w:name w:val="HTML Code"/>
    <w:basedOn w:val="FontParagrafDefault"/>
    <w:uiPriority w:val="99"/>
    <w:semiHidden/>
    <w:unhideWhenUsed/>
    <w:rsid w:val="003B52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ParagrafDefault"/>
    <w:rsid w:val="003B5249"/>
  </w:style>
  <w:style w:type="paragraph" w:styleId="DaftarParagraf">
    <w:name w:val="List Paragraph"/>
    <w:basedOn w:val="Normal"/>
    <w:uiPriority w:val="34"/>
    <w:qFormat/>
    <w:rsid w:val="00E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8/structure" TargetMode="External"/><Relationship Id="rId5" Type="http://schemas.openxmlformats.org/officeDocument/2006/relationships/hyperlink" Target="https://laravel.com/docs/5.8/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Habibullah Akbar</dc:creator>
  <cp:keywords/>
  <dc:description/>
  <cp:lastModifiedBy> </cp:lastModifiedBy>
  <cp:revision>2</cp:revision>
  <dcterms:created xsi:type="dcterms:W3CDTF">2019-06-15T14:23:00Z</dcterms:created>
  <dcterms:modified xsi:type="dcterms:W3CDTF">2019-06-15T15:52:00Z</dcterms:modified>
</cp:coreProperties>
</file>