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332F5" w14:textId="77DAB9B3" w:rsidR="00F96327" w:rsidRDefault="00AA68B8" w:rsidP="00AA68B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Task_0</w:t>
      </w:r>
      <w:r w:rsidR="001936E6">
        <w:rPr>
          <w:b/>
          <w:bCs/>
          <w:sz w:val="36"/>
          <w:szCs w:val="36"/>
          <w:lang w:val="en-US"/>
        </w:rPr>
        <w:t>3</w:t>
      </w:r>
    </w:p>
    <w:p w14:paraId="439A01C1" w14:textId="7BFC38E9" w:rsidR="00AA68B8" w:rsidRDefault="00AA68B8" w:rsidP="00AA68B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Question_0</w:t>
      </w:r>
      <w:r w:rsidR="001936E6">
        <w:rPr>
          <w:b/>
          <w:bCs/>
          <w:sz w:val="36"/>
          <w:szCs w:val="36"/>
          <w:lang w:val="en-US"/>
        </w:rPr>
        <w:t>2</w:t>
      </w:r>
    </w:p>
    <w:p w14:paraId="1722A4C7" w14:textId="1B77166C" w:rsidR="00AA68B8" w:rsidRDefault="00AA68B8" w:rsidP="00AA68B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Problem in code:</w:t>
      </w:r>
    </w:p>
    <w:p w14:paraId="42A3E01C" w14:textId="098028A3" w:rsidR="001936E6" w:rsidRPr="001936E6" w:rsidRDefault="001936E6" w:rsidP="00AA68B8">
      <w:pPr>
        <w:rPr>
          <w:sz w:val="28"/>
          <w:szCs w:val="28"/>
          <w:lang w:val="en-US"/>
        </w:rPr>
      </w:pPr>
      <w:r w:rsidRPr="001936E6">
        <w:rPr>
          <w:sz w:val="28"/>
          <w:szCs w:val="28"/>
          <w:lang w:val="en-US"/>
        </w:rPr>
        <w:t xml:space="preserve">The code of this question is </w:t>
      </w:r>
      <w:proofErr w:type="spellStart"/>
      <w:r w:rsidRPr="001936E6">
        <w:rPr>
          <w:sz w:val="28"/>
          <w:szCs w:val="28"/>
          <w:lang w:val="en-US"/>
        </w:rPr>
        <w:t>dicussed</w:t>
      </w:r>
      <w:proofErr w:type="spellEnd"/>
      <w:r w:rsidRPr="001936E6">
        <w:rPr>
          <w:sz w:val="28"/>
          <w:szCs w:val="28"/>
          <w:lang w:val="en-US"/>
        </w:rPr>
        <w:t xml:space="preserve"> in the class that’s why I faced syntax error which is easily solved by me…</w:t>
      </w:r>
    </w:p>
    <w:sectPr w:rsidR="001936E6" w:rsidRPr="00193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B8"/>
    <w:rsid w:val="001936E6"/>
    <w:rsid w:val="00AA68B8"/>
    <w:rsid w:val="00F9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2EF1"/>
  <w15:chartTrackingRefBased/>
  <w15:docId w15:val="{7848A1BF-A34E-4D8C-915A-0D848FC42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sawaira khan</dc:creator>
  <cp:keywords/>
  <dc:description/>
  <cp:lastModifiedBy>sawaira khan</cp:lastModifiedBy>
  <cp:revision>2</cp:revision>
  <dcterms:created xsi:type="dcterms:W3CDTF">2026-10-13T18:38:00Z</dcterms:created>
  <dcterms:modified xsi:type="dcterms:W3CDTF">2026-10-13T18:38:00Z</dcterms:modified>
</cp:coreProperties>
</file>