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1A520F8B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3E4242">
        <w:rPr>
          <w:rFonts w:ascii="Times New Roman" w:hAnsi="Times New Roman" w:cs="Times New Roman"/>
          <w:b/>
          <w:sz w:val="28"/>
          <w:u w:val="single"/>
        </w:rPr>
        <w:t>4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08608B42" w14:textId="3A2607A3" w:rsidR="005D5EEB" w:rsidRPr="005D5EEB" w:rsidRDefault="001D49D6" w:rsidP="005D5EEB">
            <w:pPr>
              <w:pStyle w:val="Heading2"/>
              <w:numPr>
                <w:ilvl w:val="0"/>
                <w:numId w:val="10"/>
              </w:numPr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webinar on “</w:t>
            </w:r>
            <w:r w:rsidR="005D5EEB" w:rsidRP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Effective Usages of Educational Technology in Teaching-Learning Process as a Part of NBA Accreditation 2020</w:t>
            </w:r>
            <w:r w:rsid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” organized by MSRIT, Bangalore</w:t>
            </w:r>
          </w:p>
          <w:p w14:paraId="7884AFD4" w14:textId="1B5CDB2F" w:rsidR="00192A79" w:rsidRPr="005D5EEB" w:rsidRDefault="00586980" w:rsidP="00635342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 w:rsidRPr="005D5EEB">
              <w:rPr>
                <w:b w:val="0"/>
                <w:sz w:val="24"/>
                <w:szCs w:val="24"/>
              </w:rPr>
              <w:t xml:space="preserve">Attended Webinar on </w:t>
            </w:r>
            <w:r w:rsidR="00635342">
              <w:rPr>
                <w:b w:val="0"/>
                <w:sz w:val="24"/>
                <w:szCs w:val="24"/>
              </w:rPr>
              <w:t xml:space="preserve">Applications of Satellite Imagery and Remote Sensing Data Using MAT Lab organized by </w:t>
            </w:r>
            <w:proofErr w:type="spellStart"/>
            <w:r w:rsidR="00635342">
              <w:rPr>
                <w:b w:val="0"/>
                <w:sz w:val="24"/>
                <w:szCs w:val="24"/>
              </w:rPr>
              <w:t>Dept.of</w:t>
            </w:r>
            <w:proofErr w:type="spellEnd"/>
            <w:r w:rsidR="00635342">
              <w:rPr>
                <w:b w:val="0"/>
                <w:sz w:val="24"/>
                <w:szCs w:val="24"/>
              </w:rPr>
              <w:t xml:space="preserve"> </w:t>
            </w:r>
            <w:proofErr w:type="gramStart"/>
            <w:r w:rsidR="00635342">
              <w:rPr>
                <w:b w:val="0"/>
                <w:sz w:val="24"/>
                <w:szCs w:val="24"/>
              </w:rPr>
              <w:t>ECE ,</w:t>
            </w:r>
            <w:proofErr w:type="gramEnd"/>
            <w:r w:rsidR="006353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35342">
              <w:rPr>
                <w:b w:val="0"/>
                <w:sz w:val="24"/>
                <w:szCs w:val="24"/>
              </w:rPr>
              <w:t>Meenakshi</w:t>
            </w:r>
            <w:proofErr w:type="spellEnd"/>
            <w:r w:rsidR="00635342">
              <w:rPr>
                <w:b w:val="0"/>
                <w:sz w:val="24"/>
                <w:szCs w:val="24"/>
              </w:rPr>
              <w:t xml:space="preserve"> College of Engineering, Chennai. 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77777777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E65898" w:rsidRPr="00E6589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</w:t>
            </w:r>
            <w:r w:rsidR="00E65898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.</w:t>
            </w:r>
          </w:p>
          <w:p w14:paraId="6FB0442B" w14:textId="7BDAF126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6AF52C01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E65898">
              <w:rPr>
                <w:rFonts w:ascii="Times New Roman" w:hAnsi="Times New Roman" w:cs="Times New Roman"/>
                <w:b/>
                <w:sz w:val="24"/>
              </w:rPr>
              <w:t>21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86E03"/>
    <w:rsid w:val="00C97A96"/>
    <w:rsid w:val="00D31A45"/>
    <w:rsid w:val="00D4579C"/>
    <w:rsid w:val="00D57571"/>
    <w:rsid w:val="00E6297B"/>
    <w:rsid w:val="00E65898"/>
    <w:rsid w:val="00EC4423"/>
    <w:rsid w:val="00EC4B3F"/>
    <w:rsid w:val="00ED491C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31</cp:revision>
  <dcterms:created xsi:type="dcterms:W3CDTF">2020-06-11T06:45:00Z</dcterms:created>
  <dcterms:modified xsi:type="dcterms:W3CDTF">2020-06-24T05:22:00Z</dcterms:modified>
</cp:coreProperties>
</file>