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40D" w:rsidRDefault="006A140D" w:rsidP="006A140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bookmarkStart w:id="0" w:name="_GoBack"/>
      <w:r w:rsidRPr="006A140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SOFTWARE REQUIREMENTS SPECIFICATION (SRS)</w:t>
      </w:r>
    </w:p>
    <w:p w:rsidR="006A140D" w:rsidRPr="006A140D" w:rsidRDefault="006A140D" w:rsidP="006A140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Project: DESHI MOSLAR RANNAGHAR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Bengali Brand Name: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kern w:val="0"/>
          <w14:ligatures w14:val="none"/>
        </w:rPr>
        <w:t>দেশি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kern w:val="0"/>
          <w14:ligatures w14:val="none"/>
        </w:rPr>
        <w:t>মসলার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kern w:val="0"/>
          <w14:ligatures w14:val="none"/>
        </w:rPr>
        <w:t>রান্নাঘর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Brand Name: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DESHI MOSLAR RANNAGHAR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Type: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Grocery &amp; Food E-commerce Platform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Market: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Bangladesh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Status: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Proposed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Purpose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project is to develop </w:t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DESHI MOSLAR RANNAGHAR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, a modern, premium, Bangladesh-focused online grocery and food e-commerce platform.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platform will allow customers to browse, search, compare, purchase, and receive essential grocery and food products directly at their doorstep.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will combine:</w:t>
      </w:r>
    </w:p>
    <w:p w:rsidR="006A140D" w:rsidRPr="006A140D" w:rsidRDefault="006A140D" w:rsidP="006A14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large-scale grocery shopping experience and e-commerce functionality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inspired by </w: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Shwapno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A140D" w:rsidRPr="006A140D" w:rsidRDefault="006A140D" w:rsidP="006A14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food-brand presentation, product storytelling, and natural-food positioning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inspired by </w: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Amadere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A140D" w:rsidRPr="006A140D" w:rsidRDefault="006A140D" w:rsidP="006A140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A completely </w:t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visual identity, layout, content structure, and brand experience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for DESHI MOSLAR RANNAGHAR.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website will not directly copy the design, content, images, branding, or layout of any reference website.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Reference &amp; Design Direction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Project Vision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core vision is: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Powerful grocery e-commerce functionality with the warmth and authenticity of a premium Bangladeshi food brand.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website should communicate: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“Authentic taste, trusted quality, delivered to your kitchen.”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Suggested Bengali tagline: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6A140D">
        <w:rPr>
          <w:rFonts w:ascii="Nirmala UI" w:eastAsia="Times New Roman" w:hAnsi="Nirmala UI" w:cs="Nirmala UI"/>
          <w:b/>
          <w:bCs/>
          <w:kern w:val="0"/>
          <w14:ligatures w14:val="none"/>
        </w:rPr>
        <w:t>ঘরের</w:t>
      </w:r>
      <w:proofErr w:type="spellEnd"/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b/>
          <w:bCs/>
          <w:kern w:val="0"/>
          <w14:ligatures w14:val="none"/>
        </w:rPr>
        <w:t>রান্নায়</w:t>
      </w:r>
      <w:proofErr w:type="spellEnd"/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b/>
          <w:bCs/>
          <w:kern w:val="0"/>
          <w14:ligatures w14:val="none"/>
        </w:rPr>
        <w:t>দেশি</w:t>
      </w:r>
      <w:proofErr w:type="spellEnd"/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b/>
          <w:bCs/>
          <w:kern w:val="0"/>
          <w14:ligatures w14:val="none"/>
        </w:rPr>
        <w:t>স্বাদের</w:t>
      </w:r>
      <w:proofErr w:type="spellEnd"/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b/>
          <w:bCs/>
          <w:kern w:val="0"/>
          <w14:ligatures w14:val="none"/>
        </w:rPr>
        <w:t>আসল</w:t>
      </w:r>
      <w:proofErr w:type="spellEnd"/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b/>
          <w:bCs/>
          <w:kern w:val="0"/>
          <w14:ligatures w14:val="none"/>
        </w:rPr>
        <w:t>ঘ্রাণ</w:t>
      </w:r>
      <w:proofErr w:type="spellEnd"/>
      <w:r w:rsidRPr="006A140D">
        <w:rPr>
          <w:rFonts w:ascii="Nirmala UI" w:eastAsia="Times New Roman" w:hAnsi="Nirmala UI" w:cs="Nirmala UI"/>
          <w:b/>
          <w:bCs/>
          <w:kern w:val="0"/>
          <w14:ligatures w14:val="none"/>
        </w:rPr>
        <w:t>।</w:t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Target Users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Primary Customers</w:t>
      </w:r>
    </w:p>
    <w:p w:rsidR="006A140D" w:rsidRPr="006A140D" w:rsidRDefault="006A140D" w:rsidP="006A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Household customers</w:t>
      </w:r>
    </w:p>
    <w:p w:rsidR="006A140D" w:rsidRPr="006A140D" w:rsidRDefault="006A140D" w:rsidP="006A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Working professionals</w:t>
      </w:r>
    </w:p>
    <w:p w:rsidR="006A140D" w:rsidRPr="006A140D" w:rsidRDefault="006A140D" w:rsidP="006A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Students</w:t>
      </w:r>
    </w:p>
    <w:p w:rsidR="006A140D" w:rsidRPr="006A140D" w:rsidRDefault="006A140D" w:rsidP="006A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Families</w:t>
      </w:r>
    </w:p>
    <w:p w:rsidR="006A140D" w:rsidRPr="006A140D" w:rsidRDefault="006A140D" w:rsidP="006A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Regular grocery shoppers</w:t>
      </w:r>
    </w:p>
    <w:p w:rsidR="006A140D" w:rsidRPr="006A140D" w:rsidRDefault="006A140D" w:rsidP="006A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looking for authentic Bangladeshi food products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Business Administrators</w:t>
      </w:r>
    </w:p>
    <w:p w:rsidR="006A140D" w:rsidRPr="006A140D" w:rsidRDefault="006A140D" w:rsidP="006A1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Super Admin</w:t>
      </w:r>
    </w:p>
    <w:p w:rsidR="006A140D" w:rsidRPr="006A140D" w:rsidRDefault="006A140D" w:rsidP="006A1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Store Admin</w:t>
      </w:r>
    </w:p>
    <w:p w:rsidR="006A140D" w:rsidRPr="006A140D" w:rsidRDefault="006A140D" w:rsidP="006A1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Manager</w:t>
      </w:r>
    </w:p>
    <w:p w:rsidR="006A140D" w:rsidRPr="006A140D" w:rsidRDefault="006A140D" w:rsidP="006A1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Order Manager</w:t>
      </w:r>
    </w:p>
    <w:p w:rsidR="006A140D" w:rsidRPr="006A140D" w:rsidRDefault="006A140D" w:rsidP="006A1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Inventory Manager</w:t>
      </w:r>
    </w:p>
    <w:p w:rsidR="006A140D" w:rsidRPr="006A140D" w:rsidRDefault="006A140D" w:rsidP="006A140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Content Manager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Product Categories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platform will initially support: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Spices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Turmeric Powder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Chili Powder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Coriander Powder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Cumin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Black Pepper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Cardamom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Cinnamon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Clove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Bay Leaf</w:t>
      </w:r>
    </w:p>
    <w:p w:rsidR="006A140D" w:rsidRPr="006A140D" w:rsidRDefault="006A140D" w:rsidP="006A140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Mixed Spices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Cooking Essentials</w:t>
      </w:r>
    </w:p>
    <w:p w:rsidR="006A140D" w:rsidRPr="006A140D" w:rsidRDefault="006A140D" w:rsidP="006A1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Mustard Oil</w:t>
      </w:r>
    </w:p>
    <w:p w:rsidR="006A140D" w:rsidRPr="006A140D" w:rsidRDefault="006A140D" w:rsidP="006A1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Soybean Oil</w:t>
      </w:r>
    </w:p>
    <w:p w:rsidR="006A140D" w:rsidRPr="006A140D" w:rsidRDefault="006A140D" w:rsidP="006A1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Rice</w:t>
      </w:r>
    </w:p>
    <w:p w:rsidR="006A140D" w:rsidRPr="006A140D" w:rsidRDefault="006A140D" w:rsidP="006A1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Lentils</w:t>
      </w:r>
    </w:p>
    <w:p w:rsidR="006A140D" w:rsidRPr="006A140D" w:rsidRDefault="006A140D" w:rsidP="006A1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Flour</w:t>
      </w:r>
    </w:p>
    <w:p w:rsidR="006A140D" w:rsidRPr="006A140D" w:rsidRDefault="006A140D" w:rsidP="006A1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Atta</w:t>
      </w:r>
    </w:p>
    <w:p w:rsidR="006A140D" w:rsidRPr="006A140D" w:rsidRDefault="006A140D" w:rsidP="006A1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Maida</w:t>
      </w:r>
    </w:p>
    <w:p w:rsidR="006A140D" w:rsidRPr="006A140D" w:rsidRDefault="006A140D" w:rsidP="006A1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Salt</w:t>
      </w:r>
    </w:p>
    <w:p w:rsidR="006A140D" w:rsidRPr="006A140D" w:rsidRDefault="006A140D" w:rsidP="006A140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Sugar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Beverages</w:t>
      </w:r>
    </w:p>
    <w:p w:rsidR="006A140D" w:rsidRPr="006A140D" w:rsidRDefault="006A140D" w:rsidP="006A140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Tea</w:t>
      </w:r>
    </w:p>
    <w:p w:rsidR="006A140D" w:rsidRPr="006A140D" w:rsidRDefault="006A140D" w:rsidP="006A140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Coffee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Packaged Food</w:t>
      </w:r>
    </w:p>
    <w:p w:rsidR="006A140D" w:rsidRPr="006A140D" w:rsidRDefault="006A140D" w:rsidP="006A140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Noodles</w:t>
      </w:r>
    </w:p>
    <w:p w:rsidR="006A140D" w:rsidRPr="006A140D" w:rsidRDefault="006A140D" w:rsidP="006A140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Pasta</w:t>
      </w:r>
    </w:p>
    <w:p w:rsidR="006A140D" w:rsidRPr="006A140D" w:rsidRDefault="006A140D" w:rsidP="006A140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Sauces</w:t>
      </w:r>
    </w:p>
    <w:p w:rsidR="006A140D" w:rsidRPr="006A140D" w:rsidRDefault="006A140D" w:rsidP="006A140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Pickles</w:t>
      </w:r>
    </w:p>
    <w:p w:rsidR="006A140D" w:rsidRPr="006A140D" w:rsidRDefault="006A140D" w:rsidP="006A140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Snacks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Categories</w:t>
      </w:r>
    </w:p>
    <w:p w:rsidR="006A140D" w:rsidRPr="006A140D" w:rsidRDefault="006A140D" w:rsidP="006A1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Honey</w:t>
      </w:r>
    </w:p>
    <w:p w:rsidR="006A140D" w:rsidRPr="006A140D" w:rsidRDefault="006A140D" w:rsidP="006A1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Dry Fruits</w:t>
      </w:r>
    </w:p>
    <w:p w:rsidR="006A140D" w:rsidRPr="006A140D" w:rsidRDefault="006A140D" w:rsidP="006A1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Organic Products</w:t>
      </w:r>
    </w:p>
    <w:p w:rsidR="006A140D" w:rsidRPr="006A140D" w:rsidRDefault="006A140D" w:rsidP="006A1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Ready-to-Cook Products</w:t>
      </w:r>
    </w:p>
    <w:p w:rsidR="006A140D" w:rsidRPr="006A140D" w:rsidRDefault="006A140D" w:rsidP="006A140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Traditional Bangladeshi Foods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System Architecture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CUSTOMER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▼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┌──────────────────┐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Next.js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TypeScript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Tailwind</w:t>
      </w:r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CSS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└────────┬─────────┘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REST API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▼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┌──────────────────┐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NestJS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Backend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└────────┬─────────┘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▼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┌──────────────────┐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PostgreSQL +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Prisma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└──────────────────┘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┌───────────┴───────────┐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         ▼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Cloudinary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Payment Gateway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Images                (Future Phase)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Technology Stack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:rsidR="006A140D" w:rsidRPr="006A140D" w:rsidRDefault="006A140D" w:rsidP="006A14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Next.js</w:t>
      </w:r>
    </w:p>
    <w:p w:rsidR="006A140D" w:rsidRPr="006A140D" w:rsidRDefault="006A140D" w:rsidP="006A14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  <w:proofErr w:type="spellEnd"/>
    </w:p>
    <w:p w:rsidR="006A140D" w:rsidRPr="006A140D" w:rsidRDefault="006A140D" w:rsidP="006A14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:rsidR="006A140D" w:rsidRPr="006A140D" w:rsidRDefault="006A140D" w:rsidP="006A14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</w:p>
    <w:p w:rsidR="006A140D" w:rsidRPr="006A140D" w:rsidRDefault="006A140D" w:rsidP="006A140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React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Backend</w:t>
      </w:r>
    </w:p>
    <w:p w:rsidR="006A140D" w:rsidRPr="006A140D" w:rsidRDefault="006A140D" w:rsidP="006A14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NestJS</w:t>
      </w:r>
      <w:proofErr w:type="spellEnd"/>
    </w:p>
    <w:p w:rsidR="006A140D" w:rsidRPr="006A140D" w:rsidRDefault="006A140D" w:rsidP="006A14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REST API</w:t>
      </w:r>
    </w:p>
    <w:p w:rsidR="006A140D" w:rsidRPr="006A140D" w:rsidRDefault="006A140D" w:rsidP="006A14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JWT Authentication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</w:t>
      </w:r>
    </w:p>
    <w:p w:rsidR="006A140D" w:rsidRPr="006A140D" w:rsidRDefault="006A140D" w:rsidP="006A14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:rsidR="006A140D" w:rsidRPr="006A140D" w:rsidRDefault="006A140D" w:rsidP="006A140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Prisma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ORM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Media</w:t>
      </w:r>
    </w:p>
    <w:p w:rsidR="006A140D" w:rsidRPr="006A140D" w:rsidRDefault="006A140D" w:rsidP="006A140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Cloudinary</w:t>
      </w:r>
      <w:proofErr w:type="spellEnd"/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</w:t>
      </w:r>
    </w:p>
    <w:p w:rsidR="006A140D" w:rsidRPr="006A140D" w:rsidRDefault="006A140D" w:rsidP="006A140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— Frontend</w:t>
      </w:r>
    </w:p>
    <w:p w:rsidR="006A140D" w:rsidRPr="006A140D" w:rsidRDefault="006A140D" w:rsidP="006A140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Render — Backend</w:t>
      </w:r>
    </w:p>
    <w:p w:rsidR="006A140D" w:rsidRPr="006A140D" w:rsidRDefault="006A140D" w:rsidP="006A140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Neon/</w: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/Render PostgreSQL — Database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Website Information Architecture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DESHI MOSLAR RANNAGHAR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Home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Shop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All 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Spices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Oil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Rice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Lentils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Flour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Salt &amp; Sugar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Tea &amp; Coffee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Snacks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Sauces &amp; Pickles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Offers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Best Sellers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New Arrivals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Collections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Recipes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</w:t>
      </w:r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Contact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Wishlist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Cart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Checkout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My Account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Dashboard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Addresses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Wishlist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Reviews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Profile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Homepage Requirements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homepage will be the primary brand and conversion page.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Announcement Bar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Free Delivery on Selected Orders | Cash on Delivery Available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must be able to:</w:t>
      </w:r>
    </w:p>
    <w:p w:rsidR="006A140D" w:rsidRPr="006A140D" w:rsidRDefault="006A140D" w:rsidP="006A140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Change text</w:t>
      </w:r>
    </w:p>
    <w:p w:rsidR="006A140D" w:rsidRPr="006A140D" w:rsidRDefault="006A140D" w:rsidP="006A140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Enable/disable</w:t>
      </w:r>
    </w:p>
    <w:p w:rsidR="006A140D" w:rsidRPr="006A140D" w:rsidRDefault="006A140D" w:rsidP="006A140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Set background</w:t>
      </w:r>
    </w:p>
    <w:p w:rsidR="006A140D" w:rsidRPr="006A140D" w:rsidRDefault="006A140D" w:rsidP="006A140D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Set display priority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Main Navigation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Desktop navigation: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Our Story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Wishlist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Mobile navigation: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Hero Section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hero section should immediately communicate the brand identity.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Heading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 Taste for Every Kitchen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Text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Premium spices and everyday essentials carefully selected for your kitchen.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 Now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Secondary CTA: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Our Products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must be able to manage:</w:t>
      </w:r>
    </w:p>
    <w:p w:rsidR="006A140D" w:rsidRPr="006A140D" w:rsidRDefault="006A140D" w:rsidP="006A140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Hero image</w:t>
      </w:r>
    </w:p>
    <w:p w:rsidR="006A140D" w:rsidRPr="006A140D" w:rsidRDefault="006A140D" w:rsidP="006A140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Mobile image</w:t>
      </w:r>
    </w:p>
    <w:p w:rsidR="006A140D" w:rsidRPr="006A140D" w:rsidRDefault="006A140D" w:rsidP="006A140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Heading</w:t>
      </w:r>
    </w:p>
    <w:p w:rsidR="006A140D" w:rsidRPr="006A140D" w:rsidRDefault="006A140D" w:rsidP="006A140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:rsidR="006A140D" w:rsidRPr="006A140D" w:rsidRDefault="006A140D" w:rsidP="006A140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CTA text</w:t>
      </w:r>
    </w:p>
    <w:p w:rsidR="006A140D" w:rsidRPr="006A140D" w:rsidRDefault="006A140D" w:rsidP="006A140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CTA link</w:t>
      </w:r>
    </w:p>
    <w:p w:rsidR="006A140D" w:rsidRPr="006A140D" w:rsidRDefault="006A140D" w:rsidP="006A140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Display order</w:t>
      </w:r>
    </w:p>
    <w:p w:rsidR="006A140D" w:rsidRPr="006A140D" w:rsidRDefault="006A140D" w:rsidP="006A140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Active/inactive status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9.4 Trust &amp; Quality Section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Four trust indicators: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 Products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Carefully selected products from trusted sources.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Assured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Maintained quality from sourcing to packaging.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Delivery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Reliable delivery to your doorstep.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 Shopping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Safe and convenient ordering experience.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9.5 Shop by Category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Visual category cards: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Spices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Cooking Oil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Lentils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Flour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 &amp; Coffee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Sauces &amp; Pickles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Snacks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Each category card will include:</w:t>
      </w:r>
    </w:p>
    <w:p w:rsidR="006A140D" w:rsidRPr="006A140D" w:rsidRDefault="006A140D" w:rsidP="006A140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 image</w:t>
      </w:r>
    </w:p>
    <w:p w:rsidR="006A140D" w:rsidRPr="006A140D" w:rsidRDefault="006A140D" w:rsidP="006A140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 name</w:t>
      </w:r>
    </w:p>
    <w:p w:rsidR="006A140D" w:rsidRPr="006A140D" w:rsidRDefault="006A140D" w:rsidP="006A140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:rsidR="006A140D" w:rsidRPr="006A140D" w:rsidRDefault="006A140D" w:rsidP="006A140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count</w:t>
      </w:r>
    </w:p>
    <w:p w:rsidR="006A140D" w:rsidRPr="006A140D" w:rsidRDefault="006A140D" w:rsidP="006A140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Link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9.6 Signature Products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Section title: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Signature Products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Products selected by administrators.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Each product card will display:</w:t>
      </w:r>
    </w:p>
    <w:p w:rsidR="006A140D" w:rsidRPr="006A140D" w:rsidRDefault="006A140D" w:rsidP="006A140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image</w:t>
      </w:r>
    </w:p>
    <w:p w:rsidR="006A140D" w:rsidRPr="006A140D" w:rsidRDefault="006A140D" w:rsidP="006A140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:rsidR="006A140D" w:rsidRPr="006A140D" w:rsidRDefault="006A140D" w:rsidP="006A140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Rating</w:t>
      </w:r>
    </w:p>
    <w:p w:rsidR="006A140D" w:rsidRPr="006A140D" w:rsidRDefault="006A140D" w:rsidP="006A140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Weight/unit</w:t>
      </w:r>
    </w:p>
    <w:p w:rsidR="006A140D" w:rsidRPr="006A140D" w:rsidRDefault="006A140D" w:rsidP="006A140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Current price</w:t>
      </w:r>
    </w:p>
    <w:p w:rsidR="006A140D" w:rsidRPr="006A140D" w:rsidRDefault="006A140D" w:rsidP="006A140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Previous price</w:t>
      </w:r>
    </w:p>
    <w:p w:rsidR="006A140D" w:rsidRPr="006A140D" w:rsidRDefault="006A140D" w:rsidP="006A140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Discount</w:t>
      </w:r>
    </w:p>
    <w:p w:rsidR="006A140D" w:rsidRPr="006A140D" w:rsidRDefault="006A140D" w:rsidP="006A140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:rsidR="006A140D" w:rsidRPr="006A140D" w:rsidRDefault="006A140D" w:rsidP="006A140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Add to Cart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9.7 Best Sellers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Section title: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Loved by Our Customers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can display:</w:t>
      </w:r>
    </w:p>
    <w:p w:rsidR="006A140D" w:rsidRPr="006A140D" w:rsidRDefault="006A140D" w:rsidP="006A140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Admin-selected best sellers</w:t>
      </w:r>
    </w:p>
    <w:p w:rsidR="006A140D" w:rsidRPr="006A140D" w:rsidRDefault="006A140D" w:rsidP="006A140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Automatically calculated best sellers based on sales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:rsidR="006A140D" w:rsidRPr="006A140D" w:rsidRDefault="006A140D" w:rsidP="006A140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All</w:t>
      </w:r>
    </w:p>
    <w:p w:rsidR="006A140D" w:rsidRPr="006A140D" w:rsidRDefault="006A140D" w:rsidP="006A140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Spices</w:t>
      </w:r>
    </w:p>
    <w:p w:rsidR="006A140D" w:rsidRPr="006A140D" w:rsidRDefault="006A140D" w:rsidP="006A140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Oil</w:t>
      </w:r>
    </w:p>
    <w:p w:rsidR="006A140D" w:rsidRPr="006A140D" w:rsidRDefault="006A140D" w:rsidP="006A140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Rice</w:t>
      </w:r>
    </w:p>
    <w:p w:rsidR="006A140D" w:rsidRPr="006A140D" w:rsidRDefault="006A140D" w:rsidP="006A140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Lentils</w:t>
      </w:r>
    </w:p>
    <w:p w:rsidR="006A140D" w:rsidRPr="006A140D" w:rsidRDefault="006A140D" w:rsidP="006A140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Essentials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9.8 Promotional Banner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 Home the Taste of Tradition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Supporting text: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Special prices on selected kitchen essentials.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 Offers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banner will be fully manageable from the Admin Panel.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9.9 Curated Product Collections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This will be one of the platform's unique features.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Biryani Essentials</w:t>
      </w:r>
    </w:p>
    <w:p w:rsidR="006A140D" w:rsidRPr="006A140D" w:rsidRDefault="006A140D" w:rsidP="006A140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Biryani Masala</w:t>
      </w:r>
    </w:p>
    <w:p w:rsidR="006A140D" w:rsidRPr="006A140D" w:rsidRDefault="006A140D" w:rsidP="006A140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Cardamom</w:t>
      </w:r>
    </w:p>
    <w:p w:rsidR="006A140D" w:rsidRPr="006A140D" w:rsidRDefault="006A140D" w:rsidP="006A140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Cinnamon</w:t>
      </w:r>
    </w:p>
    <w:p w:rsidR="006A140D" w:rsidRPr="006A140D" w:rsidRDefault="006A140D" w:rsidP="006A140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Clove</w:t>
      </w:r>
    </w:p>
    <w:p w:rsidR="006A140D" w:rsidRPr="006A140D" w:rsidRDefault="006A140D" w:rsidP="006A140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Bay Leaf</w:t>
      </w:r>
    </w:p>
    <w:p w:rsidR="006A140D" w:rsidRPr="006A140D" w:rsidRDefault="006A140D" w:rsidP="006A140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Black Pepper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Everyday Kitchen Essentials</w:t>
      </w:r>
    </w:p>
    <w:p w:rsidR="006A140D" w:rsidRPr="006A140D" w:rsidRDefault="006A140D" w:rsidP="006A140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Turmeric</w:t>
      </w:r>
    </w:p>
    <w:p w:rsidR="006A140D" w:rsidRPr="006A140D" w:rsidRDefault="006A140D" w:rsidP="006A140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Chili</w:t>
      </w:r>
    </w:p>
    <w:p w:rsidR="006A140D" w:rsidRPr="006A140D" w:rsidRDefault="006A140D" w:rsidP="006A140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Coriander</w:t>
      </w:r>
    </w:p>
    <w:p w:rsidR="006A140D" w:rsidRPr="006A140D" w:rsidRDefault="006A140D" w:rsidP="006A140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Cumin</w:t>
      </w:r>
    </w:p>
    <w:p w:rsidR="006A140D" w:rsidRPr="006A140D" w:rsidRDefault="006A140D" w:rsidP="006A140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Mustard Oil</w:t>
      </w:r>
    </w:p>
    <w:p w:rsidR="006A140D" w:rsidRPr="006A140D" w:rsidRDefault="006A140D" w:rsidP="006A140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Salt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Bhorta</w:t>
      </w:r>
      <w:proofErr w:type="spellEnd"/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Collection</w:t>
      </w:r>
    </w:p>
    <w:p w:rsidR="006A140D" w:rsidRPr="006A140D" w:rsidRDefault="006A140D" w:rsidP="006A140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Mustard Oil</w:t>
      </w:r>
    </w:p>
    <w:p w:rsidR="006A140D" w:rsidRPr="006A140D" w:rsidRDefault="006A140D" w:rsidP="006A140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Chili</w:t>
      </w:r>
    </w:p>
    <w:p w:rsidR="006A140D" w:rsidRPr="006A140D" w:rsidRDefault="006A140D" w:rsidP="006A140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Dried Chili</w:t>
      </w:r>
    </w:p>
    <w:p w:rsidR="006A140D" w:rsidRPr="006A140D" w:rsidRDefault="006A140D" w:rsidP="006A140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Mustard</w:t>
      </w:r>
    </w:p>
    <w:p w:rsidR="006A140D" w:rsidRPr="006A140D" w:rsidRDefault="006A140D" w:rsidP="006A140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Coriander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can add an entire collection to their cart.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9.10 “What Are You Cooking Today?”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 recipe-driven shopping experience.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are you cooking today?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Biryani</w:t>
      </w:r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Beef</w:t>
      </w:r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Curry ]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Fish</w:t>
      </w:r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Curry ]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Khichuri</w:t>
      </w:r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Bhorta</w:t>
      </w:r>
      <w:proofErr w:type="spellEnd"/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Chicken</w:t>
      </w:r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Curry ]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Selecting a recipe will display the required products.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 Ingredients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This feature will distinguish DESHI MOSLAR RANNAGHAR from a traditional grocery marketplace.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9.11 Brand Story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Section title: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Our Kitchen to Yours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Content will communicate:</w:t>
      </w:r>
    </w:p>
    <w:p w:rsidR="006A140D" w:rsidRPr="006A140D" w:rsidRDefault="006A140D" w:rsidP="006A140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Brand origin</w:t>
      </w:r>
    </w:p>
    <w:p w:rsidR="006A140D" w:rsidRPr="006A140D" w:rsidRDefault="006A140D" w:rsidP="006A140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philosophy</w:t>
      </w:r>
    </w:p>
    <w:p w:rsidR="006A140D" w:rsidRPr="006A140D" w:rsidRDefault="006A140D" w:rsidP="006A140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Sourcing</w:t>
      </w:r>
    </w:p>
    <w:p w:rsidR="006A140D" w:rsidRPr="006A140D" w:rsidRDefault="006A140D" w:rsidP="006A140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Quality standards</w:t>
      </w:r>
    </w:p>
    <w:p w:rsidR="006A140D" w:rsidRPr="006A140D" w:rsidRDefault="006A140D" w:rsidP="006A140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:rsidR="006A140D" w:rsidRPr="006A140D" w:rsidRDefault="006A140D" w:rsidP="006A140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 commitment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section should use editorial-style imagery and storytelling.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9.12 Why Choose Us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 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 Assurance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Hygienic Packaging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Transparent Pricing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Reliable Delivery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Support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9.13 New Arrivals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Automatically display recently added products.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:rsidR="006A140D" w:rsidRPr="006A140D" w:rsidRDefault="006A140D" w:rsidP="006A140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Latest products</w:t>
      </w:r>
    </w:p>
    <w:p w:rsidR="006A140D" w:rsidRPr="006A140D" w:rsidRDefault="006A140D" w:rsidP="006A140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New badge</w:t>
      </w:r>
    </w:p>
    <w:p w:rsidR="006A140D" w:rsidRPr="006A140D" w:rsidRDefault="006A140D" w:rsidP="006A140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carousel</w:t>
      </w:r>
    </w:p>
    <w:p w:rsidR="006A140D" w:rsidRPr="006A140D" w:rsidRDefault="006A140D" w:rsidP="006A140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Add to Cart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9.14 Customer Reviews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Review cards:</w:t>
      </w:r>
    </w:p>
    <w:p w:rsidR="006A140D" w:rsidRPr="006A140D" w:rsidRDefault="006A140D" w:rsidP="006A140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 name</w:t>
      </w:r>
    </w:p>
    <w:p w:rsidR="006A140D" w:rsidRPr="006A140D" w:rsidRDefault="006A140D" w:rsidP="006A140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:rsidR="006A140D" w:rsidRPr="006A140D" w:rsidRDefault="006A140D" w:rsidP="006A140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:rsidR="006A140D" w:rsidRPr="006A140D" w:rsidRDefault="006A140D" w:rsidP="006A140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:rsidR="006A140D" w:rsidRPr="006A140D" w:rsidRDefault="006A140D" w:rsidP="006A140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:rsidR="006A140D" w:rsidRPr="006A140D" w:rsidRDefault="006A140D" w:rsidP="006A140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Optional customer image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approval will be required before publication.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9.15 Newsletter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Heading: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Connected with DESHI MOSLAR RANNAGHAR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Users can subscribe using their email address.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9.16 Footer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Footer sections: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</w:t>
      </w:r>
    </w:p>
    <w:p w:rsidR="006A140D" w:rsidRPr="006A140D" w:rsidRDefault="006A140D" w:rsidP="006A140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All Products</w:t>
      </w:r>
    </w:p>
    <w:p w:rsidR="006A140D" w:rsidRPr="006A140D" w:rsidRDefault="006A140D" w:rsidP="006A140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:rsidR="006A140D" w:rsidRPr="006A140D" w:rsidRDefault="006A140D" w:rsidP="006A140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Best Sellers</w:t>
      </w:r>
    </w:p>
    <w:p w:rsidR="006A140D" w:rsidRPr="006A140D" w:rsidRDefault="006A140D" w:rsidP="006A140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Offers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Service</w:t>
      </w:r>
    </w:p>
    <w:p w:rsidR="006A140D" w:rsidRPr="006A140D" w:rsidRDefault="006A140D" w:rsidP="006A140D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:rsidR="006A140D" w:rsidRPr="006A140D" w:rsidRDefault="006A140D" w:rsidP="006A140D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FAQ</w:t>
      </w:r>
    </w:p>
    <w:p w:rsidR="006A140D" w:rsidRPr="006A140D" w:rsidRDefault="006A140D" w:rsidP="006A140D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Delivery Information</w:t>
      </w:r>
    </w:p>
    <w:p w:rsidR="006A140D" w:rsidRPr="006A140D" w:rsidRDefault="006A140D" w:rsidP="006A140D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Return Policy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Company</w:t>
      </w:r>
    </w:p>
    <w:p w:rsidR="006A140D" w:rsidRPr="006A140D" w:rsidRDefault="006A140D" w:rsidP="006A140D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About Us</w:t>
      </w:r>
    </w:p>
    <w:p w:rsidR="006A140D" w:rsidRPr="006A140D" w:rsidRDefault="006A140D" w:rsidP="006A140D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Our Story</w:t>
      </w:r>
    </w:p>
    <w:p w:rsidR="006A140D" w:rsidRPr="006A140D" w:rsidRDefault="006A140D" w:rsidP="006A140D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Privacy Policy</w:t>
      </w:r>
    </w:p>
    <w:p w:rsidR="006A140D" w:rsidRPr="006A140D" w:rsidRDefault="006A140D" w:rsidP="006A140D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Terms &amp; Conditions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</w:t>
      </w:r>
    </w:p>
    <w:p w:rsidR="006A140D" w:rsidRPr="006A140D" w:rsidRDefault="006A140D" w:rsidP="006A140D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:rsidR="006A140D" w:rsidRPr="006A140D" w:rsidRDefault="006A140D" w:rsidP="006A140D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6A140D" w:rsidRPr="006A140D" w:rsidRDefault="006A140D" w:rsidP="006A140D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:rsidR="006A140D" w:rsidRPr="006A140D" w:rsidRDefault="006A140D" w:rsidP="006A140D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Social Media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Shop Page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URL: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/shop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:rsidR="006A140D" w:rsidRPr="006A140D" w:rsidRDefault="006A140D" w:rsidP="006A140D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grid</w:t>
      </w:r>
    </w:p>
    <w:p w:rsidR="006A140D" w:rsidRPr="006A140D" w:rsidRDefault="006A140D" w:rsidP="006A140D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 navigation</w:t>
      </w:r>
    </w:p>
    <w:p w:rsidR="006A140D" w:rsidRPr="006A140D" w:rsidRDefault="006A140D" w:rsidP="006A140D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:rsidR="006A140D" w:rsidRPr="006A140D" w:rsidRDefault="006A140D" w:rsidP="006A140D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Filter</w:t>
      </w:r>
    </w:p>
    <w:p w:rsidR="006A140D" w:rsidRPr="006A140D" w:rsidRDefault="006A140D" w:rsidP="006A140D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Sort</w:t>
      </w:r>
    </w:p>
    <w:p w:rsidR="006A140D" w:rsidRPr="006A140D" w:rsidRDefault="006A140D" w:rsidP="006A140D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:rsidR="006A140D" w:rsidRPr="006A140D" w:rsidRDefault="006A140D" w:rsidP="006A140D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quick view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:rsidR="006A140D" w:rsidRPr="006A140D" w:rsidRDefault="006A140D" w:rsidP="006A140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:rsidR="006A140D" w:rsidRPr="006A140D" w:rsidRDefault="006A140D" w:rsidP="006A140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Subcategory</w:t>
      </w:r>
    </w:p>
    <w:p w:rsidR="006A140D" w:rsidRPr="006A140D" w:rsidRDefault="006A140D" w:rsidP="006A140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:rsidR="006A140D" w:rsidRPr="006A140D" w:rsidRDefault="006A140D" w:rsidP="006A140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:rsidR="006A140D" w:rsidRPr="006A140D" w:rsidRDefault="006A140D" w:rsidP="006A140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:rsidR="006A140D" w:rsidRPr="006A140D" w:rsidRDefault="006A140D" w:rsidP="006A140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:rsidR="006A140D" w:rsidRPr="006A140D" w:rsidRDefault="006A140D" w:rsidP="006A140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Discount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Sorting:</w:t>
      </w:r>
    </w:p>
    <w:p w:rsidR="006A140D" w:rsidRPr="006A140D" w:rsidRDefault="006A140D" w:rsidP="006A140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Featured</w:t>
      </w:r>
    </w:p>
    <w:p w:rsidR="006A140D" w:rsidRPr="006A140D" w:rsidRDefault="006A140D" w:rsidP="006A140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Newest</w:t>
      </w:r>
    </w:p>
    <w:p w:rsidR="006A140D" w:rsidRPr="006A140D" w:rsidRDefault="006A140D" w:rsidP="006A140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Best Selling</w:t>
      </w:r>
    </w:p>
    <w:p w:rsidR="006A140D" w:rsidRPr="006A140D" w:rsidRDefault="006A140D" w:rsidP="006A140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Price: Low to High</w:t>
      </w:r>
    </w:p>
    <w:p w:rsidR="006A140D" w:rsidRPr="006A140D" w:rsidRDefault="006A140D" w:rsidP="006A140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Price: High to Low</w:t>
      </w:r>
    </w:p>
    <w:p w:rsidR="006A140D" w:rsidRPr="006A140D" w:rsidRDefault="006A140D" w:rsidP="006A140D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Top Rated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Product Card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Each product card should include: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┌─────────────────────────┐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PRODUCT IMAGE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BEST SELLER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├─────────────────────────┤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Product Name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★★★★★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৳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350     </w:t>
      </w:r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৳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500g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Add</w:t>
      </w:r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Cart ]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└─────────────────────────┘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Supported badges:</w:t>
      </w:r>
    </w:p>
    <w:p w:rsidR="006A140D" w:rsidRPr="006A140D" w:rsidRDefault="006A140D" w:rsidP="006A140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New</w:t>
      </w:r>
    </w:p>
    <w:p w:rsidR="006A140D" w:rsidRPr="006A140D" w:rsidRDefault="006A140D" w:rsidP="006A140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Best Seller</w:t>
      </w:r>
    </w:p>
    <w:p w:rsidR="006A140D" w:rsidRPr="006A140D" w:rsidRDefault="006A140D" w:rsidP="006A140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Sale</w:t>
      </w:r>
    </w:p>
    <w:p w:rsidR="006A140D" w:rsidRPr="006A140D" w:rsidRDefault="006A140D" w:rsidP="006A140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Featured</w:t>
      </w:r>
    </w:p>
    <w:p w:rsidR="006A140D" w:rsidRPr="006A140D" w:rsidRDefault="006A140D" w:rsidP="006A140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Limited</w:t>
      </w:r>
    </w:p>
    <w:p w:rsidR="006A140D" w:rsidRPr="006A140D" w:rsidRDefault="006A140D" w:rsidP="006A140D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Out of Stock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Product Details Page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URL: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/product</w:t>
      </w: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/[</w:t>
      </w:r>
      <w:proofErr w:type="gram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slug]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Information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image gallery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Discount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Weight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Unit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Stock status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Quantity selector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Add to Cart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Buy Now</w:t>
      </w:r>
    </w:p>
    <w:p w:rsidR="006A140D" w:rsidRPr="006A140D" w:rsidRDefault="006A140D" w:rsidP="006A140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Information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Ingredients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Details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Delivery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Reviews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FAQs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product page should focus heavily on product trust and storytelling.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Product Data Requirements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Name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Slug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Short Description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Category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Subcategory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Brand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SKU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Price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Discount Price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Weight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Unit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Images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Ingredients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Nutrition Information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Storage Information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Usage Information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Stock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Low Stock Threshold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Featured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Best Seller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New Arrival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Published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SEO Title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SEO Description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Created At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Updated At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Shopping Cart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Add products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Remove products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Increase quantity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Decrease quantity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Update quantity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Apply coupon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View subtotal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View discount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View delivery charge</w:t>
      </w:r>
    </w:p>
    <w:p w:rsidR="006A140D" w:rsidRPr="006A140D" w:rsidRDefault="006A140D" w:rsidP="006A140D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View final total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Subtotal       </w:t>
      </w:r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৳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1,200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       -</w:t>
      </w:r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৳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Delivery        </w:t>
      </w:r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৳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Total          </w:t>
      </w:r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৳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1,160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Checkout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Checkout workflow: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Customer Information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Delivery Address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Delivery Method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Payment Method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Order Review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Confirm Order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Required information:</w:t>
      </w:r>
    </w:p>
    <w:p w:rsidR="006A140D" w:rsidRPr="006A140D" w:rsidRDefault="006A140D" w:rsidP="006A140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Full name</w:t>
      </w:r>
    </w:p>
    <w:p w:rsidR="006A140D" w:rsidRPr="006A140D" w:rsidRDefault="006A140D" w:rsidP="006A140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Mobile number</w:t>
      </w:r>
    </w:p>
    <w:p w:rsidR="006A140D" w:rsidRPr="006A140D" w:rsidRDefault="006A140D" w:rsidP="006A140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6A140D" w:rsidRPr="006A140D" w:rsidRDefault="006A140D" w:rsidP="006A140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:rsidR="006A140D" w:rsidRPr="006A140D" w:rsidRDefault="006A140D" w:rsidP="006A140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Area</w:t>
      </w:r>
    </w:p>
    <w:p w:rsidR="006A140D" w:rsidRPr="006A140D" w:rsidRDefault="006A140D" w:rsidP="006A140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:rsidR="006A140D" w:rsidRPr="006A140D" w:rsidRDefault="006A140D" w:rsidP="006A140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Postal code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Payment System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on Delivery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:rsidR="006A140D" w:rsidRPr="006A140D" w:rsidRDefault="006A140D" w:rsidP="006A140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bKash</w:t>
      </w:r>
    </w:p>
    <w:p w:rsidR="006A140D" w:rsidRPr="006A140D" w:rsidRDefault="006A140D" w:rsidP="006A140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Nagad</w:t>
      </w:r>
      <w:proofErr w:type="spellEnd"/>
    </w:p>
    <w:p w:rsidR="006A140D" w:rsidRPr="006A140D" w:rsidRDefault="006A140D" w:rsidP="006A140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SSLCommerz</w:t>
      </w:r>
      <w:proofErr w:type="spellEnd"/>
    </w:p>
    <w:p w:rsidR="006A140D" w:rsidRPr="006A140D" w:rsidRDefault="006A140D" w:rsidP="006A140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Visa</w:t>
      </w:r>
    </w:p>
    <w:p w:rsidR="006A140D" w:rsidRPr="006A140D" w:rsidRDefault="006A140D" w:rsidP="006A140D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Mastercard</w:t>
      </w:r>
      <w:proofErr w:type="spellEnd"/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Payment statuses: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Refunded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Order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Order lifecycle: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Shipped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 for Delivery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Delivered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Additional statuses:</w:t>
      </w:r>
    </w:p>
    <w:p w:rsidR="006A140D" w:rsidRPr="006A140D" w:rsidRDefault="006A140D" w:rsidP="006A140D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Cancelled</w:t>
      </w:r>
    </w:p>
    <w:p w:rsidR="006A140D" w:rsidRPr="006A140D" w:rsidRDefault="006A140D" w:rsidP="006A140D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Returned</w:t>
      </w:r>
    </w:p>
    <w:p w:rsidR="006A140D" w:rsidRPr="006A140D" w:rsidRDefault="006A140D" w:rsidP="006A140D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Failed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will be able to see:</w:t>
      </w:r>
    </w:p>
    <w:p w:rsidR="006A140D" w:rsidRPr="006A140D" w:rsidRDefault="006A140D" w:rsidP="006A140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Order ID</w:t>
      </w:r>
    </w:p>
    <w:p w:rsidR="006A140D" w:rsidRPr="006A140D" w:rsidRDefault="006A140D" w:rsidP="006A140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Order date</w:t>
      </w:r>
    </w:p>
    <w:p w:rsidR="006A140D" w:rsidRPr="006A140D" w:rsidRDefault="006A140D" w:rsidP="006A140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Products</w:t>
      </w:r>
    </w:p>
    <w:p w:rsidR="006A140D" w:rsidRPr="006A140D" w:rsidRDefault="006A140D" w:rsidP="006A140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:rsidR="006A140D" w:rsidRPr="006A140D" w:rsidRDefault="006A140D" w:rsidP="006A140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:rsidR="006A140D" w:rsidRPr="006A140D" w:rsidRDefault="006A140D" w:rsidP="006A140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Delivery fee</w:t>
      </w:r>
    </w:p>
    <w:p w:rsidR="006A140D" w:rsidRPr="006A140D" w:rsidRDefault="006A140D" w:rsidP="006A140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Total</w:t>
      </w:r>
    </w:p>
    <w:p w:rsidR="006A140D" w:rsidRPr="006A140D" w:rsidRDefault="006A140D" w:rsidP="006A140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Payment status</w:t>
      </w:r>
    </w:p>
    <w:p w:rsidR="006A140D" w:rsidRPr="006A140D" w:rsidRDefault="006A140D" w:rsidP="006A140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Order status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Delivery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Initial implementation: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 Dhaka     → Fixed Charge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Outside Dhaka    → Fixed Charge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Future implementation: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 Zones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Dhaka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Chattogram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Gazipur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Narayanganj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Rajshahi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Khulna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Sylhet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Barishal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Rangpur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Mymensingh</w:t>
      </w:r>
      <w:proofErr w:type="spellEnd"/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will be able to configure delivery charges by zone.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Search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Search must support:</w:t>
      </w:r>
    </w:p>
    <w:p w:rsidR="006A140D" w:rsidRPr="006A140D" w:rsidRDefault="006A140D" w:rsidP="006A140D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Bengali product names</w:t>
      </w:r>
    </w:p>
    <w:p w:rsidR="006A140D" w:rsidRPr="006A140D" w:rsidRDefault="006A140D" w:rsidP="006A140D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English product names</w:t>
      </w:r>
    </w:p>
    <w:p w:rsidR="006A140D" w:rsidRPr="006A140D" w:rsidRDefault="006A140D" w:rsidP="006A140D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Keywords</w:t>
      </w:r>
    </w:p>
    <w:p w:rsidR="006A140D" w:rsidRPr="006A140D" w:rsidRDefault="006A140D" w:rsidP="006A140D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Brand</w:t>
      </w:r>
    </w:p>
    <w:p w:rsidR="006A140D" w:rsidRPr="006A140D" w:rsidRDefault="006A140D" w:rsidP="006A140D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SKU</w:t>
      </w:r>
    </w:p>
    <w:p w:rsidR="006A140D" w:rsidRPr="006A140D" w:rsidRDefault="006A140D" w:rsidP="006A140D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Search: </w:t>
      </w:r>
      <w:proofErr w:type="spellStart"/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হলুদ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হলুদ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গুঁড়া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- Premium </w:t>
      </w:r>
      <w:proofErr w:type="spellStart"/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হলুদ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দেশি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হলুদ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140D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মসলা</w:t>
      </w:r>
      <w:proofErr w:type="spellEnd"/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Search suggestions should appear while typing.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proofErr w:type="spellStart"/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Wishlist</w:t>
      </w:r>
      <w:proofErr w:type="spellEnd"/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:rsidR="006A140D" w:rsidRPr="006A140D" w:rsidRDefault="006A140D" w:rsidP="006A140D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Add product to </w: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</w:p>
    <w:p w:rsidR="006A140D" w:rsidRPr="006A140D" w:rsidRDefault="006A140D" w:rsidP="006A140D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Remove product</w:t>
      </w:r>
    </w:p>
    <w:p w:rsidR="006A140D" w:rsidRPr="006A140D" w:rsidRDefault="006A140D" w:rsidP="006A140D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Move product to cart</w:t>
      </w:r>
    </w:p>
    <w:p w:rsidR="006A140D" w:rsidRPr="006A140D" w:rsidRDefault="006A140D" w:rsidP="006A140D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View stock availability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Customer Account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Account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Dashboard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Profile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Addresses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Wishlist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Reviews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Logout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Review &amp; Rating System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Only verified purchasers should be allowed to review products.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Review fields:</w:t>
      </w:r>
    </w:p>
    <w:p w:rsidR="006A140D" w:rsidRPr="006A140D" w:rsidRDefault="006A140D" w:rsidP="006A140D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Rating: 1–5</w:t>
      </w:r>
    </w:p>
    <w:p w:rsidR="006A140D" w:rsidRPr="006A140D" w:rsidRDefault="006A140D" w:rsidP="006A140D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Review text</w:t>
      </w:r>
    </w:p>
    <w:p w:rsidR="006A140D" w:rsidRPr="006A140D" w:rsidRDefault="006A140D" w:rsidP="006A140D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Optional image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controls:</w:t>
      </w:r>
    </w:p>
    <w:p w:rsidR="006A140D" w:rsidRPr="006A140D" w:rsidRDefault="006A140D" w:rsidP="006A140D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Approve</w:t>
      </w:r>
    </w:p>
    <w:p w:rsidR="006A140D" w:rsidRPr="006A140D" w:rsidRDefault="006A140D" w:rsidP="006A140D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Reject</w:t>
      </w:r>
    </w:p>
    <w:p w:rsidR="006A140D" w:rsidRPr="006A140D" w:rsidRDefault="006A140D" w:rsidP="006A140D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Hide</w:t>
      </w:r>
    </w:p>
    <w:p w:rsidR="006A140D" w:rsidRPr="006A140D" w:rsidRDefault="006A140D" w:rsidP="006A140D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Coupon &amp; Discount System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Coupon fields: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 Code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 Type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 Value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Order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 Discount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Date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Date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 Limit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User Limit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Discount types:</w:t>
      </w:r>
    </w:p>
    <w:p w:rsidR="006A140D" w:rsidRPr="006A140D" w:rsidRDefault="006A140D" w:rsidP="006A140D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Percentage</w:t>
      </w:r>
    </w:p>
    <w:p w:rsidR="006A140D" w:rsidRPr="006A140D" w:rsidRDefault="006A140D" w:rsidP="006A140D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Fixed amount</w:t>
      </w:r>
    </w:p>
    <w:p w:rsidR="006A140D" w:rsidRPr="006A140D" w:rsidRDefault="006A140D" w:rsidP="006A140D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Free delivery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Recipe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can create recipes.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 Name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 Image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Cooking Time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Ingredients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Cooking Steps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 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Kacchi</w:t>
      </w:r>
      <w:proofErr w:type="spellEnd"/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Biryani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Related products:</w:t>
      </w:r>
    </w:p>
    <w:p w:rsidR="006A140D" w:rsidRPr="006A140D" w:rsidRDefault="006A140D" w:rsidP="006A140D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Biryani Masala</w:t>
      </w:r>
    </w:p>
    <w:p w:rsidR="006A140D" w:rsidRPr="006A140D" w:rsidRDefault="006A140D" w:rsidP="006A140D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Cardamom</w:t>
      </w:r>
    </w:p>
    <w:p w:rsidR="006A140D" w:rsidRPr="006A140D" w:rsidRDefault="006A140D" w:rsidP="006A140D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Cinnamon</w:t>
      </w:r>
    </w:p>
    <w:p w:rsidR="006A140D" w:rsidRPr="006A140D" w:rsidRDefault="006A140D" w:rsidP="006A140D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Clove</w:t>
      </w:r>
    </w:p>
    <w:p w:rsidR="006A140D" w:rsidRPr="006A140D" w:rsidRDefault="006A140D" w:rsidP="006A140D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Bay Leaf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 All Ingredients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Collection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can create custom shopping collections.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Biryani Collection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Bhorta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Collection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Fish Curry Collection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Beef Curry Collection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Ramadan Collection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Eid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Collection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Winter Collection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Everyday Essentials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Each collection can contain multiple products.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Admin Panel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Admin Panel must allow the entire website to be managed without modifying source code.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PANEL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Dashboard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Categories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Customers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Inventory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Homepage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Announcement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Hero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Categories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Featured 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Best Sellers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Promotions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Collections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Recipes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Brand Story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Reviews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Promotions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Coupons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Reviews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Recipes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Collections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Delivery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Payments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Reports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Settings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Admin Dashboard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Dashboard statistics: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Today's Sales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Today's 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Customers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Stock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 of Stock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Charts:</w:t>
      </w:r>
    </w:p>
    <w:p w:rsidR="006A140D" w:rsidRPr="006A140D" w:rsidRDefault="006A140D" w:rsidP="006A140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Revenue Overview</w:t>
      </w:r>
    </w:p>
    <w:p w:rsidR="006A140D" w:rsidRPr="006A140D" w:rsidRDefault="006A140D" w:rsidP="006A140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Order Overview</w:t>
      </w:r>
    </w:p>
    <w:p w:rsidR="006A140D" w:rsidRPr="006A140D" w:rsidRDefault="006A140D" w:rsidP="006A140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Top Products</w:t>
      </w:r>
    </w:p>
    <w:p w:rsidR="006A140D" w:rsidRPr="006A140D" w:rsidRDefault="006A140D" w:rsidP="006A140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 Performance</w:t>
      </w:r>
    </w:p>
    <w:p w:rsidR="006A140D" w:rsidRPr="006A140D" w:rsidRDefault="006A140D" w:rsidP="006A140D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Monthly Sales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Product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can:</w:t>
      </w:r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Create product</w:t>
      </w:r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Edit product</w:t>
      </w:r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Delete product</w:t>
      </w:r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Duplicate product</w:t>
      </w:r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Publish/</w: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unpublish</w:t>
      </w:r>
      <w:proofErr w:type="spellEnd"/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Mark as featured</w:t>
      </w:r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Mark as best seller</w:t>
      </w:r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Mark as new arrival</w:t>
      </w:r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Upload multiple images</w:t>
      </w:r>
    </w:p>
    <w:p w:rsidR="006A140D" w:rsidRPr="006A140D" w:rsidRDefault="006A140D" w:rsidP="006A140D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Manage inventory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form: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Name *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Slug *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 *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Subcategory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 Description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Description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*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 Price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Stock Threshold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Ingredients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Nutrition Information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 Information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 Information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Images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Seller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Arrival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Category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can manage:</w:t>
      </w:r>
    </w:p>
    <w:p w:rsidR="006A140D" w:rsidRPr="006A140D" w:rsidRDefault="006A140D" w:rsidP="006A140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 name</w:t>
      </w:r>
    </w:p>
    <w:p w:rsidR="006A140D" w:rsidRPr="006A140D" w:rsidRDefault="006A140D" w:rsidP="006A140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:rsidR="006A140D" w:rsidRPr="006A140D" w:rsidRDefault="006A140D" w:rsidP="006A140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:rsidR="006A140D" w:rsidRPr="006A140D" w:rsidRDefault="006A140D" w:rsidP="006A140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:rsidR="006A140D" w:rsidRPr="006A140D" w:rsidRDefault="006A140D" w:rsidP="006A140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Parent category</w:t>
      </w:r>
    </w:p>
    <w:p w:rsidR="006A140D" w:rsidRPr="006A140D" w:rsidRDefault="006A140D" w:rsidP="006A140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Display order</w:t>
      </w:r>
    </w:p>
    <w:p w:rsidR="006A140D" w:rsidRPr="006A140D" w:rsidRDefault="006A140D" w:rsidP="006A140D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Spices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Powdered Spices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Whole Spices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Mixed Spices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30. Homepage CMS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This is a critical requirement.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administrator must be able to manage the homepage without developer assistance.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Every section should support: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 / Disable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Content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Image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Button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Link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Display Order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Drag-and-drop section ordering is recommended.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Hero Banner CMS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fields: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Subtitle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 Image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Image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 Text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 URL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Date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Date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Order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Multiple banners should be supported.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Inventory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Inventory features:</w:t>
      </w:r>
    </w:p>
    <w:p w:rsidR="006A140D" w:rsidRPr="006A140D" w:rsidRDefault="006A140D" w:rsidP="006A140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Stock quantity</w:t>
      </w:r>
    </w:p>
    <w:p w:rsidR="006A140D" w:rsidRPr="006A140D" w:rsidRDefault="006A140D" w:rsidP="006A140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Sold quantity</w:t>
      </w:r>
    </w:p>
    <w:p w:rsidR="006A140D" w:rsidRPr="006A140D" w:rsidRDefault="006A140D" w:rsidP="006A140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Remaining quantity</w:t>
      </w:r>
    </w:p>
    <w:p w:rsidR="006A140D" w:rsidRPr="006A140D" w:rsidRDefault="006A140D" w:rsidP="006A140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Low stock warning</w:t>
      </w:r>
    </w:p>
    <w:p w:rsidR="006A140D" w:rsidRPr="006A140D" w:rsidRDefault="006A140D" w:rsidP="006A140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Out-of-stock status</w:t>
      </w:r>
    </w:p>
    <w:p w:rsidR="006A140D" w:rsidRPr="006A140D" w:rsidRDefault="006A140D" w:rsidP="006A140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Inventory adjustment</w:t>
      </w:r>
    </w:p>
    <w:p w:rsidR="006A140D" w:rsidRPr="006A140D" w:rsidRDefault="006A140D" w:rsidP="006A140D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Stock history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Inventory states: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Stock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Stock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 of Stock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Customer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can view:</w:t>
      </w:r>
    </w:p>
    <w:p w:rsidR="006A140D" w:rsidRPr="006A140D" w:rsidRDefault="006A140D" w:rsidP="006A140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 name</w:t>
      </w:r>
    </w:p>
    <w:p w:rsidR="006A140D" w:rsidRPr="006A140D" w:rsidRDefault="006A140D" w:rsidP="006A140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Mobile number</w:t>
      </w:r>
    </w:p>
    <w:p w:rsidR="006A140D" w:rsidRPr="006A140D" w:rsidRDefault="006A140D" w:rsidP="006A140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6A140D" w:rsidRPr="006A140D" w:rsidRDefault="006A140D" w:rsidP="006A140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Registration date</w:t>
      </w:r>
    </w:p>
    <w:p w:rsidR="006A140D" w:rsidRPr="006A140D" w:rsidRDefault="006A140D" w:rsidP="006A140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orders</w:t>
      </w:r>
    </w:p>
    <w:p w:rsidR="006A140D" w:rsidRPr="006A140D" w:rsidRDefault="006A140D" w:rsidP="006A140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Total spending</w:t>
      </w:r>
    </w:p>
    <w:p w:rsidR="006A140D" w:rsidRPr="006A140D" w:rsidRDefault="006A140D" w:rsidP="006A140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Last order</w:t>
      </w:r>
    </w:p>
    <w:p w:rsidR="006A140D" w:rsidRPr="006A140D" w:rsidRDefault="006A140D" w:rsidP="006A140D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Account status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Order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order table: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ID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can:</w:t>
      </w:r>
    </w:p>
    <w:p w:rsidR="006A140D" w:rsidRPr="006A140D" w:rsidRDefault="006A140D" w:rsidP="006A140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View order</w:t>
      </w:r>
    </w:p>
    <w:p w:rsidR="006A140D" w:rsidRPr="006A140D" w:rsidRDefault="006A140D" w:rsidP="006A140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Confirm order</w:t>
      </w:r>
    </w:p>
    <w:p w:rsidR="006A140D" w:rsidRPr="006A140D" w:rsidRDefault="006A140D" w:rsidP="006A140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Process order</w:t>
      </w:r>
    </w:p>
    <w:p w:rsidR="006A140D" w:rsidRPr="006A140D" w:rsidRDefault="006A140D" w:rsidP="006A140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Mark packed</w:t>
      </w:r>
    </w:p>
    <w:p w:rsidR="006A140D" w:rsidRPr="006A140D" w:rsidRDefault="006A140D" w:rsidP="006A140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Ship order</w:t>
      </w:r>
    </w:p>
    <w:p w:rsidR="006A140D" w:rsidRPr="006A140D" w:rsidRDefault="006A140D" w:rsidP="006A140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Mark delivered</w:t>
      </w:r>
    </w:p>
    <w:p w:rsidR="006A140D" w:rsidRPr="006A140D" w:rsidRDefault="006A140D" w:rsidP="006A140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Cancel order</w:t>
      </w:r>
    </w:p>
    <w:p w:rsidR="006A140D" w:rsidRPr="006A140D" w:rsidRDefault="006A140D" w:rsidP="006A140D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Handle return/refund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Promotion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can create:</w:t>
      </w:r>
    </w:p>
    <w:p w:rsidR="006A140D" w:rsidRPr="006A140D" w:rsidRDefault="006A140D" w:rsidP="006A140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Flash Sale</w:t>
      </w:r>
    </w:p>
    <w:p w:rsidR="006A140D" w:rsidRPr="006A140D" w:rsidRDefault="006A140D" w:rsidP="006A140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Percentage Discount</w:t>
      </w:r>
    </w:p>
    <w:p w:rsidR="006A140D" w:rsidRPr="006A140D" w:rsidRDefault="006A140D" w:rsidP="006A140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Fixed Discount</w:t>
      </w:r>
    </w:p>
    <w:p w:rsidR="006A140D" w:rsidRPr="006A140D" w:rsidRDefault="006A140D" w:rsidP="006A140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Bundle Offer</w:t>
      </w:r>
    </w:p>
    <w:p w:rsidR="006A140D" w:rsidRPr="006A140D" w:rsidRDefault="006A140D" w:rsidP="006A140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Buy One Get One</w:t>
      </w:r>
    </w:p>
    <w:p w:rsidR="006A140D" w:rsidRPr="006A140D" w:rsidRDefault="006A140D" w:rsidP="006A140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Free Delivery</w:t>
      </w:r>
    </w:p>
    <w:p w:rsidR="006A140D" w:rsidRPr="006A140D" w:rsidRDefault="006A140D" w:rsidP="006A140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 Sale</w:t>
      </w:r>
    </w:p>
    <w:p w:rsidR="006A140D" w:rsidRPr="006A140D" w:rsidRDefault="006A140D" w:rsidP="006A140D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Seasonal Campaign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Reporting &amp; Analytics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 Reports</w:t>
      </w:r>
    </w:p>
    <w:p w:rsidR="006A140D" w:rsidRPr="006A140D" w:rsidRDefault="006A140D" w:rsidP="006A140D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Daily</w:t>
      </w:r>
    </w:p>
    <w:p w:rsidR="006A140D" w:rsidRPr="006A140D" w:rsidRDefault="006A140D" w:rsidP="006A140D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Weekly</w:t>
      </w:r>
    </w:p>
    <w:p w:rsidR="006A140D" w:rsidRPr="006A140D" w:rsidRDefault="006A140D" w:rsidP="006A140D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Monthly</w:t>
      </w:r>
    </w:p>
    <w:p w:rsidR="006A140D" w:rsidRPr="006A140D" w:rsidRDefault="006A140D" w:rsidP="006A140D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Yearly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Reports</w:t>
      </w:r>
    </w:p>
    <w:p w:rsidR="006A140D" w:rsidRPr="006A140D" w:rsidRDefault="006A140D" w:rsidP="006A140D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Best sellers</w:t>
      </w:r>
    </w:p>
    <w:p w:rsidR="006A140D" w:rsidRPr="006A140D" w:rsidRDefault="006A140D" w:rsidP="006A140D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Low-selling products</w:t>
      </w:r>
    </w:p>
    <w:p w:rsidR="006A140D" w:rsidRPr="006A140D" w:rsidRDefault="006A140D" w:rsidP="006A140D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Out-of-stock products</w:t>
      </w:r>
    </w:p>
    <w:p w:rsidR="006A140D" w:rsidRPr="006A140D" w:rsidRDefault="006A140D" w:rsidP="006A140D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Most viewed products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Reports</w:t>
      </w:r>
    </w:p>
    <w:p w:rsidR="006A140D" w:rsidRPr="006A140D" w:rsidRDefault="006A140D" w:rsidP="006A140D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New customers</w:t>
      </w:r>
    </w:p>
    <w:p w:rsidR="006A140D" w:rsidRPr="006A140D" w:rsidRDefault="006A140D" w:rsidP="006A140D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Returning customers</w:t>
      </w:r>
    </w:p>
    <w:p w:rsidR="006A140D" w:rsidRPr="006A140D" w:rsidRDefault="006A140D" w:rsidP="006A140D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Top customers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Export formats:</w:t>
      </w:r>
    </w:p>
    <w:p w:rsidR="006A140D" w:rsidRPr="006A140D" w:rsidRDefault="006A140D" w:rsidP="006A140D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:rsidR="006A140D" w:rsidRPr="006A140D" w:rsidRDefault="006A140D" w:rsidP="006A140D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Excel</w:t>
      </w:r>
    </w:p>
    <w:p w:rsidR="006A140D" w:rsidRPr="006A140D" w:rsidRDefault="006A140D" w:rsidP="006A140D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Database Entities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recommended database structure: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SubCategory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ProductImage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CartItem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Wishlist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WishlistItem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CouponUsage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Banner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HomepageSection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CollectionProduct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RecipeProduct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DeliveryZone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78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Core Relationships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Addresses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Wishlist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Reviews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Images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Inventory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Reviews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OrderItems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OrderItems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Payment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Address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Products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API Structure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/categories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/brands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/cart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wishlist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/coupons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/reviews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/inventory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/banners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/homepage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/collections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/recipes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/delivery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/settings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/reports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/admin/dashboard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/admin/customers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/admin/inventory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/admin/reports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Functional Requirements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FR-001 — User Registration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shall allow users to create accounts.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FR-002 — Authentication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shall provide secure login and logout functionality.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FR-003 — Product Browsing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shall be able to browse products by category.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FR-004 — Product Search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shall be able to search using Bengali and English keywords.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FR-005 — Product Filtering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shall be able to filter products by relevant attributes.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FR-006 — Shopping Cart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shall be able to add, remove, and modify cart items.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FR-007 — </w:t>
      </w:r>
      <w:proofErr w:type="spellStart"/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Wishlist</w:t>
      </w:r>
      <w:proofErr w:type="spellEnd"/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shall be able to save products for later.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FR-008 — Checkout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shall be able to complete the checkout process.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FR-009 — Cash on Delivery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shall support Cash on Delivery in Phase 1.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FR-010 — Order Tracking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Customers shall be able to view their order status.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FR-011 — Product Reviews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Verified customers shall be able to submit product reviews.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FR-012 — Coupon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shall validate and apply eligible coupons.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FR-013 — Inventory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shall track product stock.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FR-014 — Admin Product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Administrators shall be able to create, update, delete, publish, and manage products.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FR-015 — Category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Administrators shall be able to manage product categories.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FR-016 — Homepage CMS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Administrators shall be able to manage homepage sections.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FR-017 — Banner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Administrators shall be able to manage promotional banners.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FR-018 — Order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Administrators shall be able to manage order status.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FR-019 — Customer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Administrators shall be able to manage customer information.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FR-020 — Reporting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Administrators shall be able to view business and sales reports.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FR-021 — Recipe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Administrators shall be able to create and manage recipes.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FR-022 — Collection Management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Administrators shall be able to create product collections.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Non-Functional Requirements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NFR-001 — Performance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website should load quickly and optimize product images automatically.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NFR-002 — Responsiveness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application must support:</w:t>
      </w:r>
    </w:p>
    <w:p w:rsidR="006A140D" w:rsidRPr="006A140D" w:rsidRDefault="006A140D" w:rsidP="006A140D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:rsidR="006A140D" w:rsidRPr="006A140D" w:rsidRDefault="006A140D" w:rsidP="006A140D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Tablet</w:t>
      </w:r>
    </w:p>
    <w:p w:rsidR="006A140D" w:rsidRPr="006A140D" w:rsidRDefault="006A140D" w:rsidP="006A140D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Laptop</w:t>
      </w:r>
    </w:p>
    <w:p w:rsidR="006A140D" w:rsidRPr="006A140D" w:rsidRDefault="006A140D" w:rsidP="006A140D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Desktop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NFR-003 — Security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must implement:</w:t>
      </w:r>
    </w:p>
    <w:p w:rsidR="006A140D" w:rsidRPr="006A140D" w:rsidRDefault="006A140D" w:rsidP="006A140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HTTPS</w:t>
      </w:r>
    </w:p>
    <w:p w:rsidR="006A140D" w:rsidRPr="006A140D" w:rsidRDefault="006A140D" w:rsidP="006A140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Secure authentication</w:t>
      </w:r>
    </w:p>
    <w:p w:rsidR="006A140D" w:rsidRPr="006A140D" w:rsidRDefault="006A140D" w:rsidP="006A140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Password hashing</w:t>
      </w:r>
    </w:p>
    <w:p w:rsidR="006A140D" w:rsidRPr="006A140D" w:rsidRDefault="006A140D" w:rsidP="006A140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API authorization</w:t>
      </w:r>
    </w:p>
    <w:p w:rsidR="006A140D" w:rsidRPr="006A140D" w:rsidRDefault="006A140D" w:rsidP="006A140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:rsidR="006A140D" w:rsidRPr="006A140D" w:rsidRDefault="006A140D" w:rsidP="006A140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Admin route protection</w:t>
      </w:r>
    </w:p>
    <w:p w:rsidR="006A140D" w:rsidRPr="006A140D" w:rsidRDefault="006A140D" w:rsidP="006A140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:rsidR="006A140D" w:rsidRPr="006A140D" w:rsidRDefault="006A140D" w:rsidP="006A140D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Secure environment variables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NFR-004 — SEO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Each product and category should support:</w:t>
      </w:r>
    </w:p>
    <w:p w:rsidR="006A140D" w:rsidRPr="006A140D" w:rsidRDefault="006A140D" w:rsidP="006A140D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SEO title</w:t>
      </w:r>
    </w:p>
    <w:p w:rsidR="006A140D" w:rsidRPr="006A140D" w:rsidRDefault="006A140D" w:rsidP="006A140D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Meta description</w:t>
      </w:r>
    </w:p>
    <w:p w:rsidR="006A140D" w:rsidRPr="006A140D" w:rsidRDefault="006A140D" w:rsidP="006A140D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SEO-friendly slug</w:t>
      </w:r>
    </w:p>
    <w:p w:rsidR="006A140D" w:rsidRPr="006A140D" w:rsidRDefault="006A140D" w:rsidP="006A140D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Open Graph image</w:t>
      </w:r>
    </w:p>
    <w:p w:rsidR="006A140D" w:rsidRPr="006A140D" w:rsidRDefault="006A140D" w:rsidP="006A140D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NFR-005 — Accessibility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application should provide:</w:t>
      </w:r>
    </w:p>
    <w:p w:rsidR="006A140D" w:rsidRPr="006A140D" w:rsidRDefault="006A140D" w:rsidP="006A140D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Semantic HTML</w:t>
      </w:r>
    </w:p>
    <w:p w:rsidR="006A140D" w:rsidRPr="006A140D" w:rsidRDefault="006A140D" w:rsidP="006A140D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Keyboard navigation</w:t>
      </w:r>
    </w:p>
    <w:p w:rsidR="006A140D" w:rsidRPr="006A140D" w:rsidRDefault="006A140D" w:rsidP="006A140D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Alternative image text</w:t>
      </w:r>
    </w:p>
    <w:p w:rsidR="006A140D" w:rsidRPr="006A140D" w:rsidRDefault="006A140D" w:rsidP="006A140D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Accessible buttons</w:t>
      </w:r>
    </w:p>
    <w:p w:rsidR="006A140D" w:rsidRPr="006A140D" w:rsidRDefault="006A140D" w:rsidP="006A140D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Appropriate color contrast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NFR-006 — Scalability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architecture should support future:</w:t>
      </w:r>
    </w:p>
    <w:p w:rsidR="006A140D" w:rsidRPr="006A140D" w:rsidRDefault="006A140D" w:rsidP="006A140D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Mobile applications</w:t>
      </w:r>
    </w:p>
    <w:p w:rsidR="006A140D" w:rsidRPr="006A140D" w:rsidRDefault="006A140D" w:rsidP="006A140D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Multiple warehouses</w:t>
      </w:r>
    </w:p>
    <w:p w:rsidR="006A140D" w:rsidRPr="006A140D" w:rsidRDefault="006A140D" w:rsidP="006A140D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Advanced delivery zones</w:t>
      </w:r>
    </w:p>
    <w:p w:rsidR="006A140D" w:rsidRPr="006A140D" w:rsidRDefault="006A140D" w:rsidP="006A140D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Online payment gateways</w:t>
      </w:r>
    </w:p>
    <w:p w:rsidR="006A140D" w:rsidRPr="006A140D" w:rsidRDefault="006A140D" w:rsidP="006A140D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Loyalty programs</w:t>
      </w:r>
    </w:p>
    <w:p w:rsidR="006A140D" w:rsidRPr="006A140D" w:rsidRDefault="006A140D" w:rsidP="006A140D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AI recommendations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Security &amp; Authorization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Role-based access control: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 ADMIN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System Access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MANAGER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MANAGER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MANAGER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Sensitive operations must require appropriate authorization.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SEO Requirements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SEO-friendly URLs: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/shop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/category/spices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/category/cooking-oil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/category/rice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/product/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holud-gura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/product/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morich-gura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/offers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/best-sellers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/recipes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/recipes/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kacchi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-biryani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/about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/contact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Each page should support dynamic metadata.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84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UI/UX Design Direction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 Personality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design should feel:</w:t>
      </w:r>
    </w:p>
    <w:p w:rsidR="006A140D" w:rsidRPr="006A140D" w:rsidRDefault="006A140D" w:rsidP="006A140D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:rsidR="006A140D" w:rsidRPr="006A140D" w:rsidRDefault="006A140D" w:rsidP="006A140D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Authentic</w:t>
      </w:r>
    </w:p>
    <w:p w:rsidR="006A140D" w:rsidRPr="006A140D" w:rsidRDefault="006A140D" w:rsidP="006A140D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Warm</w:t>
      </w:r>
    </w:p>
    <w:p w:rsidR="006A140D" w:rsidRPr="006A140D" w:rsidRDefault="006A140D" w:rsidP="006A140D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Natural</w:t>
      </w:r>
    </w:p>
    <w:p w:rsidR="006A140D" w:rsidRPr="006A140D" w:rsidRDefault="006A140D" w:rsidP="006A140D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Trustworthy</w:t>
      </w:r>
    </w:p>
    <w:p w:rsidR="006A140D" w:rsidRPr="006A140D" w:rsidRDefault="006A140D" w:rsidP="006A140D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Modern</w:t>
      </w:r>
    </w:p>
    <w:p w:rsidR="006A140D" w:rsidRPr="006A140D" w:rsidRDefault="006A140D" w:rsidP="006A140D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Bengali</w:t>
      </w:r>
    </w:p>
    <w:p w:rsidR="006A140D" w:rsidRPr="006A140D" w:rsidRDefault="006A140D" w:rsidP="006A140D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Food-focused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Color Direction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Deep Spice Red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Turmeric Yellow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Accent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Leaf Green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Warm Cream / Off-White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Deep Brown / Charcoal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exact color palette should be finalized during UI design.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Typography</w:t>
      </w:r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Bengali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:rsidR="006A140D" w:rsidRPr="006A140D" w:rsidRDefault="006A140D" w:rsidP="006A140D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Noto Sans Bengali</w:t>
      </w:r>
    </w:p>
    <w:p w:rsidR="006A140D" w:rsidRPr="006A140D" w:rsidRDefault="006A140D" w:rsidP="006A140D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Hind </w: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Siliguri</w:t>
      </w:r>
      <w:proofErr w:type="spellEnd"/>
    </w:p>
    <w:p w:rsidR="006A140D" w:rsidRPr="006A140D" w:rsidRDefault="006A140D" w:rsidP="006A140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:rsidR="006A140D" w:rsidRPr="006A140D" w:rsidRDefault="006A140D" w:rsidP="006A140D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Inter</w:t>
      </w:r>
    </w:p>
    <w:p w:rsidR="006A140D" w:rsidRPr="006A140D" w:rsidRDefault="006A140D" w:rsidP="006A140D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Manrope</w:t>
      </w:r>
    </w:p>
    <w:p w:rsidR="006A140D" w:rsidRPr="006A140D" w:rsidRDefault="006A140D" w:rsidP="006A140D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Plus Jakarta Sans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Typography should maintain strong readability across mobile and desktop.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Responsive Design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Priority features:</w:t>
      </w:r>
    </w:p>
    <w:p w:rsidR="006A140D" w:rsidRPr="006A140D" w:rsidRDefault="006A140D" w:rsidP="006A140D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Sticky header</w:t>
      </w:r>
    </w:p>
    <w:p w:rsidR="006A140D" w:rsidRPr="006A140D" w:rsidRDefault="006A140D" w:rsidP="006A140D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Search</w:t>
      </w:r>
    </w:p>
    <w:p w:rsidR="006A140D" w:rsidRPr="006A140D" w:rsidRDefault="006A140D" w:rsidP="006A140D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 shortcuts</w:t>
      </w:r>
    </w:p>
    <w:p w:rsidR="006A140D" w:rsidRPr="006A140D" w:rsidRDefault="006A140D" w:rsidP="006A140D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carousel</w:t>
      </w:r>
    </w:p>
    <w:p w:rsidR="006A140D" w:rsidRPr="006A140D" w:rsidRDefault="006A140D" w:rsidP="006A140D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Bottom navigation</w:t>
      </w:r>
    </w:p>
    <w:p w:rsidR="006A140D" w:rsidRPr="006A140D" w:rsidRDefault="006A140D" w:rsidP="006A140D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Cart indicator</w:t>
      </w:r>
    </w:p>
    <w:p w:rsidR="006A140D" w:rsidRPr="006A140D" w:rsidRDefault="006A140D" w:rsidP="006A140D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Quick Add to Cart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Desktop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Priority features:</w:t>
      </w:r>
    </w:p>
    <w:p w:rsidR="006A140D" w:rsidRPr="006A140D" w:rsidRDefault="006A140D" w:rsidP="006A140D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Full navigation</w:t>
      </w:r>
    </w:p>
    <w:p w:rsidR="006A140D" w:rsidRPr="006A140D" w:rsidRDefault="006A140D" w:rsidP="006A140D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Mega menu</w:t>
      </w:r>
    </w:p>
    <w:p w:rsidR="006A140D" w:rsidRPr="006A140D" w:rsidRDefault="006A140D" w:rsidP="006A140D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Advanced filtering</w:t>
      </w:r>
    </w:p>
    <w:p w:rsidR="006A140D" w:rsidRPr="006A140D" w:rsidRDefault="006A140D" w:rsidP="006A140D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Large product grid</w:t>
      </w:r>
    </w:p>
    <w:p w:rsidR="006A140D" w:rsidRPr="006A140D" w:rsidRDefault="006A140D" w:rsidP="006A140D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Editorial sections</w:t>
      </w:r>
    </w:p>
    <w:p w:rsidR="006A140D" w:rsidRPr="006A140D" w:rsidRDefault="006A140D" w:rsidP="006A140D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Promotional banners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Performance Optimization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should implement:</w:t>
      </w:r>
    </w:p>
    <w:p w:rsidR="006A140D" w:rsidRPr="006A140D" w:rsidRDefault="006A140D" w:rsidP="006A140D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Next.js Image Optimization</w:t>
      </w:r>
    </w:p>
    <w:p w:rsidR="006A140D" w:rsidRPr="006A140D" w:rsidRDefault="006A140D" w:rsidP="006A140D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Lazy loading</w:t>
      </w:r>
    </w:p>
    <w:p w:rsidR="006A140D" w:rsidRPr="006A140D" w:rsidRDefault="006A140D" w:rsidP="006A140D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Responsive images</w:t>
      </w:r>
    </w:p>
    <w:p w:rsidR="006A140D" w:rsidRPr="006A140D" w:rsidRDefault="006A140D" w:rsidP="006A140D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WebP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/AVIF where appropriate</w:t>
      </w:r>
    </w:p>
    <w:p w:rsidR="006A140D" w:rsidRPr="006A140D" w:rsidRDefault="006A140D" w:rsidP="006A140D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Code splitting</w:t>
      </w:r>
    </w:p>
    <w:p w:rsidR="006A140D" w:rsidRPr="006A140D" w:rsidRDefault="006A140D" w:rsidP="006A140D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API caching</w:t>
      </w:r>
    </w:p>
    <w:p w:rsidR="006A140D" w:rsidRPr="006A140D" w:rsidRDefault="006A140D" w:rsidP="006A140D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Database indexing</w:t>
      </w:r>
    </w:p>
    <w:p w:rsidR="006A140D" w:rsidRPr="006A140D" w:rsidRDefault="006A140D" w:rsidP="006A140D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:rsidR="006A140D" w:rsidRPr="006A140D" w:rsidRDefault="006A140D" w:rsidP="006A140D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CDN delivery through </w: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Cloudinary</w:t>
      </w:r>
      <w:proofErr w:type="spellEnd"/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Deployment Architecture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USERS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VERCEL FRONTEND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Next.js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RENDER BACKEND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NestJS</w:t>
      </w:r>
      <w:proofErr w:type="spellEnd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POSTGRESQL DB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┌──────┴──────┐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▼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CLOUDINARY       PAYMENTS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Images          Future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49. Environment Configuration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NEXT_PUBLIC_API_URL=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NEXT_PUBLIC_CLOUDINARY_CLOUD_NAME=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DATABASE_URL=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CLOUDINARY_CLOUD_NAME=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CLOUDINARY_API_KEY=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CLOUDINARY_API_SECRET=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FRONTEND_URL=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BKASH_APP_KEY=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BKASH_APP_SECRET=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NAGAD_MERCHANT_ID=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SSLCOMMERZ_STORE_ID=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SSLCOMMERZ_STORE_PASSWORD=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Development Phases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MVP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first production release should include: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Homepage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Shop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Categories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 Details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Search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Filtering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Cart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Checkout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Cash on Delivery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Login/Register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Customer Account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 History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Admin Dashboard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 Management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Category Management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 Management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Customer Management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Homepage CMS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Hero Banner CMS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Cloudinary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lastRenderedPageBreak/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Responsive Design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Phase 2 — Growth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bKash</w:t>
      </w:r>
      <w:proofErr w:type="gram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Nagad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SSLCommerz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Coupons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Wishlist</w:t>
      </w:r>
      <w:proofErr w:type="spellEnd"/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Recipes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Collections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Delivery Zones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Sales Reports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Customer Analytics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Promotional Campaigns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Phase 3 — Advanced Platform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Loyalty Points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Referral Program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Subscription 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Personalized Recommendations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Product Recommendations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Recipe Recommendations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WhatsApp Integration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Mobile Application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Multiple Warehouses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Advanced Inventory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Multi-vendor Support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53. Key Differentiating Features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DESHI MOSLAR RANNAGHAR should not become a simple copy of a supermarket website.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following features will establish a unique identity.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53.1 Recipe-Based Shopping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 selects: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“I want to cook Biryani.”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system recommends all required ingredients.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53.2 Curated Cooking Collections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6A140D" w:rsidRPr="006A140D" w:rsidRDefault="006A140D" w:rsidP="006A140D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Biryani Essentials</w:t>
      </w:r>
    </w:p>
    <w:p w:rsidR="006A140D" w:rsidRPr="006A140D" w:rsidRDefault="006A140D" w:rsidP="006A140D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Bhorta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Essentials</w:t>
      </w:r>
    </w:p>
    <w:p w:rsidR="006A140D" w:rsidRPr="006A140D" w:rsidRDefault="006A140D" w:rsidP="006A140D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Fish Curry Essentials</w:t>
      </w:r>
    </w:p>
    <w:p w:rsidR="006A140D" w:rsidRPr="006A140D" w:rsidRDefault="006A140D" w:rsidP="006A140D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Beef Curry Essentials</w:t>
      </w:r>
    </w:p>
    <w:p w:rsidR="006A140D" w:rsidRPr="006A140D" w:rsidRDefault="006A140D" w:rsidP="006A140D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Ramadan Essentials</w:t>
      </w:r>
    </w:p>
    <w:p w:rsidR="006A140D" w:rsidRPr="006A140D" w:rsidRDefault="006A140D" w:rsidP="006A140D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Eid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Essentials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53.3 Product Storytelling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Premium products should communicate:</w:t>
      </w:r>
    </w:p>
    <w:p w:rsidR="006A140D" w:rsidRPr="006A140D" w:rsidRDefault="006A140D" w:rsidP="006A140D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Where the product comes from</w:t>
      </w:r>
    </w:p>
    <w:p w:rsidR="006A140D" w:rsidRPr="006A140D" w:rsidRDefault="006A140D" w:rsidP="006A140D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Ingredients</w:t>
      </w:r>
    </w:p>
    <w:p w:rsidR="006A140D" w:rsidRPr="006A140D" w:rsidRDefault="006A140D" w:rsidP="006A140D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Preparation</w:t>
      </w:r>
    </w:p>
    <w:p w:rsidR="006A140D" w:rsidRPr="006A140D" w:rsidRDefault="006A140D" w:rsidP="006A140D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Quality</w:t>
      </w:r>
    </w:p>
    <w:p w:rsidR="006A140D" w:rsidRPr="006A140D" w:rsidRDefault="006A140D" w:rsidP="006A140D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:rsidR="006A140D" w:rsidRPr="006A140D" w:rsidRDefault="006A140D" w:rsidP="006A140D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:rsidR="006A140D" w:rsidRPr="006A140D" w:rsidRDefault="006A140D" w:rsidP="006A140D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Usage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53.4 Bengali-First Experience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platform should prioritize Bengali content while maintaining English support.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53.5 Brand-Led Grocery Experience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The website should feel like: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premium Bangladeshi food brand with a powerful grocery-commerce engine.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It should not feel like: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generic marketplace with grocery products.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Acceptance Criteria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Side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2" type="#_x0000_t75" style="width:18pt;height:15.35pt" o:ole="">
            <v:imagedata r:id="rId5" o:title=""/>
          </v:shape>
          <w:control r:id="rId6" w:name="DefaultOcxName" w:shapeid="_x0000_i1282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Registration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81" type="#_x0000_t75" style="width:18pt;height:15.35pt" o:ole="">
            <v:imagedata r:id="rId5" o:title=""/>
          </v:shape>
          <w:control r:id="rId7" w:name="DefaultOcxName1" w:shapeid="_x0000_i1281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Login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80" type="#_x0000_t75" style="width:18pt;height:15.35pt" o:ole="">
            <v:imagedata r:id="rId5" o:title=""/>
          </v:shape>
          <w:control r:id="rId8" w:name="DefaultOcxName2" w:shapeid="_x0000_i1280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browsing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9" type="#_x0000_t75" style="width:18pt;height:15.35pt" o:ole="">
            <v:imagedata r:id="rId5" o:title=""/>
          </v:shape>
          <w:control r:id="rId9" w:name="DefaultOcxName3" w:shapeid="_x0000_i1279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Search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8" type="#_x0000_t75" style="width:18pt;height:15.35pt" o:ole="">
            <v:imagedata r:id="rId5" o:title=""/>
          </v:shape>
          <w:control r:id="rId10" w:name="DefaultOcxName4" w:shapeid="_x0000_i1278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Filtering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7" type="#_x0000_t75" style="width:18pt;height:15.35pt" o:ole="">
            <v:imagedata r:id="rId5" o:title=""/>
          </v:shape>
          <w:control r:id="rId11" w:name="DefaultOcxName5" w:shapeid="_x0000_i1277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details work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6" type="#_x0000_t75" style="width:18pt;height:15.35pt" o:ole="">
            <v:imagedata r:id="rId5" o:title=""/>
          </v:shape>
          <w:control r:id="rId12" w:name="DefaultOcxName6" w:shapeid="_x0000_i1276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Cart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5" type="#_x0000_t75" style="width:18pt;height:15.35pt" o:ole="">
            <v:imagedata r:id="rId5" o:title=""/>
          </v:shape>
          <w:control r:id="rId13" w:name="DefaultOcxName7" w:shapeid="_x0000_i1275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Checkout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4" type="#_x0000_t75" style="width:18pt;height:15.35pt" o:ole="">
            <v:imagedata r:id="rId5" o:title=""/>
          </v:shape>
          <w:control r:id="rId14" w:name="DefaultOcxName8" w:shapeid="_x0000_i1274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COD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3" type="#_x0000_t75" style="width:18pt;height:15.35pt" o:ole="">
            <v:imagedata r:id="rId5" o:title=""/>
          </v:shape>
          <w:control r:id="rId15" w:name="DefaultOcxName9" w:shapeid="_x0000_i1273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Order creation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2" type="#_x0000_t75" style="width:18pt;height:15.35pt" o:ole="">
            <v:imagedata r:id="rId5" o:title=""/>
          </v:shape>
          <w:control r:id="rId16" w:name="DefaultOcxName10" w:shapeid="_x0000_i1272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Order history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1" type="#_x0000_t75" style="width:18pt;height:15.35pt" o:ole="">
            <v:imagedata r:id="rId5" o:title=""/>
          </v:shape>
          <w:control r:id="rId17" w:name="DefaultOcxName11" w:shapeid="_x0000_i1271"/>
        </w:objec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Wishlist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works</w:t>
      </w:r>
    </w:p>
    <w:p w:rsidR="006A140D" w:rsidRPr="006A140D" w:rsidRDefault="006A140D" w:rsidP="006A140D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70" type="#_x0000_t75" style="width:18pt;height:15.35pt" o:ole="">
            <v:imagedata r:id="rId5" o:title=""/>
          </v:shape>
          <w:control r:id="rId18" w:name="DefaultOcxName12" w:shapeid="_x0000_i1270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Reviews work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Side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object w:dxaOrig="1440" w:dyaOrig="1440">
          <v:shape id="_x0000_i1269" type="#_x0000_t75" style="width:18pt;height:15.35pt" o:ole="">
            <v:imagedata r:id="rId5" o:title=""/>
          </v:shape>
          <w:control r:id="rId19" w:name="DefaultOcxName13" w:shapeid="_x0000_i1269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Dashboard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68" type="#_x0000_t75" style="width:18pt;height:15.35pt" o:ole="">
            <v:imagedata r:id="rId5" o:title=""/>
          </v:shape>
          <w:control r:id="rId20" w:name="DefaultOcxName14" w:shapeid="_x0000_i1268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 CRUD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67" type="#_x0000_t75" style="width:18pt;height:15.35pt" o:ole="">
            <v:imagedata r:id="rId5" o:title=""/>
          </v:shape>
          <w:control r:id="rId21" w:name="DefaultOcxName15" w:shapeid="_x0000_i1267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Category CRUD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66" type="#_x0000_t75" style="width:18pt;height:15.35pt" o:ole="">
            <v:imagedata r:id="rId5" o:title=""/>
          </v:shape>
          <w:control r:id="rId22" w:name="DefaultOcxName16" w:shapeid="_x0000_i1266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Order management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65" type="#_x0000_t75" style="width:18pt;height:15.35pt" o:ole="">
            <v:imagedata r:id="rId5" o:title=""/>
          </v:shape>
          <w:control r:id="rId23" w:name="DefaultOcxName17" w:shapeid="_x0000_i1265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Customer management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64" type="#_x0000_t75" style="width:18pt;height:15.35pt" o:ole="">
            <v:imagedata r:id="rId5" o:title=""/>
          </v:shape>
          <w:control r:id="rId24" w:name="DefaultOcxName18" w:shapeid="_x0000_i1264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Inventory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63" type="#_x0000_t75" style="width:18pt;height:15.35pt" o:ole="">
            <v:imagedata r:id="rId5" o:title=""/>
          </v:shape>
          <w:control r:id="rId25" w:name="DefaultOcxName19" w:shapeid="_x0000_i1263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Homepage CMS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62" type="#_x0000_t75" style="width:18pt;height:15.35pt" o:ole="">
            <v:imagedata r:id="rId5" o:title=""/>
          </v:shape>
          <w:control r:id="rId26" w:name="DefaultOcxName20" w:shapeid="_x0000_i1262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Hero CMS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61" type="#_x0000_t75" style="width:18pt;height:15.35pt" o:ole="">
            <v:imagedata r:id="rId5" o:title=""/>
          </v:shape>
          <w:control r:id="rId27" w:name="DefaultOcxName21" w:shapeid="_x0000_i1261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Promotion management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60" type="#_x0000_t75" style="width:18pt;height:15.35pt" o:ole="">
            <v:imagedata r:id="rId5" o:title=""/>
          </v:shape>
          <w:control r:id="rId28" w:name="DefaultOcxName22" w:shapeid="_x0000_i1260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Collection management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9" type="#_x0000_t75" style="width:18pt;height:15.35pt" o:ole="">
            <v:imagedata r:id="rId5" o:title=""/>
          </v:shape>
          <w:control r:id="rId29" w:name="DefaultOcxName23" w:shapeid="_x0000_i1259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Recipe management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8" type="#_x0000_t75" style="width:18pt;height:15.35pt" o:ole="">
            <v:imagedata r:id="rId5" o:title=""/>
          </v:shape>
          <w:control r:id="rId30" w:name="DefaultOcxName24" w:shapeid="_x0000_i1258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Review moderation works</w:t>
      </w:r>
    </w:p>
    <w:p w:rsidR="006A140D" w:rsidRPr="006A140D" w:rsidRDefault="006A140D" w:rsidP="006A140D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7" type="#_x0000_t75" style="width:18pt;height:15.35pt" o:ole="">
            <v:imagedata r:id="rId5" o:title=""/>
          </v:shape>
          <w:control r:id="rId31" w:name="DefaultOcxName25" w:shapeid="_x0000_i1257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Reports work</w:t>
      </w:r>
    </w:p>
    <w:p w:rsidR="006A140D" w:rsidRPr="006A140D" w:rsidRDefault="006A140D" w:rsidP="006A140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6" type="#_x0000_t75" style="width:18pt;height:15.35pt" o:ole="">
            <v:imagedata r:id="rId5" o:title=""/>
          </v:shape>
          <w:control r:id="rId32" w:name="DefaultOcxName26" w:shapeid="_x0000_i1256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Responsive design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5" type="#_x0000_t75" style="width:18pt;height:15.35pt" o:ole="">
            <v:imagedata r:id="rId5" o:title=""/>
          </v:shape>
          <w:control r:id="rId33" w:name="DefaultOcxName27" w:shapeid="_x0000_i1255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SEO implementation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4" type="#_x0000_t75" style="width:18pt;height:15.35pt" o:ole="">
            <v:imagedata r:id="rId5" o:title=""/>
          </v:shape>
          <w:control r:id="rId34" w:name="DefaultOcxName28" w:shapeid="_x0000_i1254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Authentication security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3" type="#_x0000_t75" style="width:18pt;height:15.35pt" o:ole="">
            <v:imagedata r:id="rId5" o:title=""/>
          </v:shape>
          <w:control r:id="rId35" w:name="DefaultOcxName29" w:shapeid="_x0000_i1253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Role-based authorization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2" type="#_x0000_t75" style="width:18pt;height:15.35pt" o:ole="">
            <v:imagedata r:id="rId5" o:title=""/>
          </v:shape>
          <w:control r:id="rId36" w:name="DefaultOcxName30" w:shapeid="_x0000_i1252"/>
        </w:object>
      </w:r>
      <w:proofErr w:type="spellStart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>Cloudinary</w:t>
      </w:r>
      <w:proofErr w:type="spellEnd"/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1" type="#_x0000_t75" style="width:18pt;height:15.35pt" o:ole="">
            <v:imagedata r:id="rId5" o:title=""/>
          </v:shape>
          <w:control r:id="rId37" w:name="DefaultOcxName31" w:shapeid="_x0000_i1251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PostgreSQL connection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50" type="#_x0000_t75" style="width:18pt;height:15.35pt" o:ole="">
            <v:imagedata r:id="rId5" o:title=""/>
          </v:shape>
          <w:control r:id="rId38" w:name="DefaultOcxName32" w:shapeid="_x0000_i1250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Production build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49" type="#_x0000_t75" style="width:18pt;height:15.35pt" o:ole="">
            <v:imagedata r:id="rId5" o:title=""/>
          </v:shape>
          <w:control r:id="rId39" w:name="DefaultOcxName33" w:shapeid="_x0000_i1249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Frontend deployment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48" type="#_x0000_t75" style="width:18pt;height:15.35pt" o:ole="">
            <v:imagedata r:id="rId5" o:title=""/>
          </v:shape>
          <w:control r:id="rId40" w:name="DefaultOcxName34" w:shapeid="_x0000_i1248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Backend deployment</w:t>
      </w:r>
    </w:p>
    <w:p w:rsidR="006A140D" w:rsidRPr="006A140D" w:rsidRDefault="006A140D" w:rsidP="006A140D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>
          <v:shape id="_x0000_i1247" type="#_x0000_t75" style="width:18pt;height:15.35pt" o:ole="">
            <v:imagedata r:id="rId5" o:title=""/>
          </v:shape>
          <w:control r:id="rId41" w:name="DefaultOcxName35" w:shapeid="_x0000_i1247"/>
        </w:objec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Production API connectivity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6A140D" w:rsidRPr="006A140D" w:rsidRDefault="006A140D" w:rsidP="006A140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55. Final Product Definition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DESHI MOSLAR RANNAGHAR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will be developed as a </w:t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Bangladeshi grocery and food e-commerce platform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Its product strategy will combine: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SHWAPNO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E-commerce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AMADERE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 Presentation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Natural Food Identity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Storytelling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 Story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 Focus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Testimonials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Editorial Content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DESHI MOSLAR RANNAGHAR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Bangladeshi Food Brand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Powerful Grocery E-commerce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Recipe-Based Shopping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Curated Collections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6A140D" w:rsidRPr="006A140D" w:rsidRDefault="006A140D" w:rsidP="006A1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A1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 Admin CMS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The final product must therefore maintain the </w:t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depth of a grocery e-commerce platform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 xml:space="preserve"> while delivering the </w:t>
      </w: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emotional, premium, and authentic experience of a Bangladeshi food brand</w:t>
      </w:r>
      <w:r w:rsidRPr="006A14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Brand Promise:</w:t>
      </w:r>
    </w:p>
    <w:p w:rsidR="006A140D" w:rsidRPr="006A140D" w:rsidRDefault="006A140D" w:rsidP="006A1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Authentic products. Trusted quality. </w:t>
      </w:r>
      <w:proofErr w:type="spellStart"/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Deshi</w:t>
      </w:r>
      <w:proofErr w:type="spellEnd"/>
      <w:r w:rsidRPr="006A1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taste. Delivered to your kitchen.</w:t>
      </w:r>
    </w:p>
    <w:bookmarkEnd w:id="0"/>
    <w:p w:rsidR="00CD127A" w:rsidRDefault="00CD127A" w:rsidP="006A140D">
      <w:pPr>
        <w:spacing w:after="0"/>
      </w:pPr>
    </w:p>
    <w:sectPr w:rsidR="00CD1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rinda">
    <w:panose1 w:val="00000400000000000000"/>
    <w:charset w:val="01"/>
    <w:family w:val="roman"/>
    <w:pitch w:val="variable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24CB"/>
    <w:multiLevelType w:val="multilevel"/>
    <w:tmpl w:val="774C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750B"/>
    <w:multiLevelType w:val="multilevel"/>
    <w:tmpl w:val="F02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395E"/>
    <w:multiLevelType w:val="multilevel"/>
    <w:tmpl w:val="13FA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145D0"/>
    <w:multiLevelType w:val="multilevel"/>
    <w:tmpl w:val="092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02289"/>
    <w:multiLevelType w:val="multilevel"/>
    <w:tmpl w:val="3A3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B0C40"/>
    <w:multiLevelType w:val="multilevel"/>
    <w:tmpl w:val="603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D6ACF"/>
    <w:multiLevelType w:val="multilevel"/>
    <w:tmpl w:val="AA1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77110"/>
    <w:multiLevelType w:val="multilevel"/>
    <w:tmpl w:val="992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31D5E"/>
    <w:multiLevelType w:val="multilevel"/>
    <w:tmpl w:val="B0E0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E417D"/>
    <w:multiLevelType w:val="multilevel"/>
    <w:tmpl w:val="20F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E2565"/>
    <w:multiLevelType w:val="multilevel"/>
    <w:tmpl w:val="774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23EAC"/>
    <w:multiLevelType w:val="multilevel"/>
    <w:tmpl w:val="F88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2204D"/>
    <w:multiLevelType w:val="multilevel"/>
    <w:tmpl w:val="DBD4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84354"/>
    <w:multiLevelType w:val="multilevel"/>
    <w:tmpl w:val="4C4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00BBB"/>
    <w:multiLevelType w:val="multilevel"/>
    <w:tmpl w:val="708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E72EA"/>
    <w:multiLevelType w:val="multilevel"/>
    <w:tmpl w:val="815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3149C"/>
    <w:multiLevelType w:val="multilevel"/>
    <w:tmpl w:val="C2B4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37327"/>
    <w:multiLevelType w:val="multilevel"/>
    <w:tmpl w:val="BA4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C715C"/>
    <w:multiLevelType w:val="multilevel"/>
    <w:tmpl w:val="3F9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D62DF"/>
    <w:multiLevelType w:val="multilevel"/>
    <w:tmpl w:val="994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04B41"/>
    <w:multiLevelType w:val="multilevel"/>
    <w:tmpl w:val="A40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8B057E"/>
    <w:multiLevelType w:val="multilevel"/>
    <w:tmpl w:val="A4A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0308F"/>
    <w:multiLevelType w:val="multilevel"/>
    <w:tmpl w:val="25C8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36691"/>
    <w:multiLevelType w:val="multilevel"/>
    <w:tmpl w:val="1D8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F0677"/>
    <w:multiLevelType w:val="multilevel"/>
    <w:tmpl w:val="627A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92E88"/>
    <w:multiLevelType w:val="multilevel"/>
    <w:tmpl w:val="BF9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A79D9"/>
    <w:multiLevelType w:val="multilevel"/>
    <w:tmpl w:val="8C8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52831"/>
    <w:multiLevelType w:val="multilevel"/>
    <w:tmpl w:val="23B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768E0"/>
    <w:multiLevelType w:val="multilevel"/>
    <w:tmpl w:val="545A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32DE1"/>
    <w:multiLevelType w:val="multilevel"/>
    <w:tmpl w:val="8B84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476CC"/>
    <w:multiLevelType w:val="multilevel"/>
    <w:tmpl w:val="965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27121"/>
    <w:multiLevelType w:val="multilevel"/>
    <w:tmpl w:val="C38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FA6540"/>
    <w:multiLevelType w:val="multilevel"/>
    <w:tmpl w:val="273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156F7A"/>
    <w:multiLevelType w:val="multilevel"/>
    <w:tmpl w:val="DE5C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13509"/>
    <w:multiLevelType w:val="multilevel"/>
    <w:tmpl w:val="D6C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77438"/>
    <w:multiLevelType w:val="multilevel"/>
    <w:tmpl w:val="9EFE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E6C1A"/>
    <w:multiLevelType w:val="multilevel"/>
    <w:tmpl w:val="E244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A52C4D"/>
    <w:multiLevelType w:val="multilevel"/>
    <w:tmpl w:val="86F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BE24BD"/>
    <w:multiLevelType w:val="multilevel"/>
    <w:tmpl w:val="4134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2D3C95"/>
    <w:multiLevelType w:val="multilevel"/>
    <w:tmpl w:val="C79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D68DB"/>
    <w:multiLevelType w:val="multilevel"/>
    <w:tmpl w:val="CE5A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D22554"/>
    <w:multiLevelType w:val="multilevel"/>
    <w:tmpl w:val="639A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67C9D"/>
    <w:multiLevelType w:val="multilevel"/>
    <w:tmpl w:val="CAEA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A252F8"/>
    <w:multiLevelType w:val="multilevel"/>
    <w:tmpl w:val="729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0A3C7E"/>
    <w:multiLevelType w:val="multilevel"/>
    <w:tmpl w:val="E00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A202E8"/>
    <w:multiLevelType w:val="multilevel"/>
    <w:tmpl w:val="6D9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554091"/>
    <w:multiLevelType w:val="multilevel"/>
    <w:tmpl w:val="74F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717A5C"/>
    <w:multiLevelType w:val="multilevel"/>
    <w:tmpl w:val="B7D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E42FC4"/>
    <w:multiLevelType w:val="multilevel"/>
    <w:tmpl w:val="4B80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486F80"/>
    <w:multiLevelType w:val="multilevel"/>
    <w:tmpl w:val="BD6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5F47D9"/>
    <w:multiLevelType w:val="multilevel"/>
    <w:tmpl w:val="124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326699"/>
    <w:multiLevelType w:val="multilevel"/>
    <w:tmpl w:val="B606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3B53EB"/>
    <w:multiLevelType w:val="multilevel"/>
    <w:tmpl w:val="362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6F163E"/>
    <w:multiLevelType w:val="multilevel"/>
    <w:tmpl w:val="1B5C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C344C"/>
    <w:multiLevelType w:val="multilevel"/>
    <w:tmpl w:val="FBA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7D03F1"/>
    <w:multiLevelType w:val="multilevel"/>
    <w:tmpl w:val="CBE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B90AE4"/>
    <w:multiLevelType w:val="multilevel"/>
    <w:tmpl w:val="0D40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7527EC"/>
    <w:multiLevelType w:val="multilevel"/>
    <w:tmpl w:val="A66A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CB11A7"/>
    <w:multiLevelType w:val="multilevel"/>
    <w:tmpl w:val="CDF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D4789B"/>
    <w:multiLevelType w:val="multilevel"/>
    <w:tmpl w:val="388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402E56"/>
    <w:multiLevelType w:val="multilevel"/>
    <w:tmpl w:val="89A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7D1DFD"/>
    <w:multiLevelType w:val="multilevel"/>
    <w:tmpl w:val="48EA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84508"/>
    <w:multiLevelType w:val="multilevel"/>
    <w:tmpl w:val="305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FD7FEA"/>
    <w:multiLevelType w:val="multilevel"/>
    <w:tmpl w:val="FF4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C063EF"/>
    <w:multiLevelType w:val="multilevel"/>
    <w:tmpl w:val="08F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D16CCA"/>
    <w:multiLevelType w:val="multilevel"/>
    <w:tmpl w:val="B6E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9150B1"/>
    <w:multiLevelType w:val="multilevel"/>
    <w:tmpl w:val="AE3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166B1C"/>
    <w:multiLevelType w:val="multilevel"/>
    <w:tmpl w:val="CD36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A279D6"/>
    <w:multiLevelType w:val="multilevel"/>
    <w:tmpl w:val="ADD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717660"/>
    <w:multiLevelType w:val="multilevel"/>
    <w:tmpl w:val="240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9569BF"/>
    <w:multiLevelType w:val="multilevel"/>
    <w:tmpl w:val="1BCA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2219EE"/>
    <w:multiLevelType w:val="multilevel"/>
    <w:tmpl w:val="D97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0"/>
  </w:num>
  <w:num w:numId="3">
    <w:abstractNumId w:val="26"/>
  </w:num>
  <w:num w:numId="4">
    <w:abstractNumId w:val="63"/>
  </w:num>
  <w:num w:numId="5">
    <w:abstractNumId w:val="24"/>
  </w:num>
  <w:num w:numId="6">
    <w:abstractNumId w:val="3"/>
  </w:num>
  <w:num w:numId="7">
    <w:abstractNumId w:val="10"/>
  </w:num>
  <w:num w:numId="8">
    <w:abstractNumId w:val="45"/>
  </w:num>
  <w:num w:numId="9">
    <w:abstractNumId w:val="61"/>
  </w:num>
  <w:num w:numId="10">
    <w:abstractNumId w:val="54"/>
  </w:num>
  <w:num w:numId="11">
    <w:abstractNumId w:val="40"/>
  </w:num>
  <w:num w:numId="12">
    <w:abstractNumId w:val="67"/>
  </w:num>
  <w:num w:numId="13">
    <w:abstractNumId w:val="11"/>
  </w:num>
  <w:num w:numId="14">
    <w:abstractNumId w:val="20"/>
  </w:num>
  <w:num w:numId="15">
    <w:abstractNumId w:val="16"/>
  </w:num>
  <w:num w:numId="16">
    <w:abstractNumId w:val="36"/>
  </w:num>
  <w:num w:numId="17">
    <w:abstractNumId w:val="33"/>
  </w:num>
  <w:num w:numId="18">
    <w:abstractNumId w:val="32"/>
  </w:num>
  <w:num w:numId="19">
    <w:abstractNumId w:val="29"/>
  </w:num>
  <w:num w:numId="20">
    <w:abstractNumId w:val="31"/>
  </w:num>
  <w:num w:numId="21">
    <w:abstractNumId w:val="59"/>
  </w:num>
  <w:num w:numId="22">
    <w:abstractNumId w:val="28"/>
  </w:num>
  <w:num w:numId="23">
    <w:abstractNumId w:val="7"/>
  </w:num>
  <w:num w:numId="24">
    <w:abstractNumId w:val="17"/>
  </w:num>
  <w:num w:numId="25">
    <w:abstractNumId w:val="8"/>
  </w:num>
  <w:num w:numId="26">
    <w:abstractNumId w:val="51"/>
  </w:num>
  <w:num w:numId="27">
    <w:abstractNumId w:val="12"/>
  </w:num>
  <w:num w:numId="28">
    <w:abstractNumId w:val="68"/>
  </w:num>
  <w:num w:numId="29">
    <w:abstractNumId w:val="66"/>
  </w:num>
  <w:num w:numId="30">
    <w:abstractNumId w:val="53"/>
  </w:num>
  <w:num w:numId="31">
    <w:abstractNumId w:val="58"/>
  </w:num>
  <w:num w:numId="32">
    <w:abstractNumId w:val="60"/>
  </w:num>
  <w:num w:numId="33">
    <w:abstractNumId w:val="14"/>
  </w:num>
  <w:num w:numId="34">
    <w:abstractNumId w:val="48"/>
  </w:num>
  <w:num w:numId="35">
    <w:abstractNumId w:val="49"/>
  </w:num>
  <w:num w:numId="36">
    <w:abstractNumId w:val="21"/>
  </w:num>
  <w:num w:numId="37">
    <w:abstractNumId w:val="13"/>
  </w:num>
  <w:num w:numId="38">
    <w:abstractNumId w:val="34"/>
  </w:num>
  <w:num w:numId="39">
    <w:abstractNumId w:val="23"/>
  </w:num>
  <w:num w:numId="40">
    <w:abstractNumId w:val="56"/>
  </w:num>
  <w:num w:numId="41">
    <w:abstractNumId w:val="70"/>
  </w:num>
  <w:num w:numId="42">
    <w:abstractNumId w:val="46"/>
  </w:num>
  <w:num w:numId="43">
    <w:abstractNumId w:val="15"/>
  </w:num>
  <w:num w:numId="44">
    <w:abstractNumId w:val="55"/>
  </w:num>
  <w:num w:numId="45">
    <w:abstractNumId w:val="35"/>
  </w:num>
  <w:num w:numId="46">
    <w:abstractNumId w:val="6"/>
  </w:num>
  <w:num w:numId="47">
    <w:abstractNumId w:val="19"/>
  </w:num>
  <w:num w:numId="48">
    <w:abstractNumId w:val="42"/>
  </w:num>
  <w:num w:numId="49">
    <w:abstractNumId w:val="43"/>
  </w:num>
  <w:num w:numId="50">
    <w:abstractNumId w:val="69"/>
  </w:num>
  <w:num w:numId="51">
    <w:abstractNumId w:val="57"/>
  </w:num>
  <w:num w:numId="52">
    <w:abstractNumId w:val="41"/>
  </w:num>
  <w:num w:numId="53">
    <w:abstractNumId w:val="39"/>
  </w:num>
  <w:num w:numId="54">
    <w:abstractNumId w:val="0"/>
  </w:num>
  <w:num w:numId="55">
    <w:abstractNumId w:val="62"/>
  </w:num>
  <w:num w:numId="56">
    <w:abstractNumId w:val="44"/>
  </w:num>
  <w:num w:numId="57">
    <w:abstractNumId w:val="47"/>
  </w:num>
  <w:num w:numId="58">
    <w:abstractNumId w:val="65"/>
  </w:num>
  <w:num w:numId="59">
    <w:abstractNumId w:val="64"/>
  </w:num>
  <w:num w:numId="60">
    <w:abstractNumId w:val="5"/>
  </w:num>
  <w:num w:numId="61">
    <w:abstractNumId w:val="4"/>
  </w:num>
  <w:num w:numId="62">
    <w:abstractNumId w:val="9"/>
  </w:num>
  <w:num w:numId="63">
    <w:abstractNumId w:val="71"/>
  </w:num>
  <w:num w:numId="64">
    <w:abstractNumId w:val="25"/>
  </w:num>
  <w:num w:numId="65">
    <w:abstractNumId w:val="1"/>
  </w:num>
  <w:num w:numId="66">
    <w:abstractNumId w:val="18"/>
  </w:num>
  <w:num w:numId="67">
    <w:abstractNumId w:val="50"/>
  </w:num>
  <w:num w:numId="68">
    <w:abstractNumId w:val="2"/>
  </w:num>
  <w:num w:numId="69">
    <w:abstractNumId w:val="52"/>
  </w:num>
  <w:num w:numId="70">
    <w:abstractNumId w:val="38"/>
  </w:num>
  <w:num w:numId="71">
    <w:abstractNumId w:val="27"/>
  </w:num>
  <w:num w:numId="72">
    <w:abstractNumId w:val="2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40D"/>
    <w:rsid w:val="00024170"/>
    <w:rsid w:val="001C3AA6"/>
    <w:rsid w:val="001E4FA9"/>
    <w:rsid w:val="00216304"/>
    <w:rsid w:val="006A140D"/>
    <w:rsid w:val="008D673C"/>
    <w:rsid w:val="009A58B2"/>
    <w:rsid w:val="00CD127A"/>
    <w:rsid w:val="00ED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2C19"/>
  <w15:chartTrackingRefBased/>
  <w15:docId w15:val="{8D991D6C-478F-4754-A415-4808FB13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14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A14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A14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1E4FA9"/>
    <w:pPr>
      <w:spacing w:after="0" w:line="259" w:lineRule="auto"/>
      <w:ind w:left="440" w:hanging="440"/>
    </w:pPr>
    <w:rPr>
      <w:rFonts w:ascii="Times New Roman" w:hAnsi="Times New Roman" w:cs="Vrinda"/>
      <w:b/>
      <w:bCs/>
      <w:iCs/>
      <w:kern w:val="0"/>
      <w:sz w:val="20"/>
      <w:szCs w:val="20"/>
      <w:lang w:bidi="bn-B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A140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A140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A140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6A1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1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14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4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14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34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6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0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7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9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28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6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6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4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5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6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fontTable" Target="fontTable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control" Target="activeX/activeX36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theme" Target="theme/theme1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3896</Words>
  <Characters>22210</Characters>
  <Application>Microsoft Office Word</Application>
  <DocSecurity>0</DocSecurity>
  <Lines>185</Lines>
  <Paragraphs>52</Paragraphs>
  <ScaleCrop>false</ScaleCrop>
  <Company/>
  <LinksUpToDate>false</LinksUpToDate>
  <CharactersWithSpaces>26054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SAYEM UDDIN MUSA</dc:creator>
  <cp:keywords/>
  <dc:description/>
  <cp:lastModifiedBy>MD. SAYEM UDDIN MUSA</cp:lastModifiedBy>
  <cp:revision>1</cp:revision>
  <dcterms:created xsi:type="dcterms:W3CDTF">2026-10-10T17:31:00Z</dcterms:created>
  <dcterms:modified xsi:type="dcterms:W3CDTF">2026-10-10T17:38:00Z</dcterms:modified>
</cp:coreProperties>
</file>