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77A" w:rsidRDefault="007B5684">
      <w:r>
        <w:t>carte_d_identite_nationale_scannee_pdf</w:t>
      </w:r>
      <w:bookmarkStart w:id="0" w:name="_GoBack"/>
      <w:bookmarkEnd w:id="0"/>
    </w:p>
    <w:sectPr w:rsidR="00B21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84"/>
    <w:rsid w:val="00603F66"/>
    <w:rsid w:val="007B5684"/>
    <w:rsid w:val="008F5B46"/>
    <w:rsid w:val="00F7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C6D4C7-7F7B-442C-A344-7BCF28FF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2023-01-23T14:55:00Z</dcterms:created>
  <dcterms:modified xsi:type="dcterms:W3CDTF">2023-01-23T14:56:00Z</dcterms:modified>
</cp:coreProperties>
</file>