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65F5" w14:textId="142BFC9C" w:rsidR="00940EC9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12B9DB3" wp14:editId="35FBB3C2">
            <wp:extent cx="5730240" cy="1409700"/>
            <wp:effectExtent l="0" t="0" r="0" b="0"/>
            <wp:docPr id="15782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AEEA" w14:textId="4B07BBEB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4890A2C" wp14:editId="02C114F8">
            <wp:extent cx="1257300" cy="1516380"/>
            <wp:effectExtent l="0" t="0" r="0" b="7620"/>
            <wp:docPr id="1980186904" name="Picture 2" descr="A logo of a colle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86904" name="Picture 2" descr="A logo of a colle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A695E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1E1A96D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DF6C7D">
        <w:rPr>
          <w:rFonts w:ascii="Times New Roman" w:hAnsi="Times New Roman" w:cs="Times New Roman"/>
          <w:b/>
          <w:bCs/>
          <w:sz w:val="36"/>
          <w:szCs w:val="36"/>
        </w:rPr>
        <w:t>DEPARTMENT OF COMPUTER SCIENCE</w:t>
      </w:r>
    </w:p>
    <w:p w14:paraId="39B09C37" w14:textId="18D68A2A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6C7D">
        <w:rPr>
          <w:rFonts w:ascii="Times New Roman" w:hAnsi="Times New Roman" w:cs="Times New Roman"/>
          <w:b/>
          <w:bCs/>
          <w:sz w:val="28"/>
          <w:szCs w:val="28"/>
        </w:rPr>
        <w:t>IT 2</w:t>
      </w:r>
      <w:r w:rsidR="00A33688">
        <w:rPr>
          <w:rFonts w:ascii="Times New Roman" w:hAnsi="Times New Roman" w:cs="Times New Roman"/>
          <w:b/>
          <w:bCs/>
          <w:sz w:val="28"/>
          <w:szCs w:val="28"/>
        </w:rPr>
        <w:t>77</w:t>
      </w:r>
      <w:r w:rsidRPr="00DF6C7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77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3688">
        <w:rPr>
          <w:rFonts w:ascii="Times New Roman" w:hAnsi="Times New Roman" w:cs="Times New Roman"/>
          <w:b/>
          <w:bCs/>
          <w:sz w:val="28"/>
          <w:szCs w:val="28"/>
        </w:rPr>
        <w:t>Cloud Computing</w:t>
      </w:r>
      <w:r w:rsidR="009A6F71" w:rsidRPr="009A6F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CBD925B" w14:textId="7777777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9FCFE" w14:textId="1937616D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b/>
          <w:bCs/>
        </w:rPr>
        <w:t>SUBMITTED BY:</w:t>
      </w:r>
    </w:p>
    <w:p w14:paraId="13BB809B" w14:textId="28B8952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Sayujya Satyal</w:t>
      </w:r>
    </w:p>
    <w:p w14:paraId="1B41761B" w14:textId="1D8B8F6F" w:rsid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</w:rPr>
        <w:t>021BIM05</w:t>
      </w:r>
      <w:r>
        <w:rPr>
          <w:rFonts w:ascii="Times New Roman" w:hAnsi="Times New Roman" w:cs="Times New Roman"/>
        </w:rPr>
        <w:t>4</w:t>
      </w:r>
    </w:p>
    <w:p w14:paraId="6E6AE26A" w14:textId="4132DDD6" w:rsidR="001C0A97" w:rsidRPr="00DF6C7D" w:rsidRDefault="001C0A97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 Roll: 13417/21</w:t>
      </w:r>
    </w:p>
    <w:p w14:paraId="395C9B56" w14:textId="5F542E96" w:rsidR="00DF6C7D" w:rsidRDefault="007477FE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DF6C7D" w:rsidRPr="00DF6C7D">
        <w:rPr>
          <w:rFonts w:ascii="Times New Roman" w:hAnsi="Times New Roman" w:cs="Times New Roman"/>
          <w:vertAlign w:val="superscript"/>
        </w:rPr>
        <w:t xml:space="preserve">th </w:t>
      </w:r>
      <w:r w:rsidR="00DF6C7D" w:rsidRPr="00DF6C7D">
        <w:rPr>
          <w:rFonts w:ascii="Times New Roman" w:hAnsi="Times New Roman" w:cs="Times New Roman"/>
        </w:rPr>
        <w:t>Semester - Section B</w:t>
      </w:r>
    </w:p>
    <w:p w14:paraId="52FB2F08" w14:textId="0CB423D7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noProof/>
        </w:rPr>
        <w:drawing>
          <wp:inline distT="0" distB="0" distL="0" distR="0" wp14:anchorId="2ED58F27" wp14:editId="4F14C70A">
            <wp:extent cx="1096259" cy="1573078"/>
            <wp:effectExtent l="0" t="0" r="8890" b="8255"/>
            <wp:docPr id="691829274" name="Picture 4" descr="A black and white vertical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black and white vertical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275" cy="159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5837" w14:textId="77777777" w:rsidR="000634FD" w:rsidRDefault="000634FD" w:rsidP="00DF6C7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94830C2" w14:textId="7FD81D56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  <w:b/>
          <w:bCs/>
        </w:rPr>
        <w:t>SUBMITTED TO:</w:t>
      </w:r>
    </w:p>
    <w:p w14:paraId="1B697570" w14:textId="3CA51A8F" w:rsidR="005573B3" w:rsidRDefault="005573B3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r w:rsidR="00A33688">
        <w:rPr>
          <w:rFonts w:ascii="Times New Roman" w:hAnsi="Times New Roman" w:cs="Times New Roman"/>
        </w:rPr>
        <w:t>Anish Shrestha</w:t>
      </w:r>
    </w:p>
    <w:p w14:paraId="6D2E7D27" w14:textId="76723D90" w:rsidR="00961D71" w:rsidRDefault="00961D71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Computer Science</w:t>
      </w:r>
    </w:p>
    <w:p w14:paraId="11D66206" w14:textId="62D1885E" w:rsidR="00DF6C7D" w:rsidRPr="00DF6C7D" w:rsidRDefault="00DF6C7D" w:rsidP="00DF6C7D">
      <w:pPr>
        <w:spacing w:after="0" w:line="360" w:lineRule="auto"/>
        <w:jc w:val="center"/>
        <w:rPr>
          <w:rFonts w:ascii="Stencil" w:hAnsi="Stencil" w:cs="Times New Roman"/>
        </w:rPr>
      </w:pPr>
      <w:r w:rsidRPr="00DF6C7D">
        <w:rPr>
          <w:rFonts w:ascii="Stencil" w:hAnsi="Stencil" w:cs="Times New Roman"/>
        </w:rPr>
        <w:t>St. Xavier’s College</w:t>
      </w:r>
    </w:p>
    <w:p w14:paraId="050028FE" w14:textId="40B5C245" w:rsidR="00DF6C7D" w:rsidRPr="00DF6C7D" w:rsidRDefault="00DF6C7D" w:rsidP="00DF6C7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DF6C7D">
        <w:rPr>
          <w:rFonts w:ascii="Times New Roman" w:hAnsi="Times New Roman" w:cs="Times New Roman"/>
        </w:rPr>
        <w:t>Maitighar, Kathmandu</w:t>
      </w:r>
    </w:p>
    <w:sectPr w:rsidR="00DF6C7D" w:rsidRPr="00DF6C7D" w:rsidSect="00B42AE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7D"/>
    <w:rsid w:val="000634FD"/>
    <w:rsid w:val="000A4DAF"/>
    <w:rsid w:val="001C0A97"/>
    <w:rsid w:val="00354E27"/>
    <w:rsid w:val="00486571"/>
    <w:rsid w:val="004F4C8D"/>
    <w:rsid w:val="005573B3"/>
    <w:rsid w:val="0070733A"/>
    <w:rsid w:val="007477FE"/>
    <w:rsid w:val="00800770"/>
    <w:rsid w:val="00940EC9"/>
    <w:rsid w:val="00961D71"/>
    <w:rsid w:val="009830D6"/>
    <w:rsid w:val="00983C98"/>
    <w:rsid w:val="009A6F71"/>
    <w:rsid w:val="00A33688"/>
    <w:rsid w:val="00B42AEC"/>
    <w:rsid w:val="00DF6C7D"/>
    <w:rsid w:val="00E2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CB59"/>
  <w15:chartTrackingRefBased/>
  <w15:docId w15:val="{50EADB23-98F5-438A-926E-36D485AB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SAYUJYA SATYAL</dc:creator>
  <cp:keywords/>
  <dc:description/>
  <cp:lastModifiedBy>SAYUJYA SATYAL</cp:lastModifiedBy>
  <cp:revision>7</cp:revision>
  <cp:lastPrinted>2025-11-23T15:45:00Z</cp:lastPrinted>
  <dcterms:created xsi:type="dcterms:W3CDTF">2026-05-31T16:35:00Z</dcterms:created>
  <dcterms:modified xsi:type="dcterms:W3CDTF">2026-06-03T06:48:00Z</dcterms:modified>
</cp:coreProperties>
</file>