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B840" w14:textId="45C83A28" w:rsidR="004A61E5" w:rsidRDefault="009744B2" w:rsidP="009744B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4B2">
        <w:rPr>
          <w:rFonts w:ascii="Times New Roman" w:hAnsi="Times New Roman" w:cs="Times New Roman"/>
          <w:b/>
          <w:bCs/>
          <w:sz w:val="28"/>
          <w:szCs w:val="28"/>
          <w:lang w:val="en-US"/>
        </w:rPr>
        <w:t>CO-1 ASSESSMENT TOOL -OUTPUT PREDICTION</w:t>
      </w:r>
    </w:p>
    <w:p w14:paraId="44DE7587" w14:textId="6902DCB0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COUSE CODE: CSA0307                    </w:t>
      </w:r>
      <w:r w:rsidR="00AB6D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NAME:</w:t>
      </w:r>
      <w:r w:rsidR="00AB6D8D">
        <w:rPr>
          <w:rFonts w:ascii="Times New Roman" w:hAnsi="Times New Roman" w:cs="Times New Roman"/>
          <w:b/>
          <w:bCs/>
          <w:sz w:val="28"/>
          <w:szCs w:val="28"/>
          <w:lang w:val="en-US"/>
        </w:rPr>
        <w:t>S. AHMAD ALISHA</w:t>
      </w:r>
    </w:p>
    <w:p w14:paraId="6242847C" w14:textId="7DBAF4E6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COUSE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 STRUCTURES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19252</w:t>
      </w:r>
      <w:r w:rsidR="00AB6D8D">
        <w:rPr>
          <w:rFonts w:ascii="Times New Roman" w:hAnsi="Times New Roman" w:cs="Times New Roman"/>
          <w:b/>
          <w:bCs/>
          <w:sz w:val="28"/>
          <w:szCs w:val="28"/>
          <w:lang w:val="en-US"/>
        </w:rPr>
        <w:t>5415</w:t>
      </w:r>
    </w:p>
    <w:p w14:paraId="600E13F1" w14:textId="08521C96" w:rsidR="009744B2" w:rsidRDefault="009744B2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DATE : 24/07/2</w:t>
      </w:r>
      <w:r w:rsidR="00AB6D8D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16E41916" w14:textId="7C4BB0F1" w:rsidR="009744B2" w:rsidRDefault="00AB6D8D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6618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02E3D7F2" wp14:editId="511F51E0">
            <wp:simplePos x="0" y="0"/>
            <wp:positionH relativeFrom="margin">
              <wp:align>left</wp:align>
            </wp:positionH>
            <wp:positionV relativeFrom="paragraph">
              <wp:posOffset>421640</wp:posOffset>
            </wp:positionV>
            <wp:extent cx="5731510" cy="3048000"/>
            <wp:effectExtent l="0" t="0" r="2540" b="0"/>
            <wp:wrapTight wrapText="bothSides">
              <wp:wrapPolygon edited="0">
                <wp:start x="0" y="0"/>
                <wp:lineTo x="0" y="21465"/>
                <wp:lineTo x="21538" y="21465"/>
                <wp:lineTo x="21538" y="0"/>
                <wp:lineTo x="0" y="0"/>
              </wp:wrapPolygon>
            </wp:wrapTight>
            <wp:docPr id="1819598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QUESTION 1 MISSING ELEMENT </w:t>
      </w:r>
    </w:p>
    <w:p w14:paraId="44915AEB" w14:textId="0A7CE5A8" w:rsidR="00AB6D8D" w:rsidRDefault="00AB6D8D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QUESTION 2 SEARCHING AN ELEMENT </w:t>
      </w:r>
    </w:p>
    <w:p w14:paraId="371613EC" w14:textId="4AD38555" w:rsidR="00AB6D8D" w:rsidRDefault="00AB6D8D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6618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49186833" wp14:editId="1920E7C9">
            <wp:simplePos x="0" y="0"/>
            <wp:positionH relativeFrom="margin">
              <wp:posOffset>0</wp:posOffset>
            </wp:positionH>
            <wp:positionV relativeFrom="paragraph">
              <wp:posOffset>5448300</wp:posOffset>
            </wp:positionV>
            <wp:extent cx="5920740" cy="3177540"/>
            <wp:effectExtent l="0" t="0" r="3810" b="3810"/>
            <wp:wrapTight wrapText="bothSides">
              <wp:wrapPolygon edited="0">
                <wp:start x="0" y="0"/>
                <wp:lineTo x="0" y="21496"/>
                <wp:lineTo x="21544" y="21496"/>
                <wp:lineTo x="21544" y="0"/>
                <wp:lineTo x="0" y="0"/>
              </wp:wrapPolygon>
            </wp:wrapTight>
            <wp:docPr id="1954022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EDE84" w14:textId="01C0874B" w:rsidR="00AB6D8D" w:rsidRDefault="00AB6D8D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QUESTION 3 LARGEST AND SMALLEST ELEMENT</w:t>
      </w:r>
    </w:p>
    <w:p w14:paraId="3E01F1DD" w14:textId="7F80270F" w:rsidR="00AB6D8D" w:rsidRPr="009744B2" w:rsidRDefault="00AB6D8D" w:rsidP="009744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6618">
        <w:rPr>
          <w:noProof/>
        </w:rPr>
        <w:drawing>
          <wp:anchor distT="0" distB="0" distL="114300" distR="114300" simplePos="0" relativeHeight="251663360" behindDoc="1" locked="0" layoutInCell="1" allowOverlap="1" wp14:anchorId="7267584B" wp14:editId="01B31A2E">
            <wp:simplePos x="0" y="0"/>
            <wp:positionH relativeFrom="column">
              <wp:posOffset>0</wp:posOffset>
            </wp:positionH>
            <wp:positionV relativeFrom="paragraph">
              <wp:posOffset>342265</wp:posOffset>
            </wp:positionV>
            <wp:extent cx="5731510" cy="3581400"/>
            <wp:effectExtent l="0" t="0" r="2540" b="0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1866330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B6D8D" w:rsidRPr="00974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B2"/>
    <w:rsid w:val="002F0E7E"/>
    <w:rsid w:val="004A61E5"/>
    <w:rsid w:val="004F5C63"/>
    <w:rsid w:val="008D2D9E"/>
    <w:rsid w:val="009744B2"/>
    <w:rsid w:val="00AB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D5CA"/>
  <w15:chartTrackingRefBased/>
  <w15:docId w15:val="{0DF9CECD-1988-48C9-BA14-3167E3C8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4B2"/>
  </w:style>
  <w:style w:type="paragraph" w:styleId="Heading1">
    <w:name w:val="heading 1"/>
    <w:basedOn w:val="Normal"/>
    <w:next w:val="Normal"/>
    <w:link w:val="Heading1Char"/>
    <w:uiPriority w:val="9"/>
    <w:qFormat/>
    <w:rsid w:val="0097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Ahmad</dc:creator>
  <cp:keywords/>
  <dc:description/>
  <cp:lastModifiedBy>Syed Ahmad</cp:lastModifiedBy>
  <cp:revision>2</cp:revision>
  <dcterms:created xsi:type="dcterms:W3CDTF">2026-07-24T05:47:00Z</dcterms:created>
  <dcterms:modified xsi:type="dcterms:W3CDTF">2026-07-24T05:47:00Z</dcterms:modified>
</cp:coreProperties>
</file>