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209B4" w14:textId="77777777" w:rsidR="0030622A" w:rsidRDefault="0030622A">
      <w:pPr>
        <w:spacing w:after="200"/>
        <w:rPr>
          <w:b/>
          <w:bCs/>
        </w:rPr>
      </w:pPr>
    </w:p>
    <w:p w14:paraId="462B05F2" w14:textId="77777777" w:rsidR="0030622A" w:rsidRDefault="00000000">
      <w:pPr>
        <w:spacing w:before="240" w:after="24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</w:t>
      </w:r>
      <w:r>
        <w:rPr>
          <w:b/>
          <w:bCs/>
          <w:color w:val="1F1F1F"/>
          <w:sz w:val="40"/>
          <w:szCs w:val="40"/>
          <w:highlight w:val="white"/>
        </w:rPr>
        <w:t>Smart Traffic Signal Using Reinforcement Learning</w:t>
      </w:r>
    </w:p>
    <w:p w14:paraId="7B9000A8" w14:textId="77777777" w:rsidR="0030622A" w:rsidRDefault="00000000">
      <w:pPr>
        <w:spacing w:after="200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Submitted in fulfilment of the requirements of the </w:t>
      </w:r>
    </w:p>
    <w:p w14:paraId="5E7634E0" w14:textId="77777777" w:rsidR="0030622A" w:rsidRDefault="00000000">
      <w:pPr>
        <w:spacing w:after="200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Mini Project in </w:t>
      </w:r>
    </w:p>
    <w:p w14:paraId="77D75B59" w14:textId="77777777" w:rsidR="0030622A" w:rsidRDefault="00000000">
      <w:pPr>
        <w:spacing w:after="200"/>
        <w:jc w:val="center"/>
        <w:rPr>
          <w:sz w:val="28"/>
          <w:szCs w:val="28"/>
        </w:rPr>
      </w:pPr>
      <w:r>
        <w:rPr>
          <w:sz w:val="28"/>
          <w:szCs w:val="28"/>
        </w:rPr>
        <w:t>Reinforcement Learning Subject</w:t>
      </w:r>
    </w:p>
    <w:p w14:paraId="1BD86DB4" w14:textId="77777777" w:rsidR="0030622A" w:rsidRDefault="00000000">
      <w:pPr>
        <w:spacing w:after="200"/>
        <w:jc w:val="center"/>
        <w:rPr>
          <w:sz w:val="26"/>
          <w:szCs w:val="26"/>
        </w:rPr>
      </w:pPr>
      <w:r>
        <w:rPr>
          <w:sz w:val="26"/>
          <w:szCs w:val="26"/>
        </w:rPr>
        <w:t>by</w:t>
      </w:r>
    </w:p>
    <w:p w14:paraId="58F55C58" w14:textId="77777777" w:rsidR="0030622A" w:rsidRDefault="00000000">
      <w:pPr>
        <w:spacing w:after="200"/>
        <w:jc w:val="center"/>
        <w:rPr>
          <w:sz w:val="26"/>
          <w:szCs w:val="26"/>
        </w:rPr>
      </w:pPr>
      <w:r>
        <w:rPr>
          <w:sz w:val="26"/>
          <w:szCs w:val="26"/>
        </w:rPr>
        <w:t>Sayyed Maaz(48)</w:t>
      </w:r>
    </w:p>
    <w:p w14:paraId="57E48085" w14:textId="77777777" w:rsidR="0030622A" w:rsidRDefault="0030622A">
      <w:pPr>
        <w:spacing w:after="200"/>
        <w:jc w:val="center"/>
        <w:rPr>
          <w:sz w:val="26"/>
          <w:szCs w:val="26"/>
        </w:rPr>
      </w:pPr>
    </w:p>
    <w:p w14:paraId="74236560" w14:textId="77777777" w:rsidR="0030622A" w:rsidRDefault="0030622A">
      <w:pPr>
        <w:spacing w:after="200"/>
      </w:pPr>
    </w:p>
    <w:p w14:paraId="0CF505C5" w14:textId="77777777" w:rsidR="0030622A" w:rsidRDefault="00000000">
      <w:pPr>
        <w:spacing w:line="240" w:lineRule="auto"/>
        <w:ind w:left="-720" w:right="-630"/>
        <w:jc w:val="center"/>
      </w:pPr>
      <w:r>
        <w:rPr>
          <w:noProof/>
        </w:rPr>
        <w:drawing>
          <wp:inline distT="0" distB="0" distL="0" distR="0" wp14:anchorId="24637AAA" wp14:editId="1765A201">
            <wp:extent cx="651030" cy="1028789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1030" cy="10287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EB0DA4" w14:textId="77777777" w:rsidR="0030622A" w:rsidRDefault="0030622A">
      <w:pPr>
        <w:spacing w:line="240" w:lineRule="auto"/>
        <w:ind w:left="-720" w:right="-630"/>
        <w:jc w:val="center"/>
      </w:pPr>
    </w:p>
    <w:p w14:paraId="0A771377" w14:textId="77777777" w:rsidR="0030622A" w:rsidRDefault="0030622A">
      <w:pPr>
        <w:spacing w:line="240" w:lineRule="auto"/>
        <w:ind w:left="-720" w:right="-630"/>
        <w:jc w:val="center"/>
      </w:pPr>
    </w:p>
    <w:p w14:paraId="15326944" w14:textId="77777777" w:rsidR="0030622A" w:rsidRDefault="00000000">
      <w:pPr>
        <w:spacing w:after="20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Department of Artificial Intelligence and Data Science </w:t>
      </w:r>
    </w:p>
    <w:p w14:paraId="49FD0F8C" w14:textId="77777777" w:rsidR="0030622A" w:rsidRDefault="00000000">
      <w:pPr>
        <w:spacing w:after="20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Vivekanand Education Society’s Institute of Technology</w:t>
      </w:r>
    </w:p>
    <w:p w14:paraId="0C4A5065" w14:textId="77777777" w:rsidR="0030622A" w:rsidRDefault="0030622A">
      <w:pPr>
        <w:spacing w:after="200"/>
        <w:jc w:val="center"/>
        <w:rPr>
          <w:b/>
          <w:bCs/>
          <w:sz w:val="24"/>
          <w:szCs w:val="24"/>
        </w:rPr>
      </w:pPr>
      <w:bookmarkStart w:id="0" w:name="_ov7wowuqfkzu" w:colFirst="0" w:colLast="0"/>
      <w:bookmarkEnd w:id="0"/>
    </w:p>
    <w:p w14:paraId="19FAE0B3" w14:textId="77777777" w:rsidR="0030622A" w:rsidRDefault="00000000">
      <w:pPr>
        <w:spacing w:after="200"/>
        <w:jc w:val="center"/>
        <w:rPr>
          <w:b/>
          <w:bCs/>
          <w:sz w:val="26"/>
          <w:szCs w:val="26"/>
        </w:rPr>
      </w:pPr>
      <w:bookmarkStart w:id="1" w:name="_gjdgxs" w:colFirst="0" w:colLast="0"/>
      <w:bookmarkEnd w:id="1"/>
      <w:r>
        <w:rPr>
          <w:b/>
          <w:bCs/>
          <w:sz w:val="26"/>
          <w:szCs w:val="26"/>
        </w:rPr>
        <w:t>2025-2026</w:t>
      </w:r>
    </w:p>
    <w:p w14:paraId="488AFABC" w14:textId="77777777" w:rsidR="0030622A" w:rsidRDefault="0030622A">
      <w:pPr>
        <w:spacing w:after="200"/>
        <w:jc w:val="center"/>
        <w:rPr>
          <w:b/>
          <w:bCs/>
          <w:sz w:val="26"/>
          <w:szCs w:val="26"/>
        </w:rPr>
      </w:pPr>
      <w:bookmarkStart w:id="2" w:name="_eavirr29m1j0" w:colFirst="0" w:colLast="0"/>
      <w:bookmarkEnd w:id="2"/>
    </w:p>
    <w:p w14:paraId="16C1D19F" w14:textId="77777777" w:rsidR="0030622A" w:rsidRDefault="0030622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vp6ecmx9octh" w:colFirst="0" w:colLast="0"/>
      <w:bookmarkEnd w:id="3"/>
    </w:p>
    <w:p w14:paraId="249373A4" w14:textId="77777777" w:rsidR="0030622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yw9zgewvgqmp" w:colFirst="0" w:colLast="0"/>
      <w:bookmarkEnd w:id="4"/>
      <w:r>
        <w:rPr>
          <w:b/>
          <w:bCs/>
          <w:sz w:val="34"/>
          <w:szCs w:val="34"/>
        </w:rPr>
        <w:lastRenderedPageBreak/>
        <w:t xml:space="preserve"> 1. Introduction</w:t>
      </w:r>
    </w:p>
    <w:p w14:paraId="47C81ADE" w14:textId="77777777" w:rsidR="0030622A" w:rsidRDefault="00000000">
      <w:pPr>
        <w:spacing w:before="240" w:after="240"/>
      </w:pPr>
      <w:r>
        <w:t>Traffic congestion is a major issue in urban areas, leading to increased travel time, fuel consumption, and pollution. Traditional traffic signal systems operate on fixed timings, which fail to adapt to dynamic traffic conditions.</w:t>
      </w:r>
    </w:p>
    <w:p w14:paraId="62BB8AA4" w14:textId="77777777" w:rsidR="0030622A" w:rsidRDefault="00000000">
      <w:pPr>
        <w:spacing w:before="240" w:after="240"/>
      </w:pPr>
      <w:r>
        <w:t>This project proposes an adaptive traffic signal control system using Reinforcement Learning (RL), where the signal dynamically adjusts based on real-time traffic conditions to minimize congestion and waiting time.</w:t>
      </w:r>
    </w:p>
    <w:p w14:paraId="4FC2A72B" w14:textId="77777777" w:rsidR="0030622A" w:rsidRDefault="0030622A">
      <w:pPr>
        <w:spacing w:before="240" w:after="240"/>
        <w:rPr>
          <w:b/>
          <w:bCs/>
        </w:rPr>
      </w:pPr>
    </w:p>
    <w:p w14:paraId="7994048B" w14:textId="77777777" w:rsidR="0030622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r7lehefk2r55" w:colFirst="0" w:colLast="0"/>
      <w:bookmarkEnd w:id="5"/>
      <w:r>
        <w:rPr>
          <w:b/>
          <w:bCs/>
          <w:sz w:val="34"/>
          <w:szCs w:val="34"/>
        </w:rPr>
        <w:t xml:space="preserve"> 2. Problem Formulation</w:t>
      </w:r>
    </w:p>
    <w:p w14:paraId="3E7F463A" w14:textId="77777777" w:rsidR="0030622A" w:rsidRDefault="00000000">
      <w:pPr>
        <w:spacing w:before="240" w:after="240"/>
      </w:pPr>
      <w:r>
        <w:t>The problem is modeled as a Markov Decision Process, where:</w:t>
      </w:r>
    </w:p>
    <w:p w14:paraId="33B5F11E" w14:textId="77777777" w:rsidR="0030622A" w:rsidRDefault="00000000">
      <w:pPr>
        <w:numPr>
          <w:ilvl w:val="0"/>
          <w:numId w:val="8"/>
        </w:numPr>
        <w:spacing w:before="240"/>
      </w:pPr>
      <w:r>
        <w:t>The agent is the traffic signal controller</w:t>
      </w:r>
    </w:p>
    <w:p w14:paraId="65EFE1C4" w14:textId="77777777" w:rsidR="0030622A" w:rsidRDefault="00000000">
      <w:pPr>
        <w:numPr>
          <w:ilvl w:val="0"/>
          <w:numId w:val="8"/>
        </w:numPr>
      </w:pPr>
      <w:r>
        <w:t>The environment is the traffic intersection</w:t>
      </w:r>
    </w:p>
    <w:p w14:paraId="3EB4FC30" w14:textId="77777777" w:rsidR="0030622A" w:rsidRDefault="00000000">
      <w:pPr>
        <w:numPr>
          <w:ilvl w:val="0"/>
          <w:numId w:val="8"/>
        </w:numPr>
        <w:spacing w:after="240"/>
      </w:pPr>
      <w:r>
        <w:t>The goal is to learn an optimal policy to minimize congestion</w:t>
      </w:r>
    </w:p>
    <w:p w14:paraId="406A8FAD" w14:textId="77590BCD" w:rsidR="0030622A" w:rsidRDefault="00EB6EE2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26bh2xwft9zz" w:colFirst="0" w:colLast="0"/>
      <w:bookmarkStart w:id="7" w:name="_fq949socxdv5" w:colFirst="0" w:colLast="0"/>
      <w:bookmarkEnd w:id="6"/>
      <w:bookmarkEnd w:id="7"/>
      <w:r>
        <w:rPr>
          <w:b/>
          <w:bCs/>
          <w:sz w:val="34"/>
          <w:szCs w:val="34"/>
        </w:rPr>
        <w:t>3</w:t>
      </w:r>
      <w:r w:rsidR="00000000">
        <w:rPr>
          <w:b/>
          <w:bCs/>
          <w:sz w:val="34"/>
          <w:szCs w:val="34"/>
        </w:rPr>
        <w:t>. State Space</w:t>
      </w:r>
    </w:p>
    <w:p w14:paraId="5316BCAF" w14:textId="77777777" w:rsidR="0030622A" w:rsidRDefault="00000000">
      <w:pPr>
        <w:spacing w:before="240" w:after="240"/>
      </w:pPr>
      <w:r>
        <w:t>The state represents traffic conditions:</w:t>
      </w:r>
    </w:p>
    <w:p w14:paraId="2A516170" w14:textId="77777777" w:rsidR="0030622A" w:rsidRDefault="00000000">
      <w:pPr>
        <w:spacing w:before="240" w:after="240"/>
      </w:pPr>
      <w:r>
        <w:t>S = [</w:t>
      </w:r>
    </w:p>
    <w:p w14:paraId="0F13D3B1" w14:textId="77777777" w:rsidR="0030622A" w:rsidRDefault="00000000">
      <w:pPr>
        <w:spacing w:before="240" w:after="240"/>
      </w:pPr>
      <w:r>
        <w:t xml:space="preserve"> Q_N_left, Q_N_straight,</w:t>
      </w:r>
    </w:p>
    <w:p w14:paraId="06ACE427" w14:textId="77777777" w:rsidR="0030622A" w:rsidRDefault="00000000">
      <w:pPr>
        <w:spacing w:before="240" w:after="240"/>
      </w:pPr>
      <w:r>
        <w:t xml:space="preserve"> Q_S_left, Q_S_straight,</w:t>
      </w:r>
    </w:p>
    <w:p w14:paraId="31B95E25" w14:textId="77777777" w:rsidR="0030622A" w:rsidRDefault="00000000">
      <w:pPr>
        <w:spacing w:before="240" w:after="240"/>
      </w:pPr>
      <w:r>
        <w:t xml:space="preserve"> Q_E_left, Q_E_straight,</w:t>
      </w:r>
    </w:p>
    <w:p w14:paraId="2F5D9133" w14:textId="77777777" w:rsidR="0030622A" w:rsidRDefault="00000000">
      <w:pPr>
        <w:spacing w:before="240" w:after="240"/>
      </w:pPr>
      <w:r>
        <w:t xml:space="preserve"> Q_W_left, Q_W_straight,</w:t>
      </w:r>
    </w:p>
    <w:p w14:paraId="3398309D" w14:textId="77777777" w:rsidR="0030622A" w:rsidRDefault="00000000">
      <w:pPr>
        <w:spacing w:before="240" w:after="240"/>
      </w:pPr>
      <w:r>
        <w:t xml:space="preserve"> current_phase</w:t>
      </w:r>
    </w:p>
    <w:p w14:paraId="708DBDC4" w14:textId="77777777" w:rsidR="0030622A" w:rsidRDefault="00000000">
      <w:pPr>
        <w:spacing w:before="240" w:after="240"/>
      </w:pPr>
      <w:r>
        <w:t>]</w:t>
      </w:r>
    </w:p>
    <w:p w14:paraId="08B5F407" w14:textId="77777777" w:rsidR="0030622A" w:rsidRDefault="00000000">
      <w:pPr>
        <w:numPr>
          <w:ilvl w:val="0"/>
          <w:numId w:val="7"/>
        </w:numPr>
        <w:spacing w:before="240"/>
      </w:pPr>
      <w:r>
        <w:t>Queue lengths are discretized into:</w:t>
      </w:r>
    </w:p>
    <w:p w14:paraId="475F72B4" w14:textId="77777777" w:rsidR="0030622A" w:rsidRDefault="00000000">
      <w:pPr>
        <w:numPr>
          <w:ilvl w:val="1"/>
          <w:numId w:val="7"/>
        </w:numPr>
      </w:pPr>
      <w:r>
        <w:t>Low (0–5), Medium (6–10), High (&gt;10)</w:t>
      </w:r>
    </w:p>
    <w:p w14:paraId="33C04C24" w14:textId="77777777" w:rsidR="0030622A" w:rsidRDefault="00000000">
      <w:pPr>
        <w:numPr>
          <w:ilvl w:val="0"/>
          <w:numId w:val="7"/>
        </w:numPr>
        <w:spacing w:after="240"/>
      </w:pPr>
      <w:r>
        <w:rPr>
          <w:rFonts w:ascii="Arial Unicode MS" w:eastAsia="Arial Unicode MS" w:hAnsi="Arial Unicode MS" w:cs="Arial Unicode MS"/>
        </w:rPr>
        <w:t>Phase ∈ {0,1,2,3}</w:t>
      </w:r>
    </w:p>
    <w:p w14:paraId="7335D85E" w14:textId="77777777" w:rsidR="0030622A" w:rsidRDefault="0030622A">
      <w:pPr>
        <w:spacing w:before="240" w:after="240"/>
        <w:rPr>
          <w:b/>
          <w:bCs/>
        </w:rPr>
      </w:pPr>
    </w:p>
    <w:p w14:paraId="73BA7F70" w14:textId="38A56A0C" w:rsidR="0030622A" w:rsidRDefault="00EB6EE2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byua8t70hz2a" w:colFirst="0" w:colLast="0"/>
      <w:bookmarkEnd w:id="8"/>
      <w:r>
        <w:rPr>
          <w:b/>
          <w:bCs/>
          <w:sz w:val="34"/>
          <w:szCs w:val="34"/>
        </w:rPr>
        <w:lastRenderedPageBreak/>
        <w:t>4</w:t>
      </w:r>
      <w:r w:rsidR="00000000">
        <w:rPr>
          <w:b/>
          <w:bCs/>
          <w:sz w:val="34"/>
          <w:szCs w:val="34"/>
        </w:rPr>
        <w:t>. Action Space</w:t>
      </w:r>
    </w:p>
    <w:p w14:paraId="54B7DE1A" w14:textId="77777777" w:rsidR="0030622A" w:rsidRDefault="00000000">
      <w:pPr>
        <w:spacing w:before="240" w:after="240"/>
      </w:pPr>
      <w:r>
        <w:t>The agent selects one of the following phases:</w:t>
      </w:r>
    </w:p>
    <w:p w14:paraId="2CD0735F" w14:textId="77777777" w:rsidR="0030622A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0 → NS_Straight </w:t>
      </w:r>
    </w:p>
    <w:p w14:paraId="53E6DAE1" w14:textId="77777777" w:rsidR="0030622A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1 → NS_Left </w:t>
      </w:r>
    </w:p>
    <w:p w14:paraId="5A67BBA2" w14:textId="77777777" w:rsidR="0030622A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2 → EW_Straight </w:t>
      </w:r>
    </w:p>
    <w:p w14:paraId="58962425" w14:textId="77777777" w:rsidR="0030622A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3 → EW_Left </w:t>
      </w:r>
    </w:p>
    <w:p w14:paraId="12F587AB" w14:textId="77777777" w:rsidR="0030622A" w:rsidRDefault="00000000">
      <w:pPr>
        <w:spacing w:before="240" w:after="240"/>
      </w:pPr>
      <w:r>
        <w:t>Each phase activates a non-conflicting set of lanes.</w:t>
      </w:r>
    </w:p>
    <w:p w14:paraId="706277FF" w14:textId="77777777" w:rsidR="0030622A" w:rsidRDefault="0030622A">
      <w:pPr>
        <w:spacing w:before="240" w:after="240"/>
        <w:rPr>
          <w:b/>
          <w:bCs/>
        </w:rPr>
      </w:pPr>
    </w:p>
    <w:p w14:paraId="0CA2596A" w14:textId="4A5567E6" w:rsidR="0030622A" w:rsidRDefault="00EB6EE2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vl70cs1nu8mq" w:colFirst="0" w:colLast="0"/>
      <w:bookmarkEnd w:id="9"/>
      <w:r>
        <w:rPr>
          <w:b/>
          <w:bCs/>
          <w:sz w:val="34"/>
          <w:szCs w:val="34"/>
        </w:rPr>
        <w:t>5</w:t>
      </w:r>
      <w:r w:rsidR="00000000">
        <w:rPr>
          <w:b/>
          <w:bCs/>
          <w:sz w:val="34"/>
          <w:szCs w:val="34"/>
        </w:rPr>
        <w:t>. Reward Function</w:t>
      </w:r>
    </w:p>
    <w:p w14:paraId="4B4D0103" w14:textId="77777777" w:rsidR="0030622A" w:rsidRDefault="00000000">
      <w:pPr>
        <w:spacing w:before="240" w:after="240"/>
      </w:pPr>
      <w:r>
        <w:t>The reward function is designed to minimize congestion:</w:t>
      </w:r>
    </w:p>
    <w:p w14:paraId="642CB132" w14:textId="77777777" w:rsidR="0030622A" w:rsidRDefault="00000000">
      <w:pPr>
        <w:spacing w:before="240" w:after="240"/>
        <w:rPr>
          <w:b/>
          <w:bCs/>
        </w:rPr>
      </w:pPr>
      <w:r>
        <w:rPr>
          <w:b/>
          <w:bCs/>
        </w:rPr>
        <w:t>Reward = - (total_queue + 0.5 × total_waiting_time)</w:t>
      </w:r>
    </w:p>
    <w:p w14:paraId="2196B497" w14:textId="77777777" w:rsidR="0030622A" w:rsidRDefault="00000000">
      <w:pPr>
        <w:numPr>
          <w:ilvl w:val="0"/>
          <w:numId w:val="9"/>
        </w:numPr>
        <w:spacing w:before="240"/>
      </w:pPr>
      <w:r>
        <w:t>Penalizes long queues</w:t>
      </w:r>
    </w:p>
    <w:p w14:paraId="2D9ACE23" w14:textId="77777777" w:rsidR="0030622A" w:rsidRDefault="00000000">
      <w:pPr>
        <w:numPr>
          <w:ilvl w:val="0"/>
          <w:numId w:val="9"/>
        </w:numPr>
      </w:pPr>
      <w:r>
        <w:t>Penalizes high waiting times</w:t>
      </w:r>
    </w:p>
    <w:p w14:paraId="26E2E0EB" w14:textId="77777777" w:rsidR="0030622A" w:rsidRDefault="00000000">
      <w:pPr>
        <w:numPr>
          <w:ilvl w:val="0"/>
          <w:numId w:val="9"/>
        </w:numPr>
        <w:spacing w:after="240"/>
      </w:pPr>
      <w:r>
        <w:t>Encourages balanced traffic flow</w:t>
      </w:r>
    </w:p>
    <w:p w14:paraId="68DB66CB" w14:textId="77777777" w:rsidR="0030622A" w:rsidRDefault="0030622A">
      <w:pPr>
        <w:spacing w:before="240" w:after="240"/>
        <w:rPr>
          <w:b/>
          <w:bCs/>
        </w:rPr>
      </w:pPr>
    </w:p>
    <w:p w14:paraId="44036844" w14:textId="44AD5D64" w:rsidR="0030622A" w:rsidRDefault="00EB6EE2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pedx4493pwio" w:colFirst="0" w:colLast="0"/>
      <w:bookmarkEnd w:id="10"/>
      <w:r>
        <w:rPr>
          <w:b/>
          <w:bCs/>
          <w:sz w:val="34"/>
          <w:szCs w:val="34"/>
        </w:rPr>
        <w:t>6</w:t>
      </w:r>
      <w:r w:rsidR="00000000">
        <w:rPr>
          <w:b/>
          <w:bCs/>
          <w:sz w:val="34"/>
          <w:szCs w:val="34"/>
        </w:rPr>
        <w:t>. Learning Algorithm</w:t>
      </w:r>
    </w:p>
    <w:p w14:paraId="51C3CF78" w14:textId="77777777" w:rsidR="0030622A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tub8jhzsdjp" w:colFirst="0" w:colLast="0"/>
      <w:bookmarkEnd w:id="11"/>
      <w:r>
        <w:rPr>
          <w:b/>
          <w:bCs/>
          <w:color w:val="000000"/>
          <w:sz w:val="26"/>
          <w:szCs w:val="26"/>
        </w:rPr>
        <w:t>🔹 Q-Learning (Tabular)</w:t>
      </w:r>
    </w:p>
    <w:p w14:paraId="5FFB1578" w14:textId="77777777" w:rsidR="0030622A" w:rsidRDefault="00000000">
      <w:pPr>
        <w:spacing w:before="240" w:after="240"/>
      </w:pPr>
      <w:r>
        <w:t>The agent learns a Q-value function:</w:t>
      </w:r>
    </w:p>
    <w:p w14:paraId="3E73857E" w14:textId="77777777" w:rsidR="0030622A" w:rsidRDefault="00000000">
      <w:pPr>
        <w:spacing w:before="240" w:after="240"/>
      </w:pPr>
      <w:r>
        <w:t>Q(s, a)</w:t>
      </w:r>
    </w:p>
    <w:p w14:paraId="70D51800" w14:textId="77777777" w:rsidR="0030622A" w:rsidRDefault="00000000">
      <w:pPr>
        <w:spacing w:before="240" w:after="240"/>
      </w:pPr>
      <w:r>
        <w:t>Update rule:</w:t>
      </w:r>
    </w:p>
    <w:p w14:paraId="3A06A10D" w14:textId="77777777" w:rsidR="0030622A" w:rsidRDefault="00000000">
      <w:pPr>
        <w:spacing w:before="240" w:after="240"/>
      </w:pPr>
      <w:r>
        <w:t>𝑄(𝑠,𝑎)←𝑄(𝑠,𝑎)+𝛼[𝑟+𝛾max⁡𝑄(𝑠′,𝑎′)−𝑄(𝑠,𝑎)]Q(s,a)←Q(s,a)+α[r+γmaxQ(s′,a′)−Q(s,a)]</w:t>
      </w:r>
    </w:p>
    <w:p w14:paraId="2B5D3CAD" w14:textId="77777777" w:rsidR="0030622A" w:rsidRDefault="00000000">
      <w:pPr>
        <w:spacing w:before="240" w:after="240"/>
      </w:pPr>
      <w:r>
        <w:t>Where:</w:t>
      </w:r>
    </w:p>
    <w:p w14:paraId="32ED813B" w14:textId="77777777" w:rsidR="0030622A" w:rsidRDefault="00000000">
      <w:pPr>
        <w:numPr>
          <w:ilvl w:val="0"/>
          <w:numId w:val="11"/>
        </w:numPr>
        <w:spacing w:before="240"/>
      </w:pPr>
      <w:r>
        <w:t>α = learning rate</w:t>
      </w:r>
    </w:p>
    <w:p w14:paraId="5C8379BE" w14:textId="77777777" w:rsidR="0030622A" w:rsidRDefault="00000000">
      <w:pPr>
        <w:numPr>
          <w:ilvl w:val="0"/>
          <w:numId w:val="11"/>
        </w:numPr>
        <w:spacing w:after="240"/>
      </w:pPr>
      <w:r>
        <w:t>γ = discount factor</w:t>
      </w:r>
    </w:p>
    <w:p w14:paraId="3AE2488A" w14:textId="77777777" w:rsidR="0030622A" w:rsidRDefault="0030622A">
      <w:pPr>
        <w:spacing w:before="240" w:after="240"/>
        <w:rPr>
          <w:b/>
          <w:bCs/>
        </w:rPr>
      </w:pPr>
    </w:p>
    <w:p w14:paraId="160599CC" w14:textId="77777777" w:rsidR="0030622A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ufuu7gelfg08" w:colFirst="0" w:colLast="0"/>
      <w:bookmarkEnd w:id="12"/>
      <w:r>
        <w:rPr>
          <w:b/>
          <w:bCs/>
          <w:color w:val="000000"/>
          <w:sz w:val="26"/>
          <w:szCs w:val="26"/>
        </w:rPr>
        <w:t>🔹 Exploration Strategy</w:t>
      </w:r>
    </w:p>
    <w:p w14:paraId="6FE9DB68" w14:textId="77777777" w:rsidR="0030622A" w:rsidRDefault="00000000">
      <w:pPr>
        <w:spacing w:before="240" w:after="240"/>
      </w:pPr>
      <w:r>
        <w:t>An ε-greedy policy is used:</w:t>
      </w:r>
    </w:p>
    <w:p w14:paraId="79931CBD" w14:textId="77777777" w:rsidR="0030622A" w:rsidRDefault="00000000">
      <w:pPr>
        <w:numPr>
          <w:ilvl w:val="0"/>
          <w:numId w:val="6"/>
        </w:numPr>
        <w:spacing w:before="240"/>
      </w:pPr>
      <w:r>
        <w:rPr>
          <w:rFonts w:ascii="Arial Unicode MS" w:eastAsia="Arial Unicode MS" w:hAnsi="Arial Unicode MS" w:cs="Arial Unicode MS"/>
        </w:rPr>
        <w:t>With probability ε → random action (exploration)</w:t>
      </w:r>
    </w:p>
    <w:p w14:paraId="1BC27786" w14:textId="77777777" w:rsidR="0030622A" w:rsidRDefault="00000000">
      <w:pPr>
        <w:numPr>
          <w:ilvl w:val="0"/>
          <w:numId w:val="6"/>
        </w:numPr>
        <w:spacing w:after="240"/>
      </w:pPr>
      <w:r>
        <w:rPr>
          <w:rFonts w:ascii="Arial Unicode MS" w:eastAsia="Arial Unicode MS" w:hAnsi="Arial Unicode MS" w:cs="Arial Unicode MS"/>
        </w:rPr>
        <w:t>With probability 1−ε → best action (exploitation)</w:t>
      </w:r>
    </w:p>
    <w:p w14:paraId="0E7002B6" w14:textId="77777777" w:rsidR="0030622A" w:rsidRDefault="0030622A">
      <w:pPr>
        <w:spacing w:before="240" w:after="240"/>
        <w:rPr>
          <w:b/>
          <w:bCs/>
        </w:rPr>
      </w:pPr>
    </w:p>
    <w:p w14:paraId="7A24A7FA" w14:textId="69CD8D5B" w:rsidR="0030622A" w:rsidRDefault="00EB6EE2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kl0r54wdgwvv" w:colFirst="0" w:colLast="0"/>
      <w:bookmarkEnd w:id="13"/>
      <w:r>
        <w:rPr>
          <w:b/>
          <w:bCs/>
          <w:sz w:val="34"/>
          <w:szCs w:val="34"/>
        </w:rPr>
        <w:t>7</w:t>
      </w:r>
      <w:r w:rsidR="00000000">
        <w:rPr>
          <w:b/>
          <w:bCs/>
          <w:sz w:val="34"/>
          <w:szCs w:val="34"/>
        </w:rPr>
        <w:t>. Training Procedure</w:t>
      </w:r>
    </w:p>
    <w:p w14:paraId="6B4D13EF" w14:textId="77777777" w:rsidR="0030622A" w:rsidRDefault="00000000">
      <w:pPr>
        <w:numPr>
          <w:ilvl w:val="0"/>
          <w:numId w:val="4"/>
        </w:numPr>
        <w:spacing w:before="240"/>
      </w:pPr>
      <w:r>
        <w:t>Each episode consists of 200 timesteps</w:t>
      </w:r>
    </w:p>
    <w:p w14:paraId="0702AA3E" w14:textId="77777777" w:rsidR="0030622A" w:rsidRDefault="00000000">
      <w:pPr>
        <w:numPr>
          <w:ilvl w:val="0"/>
          <w:numId w:val="4"/>
        </w:numPr>
        <w:spacing w:after="240"/>
      </w:pPr>
      <w:r>
        <w:t>Total training: 3000 episodes</w:t>
      </w:r>
    </w:p>
    <w:p w14:paraId="0C49CE17" w14:textId="77777777" w:rsidR="0030622A" w:rsidRDefault="00000000">
      <w:pPr>
        <w:pStyle w:val="Heading3"/>
        <w:keepNext w:val="0"/>
        <w:keepLines w:val="0"/>
        <w:spacing w:before="280"/>
        <w:rPr>
          <w:color w:val="000000"/>
          <w:sz w:val="26"/>
          <w:szCs w:val="26"/>
        </w:rPr>
      </w:pPr>
      <w:bookmarkStart w:id="14" w:name="_fhsc5uwjmhs" w:colFirst="0" w:colLast="0"/>
      <w:bookmarkEnd w:id="14"/>
      <w:r>
        <w:rPr>
          <w:color w:val="000000"/>
          <w:sz w:val="26"/>
          <w:szCs w:val="26"/>
        </w:rPr>
        <w:t>At each step:</w:t>
      </w:r>
    </w:p>
    <w:p w14:paraId="0673F95D" w14:textId="77777777" w:rsidR="0030622A" w:rsidRDefault="00000000">
      <w:pPr>
        <w:numPr>
          <w:ilvl w:val="0"/>
          <w:numId w:val="2"/>
        </w:numPr>
        <w:spacing w:before="240"/>
      </w:pPr>
      <w:r>
        <w:t>Observe state</w:t>
      </w:r>
    </w:p>
    <w:p w14:paraId="2A321052" w14:textId="77777777" w:rsidR="0030622A" w:rsidRDefault="00000000">
      <w:pPr>
        <w:numPr>
          <w:ilvl w:val="0"/>
          <w:numId w:val="2"/>
        </w:numPr>
      </w:pPr>
      <w:r>
        <w:t>Select action (ε-greedy)</w:t>
      </w:r>
    </w:p>
    <w:p w14:paraId="5DA8E1B8" w14:textId="77777777" w:rsidR="0030622A" w:rsidRDefault="00000000">
      <w:pPr>
        <w:numPr>
          <w:ilvl w:val="0"/>
          <w:numId w:val="2"/>
        </w:numPr>
      </w:pPr>
      <w:r>
        <w:t>Execute action</w:t>
      </w:r>
    </w:p>
    <w:p w14:paraId="32E83812" w14:textId="77777777" w:rsidR="0030622A" w:rsidRDefault="00000000">
      <w:pPr>
        <w:numPr>
          <w:ilvl w:val="0"/>
          <w:numId w:val="2"/>
        </w:numPr>
      </w:pPr>
      <w:r>
        <w:t>Receive reward</w:t>
      </w:r>
    </w:p>
    <w:p w14:paraId="11BBD76B" w14:textId="77777777" w:rsidR="0030622A" w:rsidRDefault="00000000">
      <w:pPr>
        <w:numPr>
          <w:ilvl w:val="0"/>
          <w:numId w:val="2"/>
        </w:numPr>
        <w:spacing w:after="240"/>
      </w:pPr>
      <w:r>
        <w:t>Update Q-table</w:t>
      </w:r>
    </w:p>
    <w:p w14:paraId="6E43E548" w14:textId="77777777" w:rsidR="0030622A" w:rsidRDefault="0030622A">
      <w:pPr>
        <w:spacing w:before="240" w:after="240"/>
        <w:rPr>
          <w:b/>
          <w:bCs/>
        </w:rPr>
      </w:pPr>
    </w:p>
    <w:p w14:paraId="3DBFEAF3" w14:textId="6A7655EC" w:rsidR="0030622A" w:rsidRDefault="00EB6EE2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a99ay7ujv0et" w:colFirst="0" w:colLast="0"/>
      <w:bookmarkEnd w:id="15"/>
      <w:r>
        <w:rPr>
          <w:b/>
          <w:bCs/>
          <w:sz w:val="34"/>
          <w:szCs w:val="34"/>
        </w:rPr>
        <w:t>8</w:t>
      </w:r>
      <w:r w:rsidR="00000000">
        <w:rPr>
          <w:b/>
          <w:bCs/>
          <w:sz w:val="34"/>
          <w:szCs w:val="34"/>
        </w:rPr>
        <w:t>. Results and Observations</w:t>
      </w:r>
    </w:p>
    <w:p w14:paraId="06A5466B" w14:textId="77777777" w:rsidR="0030622A" w:rsidRDefault="00000000">
      <w:pPr>
        <w:numPr>
          <w:ilvl w:val="0"/>
          <w:numId w:val="5"/>
        </w:numPr>
        <w:spacing w:before="240"/>
      </w:pPr>
      <w:r>
        <w:t>Initial rewards were highly negative due to random actions</w:t>
      </w:r>
    </w:p>
    <w:p w14:paraId="0D8B3E0E" w14:textId="77777777" w:rsidR="0030622A" w:rsidRDefault="00000000">
      <w:pPr>
        <w:numPr>
          <w:ilvl w:val="0"/>
          <w:numId w:val="5"/>
        </w:numPr>
      </w:pPr>
      <w:r>
        <w:t>After training, rewards improved significantly</w:t>
      </w:r>
    </w:p>
    <w:p w14:paraId="31D867FE" w14:textId="77777777" w:rsidR="0030622A" w:rsidRDefault="00000000">
      <w:pPr>
        <w:numPr>
          <w:ilvl w:val="0"/>
          <w:numId w:val="5"/>
        </w:numPr>
      </w:pPr>
      <w:r>
        <w:t>The agent learned to:</w:t>
      </w:r>
    </w:p>
    <w:p w14:paraId="561A4AFF" w14:textId="77777777" w:rsidR="0030622A" w:rsidRDefault="00000000">
      <w:pPr>
        <w:numPr>
          <w:ilvl w:val="1"/>
          <w:numId w:val="5"/>
        </w:numPr>
      </w:pPr>
      <w:r>
        <w:t>Prioritize congested lanes</w:t>
      </w:r>
    </w:p>
    <w:p w14:paraId="49BBFCAA" w14:textId="77777777" w:rsidR="0030622A" w:rsidRDefault="00000000">
      <w:pPr>
        <w:numPr>
          <w:ilvl w:val="1"/>
          <w:numId w:val="5"/>
        </w:numPr>
      </w:pPr>
      <w:r>
        <w:t>Avoid long waiting times</w:t>
      </w:r>
    </w:p>
    <w:p w14:paraId="4BD8F267" w14:textId="77777777" w:rsidR="0030622A" w:rsidRDefault="00000000">
      <w:pPr>
        <w:numPr>
          <w:ilvl w:val="1"/>
          <w:numId w:val="5"/>
        </w:numPr>
        <w:spacing w:after="240"/>
      </w:pPr>
      <w:r>
        <w:t>Balance traffic flow across directions</w:t>
      </w:r>
    </w:p>
    <w:p w14:paraId="5CD841CB" w14:textId="77777777" w:rsidR="0030622A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zbwyq1e0tgyj" w:colFirst="0" w:colLast="0"/>
      <w:bookmarkEnd w:id="16"/>
      <w:r>
        <w:rPr>
          <w:b/>
          <w:bCs/>
          <w:color w:val="000000"/>
          <w:sz w:val="26"/>
          <w:szCs w:val="26"/>
        </w:rPr>
        <w:t>Observed behavior:</w:t>
      </w:r>
    </w:p>
    <w:p w14:paraId="6F60E38E" w14:textId="77777777" w:rsidR="0030622A" w:rsidRDefault="00000000">
      <w:pPr>
        <w:numPr>
          <w:ilvl w:val="0"/>
          <w:numId w:val="12"/>
        </w:numPr>
        <w:spacing w:before="240"/>
      </w:pPr>
      <w:r>
        <w:t>Reduced queue buildup</w:t>
      </w:r>
    </w:p>
    <w:p w14:paraId="7306C47B" w14:textId="77777777" w:rsidR="0030622A" w:rsidRDefault="00000000">
      <w:pPr>
        <w:numPr>
          <w:ilvl w:val="0"/>
          <w:numId w:val="12"/>
        </w:numPr>
      </w:pPr>
      <w:r>
        <w:t>More timely switching of phases</w:t>
      </w:r>
    </w:p>
    <w:p w14:paraId="65AC934D" w14:textId="77777777" w:rsidR="0030622A" w:rsidRDefault="00000000">
      <w:pPr>
        <w:numPr>
          <w:ilvl w:val="0"/>
          <w:numId w:val="12"/>
        </w:numPr>
        <w:spacing w:after="240"/>
      </w:pPr>
      <w:r>
        <w:t>Improved traffic efficiency</w:t>
      </w:r>
    </w:p>
    <w:p w14:paraId="289BCB1D" w14:textId="77777777" w:rsidR="0030622A" w:rsidRDefault="0030622A">
      <w:pPr>
        <w:spacing w:before="240" w:after="240"/>
        <w:rPr>
          <w:b/>
          <w:bCs/>
        </w:rPr>
      </w:pPr>
    </w:p>
    <w:p w14:paraId="7BCBDEB7" w14:textId="56706E67" w:rsidR="0030622A" w:rsidRDefault="00EB6EE2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c1jngg3li8u7" w:colFirst="0" w:colLast="0"/>
      <w:bookmarkEnd w:id="17"/>
      <w:r>
        <w:rPr>
          <w:b/>
          <w:bCs/>
          <w:sz w:val="34"/>
          <w:szCs w:val="34"/>
        </w:rPr>
        <w:lastRenderedPageBreak/>
        <w:t>9</w:t>
      </w:r>
      <w:r w:rsidR="00000000">
        <w:rPr>
          <w:b/>
          <w:bCs/>
          <w:sz w:val="34"/>
          <w:szCs w:val="34"/>
        </w:rPr>
        <w:t>. Challenges</w:t>
      </w:r>
    </w:p>
    <w:p w14:paraId="572C01BF" w14:textId="77777777" w:rsidR="0030622A" w:rsidRDefault="00000000">
      <w:pPr>
        <w:numPr>
          <w:ilvl w:val="0"/>
          <w:numId w:val="3"/>
        </w:numPr>
        <w:spacing w:before="240"/>
      </w:pPr>
      <w:r>
        <w:t>Large state space (~100K possible states)</w:t>
      </w:r>
    </w:p>
    <w:p w14:paraId="4E4BF28C" w14:textId="77777777" w:rsidR="0030622A" w:rsidRDefault="00000000">
      <w:pPr>
        <w:numPr>
          <w:ilvl w:val="0"/>
          <w:numId w:val="3"/>
        </w:numPr>
      </w:pPr>
      <w:r>
        <w:t>High variance due to stochastic traffic arrival</w:t>
      </w:r>
    </w:p>
    <w:p w14:paraId="52A4CFDB" w14:textId="77777777" w:rsidR="0030622A" w:rsidRDefault="00000000">
      <w:pPr>
        <w:numPr>
          <w:ilvl w:val="0"/>
          <w:numId w:val="3"/>
        </w:numPr>
        <w:spacing w:after="240"/>
      </w:pPr>
      <w:r>
        <w:t>Slow convergence in early stages</w:t>
      </w:r>
    </w:p>
    <w:p w14:paraId="17C6ED16" w14:textId="1A7B9AF6" w:rsidR="0030622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9tnqn3rzjek0" w:colFirst="0" w:colLast="0"/>
      <w:bookmarkEnd w:id="18"/>
      <w:r>
        <w:rPr>
          <w:b/>
          <w:bCs/>
          <w:sz w:val="34"/>
          <w:szCs w:val="34"/>
        </w:rPr>
        <w:t>1</w:t>
      </w:r>
      <w:r w:rsidR="00EB6EE2">
        <w:rPr>
          <w:b/>
          <w:bCs/>
          <w:sz w:val="34"/>
          <w:szCs w:val="34"/>
        </w:rPr>
        <w:t>0</w:t>
      </w:r>
      <w:r>
        <w:rPr>
          <w:b/>
          <w:bCs/>
          <w:sz w:val="34"/>
          <w:szCs w:val="34"/>
        </w:rPr>
        <w:t>. Future Work</w:t>
      </w:r>
    </w:p>
    <w:p w14:paraId="45822761" w14:textId="77777777" w:rsidR="0030622A" w:rsidRDefault="00000000">
      <w:pPr>
        <w:numPr>
          <w:ilvl w:val="0"/>
          <w:numId w:val="13"/>
        </w:numPr>
        <w:spacing w:before="240"/>
      </w:pPr>
      <w:r>
        <w:t>Implement Deep Q Network (DQN) for better generalization</w:t>
      </w:r>
    </w:p>
    <w:p w14:paraId="2D2D8B88" w14:textId="77777777" w:rsidR="0030622A" w:rsidRDefault="00000000">
      <w:pPr>
        <w:numPr>
          <w:ilvl w:val="0"/>
          <w:numId w:val="13"/>
        </w:numPr>
      </w:pPr>
      <w:r>
        <w:t>Extend to multiple intersections (multi-agent RL)</w:t>
      </w:r>
    </w:p>
    <w:p w14:paraId="474EAB56" w14:textId="77777777" w:rsidR="0030622A" w:rsidRDefault="00000000">
      <w:pPr>
        <w:numPr>
          <w:ilvl w:val="0"/>
          <w:numId w:val="13"/>
        </w:numPr>
      </w:pPr>
      <w:r>
        <w:t>Incorporate:</w:t>
      </w:r>
    </w:p>
    <w:p w14:paraId="300FCE4C" w14:textId="77777777" w:rsidR="0030622A" w:rsidRDefault="00000000">
      <w:pPr>
        <w:numPr>
          <w:ilvl w:val="1"/>
          <w:numId w:val="13"/>
        </w:numPr>
      </w:pPr>
      <w:r>
        <w:t>Real traffic data</w:t>
      </w:r>
    </w:p>
    <w:p w14:paraId="6969FB18" w14:textId="77777777" w:rsidR="0030622A" w:rsidRDefault="00000000">
      <w:pPr>
        <w:numPr>
          <w:ilvl w:val="1"/>
          <w:numId w:val="13"/>
        </w:numPr>
      </w:pPr>
      <w:r>
        <w:t>Pedestrian signals</w:t>
      </w:r>
    </w:p>
    <w:p w14:paraId="21D2BE7B" w14:textId="77777777" w:rsidR="0030622A" w:rsidRDefault="00000000">
      <w:pPr>
        <w:numPr>
          <w:ilvl w:val="1"/>
          <w:numId w:val="13"/>
        </w:numPr>
        <w:spacing w:after="240"/>
      </w:pPr>
      <w:r>
        <w:t>Emergency vehicle prioritization</w:t>
      </w:r>
    </w:p>
    <w:p w14:paraId="2CE24AB4" w14:textId="77777777" w:rsidR="0030622A" w:rsidRDefault="0030622A">
      <w:pPr>
        <w:spacing w:before="240" w:after="240"/>
        <w:rPr>
          <w:b/>
          <w:bCs/>
        </w:rPr>
      </w:pPr>
    </w:p>
    <w:p w14:paraId="0058A2F4" w14:textId="4C8B24C4" w:rsidR="0030622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p8mjc6wncwwf" w:colFirst="0" w:colLast="0"/>
      <w:bookmarkEnd w:id="19"/>
      <w:r>
        <w:rPr>
          <w:b/>
          <w:bCs/>
          <w:sz w:val="34"/>
          <w:szCs w:val="34"/>
        </w:rPr>
        <w:t>1</w:t>
      </w:r>
      <w:r w:rsidR="00EB6EE2">
        <w:rPr>
          <w:b/>
          <w:bCs/>
          <w:sz w:val="34"/>
          <w:szCs w:val="34"/>
        </w:rPr>
        <w:t>1</w:t>
      </w:r>
      <w:r>
        <w:rPr>
          <w:b/>
          <w:bCs/>
          <w:sz w:val="34"/>
          <w:szCs w:val="34"/>
        </w:rPr>
        <w:t>. Conclusion</w:t>
      </w:r>
    </w:p>
    <w:p w14:paraId="637009A9" w14:textId="77777777" w:rsidR="0030622A" w:rsidRDefault="00000000">
      <w:pPr>
        <w:spacing w:before="240" w:after="240"/>
      </w:pPr>
      <w:r>
        <w:t>This project demonstrates that Reinforcement Learning can effectively optimize traffic signal control in dynamic environments. The Q-learning agent successfully learns a policy that reduces congestion and improves traffic flow compared to static signal systems.</w:t>
      </w:r>
    </w:p>
    <w:p w14:paraId="5C2F79E0" w14:textId="77777777" w:rsidR="0030622A" w:rsidRDefault="0030622A">
      <w:pPr>
        <w:spacing w:before="240" w:after="240"/>
      </w:pPr>
    </w:p>
    <w:sectPr w:rsidR="0030622A">
      <w:headerReference w:type="first" r:id="rId8"/>
      <w:footerReference w:type="first" r:id="rId9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E0FF4" w14:textId="77777777" w:rsidR="00E11393" w:rsidRDefault="00E11393">
      <w:pPr>
        <w:spacing w:line="240" w:lineRule="auto"/>
      </w:pPr>
      <w:r>
        <w:separator/>
      </w:r>
    </w:p>
  </w:endnote>
  <w:endnote w:type="continuationSeparator" w:id="0">
    <w:p w14:paraId="6BCFD3F5" w14:textId="77777777" w:rsidR="00E11393" w:rsidRDefault="00E113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1A10DFD-9C75-4C91-9108-8C36B20776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012430E-480C-4A2D-9105-41442EF0D9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93DFE" w14:textId="77777777" w:rsidR="0030622A" w:rsidRDefault="003062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AB947" w14:textId="77777777" w:rsidR="00E11393" w:rsidRDefault="00E11393">
      <w:pPr>
        <w:spacing w:line="240" w:lineRule="auto"/>
      </w:pPr>
      <w:r>
        <w:separator/>
      </w:r>
    </w:p>
  </w:footnote>
  <w:footnote w:type="continuationSeparator" w:id="0">
    <w:p w14:paraId="2F40BB2B" w14:textId="77777777" w:rsidR="00E11393" w:rsidRDefault="00E113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00F0C" w14:textId="77777777" w:rsidR="0030622A" w:rsidRDefault="00000000">
    <w:pPr>
      <w:ind w:left="-1350" w:right="-630"/>
      <w:jc w:val="center"/>
      <w:rPr>
        <w:rFonts w:ascii="Times New Roman" w:eastAsia="Times New Roman" w:hAnsi="Times New Roman" w:cs="Times New Roman"/>
        <w:b/>
        <w:bCs/>
        <w:sz w:val="36"/>
        <w:szCs w:val="36"/>
      </w:rPr>
    </w:pPr>
    <w:r>
      <w:rPr>
        <w:rFonts w:ascii="Times New Roman" w:eastAsia="Times New Roman" w:hAnsi="Times New Roman" w:cs="Times New Roman"/>
        <w:noProof/>
      </w:rPr>
      <w:drawing>
        <wp:inline distT="0" distB="0" distL="0" distR="0" wp14:anchorId="3629C7FD" wp14:editId="7BEA0515">
          <wp:extent cx="5759775" cy="1333500"/>
          <wp:effectExtent l="0" t="0" r="0" b="0"/>
          <wp:docPr id="2" name="image1.png" descr="C:\Users\Admin\Downloads\VESIT JPE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Admin\Downloads\VESIT JPEG.png"/>
                  <pic:cNvPicPr preferRelativeResize="0"/>
                </pic:nvPicPr>
                <pic:blipFill>
                  <a:blip r:embed="rId1"/>
                  <a:srcRect t="18876" b="9760"/>
                  <a:stretch>
                    <a:fillRect/>
                  </a:stretch>
                </pic:blipFill>
                <pic:spPr>
                  <a:xfrm>
                    <a:off x="0" y="0"/>
                    <a:ext cx="5759775" cy="1333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0EE33DF" w14:textId="77777777" w:rsidR="0030622A" w:rsidRDefault="00000000">
    <w:pPr>
      <w:tabs>
        <w:tab w:val="center" w:pos="4725"/>
      </w:tabs>
      <w:spacing w:line="360" w:lineRule="auto"/>
      <w:ind w:right="-540"/>
      <w:jc w:val="center"/>
      <w:rPr>
        <w:sz w:val="26"/>
        <w:szCs w:val="26"/>
      </w:rPr>
    </w:pPr>
    <w:r>
      <w:rPr>
        <w:rFonts w:ascii="Times New Roman" w:eastAsia="Times New Roman" w:hAnsi="Times New Roman" w:cs="Times New Roman"/>
        <w:b/>
        <w:bCs/>
        <w:sz w:val="20"/>
        <w:szCs w:val="20"/>
      </w:rPr>
      <w:t>(Affiliated to University of Mumbai, Approved by AICTE &amp; Recognized by Govt. of Maharashtra)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56F9"/>
    <w:multiLevelType w:val="multilevel"/>
    <w:tmpl w:val="CAF22C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C5A57C9"/>
    <w:multiLevelType w:val="multilevel"/>
    <w:tmpl w:val="EFE602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B805E5"/>
    <w:multiLevelType w:val="multilevel"/>
    <w:tmpl w:val="C7E4F6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9F0FF2"/>
    <w:multiLevelType w:val="multilevel"/>
    <w:tmpl w:val="B2FABC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3435FDD"/>
    <w:multiLevelType w:val="multilevel"/>
    <w:tmpl w:val="ECC86C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3D35A44"/>
    <w:multiLevelType w:val="multilevel"/>
    <w:tmpl w:val="76D659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68E2814"/>
    <w:multiLevelType w:val="multilevel"/>
    <w:tmpl w:val="9C804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7F01432"/>
    <w:multiLevelType w:val="multilevel"/>
    <w:tmpl w:val="E27E8C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25B290E"/>
    <w:multiLevelType w:val="multilevel"/>
    <w:tmpl w:val="932C9F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39E09D3"/>
    <w:multiLevelType w:val="multilevel"/>
    <w:tmpl w:val="48AEA1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06954D2"/>
    <w:multiLevelType w:val="multilevel"/>
    <w:tmpl w:val="665663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F265800"/>
    <w:multiLevelType w:val="multilevel"/>
    <w:tmpl w:val="89FAD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CA64968"/>
    <w:multiLevelType w:val="multilevel"/>
    <w:tmpl w:val="C310F2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49322308">
    <w:abstractNumId w:val="11"/>
  </w:num>
  <w:num w:numId="2" w16cid:durableId="1920483212">
    <w:abstractNumId w:val="7"/>
  </w:num>
  <w:num w:numId="3" w16cid:durableId="479226207">
    <w:abstractNumId w:val="4"/>
  </w:num>
  <w:num w:numId="4" w16cid:durableId="2068457903">
    <w:abstractNumId w:val="10"/>
  </w:num>
  <w:num w:numId="5" w16cid:durableId="557668206">
    <w:abstractNumId w:val="3"/>
  </w:num>
  <w:num w:numId="6" w16cid:durableId="409814435">
    <w:abstractNumId w:val="9"/>
  </w:num>
  <w:num w:numId="7" w16cid:durableId="337849290">
    <w:abstractNumId w:val="12"/>
  </w:num>
  <w:num w:numId="8" w16cid:durableId="1825898564">
    <w:abstractNumId w:val="2"/>
  </w:num>
  <w:num w:numId="9" w16cid:durableId="1871915385">
    <w:abstractNumId w:val="0"/>
  </w:num>
  <w:num w:numId="10" w16cid:durableId="760875920">
    <w:abstractNumId w:val="6"/>
  </w:num>
  <w:num w:numId="11" w16cid:durableId="998996071">
    <w:abstractNumId w:val="5"/>
  </w:num>
  <w:num w:numId="12" w16cid:durableId="1582569210">
    <w:abstractNumId w:val="1"/>
  </w:num>
  <w:num w:numId="13" w16cid:durableId="10455941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22A"/>
    <w:rsid w:val="0030622A"/>
    <w:rsid w:val="004648CA"/>
    <w:rsid w:val="00E11393"/>
    <w:rsid w:val="00EB6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285CE"/>
  <w15:docId w15:val="{E2429D01-E3C9-48D6-910D-D0822F69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479</Words>
  <Characters>2736</Characters>
  <Application>Microsoft Office Word</Application>
  <DocSecurity>0</DocSecurity>
  <Lines>22</Lines>
  <Paragraphs>6</Paragraphs>
  <ScaleCrop>false</ScaleCrop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Sayyed Maaz</cp:lastModifiedBy>
  <cp:revision>2</cp:revision>
  <dcterms:created xsi:type="dcterms:W3CDTF">2026-04-21T16:19:00Z</dcterms:created>
  <dcterms:modified xsi:type="dcterms:W3CDTF">2026-04-21T16:20:00Z</dcterms:modified>
</cp:coreProperties>
</file>