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00" w:type="dxa"/>
        <w:tblLook w:val="01E0" w:firstRow="1" w:lastRow="1" w:firstColumn="1" w:lastColumn="1" w:noHBand="0" w:noVBand="0"/>
      </w:tblPr>
      <w:tblGrid>
        <w:gridCol w:w="5400"/>
        <w:gridCol w:w="339"/>
        <w:gridCol w:w="1216"/>
        <w:gridCol w:w="3845"/>
      </w:tblGrid>
      <w:tr w:rsidR="007B1E88" w:rsidRPr="008551D0" w14:paraId="15746F9B" w14:textId="77777777" w:rsidTr="001D278A">
        <w:trPr>
          <w:trHeight w:val="171"/>
        </w:trPr>
        <w:tc>
          <w:tcPr>
            <w:tcW w:w="5400" w:type="dxa"/>
            <w:vAlign w:val="bottom"/>
          </w:tcPr>
          <w:p w14:paraId="107B776F" w14:textId="3564D5DE" w:rsidR="007B1E88" w:rsidRPr="00C6031C" w:rsidRDefault="007B1E88" w:rsidP="00F41E4C">
            <w:pPr>
              <w:rPr>
                <w:rFonts w:asciiTheme="majorHAnsi" w:hAnsiTheme="majorHAnsi" w:cstheme="majorHAnsi"/>
                <w:szCs w:val="20"/>
              </w:rPr>
            </w:pPr>
            <w:bookmarkStart w:id="0" w:name="_Hlk176293672"/>
            <w:r w:rsidRPr="00895962">
              <w:rPr>
                <w:rFonts w:asciiTheme="majorHAnsi" w:hAnsiTheme="majorHAnsi" w:cstheme="majorHAnsi"/>
                <w:b/>
                <w:smallCaps/>
                <w:sz w:val="32"/>
                <w:szCs w:val="32"/>
              </w:rPr>
              <w:t>Sean Balbal</w:t>
            </w:r>
            <w:r w:rsidR="003C094A" w:rsidRPr="00895962">
              <w:rPr>
                <w:rFonts w:asciiTheme="majorHAnsi" w:hAnsiTheme="majorHAnsi" w:cstheme="majorHAnsi"/>
                <w:b/>
                <w:smallCaps/>
                <w:sz w:val="32"/>
                <w:szCs w:val="32"/>
              </w:rPr>
              <w:t>e</w:t>
            </w:r>
          </w:p>
        </w:tc>
        <w:tc>
          <w:tcPr>
            <w:tcW w:w="5400" w:type="dxa"/>
            <w:gridSpan w:val="3"/>
            <w:vAlign w:val="bottom"/>
          </w:tcPr>
          <w:p w14:paraId="41C3F400" w14:textId="561D0882" w:rsidR="007B1E88" w:rsidRPr="00C6031C" w:rsidRDefault="007B1E88" w:rsidP="00F41E4C">
            <w:pPr>
              <w:jc w:val="right"/>
              <w:rPr>
                <w:rFonts w:asciiTheme="majorHAnsi" w:hAnsiTheme="majorHAnsi" w:cstheme="majorHAnsi"/>
                <w:szCs w:val="20"/>
              </w:rPr>
            </w:pPr>
            <w:r w:rsidRPr="00C6031C">
              <w:rPr>
                <w:rFonts w:asciiTheme="majorHAnsi" w:hAnsiTheme="majorHAnsi" w:cstheme="majorHAnsi"/>
                <w:szCs w:val="20"/>
              </w:rPr>
              <w:t>41 Hillcrest Rd, Weston, MA  02493</w:t>
            </w:r>
          </w:p>
        </w:tc>
      </w:tr>
      <w:tr w:rsidR="009C2303" w:rsidRPr="008551D0" w14:paraId="215B5AFD" w14:textId="77777777" w:rsidTr="001D278A">
        <w:trPr>
          <w:trHeight w:val="66"/>
        </w:trPr>
        <w:tc>
          <w:tcPr>
            <w:tcW w:w="5400" w:type="dxa"/>
          </w:tcPr>
          <w:p w14:paraId="628428D6" w14:textId="357EB717" w:rsidR="009C2303" w:rsidRPr="00C6031C" w:rsidRDefault="009C2303" w:rsidP="009C2303">
            <w:pPr>
              <w:tabs>
                <w:tab w:val="right" w:pos="3358"/>
              </w:tabs>
              <w:rPr>
                <w:rFonts w:asciiTheme="majorHAnsi" w:hAnsiTheme="majorHAnsi" w:cstheme="majorHAnsi"/>
                <w:szCs w:val="20"/>
              </w:rPr>
            </w:pPr>
            <w:bookmarkStart w:id="1" w:name="_Hlk176293614"/>
            <w:bookmarkEnd w:id="0"/>
            <w:r>
              <w:rPr>
                <w:rFonts w:asciiTheme="majorHAnsi" w:hAnsiTheme="majorHAnsi" w:cstheme="majorHAnsi"/>
                <w:szCs w:val="20"/>
              </w:rPr>
              <w:t xml:space="preserve">Email: </w:t>
            </w:r>
            <w:r w:rsidR="00D82CE8">
              <w:rPr>
                <w:rFonts w:asciiTheme="majorHAnsi" w:hAnsiTheme="majorHAnsi" w:cstheme="majorHAnsi"/>
                <w:szCs w:val="20"/>
              </w:rPr>
              <w:t>sean.balbale@trincoll.edu</w:t>
            </w:r>
          </w:p>
        </w:tc>
        <w:tc>
          <w:tcPr>
            <w:tcW w:w="5400" w:type="dxa"/>
            <w:gridSpan w:val="3"/>
          </w:tcPr>
          <w:p w14:paraId="00218797" w14:textId="377C04DE" w:rsidR="009C2303" w:rsidRPr="00C6031C" w:rsidRDefault="009C2303" w:rsidP="009C2303">
            <w:pPr>
              <w:tabs>
                <w:tab w:val="right" w:pos="3358"/>
              </w:tabs>
              <w:jc w:val="right"/>
              <w:rPr>
                <w:rFonts w:asciiTheme="majorHAnsi" w:hAnsiTheme="majorHAnsi" w:cstheme="majorHAnsi"/>
                <w:szCs w:val="20"/>
              </w:rPr>
            </w:pPr>
            <w:r>
              <w:rPr>
                <w:rFonts w:asciiTheme="majorHAnsi" w:hAnsiTheme="majorHAnsi" w:cstheme="majorHAnsi"/>
                <w:szCs w:val="20"/>
              </w:rPr>
              <w:t>LinkedIn: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 www.linkedin.com/in/seanbalbale/</w:t>
            </w:r>
          </w:p>
        </w:tc>
      </w:tr>
      <w:tr w:rsidR="009C2303" w:rsidRPr="008551D0" w14:paraId="0AEDA87F" w14:textId="77777777" w:rsidTr="001D278A">
        <w:trPr>
          <w:trHeight w:val="81"/>
        </w:trPr>
        <w:tc>
          <w:tcPr>
            <w:tcW w:w="5400" w:type="dxa"/>
          </w:tcPr>
          <w:p w14:paraId="3CCD6880" w14:textId="34E57E26" w:rsidR="009C2303" w:rsidRPr="00C6031C" w:rsidRDefault="009C2303" w:rsidP="009C2303">
            <w:pPr>
              <w:tabs>
                <w:tab w:val="right" w:pos="3358"/>
              </w:tabs>
              <w:rPr>
                <w:rFonts w:asciiTheme="majorHAnsi" w:hAnsiTheme="majorHAnsi" w:cstheme="majorHAnsi"/>
                <w:szCs w:val="20"/>
              </w:rPr>
            </w:pPr>
            <w:r>
              <w:rPr>
                <w:rFonts w:asciiTheme="majorHAnsi" w:hAnsiTheme="majorHAnsi" w:cstheme="majorHAnsi"/>
                <w:szCs w:val="20"/>
              </w:rPr>
              <w:t>Phone: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 +1 (</w:t>
            </w:r>
            <w:r w:rsidR="00755DF3">
              <w:rPr>
                <w:rFonts w:asciiTheme="majorHAnsi" w:hAnsiTheme="majorHAnsi" w:cstheme="majorHAnsi"/>
                <w:szCs w:val="20"/>
              </w:rPr>
              <w:t>781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) </w:t>
            </w:r>
            <w:r w:rsidR="00755DF3">
              <w:rPr>
                <w:rFonts w:asciiTheme="majorHAnsi" w:hAnsiTheme="majorHAnsi" w:cstheme="majorHAnsi"/>
                <w:szCs w:val="20"/>
              </w:rPr>
              <w:t>290</w:t>
            </w:r>
            <w:r>
              <w:rPr>
                <w:rFonts w:asciiTheme="majorHAnsi" w:hAnsiTheme="majorHAnsi" w:cstheme="majorHAnsi"/>
                <w:szCs w:val="20"/>
              </w:rPr>
              <w:t>-</w:t>
            </w:r>
            <w:r w:rsidR="00755DF3">
              <w:rPr>
                <w:rFonts w:asciiTheme="majorHAnsi" w:hAnsiTheme="majorHAnsi" w:cstheme="majorHAnsi"/>
                <w:szCs w:val="20"/>
              </w:rPr>
              <w:t>8862</w:t>
            </w:r>
          </w:p>
        </w:tc>
        <w:tc>
          <w:tcPr>
            <w:tcW w:w="5400" w:type="dxa"/>
            <w:gridSpan w:val="3"/>
          </w:tcPr>
          <w:p w14:paraId="22A40F5A" w14:textId="4D9FBF5C" w:rsidR="009C2303" w:rsidRPr="00C6031C" w:rsidRDefault="009C2303" w:rsidP="009C2303">
            <w:pPr>
              <w:tabs>
                <w:tab w:val="right" w:pos="3358"/>
              </w:tabs>
              <w:jc w:val="right"/>
              <w:rPr>
                <w:rFonts w:asciiTheme="majorHAnsi" w:hAnsiTheme="majorHAnsi" w:cstheme="majorHAnsi"/>
                <w:szCs w:val="20"/>
              </w:rPr>
            </w:pPr>
            <w:r>
              <w:rPr>
                <w:rFonts w:asciiTheme="majorHAnsi" w:hAnsiTheme="majorHAnsi" w:cstheme="majorHAnsi"/>
                <w:szCs w:val="20"/>
              </w:rPr>
              <w:t xml:space="preserve">Portfolio Site: </w:t>
            </w:r>
            <w:proofErr w:type="spellStart"/>
            <w:r w:rsidRPr="00C6031C">
              <w:rPr>
                <w:rFonts w:asciiTheme="majorHAnsi" w:hAnsiTheme="majorHAnsi" w:cstheme="majorHAnsi"/>
                <w:szCs w:val="20"/>
              </w:rPr>
              <w:t>cherrybrooknetworks.dev</w:t>
            </w:r>
            <w:proofErr w:type="spellEnd"/>
            <w:r w:rsidRPr="00C6031C">
              <w:rPr>
                <w:rFonts w:asciiTheme="majorHAnsi" w:hAnsiTheme="majorHAnsi" w:cstheme="majorHAnsi"/>
                <w:szCs w:val="20"/>
              </w:rPr>
              <w:t>/</w:t>
            </w:r>
          </w:p>
        </w:tc>
      </w:tr>
      <w:tr w:rsidR="005F56B6" w:rsidRPr="008551D0" w14:paraId="5549A251" w14:textId="77777777" w:rsidTr="001D278A">
        <w:trPr>
          <w:trHeight w:val="66"/>
        </w:trPr>
        <w:tc>
          <w:tcPr>
            <w:tcW w:w="10800" w:type="dxa"/>
            <w:gridSpan w:val="4"/>
          </w:tcPr>
          <w:p w14:paraId="5194D203" w14:textId="3965E7AE" w:rsidR="005F56B6" w:rsidRPr="00906C55" w:rsidRDefault="005F56B6" w:rsidP="009C2303">
            <w:pPr>
              <w:tabs>
                <w:tab w:val="right" w:pos="3358"/>
              </w:tabs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0C3CF3" w:rsidRPr="008551D0" w14:paraId="6C5018A7" w14:textId="77777777" w:rsidTr="001D278A">
        <w:trPr>
          <w:trHeight w:val="66"/>
        </w:trPr>
        <w:tc>
          <w:tcPr>
            <w:tcW w:w="10800" w:type="dxa"/>
            <w:gridSpan w:val="4"/>
          </w:tcPr>
          <w:p w14:paraId="216CF718" w14:textId="5C3A0886" w:rsidR="009C2303" w:rsidRDefault="009C2303" w:rsidP="009C2303">
            <w:pPr>
              <w:pBdr>
                <w:bottom w:val="single" w:sz="6" w:space="1" w:color="auto"/>
              </w:pBdr>
              <w:tabs>
                <w:tab w:val="right" w:pos="3358"/>
              </w:tabs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Education</w:t>
            </w:r>
          </w:p>
        </w:tc>
      </w:tr>
      <w:tr w:rsidR="003C0DBA" w:rsidRPr="008551D0" w14:paraId="793D196C" w14:textId="77777777" w:rsidTr="001D278A">
        <w:trPr>
          <w:trHeight w:val="66"/>
        </w:trPr>
        <w:tc>
          <w:tcPr>
            <w:tcW w:w="5739" w:type="dxa"/>
            <w:gridSpan w:val="2"/>
          </w:tcPr>
          <w:p w14:paraId="2B06E913" w14:textId="14F722C3" w:rsidR="003C0DBA" w:rsidRPr="00C6031C" w:rsidRDefault="003C0DBA" w:rsidP="003C0DBA">
            <w:pPr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Trinity College – Hartford, CT</w:t>
            </w:r>
          </w:p>
        </w:tc>
        <w:tc>
          <w:tcPr>
            <w:tcW w:w="5061" w:type="dxa"/>
            <w:gridSpan w:val="2"/>
          </w:tcPr>
          <w:p w14:paraId="432839C5" w14:textId="09291C65" w:rsidR="003C0DBA" w:rsidRDefault="003C0DBA" w:rsidP="003C0DBA">
            <w:pPr>
              <w:tabs>
                <w:tab w:val="right" w:pos="3358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Expected May 2027</w:t>
            </w:r>
          </w:p>
        </w:tc>
      </w:tr>
      <w:tr w:rsidR="003C0DBA" w:rsidRPr="008551D0" w14:paraId="59A65268" w14:textId="77777777" w:rsidTr="001D278A">
        <w:trPr>
          <w:trHeight w:val="66"/>
        </w:trPr>
        <w:tc>
          <w:tcPr>
            <w:tcW w:w="5739" w:type="dxa"/>
            <w:gridSpan w:val="2"/>
          </w:tcPr>
          <w:p w14:paraId="3C55200C" w14:textId="0E3543C3" w:rsidR="003C0DBA" w:rsidRDefault="003C0DBA" w:rsidP="003C0DBA">
            <w:pPr>
              <w:rPr>
                <w:rFonts w:asciiTheme="majorHAnsi" w:hAnsiTheme="majorHAnsi" w:cstheme="majorHAnsi"/>
                <w:b/>
                <w:bCs/>
              </w:rPr>
            </w:pPr>
            <w:r w:rsidRPr="00277FD7">
              <w:rPr>
                <w:rFonts w:asciiTheme="majorHAnsi" w:hAnsiTheme="majorHAnsi" w:cstheme="majorHAnsi"/>
                <w:b/>
                <w:bCs/>
              </w:rPr>
              <w:t xml:space="preserve">Bachelor of Science in </w:t>
            </w:r>
            <w:r w:rsidR="006A6978">
              <w:rPr>
                <w:rFonts w:asciiTheme="majorHAnsi" w:hAnsiTheme="majorHAnsi" w:cstheme="majorHAnsi"/>
                <w:b/>
                <w:bCs/>
              </w:rPr>
              <w:t>Electrical and Computer Engineering</w:t>
            </w:r>
          </w:p>
          <w:p w14:paraId="6E1E5F4D" w14:textId="25A25FE7" w:rsidR="006A6978" w:rsidRPr="006A6978" w:rsidRDefault="006A6978" w:rsidP="003C0DBA">
            <w:pPr>
              <w:rPr>
                <w:rFonts w:asciiTheme="majorHAnsi" w:hAnsiTheme="majorHAnsi" w:cstheme="majorHAnsi"/>
                <w:b/>
                <w:bCs/>
              </w:rPr>
            </w:pPr>
            <w:r w:rsidRPr="00277FD7">
              <w:rPr>
                <w:rFonts w:asciiTheme="majorHAnsi" w:hAnsiTheme="majorHAnsi" w:cstheme="majorHAnsi"/>
                <w:b/>
                <w:bCs/>
              </w:rPr>
              <w:t xml:space="preserve">Bachelor of Science in Computer Science </w:t>
            </w:r>
          </w:p>
        </w:tc>
        <w:tc>
          <w:tcPr>
            <w:tcW w:w="5061" w:type="dxa"/>
            <w:gridSpan w:val="2"/>
          </w:tcPr>
          <w:p w14:paraId="1E3B07C8" w14:textId="2B192123" w:rsidR="003C0DBA" w:rsidRDefault="00755DF3" w:rsidP="003C0DBA">
            <w:pPr>
              <w:tabs>
                <w:tab w:val="right" w:pos="3358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GPA: 3.65</w:t>
            </w:r>
          </w:p>
        </w:tc>
      </w:tr>
      <w:tr w:rsidR="003C0DBA" w:rsidRPr="008551D0" w14:paraId="1C0A4DBB" w14:textId="77777777" w:rsidTr="001D278A">
        <w:trPr>
          <w:trHeight w:val="66"/>
        </w:trPr>
        <w:tc>
          <w:tcPr>
            <w:tcW w:w="10800" w:type="dxa"/>
            <w:gridSpan w:val="4"/>
          </w:tcPr>
          <w:p w14:paraId="38A9E553" w14:textId="5F6E8AF2" w:rsidR="003C0DBA" w:rsidRDefault="003C0DBA" w:rsidP="003C0DBA">
            <w:pPr>
              <w:tabs>
                <w:tab w:val="left" w:pos="9426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Coursework:</w:t>
            </w:r>
            <w:r w:rsidR="003D2EB6">
              <w:rPr>
                <w:rFonts w:asciiTheme="majorHAnsi" w:hAnsiTheme="majorHAnsi" w:cstheme="majorHAnsi"/>
              </w:rPr>
              <w:t xml:space="preserve"> </w:t>
            </w:r>
            <w:r w:rsidR="00912EBA">
              <w:rPr>
                <w:rFonts w:asciiTheme="majorHAnsi" w:hAnsiTheme="majorHAnsi" w:cstheme="majorHAnsi"/>
              </w:rPr>
              <w:t xml:space="preserve">High-Performance Computing, </w:t>
            </w:r>
            <w:r w:rsidR="002B5075">
              <w:rPr>
                <w:rFonts w:asciiTheme="majorHAnsi" w:hAnsiTheme="majorHAnsi" w:cstheme="majorHAnsi"/>
              </w:rPr>
              <w:t xml:space="preserve">Embedded Systems Design, Deep Learning, </w:t>
            </w:r>
            <w:r w:rsidR="00912EBA">
              <w:rPr>
                <w:rFonts w:asciiTheme="majorHAnsi" w:hAnsiTheme="majorHAnsi" w:cstheme="majorHAnsi"/>
              </w:rPr>
              <w:t xml:space="preserve">Software Engineering, </w:t>
            </w:r>
            <w:r w:rsidR="003D2EB6">
              <w:rPr>
                <w:rFonts w:asciiTheme="majorHAnsi" w:hAnsiTheme="majorHAnsi" w:cstheme="majorHAnsi"/>
              </w:rPr>
              <w:t>Microelectronic Circuits, Intro to Computer Systems,</w:t>
            </w:r>
            <w:r w:rsidRPr="00C6031C">
              <w:rPr>
                <w:rFonts w:asciiTheme="majorHAnsi" w:hAnsiTheme="majorHAnsi" w:cstheme="majorHAnsi"/>
              </w:rPr>
              <w:t xml:space="preserve"> </w:t>
            </w:r>
            <w:r w:rsidR="00A40563">
              <w:rPr>
                <w:rFonts w:asciiTheme="majorHAnsi" w:hAnsiTheme="majorHAnsi" w:cstheme="majorHAnsi"/>
              </w:rPr>
              <w:t>Data Structures &amp; Algorithms,</w:t>
            </w:r>
            <w:r w:rsidR="00E675AC">
              <w:rPr>
                <w:rFonts w:asciiTheme="majorHAnsi" w:hAnsiTheme="majorHAnsi" w:cstheme="majorHAnsi"/>
              </w:rPr>
              <w:t xml:space="preserve"> </w:t>
            </w:r>
            <w:r w:rsidR="003D2EB6">
              <w:rPr>
                <w:rFonts w:asciiTheme="majorHAnsi" w:hAnsiTheme="majorHAnsi" w:cstheme="majorHAnsi"/>
              </w:rPr>
              <w:t>Calculus 3, Applied Linear Algebra</w:t>
            </w:r>
            <w:r w:rsidR="00912EBA">
              <w:rPr>
                <w:rFonts w:asciiTheme="majorHAnsi" w:hAnsiTheme="majorHAnsi" w:cstheme="majorHAnsi"/>
              </w:rPr>
              <w:t>, International Trade.</w:t>
            </w:r>
          </w:p>
          <w:p w14:paraId="04787417" w14:textId="6E4C2CB3" w:rsidR="003C0DBA" w:rsidRDefault="003C0DBA" w:rsidP="003C0DBA">
            <w:pPr>
              <w:tabs>
                <w:tab w:val="right" w:pos="3358"/>
              </w:tabs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</w:rPr>
              <w:t xml:space="preserve">Extracurriculars: </w:t>
            </w:r>
            <w:r w:rsidR="002D1347" w:rsidRPr="000E2D1F">
              <w:rPr>
                <w:rFonts w:asciiTheme="majorHAnsi" w:hAnsiTheme="majorHAnsi" w:cstheme="majorHAnsi"/>
                <w:b/>
                <w:bCs/>
              </w:rPr>
              <w:t>Varsity Athlete</w:t>
            </w:r>
            <w:r w:rsidR="002D1347">
              <w:rPr>
                <w:rFonts w:asciiTheme="majorHAnsi" w:hAnsiTheme="majorHAnsi" w:cstheme="majorHAnsi"/>
              </w:rPr>
              <w:t xml:space="preserve"> - </w:t>
            </w:r>
            <w:r>
              <w:rPr>
                <w:rFonts w:asciiTheme="majorHAnsi" w:hAnsiTheme="majorHAnsi" w:cstheme="majorHAnsi"/>
              </w:rPr>
              <w:t>Trinity College Men’s Rowing</w:t>
            </w:r>
            <w:r w:rsidR="005751B4">
              <w:rPr>
                <w:rFonts w:asciiTheme="majorHAnsi" w:hAnsiTheme="majorHAnsi" w:cstheme="majorHAnsi"/>
              </w:rPr>
              <w:t xml:space="preserve">, </w:t>
            </w:r>
            <w:r w:rsidR="009B1C74" w:rsidRPr="009B1C74">
              <w:rPr>
                <w:rFonts w:asciiTheme="majorHAnsi" w:hAnsiTheme="majorHAnsi" w:cstheme="majorHAnsi"/>
                <w:b/>
                <w:bCs/>
              </w:rPr>
              <w:t xml:space="preserve">Singer &amp; </w:t>
            </w:r>
            <w:r w:rsidR="00755DF3" w:rsidRPr="000E2D1F">
              <w:rPr>
                <w:rFonts w:asciiTheme="majorHAnsi" w:hAnsiTheme="majorHAnsi" w:cstheme="majorHAnsi"/>
                <w:b/>
                <w:bCs/>
              </w:rPr>
              <w:t>Technology Chair</w:t>
            </w:r>
            <w:r w:rsidR="00755DF3" w:rsidRPr="00755DF3">
              <w:rPr>
                <w:rFonts w:asciiTheme="majorHAnsi" w:hAnsiTheme="majorHAnsi" w:cstheme="majorHAnsi"/>
              </w:rPr>
              <w:t xml:space="preserve"> - The Trinity College Accidentals</w:t>
            </w:r>
            <w:r w:rsidR="00E675AC">
              <w:rPr>
                <w:rFonts w:asciiTheme="majorHAnsi" w:hAnsiTheme="majorHAnsi" w:cstheme="majorHAnsi"/>
              </w:rPr>
              <w:t>.</w:t>
            </w:r>
          </w:p>
        </w:tc>
      </w:tr>
      <w:tr w:rsidR="000C3CF3" w:rsidRPr="008551D0" w14:paraId="0C027548" w14:textId="77777777" w:rsidTr="001D278A">
        <w:trPr>
          <w:trHeight w:val="66"/>
        </w:trPr>
        <w:tc>
          <w:tcPr>
            <w:tcW w:w="10800" w:type="dxa"/>
            <w:gridSpan w:val="4"/>
          </w:tcPr>
          <w:p w14:paraId="61080707" w14:textId="77777777" w:rsidR="000C3CF3" w:rsidRPr="00906C55" w:rsidRDefault="000C3CF3" w:rsidP="00024786">
            <w:pPr>
              <w:tabs>
                <w:tab w:val="left" w:pos="9426"/>
              </w:tabs>
              <w:jc w:val="both"/>
              <w:rPr>
                <w:rFonts w:asciiTheme="majorHAnsi" w:hAnsiTheme="majorHAnsi" w:cstheme="majorHAnsi"/>
                <w:b/>
                <w:sz w:val="16"/>
                <w:szCs w:val="16"/>
              </w:rPr>
            </w:pPr>
          </w:p>
        </w:tc>
      </w:tr>
      <w:tr w:rsidR="00A23A0B" w:rsidRPr="000C0C97" w14:paraId="5DD0D4FD" w14:textId="77777777" w:rsidTr="001D278A">
        <w:trPr>
          <w:trHeight w:val="66"/>
        </w:trPr>
        <w:tc>
          <w:tcPr>
            <w:tcW w:w="10800" w:type="dxa"/>
            <w:gridSpan w:val="4"/>
          </w:tcPr>
          <w:p w14:paraId="2508CDED" w14:textId="47C424FE" w:rsidR="00A23A0B" w:rsidRPr="000C0C97" w:rsidRDefault="00A23A0B" w:rsidP="006F5C29">
            <w:pPr>
              <w:pBdr>
                <w:bottom w:val="single" w:sz="6" w:space="1" w:color="auto"/>
              </w:pBdr>
              <w:tabs>
                <w:tab w:val="left" w:pos="1935"/>
              </w:tabs>
              <w:ind w:right="-108"/>
              <w:rPr>
                <w:rFonts w:asciiTheme="majorHAnsi" w:hAnsiTheme="majorHAnsi" w:cstheme="majorHAnsi"/>
                <w:b/>
                <w:szCs w:val="20"/>
              </w:rPr>
            </w:pPr>
            <w:r>
              <w:rPr>
                <w:rFonts w:asciiTheme="majorHAnsi" w:hAnsiTheme="majorHAnsi" w:cstheme="majorHAnsi"/>
                <w:b/>
                <w:szCs w:val="20"/>
              </w:rPr>
              <w:t>Skills</w:t>
            </w:r>
            <w:r>
              <w:rPr>
                <w:rFonts w:asciiTheme="majorHAnsi" w:hAnsiTheme="majorHAnsi" w:cstheme="majorHAnsi"/>
                <w:b/>
                <w:szCs w:val="20"/>
              </w:rPr>
              <w:tab/>
            </w:r>
          </w:p>
        </w:tc>
      </w:tr>
      <w:tr w:rsidR="00863764" w:rsidRPr="008551D0" w14:paraId="19D13E43" w14:textId="77777777" w:rsidTr="001D278A">
        <w:trPr>
          <w:trHeight w:val="66"/>
        </w:trPr>
        <w:tc>
          <w:tcPr>
            <w:tcW w:w="10800" w:type="dxa"/>
            <w:gridSpan w:val="4"/>
          </w:tcPr>
          <w:p w14:paraId="5F0D3C5A" w14:textId="225F0896" w:rsidR="00863764" w:rsidRDefault="00863764" w:rsidP="00863764">
            <w:pPr>
              <w:tabs>
                <w:tab w:val="left" w:pos="9426"/>
              </w:tabs>
              <w:jc w:val="both"/>
              <w:rPr>
                <w:rFonts w:asciiTheme="majorHAnsi" w:hAnsiTheme="majorHAnsi" w:cstheme="majorHAnsi"/>
                <w:b/>
                <w:bCs/>
                <w:szCs w:val="20"/>
              </w:rPr>
            </w:pP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Python 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Java 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C++ 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>Typescript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React 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| 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Next.JS 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MATLAB 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Arduino 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>| FPGA | Linux | ASM | Tailwind CSS 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>SQL | AngularJS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| Git | SolidWorks | 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>3D Printing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| Verilog | Systems Engineering</w:t>
            </w:r>
          </w:p>
        </w:tc>
      </w:tr>
      <w:tr w:rsidR="00863764" w:rsidRPr="008551D0" w14:paraId="0F7DFFF2" w14:textId="77777777" w:rsidTr="001D278A">
        <w:trPr>
          <w:trHeight w:val="66"/>
        </w:trPr>
        <w:tc>
          <w:tcPr>
            <w:tcW w:w="10800" w:type="dxa"/>
            <w:gridSpan w:val="4"/>
          </w:tcPr>
          <w:p w14:paraId="0FA030D4" w14:textId="40E619EE" w:rsidR="00863764" w:rsidRPr="00906C55" w:rsidRDefault="00863764" w:rsidP="00863764">
            <w:pPr>
              <w:rPr>
                <w:rFonts w:asciiTheme="majorHAnsi" w:hAnsiTheme="majorHAnsi" w:cstheme="majorHAnsi"/>
                <w:bCs/>
                <w:sz w:val="16"/>
                <w:szCs w:val="16"/>
              </w:rPr>
            </w:pPr>
          </w:p>
        </w:tc>
      </w:tr>
      <w:tr w:rsidR="00863764" w:rsidRPr="008551D0" w14:paraId="16ED24B2" w14:textId="77777777" w:rsidTr="001D278A">
        <w:trPr>
          <w:trHeight w:val="66"/>
        </w:trPr>
        <w:tc>
          <w:tcPr>
            <w:tcW w:w="10800" w:type="dxa"/>
            <w:gridSpan w:val="4"/>
          </w:tcPr>
          <w:p w14:paraId="6EA3A490" w14:textId="075CCEAD" w:rsidR="00863764" w:rsidRPr="000C0C97" w:rsidRDefault="00863764" w:rsidP="00863764">
            <w:pPr>
              <w:pBdr>
                <w:bottom w:val="single" w:sz="6" w:space="1" w:color="auto"/>
              </w:pBdr>
              <w:tabs>
                <w:tab w:val="left" w:pos="1935"/>
              </w:tabs>
              <w:ind w:right="-108"/>
              <w:rPr>
                <w:rFonts w:asciiTheme="majorHAnsi" w:hAnsiTheme="majorHAnsi" w:cstheme="majorHAnsi"/>
                <w:b/>
                <w:szCs w:val="20"/>
              </w:rPr>
            </w:pPr>
            <w:r>
              <w:rPr>
                <w:rFonts w:asciiTheme="majorHAnsi" w:hAnsiTheme="majorHAnsi" w:cstheme="majorHAnsi"/>
                <w:b/>
                <w:szCs w:val="20"/>
              </w:rPr>
              <w:t>Work E</w:t>
            </w:r>
            <w:r w:rsidRPr="00C6031C">
              <w:rPr>
                <w:rFonts w:asciiTheme="majorHAnsi" w:hAnsiTheme="majorHAnsi" w:cstheme="majorHAnsi"/>
                <w:b/>
                <w:szCs w:val="20"/>
              </w:rPr>
              <w:t>xperience</w:t>
            </w:r>
            <w:r>
              <w:rPr>
                <w:rFonts w:asciiTheme="majorHAnsi" w:hAnsiTheme="majorHAnsi" w:cstheme="majorHAnsi"/>
                <w:b/>
                <w:szCs w:val="20"/>
              </w:rPr>
              <w:tab/>
            </w:r>
          </w:p>
        </w:tc>
      </w:tr>
      <w:tr w:rsidR="00863764" w:rsidRPr="008551D0" w14:paraId="1DF9ED65" w14:textId="77777777" w:rsidTr="001D278A">
        <w:trPr>
          <w:trHeight w:val="66"/>
        </w:trPr>
        <w:tc>
          <w:tcPr>
            <w:tcW w:w="6955" w:type="dxa"/>
            <w:gridSpan w:val="3"/>
          </w:tcPr>
          <w:p w14:paraId="23C4CCD2" w14:textId="17379FEE" w:rsidR="00863764" w:rsidRPr="00C6031C" w:rsidRDefault="00863764" w:rsidP="00863764">
            <w:pPr>
              <w:jc w:val="both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Bullhorn – Boston</w:t>
            </w: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, MA</w:t>
            </w:r>
          </w:p>
        </w:tc>
        <w:tc>
          <w:tcPr>
            <w:tcW w:w="3845" w:type="dxa"/>
          </w:tcPr>
          <w:p w14:paraId="4FF25028" w14:textId="677F76FA" w:rsidR="00863764" w:rsidRDefault="00863764" w:rsidP="00863764">
            <w:pPr>
              <w:tabs>
                <w:tab w:val="right" w:pos="4355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Summer 2025</w:t>
            </w:r>
          </w:p>
        </w:tc>
      </w:tr>
      <w:tr w:rsidR="00863764" w:rsidRPr="008551D0" w14:paraId="26B63B8F" w14:textId="77777777" w:rsidTr="001D278A">
        <w:trPr>
          <w:trHeight w:val="66"/>
        </w:trPr>
        <w:tc>
          <w:tcPr>
            <w:tcW w:w="10800" w:type="dxa"/>
            <w:gridSpan w:val="4"/>
          </w:tcPr>
          <w:p w14:paraId="05519B0F" w14:textId="589EEE3B" w:rsidR="00863764" w:rsidRDefault="00863764" w:rsidP="00863764">
            <w:pPr>
              <w:tabs>
                <w:tab w:val="right" w:pos="4355"/>
              </w:tabs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Software Engineer Intern</w:t>
            </w:r>
            <w:r w:rsidRPr="00C6031C">
              <w:rPr>
                <w:rFonts w:asciiTheme="majorHAnsi" w:hAnsiTheme="majorHAnsi" w:cstheme="majorHAnsi"/>
                <w:b/>
                <w:bCs/>
              </w:rPr>
              <w:t xml:space="preserve">. </w:t>
            </w:r>
            <w:r w:rsidRPr="007F2B8D">
              <w:rPr>
                <w:rFonts w:asciiTheme="majorHAnsi" w:hAnsiTheme="majorHAnsi" w:cstheme="majorHAnsi"/>
              </w:rPr>
              <w:t xml:space="preserve">Contributed to backend services across the Shield and Builders teams, supporting projects for the SEARCH_AI, ATS_CRM, and MIDDLE_OFFICE engineering groups. Executed a major framework migration (BH Boot 1.0.0) centered on upgrading multiple Java applications from Spring Boot 2 to 3, which involved updating </w:t>
            </w:r>
            <w:proofErr w:type="spellStart"/>
            <w:r w:rsidRPr="007F2B8D">
              <w:rPr>
                <w:rFonts w:asciiTheme="majorHAnsi" w:hAnsiTheme="majorHAnsi" w:cstheme="majorHAnsi"/>
              </w:rPr>
              <w:t>javax</w:t>
            </w:r>
            <w:proofErr w:type="spellEnd"/>
            <w:r w:rsidRPr="007F2B8D">
              <w:rPr>
                <w:rFonts w:asciiTheme="majorHAnsi" w:hAnsiTheme="majorHAnsi" w:cstheme="majorHAnsi"/>
              </w:rPr>
              <w:t xml:space="preserve"> to </w:t>
            </w:r>
            <w:proofErr w:type="spellStart"/>
            <w:r w:rsidRPr="007F2B8D">
              <w:rPr>
                <w:rFonts w:asciiTheme="majorHAnsi" w:hAnsiTheme="majorHAnsi" w:cstheme="majorHAnsi"/>
              </w:rPr>
              <w:t>jakarta</w:t>
            </w:r>
            <w:proofErr w:type="spellEnd"/>
            <w:r w:rsidRPr="007F2B8D">
              <w:rPr>
                <w:rFonts w:asciiTheme="majorHAnsi" w:hAnsiTheme="majorHAnsi" w:cstheme="majorHAnsi"/>
              </w:rPr>
              <w:t xml:space="preserve"> namespaces and refactoring the data access layer. Led a critical security initiative to upgrade core logging dependencies to Log4j2. To further improve code quality, refactored legacy test suites from TestNG and </w:t>
            </w:r>
            <w:proofErr w:type="spellStart"/>
            <w:r w:rsidRPr="007F2B8D">
              <w:rPr>
                <w:rFonts w:asciiTheme="majorHAnsi" w:hAnsiTheme="majorHAnsi" w:cstheme="majorHAnsi"/>
              </w:rPr>
              <w:t>JMockit</w:t>
            </w:r>
            <w:proofErr w:type="spellEnd"/>
            <w:r w:rsidRPr="007F2B8D">
              <w:rPr>
                <w:rFonts w:asciiTheme="majorHAnsi" w:hAnsiTheme="majorHAnsi" w:cstheme="majorHAnsi"/>
              </w:rPr>
              <w:t xml:space="preserve"> to JUnit 5 and Mockito and participated in the full software development lifecycle by managing feature branches, submitting merge requests, and conducting code reviews.</w:t>
            </w:r>
          </w:p>
        </w:tc>
      </w:tr>
      <w:tr w:rsidR="00863764" w:rsidRPr="008551D0" w14:paraId="5BAE6D49" w14:textId="77777777" w:rsidTr="001D278A">
        <w:trPr>
          <w:trHeight w:val="60"/>
        </w:trPr>
        <w:tc>
          <w:tcPr>
            <w:tcW w:w="6955" w:type="dxa"/>
            <w:gridSpan w:val="3"/>
          </w:tcPr>
          <w:p w14:paraId="5893C833" w14:textId="00FE4440" w:rsidR="00863764" w:rsidRPr="00C6031C" w:rsidRDefault="00863764" w:rsidP="00863764">
            <w:pPr>
              <w:jc w:val="both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East Coast Metrology: A Division of In-Place Machining Company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– </w:t>
            </w: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Topsfield, MA</w:t>
            </w:r>
          </w:p>
        </w:tc>
        <w:tc>
          <w:tcPr>
            <w:tcW w:w="3845" w:type="dxa"/>
          </w:tcPr>
          <w:p w14:paraId="38742B50" w14:textId="7C8F7791" w:rsidR="00863764" w:rsidRPr="00C6031C" w:rsidRDefault="00863764" w:rsidP="00863764">
            <w:pPr>
              <w:tabs>
                <w:tab w:val="right" w:pos="4355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Summer 2025</w:t>
            </w:r>
          </w:p>
        </w:tc>
      </w:tr>
      <w:tr w:rsidR="00863764" w:rsidRPr="008551D0" w14:paraId="21D6C1C0" w14:textId="77777777" w:rsidTr="001D278A">
        <w:trPr>
          <w:trHeight w:val="198"/>
        </w:trPr>
        <w:tc>
          <w:tcPr>
            <w:tcW w:w="10800" w:type="dxa"/>
            <w:gridSpan w:val="4"/>
          </w:tcPr>
          <w:p w14:paraId="39984689" w14:textId="2FFBC458" w:rsidR="00863764" w:rsidRPr="00C6031C" w:rsidRDefault="00863764" w:rsidP="00A121B9">
            <w:pPr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  <w:szCs w:val="20"/>
              </w:rPr>
              <w:t xml:space="preserve">Metrology </w:t>
            </w:r>
            <w:r w:rsidRPr="00C6031C">
              <w:rPr>
                <w:rFonts w:asciiTheme="majorHAnsi" w:hAnsiTheme="majorHAnsi" w:cstheme="majorHAnsi"/>
                <w:b/>
                <w:bCs/>
                <w:szCs w:val="20"/>
              </w:rPr>
              <w:t>Intern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. </w:t>
            </w:r>
            <w:r w:rsidRPr="00BE33C9">
              <w:rPr>
                <w:rFonts w:asciiTheme="majorHAnsi" w:hAnsiTheme="majorHAnsi" w:cstheme="majorHAnsi"/>
                <w:szCs w:val="20"/>
              </w:rPr>
              <w:t>Conducted in-house and on-site calibrations and precision measurements for a metrology company. Calibrated high-performance measuring equipment, including portable CMMs, total stations, large-volume scanners, and laser trackers. Measured engineering parts for clients to make sure they matched CAD tolerances. Updated internal use CAD models in SolidWorks.</w:t>
            </w:r>
          </w:p>
        </w:tc>
      </w:tr>
      <w:tr w:rsidR="00863764" w:rsidRPr="008551D0" w14:paraId="24E81EA4" w14:textId="77777777" w:rsidTr="001D278A">
        <w:trPr>
          <w:trHeight w:val="60"/>
        </w:trPr>
        <w:tc>
          <w:tcPr>
            <w:tcW w:w="6955" w:type="dxa"/>
            <w:gridSpan w:val="3"/>
          </w:tcPr>
          <w:p w14:paraId="6416B01D" w14:textId="27FC9E97" w:rsidR="00863764" w:rsidRPr="00C6031C" w:rsidRDefault="00863764" w:rsidP="00863764">
            <w:pPr>
              <w:jc w:val="both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Titan Advanced Energy Solutions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– </w:t>
            </w: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Salem, MA</w:t>
            </w:r>
          </w:p>
        </w:tc>
        <w:tc>
          <w:tcPr>
            <w:tcW w:w="3845" w:type="dxa"/>
          </w:tcPr>
          <w:p w14:paraId="556F2B97" w14:textId="57E4D74F" w:rsidR="00863764" w:rsidRPr="00C6031C" w:rsidRDefault="00863764" w:rsidP="00863764">
            <w:pPr>
              <w:tabs>
                <w:tab w:val="right" w:pos="4355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Summer 2023</w:t>
            </w:r>
          </w:p>
        </w:tc>
      </w:tr>
      <w:tr w:rsidR="00863764" w:rsidRPr="008551D0" w14:paraId="2086B19F" w14:textId="77777777" w:rsidTr="001D278A">
        <w:trPr>
          <w:trHeight w:val="189"/>
        </w:trPr>
        <w:tc>
          <w:tcPr>
            <w:tcW w:w="10800" w:type="dxa"/>
            <w:gridSpan w:val="4"/>
          </w:tcPr>
          <w:p w14:paraId="0951C1DB" w14:textId="1E889F03" w:rsidR="00863764" w:rsidRPr="00C6031C" w:rsidRDefault="00863764" w:rsidP="00A121B9">
            <w:pPr>
              <w:ind w:left="6"/>
              <w:rPr>
                <w:rFonts w:asciiTheme="majorHAnsi" w:hAnsiTheme="majorHAnsi" w:cstheme="majorHAnsi"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bCs/>
                <w:szCs w:val="20"/>
              </w:rPr>
              <w:t>Intern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. Assisted the lab team </w:t>
            </w:r>
            <w:r>
              <w:rPr>
                <w:rFonts w:asciiTheme="majorHAnsi" w:hAnsiTheme="majorHAnsi" w:cstheme="majorHAnsi"/>
                <w:szCs w:val="20"/>
              </w:rPr>
              <w:t xml:space="preserve">in </w:t>
            </w:r>
            <w:r w:rsidRPr="00C6031C">
              <w:rPr>
                <w:rFonts w:asciiTheme="majorHAnsi" w:hAnsiTheme="majorHAnsi" w:cstheme="majorHAnsi"/>
                <w:szCs w:val="20"/>
              </w:rPr>
              <w:t>scan</w:t>
            </w:r>
            <w:r>
              <w:rPr>
                <w:rFonts w:asciiTheme="majorHAnsi" w:hAnsiTheme="majorHAnsi" w:cstheme="majorHAnsi"/>
                <w:szCs w:val="20"/>
              </w:rPr>
              <w:t xml:space="preserve">ning electric vehicle </w:t>
            </w:r>
            <w:r w:rsidRPr="00C6031C">
              <w:rPr>
                <w:rFonts w:asciiTheme="majorHAnsi" w:hAnsiTheme="majorHAnsi" w:cstheme="majorHAnsi"/>
                <w:szCs w:val="20"/>
              </w:rPr>
              <w:t>batteries</w:t>
            </w:r>
            <w:r>
              <w:rPr>
                <w:rFonts w:asciiTheme="majorHAnsi" w:hAnsiTheme="majorHAnsi" w:cstheme="majorHAnsi"/>
                <w:szCs w:val="20"/>
              </w:rPr>
              <w:t xml:space="preserve"> with ultrasound sensors. </w:t>
            </w:r>
            <w:r w:rsidRPr="00C6031C">
              <w:rPr>
                <w:rFonts w:asciiTheme="majorHAnsi" w:hAnsiTheme="majorHAnsi" w:cstheme="majorHAnsi"/>
                <w:szCs w:val="20"/>
              </w:rPr>
              <w:t>Wrote software</w:t>
            </w:r>
            <w:r>
              <w:rPr>
                <w:rFonts w:asciiTheme="majorHAnsi" w:hAnsiTheme="majorHAnsi" w:cstheme="majorHAnsi"/>
                <w:szCs w:val="20"/>
              </w:rPr>
              <w:t xml:space="preserve"> using Python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 to visualize ultrasound </w:t>
            </w:r>
            <w:r>
              <w:rPr>
                <w:rFonts w:asciiTheme="majorHAnsi" w:hAnsiTheme="majorHAnsi" w:cstheme="majorHAnsi"/>
                <w:szCs w:val="20"/>
              </w:rPr>
              <w:t xml:space="preserve">JSON 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data </w:t>
            </w:r>
            <w:r>
              <w:rPr>
                <w:rFonts w:asciiTheme="majorHAnsi" w:hAnsiTheme="majorHAnsi" w:cstheme="majorHAnsi"/>
                <w:szCs w:val="20"/>
              </w:rPr>
              <w:t>as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 waveforms </w:t>
            </w:r>
            <w:r>
              <w:rPr>
                <w:rFonts w:asciiTheme="majorHAnsi" w:hAnsiTheme="majorHAnsi" w:cstheme="majorHAnsi"/>
                <w:szCs w:val="20"/>
              </w:rPr>
              <w:t>to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 complement </w:t>
            </w:r>
            <w:r>
              <w:rPr>
                <w:rFonts w:asciiTheme="majorHAnsi" w:hAnsiTheme="majorHAnsi" w:cstheme="majorHAnsi"/>
                <w:szCs w:val="20"/>
              </w:rPr>
              <w:t>generated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 heat maps. </w:t>
            </w:r>
            <w:r>
              <w:rPr>
                <w:rFonts w:asciiTheme="majorHAnsi" w:hAnsiTheme="majorHAnsi" w:cstheme="majorHAnsi"/>
                <w:szCs w:val="20"/>
              </w:rPr>
              <w:t>Data is used to look for defects in the batteries.</w:t>
            </w:r>
          </w:p>
        </w:tc>
      </w:tr>
      <w:tr w:rsidR="00A846E9" w:rsidRPr="008551D0" w14:paraId="41B99ADB" w14:textId="77777777" w:rsidTr="001D278A">
        <w:trPr>
          <w:trHeight w:val="189"/>
        </w:trPr>
        <w:tc>
          <w:tcPr>
            <w:tcW w:w="6955" w:type="dxa"/>
            <w:gridSpan w:val="3"/>
          </w:tcPr>
          <w:p w14:paraId="53579D24" w14:textId="6649FD54" w:rsidR="00A846E9" w:rsidRPr="00C6031C" w:rsidRDefault="00A846E9" w:rsidP="00A846E9">
            <w:pPr>
              <w:ind w:left="6" w:right="-108"/>
              <w:rPr>
                <w:rFonts w:asciiTheme="majorHAnsi" w:hAnsiTheme="majorHAnsi" w:cstheme="majorHAnsi"/>
                <w:b/>
                <w:bCs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Cherrybrook Networks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– </w:t>
            </w: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Weston, MA</w:t>
            </w:r>
          </w:p>
        </w:tc>
        <w:tc>
          <w:tcPr>
            <w:tcW w:w="3845" w:type="dxa"/>
          </w:tcPr>
          <w:p w14:paraId="292313C1" w14:textId="6DA40FDC" w:rsidR="00A846E9" w:rsidRPr="00C6031C" w:rsidRDefault="00A846E9" w:rsidP="00A121B9">
            <w:pPr>
              <w:ind w:left="6"/>
              <w:jc w:val="right"/>
              <w:rPr>
                <w:rFonts w:asciiTheme="majorHAnsi" w:hAnsiTheme="majorHAnsi" w:cstheme="majorHAnsi"/>
                <w:b/>
                <w:bC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March 2019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– 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>May  2025</w:t>
            </w:r>
          </w:p>
        </w:tc>
      </w:tr>
      <w:tr w:rsidR="00A846E9" w:rsidRPr="008551D0" w14:paraId="756C1E24" w14:textId="77777777" w:rsidTr="001D278A">
        <w:trPr>
          <w:trHeight w:val="189"/>
        </w:trPr>
        <w:tc>
          <w:tcPr>
            <w:tcW w:w="10800" w:type="dxa"/>
            <w:gridSpan w:val="4"/>
          </w:tcPr>
          <w:p w14:paraId="14D61EE6" w14:textId="724AEB01" w:rsidR="00A846E9" w:rsidRPr="00C6031C" w:rsidRDefault="00A846E9" w:rsidP="00A121B9">
            <w:pPr>
              <w:ind w:left="6"/>
              <w:rPr>
                <w:rFonts w:asciiTheme="majorHAnsi" w:hAnsiTheme="majorHAnsi" w:cstheme="majorHAnsi"/>
                <w:b/>
                <w:bCs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bCs/>
              </w:rPr>
              <w:t xml:space="preserve">Freelance Software and Technical Support. </w:t>
            </w:r>
            <w:proofErr w:type="gramStart"/>
            <w:r>
              <w:rPr>
                <w:rFonts w:asciiTheme="majorHAnsi" w:hAnsiTheme="majorHAnsi" w:cstheme="majorHAnsi"/>
              </w:rPr>
              <w:t>Started</w:t>
            </w:r>
            <w:proofErr w:type="gramEnd"/>
            <w:r w:rsidRPr="00C6031C">
              <w:rPr>
                <w:rFonts w:asciiTheme="majorHAnsi" w:hAnsiTheme="majorHAnsi" w:cstheme="majorHAnsi"/>
              </w:rPr>
              <w:t xml:space="preserve"> </w:t>
            </w:r>
            <w:r>
              <w:rPr>
                <w:rFonts w:asciiTheme="majorHAnsi" w:hAnsiTheme="majorHAnsi" w:cstheme="majorHAnsi"/>
              </w:rPr>
              <w:t>t</w:t>
            </w:r>
            <w:r w:rsidRPr="00C6031C">
              <w:rPr>
                <w:rFonts w:asciiTheme="majorHAnsi" w:hAnsiTheme="majorHAnsi" w:cstheme="majorHAnsi"/>
              </w:rPr>
              <w:t xml:space="preserve">echnical support and software development </w:t>
            </w:r>
            <w:r w:rsidRPr="00D54D0B">
              <w:rPr>
                <w:rFonts w:asciiTheme="majorHAnsi" w:hAnsiTheme="majorHAnsi" w:cstheme="majorHAnsi"/>
              </w:rPr>
              <w:t>business</w:t>
            </w:r>
            <w:r w:rsidRPr="00C6031C">
              <w:rPr>
                <w:rFonts w:asciiTheme="majorHAnsi" w:hAnsiTheme="majorHAnsi" w:cstheme="majorHAnsi"/>
              </w:rPr>
              <w:t xml:space="preserve"> to support local companies and nearby students and parents. Installed and configured software applications</w:t>
            </w:r>
            <w:r>
              <w:rPr>
                <w:rFonts w:asciiTheme="majorHAnsi" w:hAnsiTheme="majorHAnsi" w:cstheme="majorHAnsi"/>
              </w:rPr>
              <w:t>, d</w:t>
            </w:r>
            <w:r w:rsidRPr="00C6031C">
              <w:rPr>
                <w:rFonts w:asciiTheme="majorHAnsi" w:hAnsiTheme="majorHAnsi" w:cstheme="majorHAnsi"/>
              </w:rPr>
              <w:t>esigned and built custom computers</w:t>
            </w:r>
            <w:r>
              <w:rPr>
                <w:rFonts w:asciiTheme="majorHAnsi" w:hAnsiTheme="majorHAnsi" w:cstheme="majorHAnsi"/>
              </w:rPr>
              <w:t>, i</w:t>
            </w:r>
            <w:r w:rsidRPr="00C6031C">
              <w:rPr>
                <w:rFonts w:asciiTheme="majorHAnsi" w:hAnsiTheme="majorHAnsi" w:cstheme="majorHAnsi"/>
              </w:rPr>
              <w:t>nstalled Wi-Fi systems</w:t>
            </w:r>
            <w:r>
              <w:rPr>
                <w:rFonts w:asciiTheme="majorHAnsi" w:hAnsiTheme="majorHAnsi" w:cstheme="majorHAnsi"/>
              </w:rPr>
              <w:t>, and a</w:t>
            </w:r>
            <w:r w:rsidRPr="00C6031C">
              <w:rPr>
                <w:rFonts w:asciiTheme="majorHAnsi" w:hAnsiTheme="majorHAnsi" w:cstheme="majorHAnsi"/>
              </w:rPr>
              <w:t xml:space="preserve">utomated cloud backups. </w:t>
            </w:r>
          </w:p>
        </w:tc>
      </w:tr>
      <w:tr w:rsidR="00A846E9" w:rsidRPr="008551D0" w14:paraId="1DECF94D" w14:textId="77777777" w:rsidTr="001D278A">
        <w:trPr>
          <w:trHeight w:val="80"/>
        </w:trPr>
        <w:tc>
          <w:tcPr>
            <w:tcW w:w="6955" w:type="dxa"/>
            <w:gridSpan w:val="3"/>
          </w:tcPr>
          <w:p w14:paraId="7DC256C8" w14:textId="15A509B7" w:rsidR="00A846E9" w:rsidRPr="00C6031C" w:rsidRDefault="00A846E9" w:rsidP="00A846E9">
            <w:pPr>
              <w:ind w:left="6" w:right="-108"/>
              <w:rPr>
                <w:rFonts w:asciiTheme="majorHAnsi" w:hAnsiTheme="majorHAnsi" w:cstheme="majorHAnsi"/>
                <w:b/>
                <w:bCs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Weston Public Schools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</w:t>
            </w:r>
            <w:r w:rsidRPr="000C3CF3">
              <w:rPr>
                <w:rFonts w:asciiTheme="majorHAnsi" w:hAnsiTheme="majorHAnsi" w:cstheme="majorHAnsi"/>
                <w:b/>
                <w:smallCaps/>
                <w:szCs w:val="20"/>
              </w:rPr>
              <w:t>–</w:t>
            </w: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Weston, MA</w:t>
            </w:r>
          </w:p>
        </w:tc>
        <w:tc>
          <w:tcPr>
            <w:tcW w:w="3845" w:type="dxa"/>
          </w:tcPr>
          <w:p w14:paraId="0F7BDD7F" w14:textId="7D18DFD5" w:rsidR="00A846E9" w:rsidRPr="00C6031C" w:rsidRDefault="00A846E9" w:rsidP="00A846E9">
            <w:pPr>
              <w:ind w:left="6"/>
              <w:jc w:val="right"/>
              <w:rPr>
                <w:rFonts w:asciiTheme="majorHAnsi" w:hAnsiTheme="majorHAnsi" w:cstheme="majorHAnsi"/>
                <w:b/>
                <w:bC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</w:rPr>
              <w:t xml:space="preserve">October 2022 – May 2023 </w:t>
            </w:r>
          </w:p>
        </w:tc>
      </w:tr>
      <w:tr w:rsidR="00A846E9" w:rsidRPr="008551D0" w14:paraId="47EF9FA7" w14:textId="77777777" w:rsidTr="001D278A">
        <w:trPr>
          <w:trHeight w:val="189"/>
        </w:trPr>
        <w:tc>
          <w:tcPr>
            <w:tcW w:w="10800" w:type="dxa"/>
            <w:gridSpan w:val="4"/>
          </w:tcPr>
          <w:p w14:paraId="2724C03D" w14:textId="77891926" w:rsidR="00A846E9" w:rsidRPr="00C6031C" w:rsidRDefault="00A846E9" w:rsidP="00A121B9">
            <w:pPr>
              <w:ind w:left="6"/>
              <w:rPr>
                <w:rFonts w:asciiTheme="majorHAnsi" w:hAnsiTheme="majorHAnsi" w:cstheme="majorHAnsi"/>
                <w:b/>
                <w:bC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</w:rPr>
              <w:t xml:space="preserve">Engineering </w:t>
            </w:r>
            <w:r w:rsidRPr="00C6031C">
              <w:rPr>
                <w:rFonts w:asciiTheme="majorHAnsi" w:hAnsiTheme="majorHAnsi" w:cstheme="majorHAnsi"/>
                <w:b/>
                <w:bCs/>
              </w:rPr>
              <w:t xml:space="preserve">Teaching Assistant. </w:t>
            </w:r>
            <w:r w:rsidRPr="00C6031C">
              <w:rPr>
                <w:rFonts w:asciiTheme="majorHAnsi" w:hAnsiTheme="majorHAnsi" w:cstheme="majorHAnsi"/>
              </w:rPr>
              <w:t xml:space="preserve">Assisted the Weston High School engineering teacher in </w:t>
            </w:r>
            <w:r>
              <w:rPr>
                <w:rFonts w:asciiTheme="majorHAnsi" w:hAnsiTheme="majorHAnsi" w:cstheme="majorHAnsi"/>
              </w:rPr>
              <w:t>developing course</w:t>
            </w:r>
            <w:r w:rsidRPr="00C6031C">
              <w:rPr>
                <w:rFonts w:asciiTheme="majorHAnsi" w:hAnsiTheme="majorHAnsi" w:cstheme="majorHAnsi"/>
              </w:rPr>
              <w:t xml:space="preserve"> curriculum and running classes. </w:t>
            </w:r>
            <w:proofErr w:type="gramStart"/>
            <w:r w:rsidRPr="00C6031C">
              <w:rPr>
                <w:rFonts w:asciiTheme="majorHAnsi" w:hAnsiTheme="majorHAnsi" w:cstheme="majorHAnsi"/>
              </w:rPr>
              <w:t>Wrote</w:t>
            </w:r>
            <w:proofErr w:type="gramEnd"/>
            <w:r w:rsidRPr="00C6031C">
              <w:rPr>
                <w:rFonts w:asciiTheme="majorHAnsi" w:hAnsiTheme="majorHAnsi" w:cstheme="majorHAnsi"/>
              </w:rPr>
              <w:t xml:space="preserve"> and graded quizzes for physics and high school engineering courses. Maintained workshop tools, including laser cutters, 3</w:t>
            </w:r>
            <w:r>
              <w:rPr>
                <w:rFonts w:asciiTheme="majorHAnsi" w:hAnsiTheme="majorHAnsi" w:cstheme="majorHAnsi"/>
              </w:rPr>
              <w:t>D</w:t>
            </w:r>
            <w:r w:rsidRPr="00C6031C">
              <w:rPr>
                <w:rFonts w:asciiTheme="majorHAnsi" w:hAnsiTheme="majorHAnsi" w:cstheme="majorHAnsi"/>
              </w:rPr>
              <w:t xml:space="preserve"> printers, band saws, and other woodworking tools.</w:t>
            </w:r>
          </w:p>
        </w:tc>
      </w:tr>
      <w:tr w:rsidR="00A846E9" w:rsidRPr="008551D0" w14:paraId="4ED197F3" w14:textId="77777777" w:rsidTr="001D278A">
        <w:trPr>
          <w:trHeight w:val="66"/>
        </w:trPr>
        <w:tc>
          <w:tcPr>
            <w:tcW w:w="10800" w:type="dxa"/>
            <w:gridSpan w:val="4"/>
          </w:tcPr>
          <w:p w14:paraId="70177432" w14:textId="40A80E04" w:rsidR="00A846E9" w:rsidRPr="00906C55" w:rsidRDefault="00A846E9" w:rsidP="00A846E9">
            <w:pPr>
              <w:jc w:val="both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A846E9" w:rsidRPr="008551D0" w14:paraId="1FF6EEF4" w14:textId="77777777" w:rsidTr="001D278A">
        <w:trPr>
          <w:trHeight w:val="60"/>
        </w:trPr>
        <w:tc>
          <w:tcPr>
            <w:tcW w:w="10800" w:type="dxa"/>
            <w:gridSpan w:val="4"/>
          </w:tcPr>
          <w:p w14:paraId="1DBE134B" w14:textId="697D03AE" w:rsidR="00A846E9" w:rsidRPr="000B1EE1" w:rsidRDefault="00A846E9" w:rsidP="00A846E9">
            <w:pPr>
              <w:pBdr>
                <w:bottom w:val="single" w:sz="6" w:space="1" w:color="auto"/>
              </w:pBdr>
              <w:autoSpaceDE w:val="0"/>
              <w:autoSpaceDN w:val="0"/>
              <w:adjustRightInd w:val="0"/>
              <w:rPr>
                <w:rFonts w:asciiTheme="majorHAnsi" w:hAnsiTheme="majorHAnsi" w:cstheme="majorHAnsi"/>
                <w:b/>
                <w:szCs w:val="20"/>
              </w:rPr>
            </w:pPr>
            <w:r w:rsidRPr="00A92E00">
              <w:rPr>
                <w:rFonts w:asciiTheme="majorHAnsi" w:hAnsiTheme="majorHAnsi" w:cstheme="majorHAnsi"/>
                <w:b/>
                <w:szCs w:val="20"/>
              </w:rPr>
              <w:t>Project</w:t>
            </w:r>
            <w:r>
              <w:rPr>
                <w:rFonts w:asciiTheme="majorHAnsi" w:hAnsiTheme="majorHAnsi" w:cstheme="majorHAnsi"/>
                <w:b/>
                <w:szCs w:val="20"/>
              </w:rPr>
              <w:t xml:space="preserve"> Experience – </w:t>
            </w:r>
            <w:r w:rsidR="00480957">
              <w:rPr>
                <w:rFonts w:asciiTheme="majorHAnsi" w:hAnsiTheme="majorHAnsi" w:cstheme="majorHAnsi"/>
                <w:b/>
                <w:szCs w:val="20"/>
              </w:rPr>
              <w:t>More on</w:t>
            </w:r>
            <w:r>
              <w:rPr>
                <w:rFonts w:asciiTheme="majorHAnsi" w:hAnsiTheme="majorHAnsi" w:cstheme="majorHAnsi"/>
                <w:b/>
                <w:szCs w:val="20"/>
              </w:rPr>
              <w:t xml:space="preserve"> Portfolio Site</w:t>
            </w:r>
          </w:p>
        </w:tc>
      </w:tr>
      <w:tr w:rsidR="00A846E9" w:rsidRPr="008551D0" w14:paraId="466C1912" w14:textId="77777777" w:rsidTr="001D278A">
        <w:trPr>
          <w:trHeight w:val="72"/>
        </w:trPr>
        <w:tc>
          <w:tcPr>
            <w:tcW w:w="10800" w:type="dxa"/>
            <w:gridSpan w:val="4"/>
          </w:tcPr>
          <w:p w14:paraId="4532BC3C" w14:textId="25261CDF" w:rsidR="00A846E9" w:rsidRPr="00024786" w:rsidRDefault="00A846E9" w:rsidP="00A846E9">
            <w:pPr>
              <w:autoSpaceDE w:val="0"/>
              <w:autoSpaceDN w:val="0"/>
              <w:adjustRightInd w:val="0"/>
              <w:rPr>
                <w:rFonts w:asciiTheme="majorHAnsi" w:hAnsiTheme="majorHAnsi" w:cstheme="majorHAnsi"/>
                <w:sz w:val="16"/>
                <w:szCs w:val="16"/>
              </w:rPr>
            </w:pPr>
            <w:r w:rsidRPr="00C01DE5">
              <w:rPr>
                <w:rFonts w:asciiTheme="majorHAnsi" w:hAnsiTheme="majorHAnsi" w:cstheme="majorHAnsi"/>
                <w:b/>
                <w:smallCaps/>
                <w:szCs w:val="20"/>
              </w:rPr>
              <w:t>Embedded Heart Rate Monitor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.  </w:t>
            </w:r>
            <w:r w:rsidRPr="00C01DE5">
              <w:rPr>
                <w:rFonts w:asciiTheme="majorHAnsi" w:hAnsiTheme="majorHAnsi" w:cstheme="majorHAnsi"/>
                <w:bCs/>
                <w:szCs w:val="20"/>
              </w:rPr>
              <w:t>Designed and wired the complete hardware system for a heart rate monitor and click counter. Wrote Assembly language firmware for an 8051 microcontroller to read external inputs, process signals, and display the real-time count.</w:t>
            </w:r>
          </w:p>
        </w:tc>
      </w:tr>
      <w:tr w:rsidR="00A846E9" w:rsidRPr="008551D0" w14:paraId="64721931" w14:textId="77777777" w:rsidTr="001D278A">
        <w:trPr>
          <w:trHeight w:val="279"/>
        </w:trPr>
        <w:tc>
          <w:tcPr>
            <w:tcW w:w="10800" w:type="dxa"/>
            <w:gridSpan w:val="4"/>
          </w:tcPr>
          <w:p w14:paraId="7FE08C44" w14:textId="6B9EB99B" w:rsidR="00A846E9" w:rsidRPr="00C01DE5" w:rsidRDefault="00A846E9" w:rsidP="00A846E9">
            <w:pPr>
              <w:autoSpaceDE w:val="0"/>
              <w:autoSpaceDN w:val="0"/>
              <w:adjustRightInd w:val="0"/>
              <w:rPr>
                <w:rFonts w:asciiTheme="majorHAnsi" w:hAnsiTheme="majorHAnsi" w:cstheme="majorHAnsi"/>
                <w:bC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Haptic Horizon. </w:t>
            </w:r>
            <w:r w:rsidRPr="00C01DE5">
              <w:rPr>
                <w:rFonts w:asciiTheme="majorHAnsi" w:hAnsiTheme="majorHAnsi" w:cstheme="majorHAnsi"/>
                <w:bCs/>
                <w:szCs w:val="20"/>
              </w:rPr>
              <w:t>Designed and built a wearable haptic alarm system for the visually impaired, writing embedded C++ firmware for an Arduino-based platform to integrate ultrasonic sensors and a haptic motor</w:t>
            </w:r>
          </w:p>
        </w:tc>
      </w:tr>
      <w:tr w:rsidR="00A846E9" w:rsidRPr="005E1CF7" w14:paraId="1BB1DE37" w14:textId="77777777" w:rsidTr="001D278A">
        <w:trPr>
          <w:trHeight w:val="60"/>
        </w:trPr>
        <w:tc>
          <w:tcPr>
            <w:tcW w:w="10800" w:type="dxa"/>
            <w:gridSpan w:val="4"/>
          </w:tcPr>
          <w:p w14:paraId="6AFD8A5C" w14:textId="751C7F91" w:rsidR="00A846E9" w:rsidRPr="005E1CF7" w:rsidRDefault="00A846E9" w:rsidP="00A846E9">
            <w:pPr>
              <w:autoSpaceDE w:val="0"/>
              <w:autoSpaceDN w:val="0"/>
              <w:adjustRightInd w:val="0"/>
              <w:rPr>
                <w:rFonts w:asciiTheme="majorHAnsi" w:hAnsiTheme="majorHAnsi" w:cstheme="majorHAnsi"/>
                <w:bCs/>
                <w:smallCaps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Cherrybrook Networks. </w:t>
            </w:r>
            <w:r w:rsidRPr="00CE4DD7">
              <w:rPr>
                <w:rFonts w:asciiTheme="majorHAnsi" w:hAnsiTheme="majorHAnsi" w:cstheme="majorHAnsi"/>
                <w:bCs/>
                <w:szCs w:val="20"/>
              </w:rPr>
              <w:t>Full-stack personal portfolio and business website built with Next.js, React, and TypeScript. Styled with Tailwind CSS and modern UI libraries. Developed a custom backend API route to handle contact form submissions and send emails. Implemented features like a dark/light mode theme toggle and an embedded PDF resume viewer.</w:t>
            </w:r>
          </w:p>
        </w:tc>
      </w:tr>
      <w:tr w:rsidR="00A846E9" w:rsidRPr="008551D0" w14:paraId="49C2BF78" w14:textId="77777777" w:rsidTr="001D278A">
        <w:trPr>
          <w:trHeight w:val="80"/>
        </w:trPr>
        <w:tc>
          <w:tcPr>
            <w:tcW w:w="10800" w:type="dxa"/>
            <w:gridSpan w:val="4"/>
          </w:tcPr>
          <w:p w14:paraId="1C35747E" w14:textId="77777777" w:rsidR="00A846E9" w:rsidRPr="00906C55" w:rsidRDefault="00A846E9" w:rsidP="00A846E9">
            <w:pPr>
              <w:autoSpaceDE w:val="0"/>
              <w:autoSpaceDN w:val="0"/>
              <w:adjustRightInd w:val="0"/>
              <w:rPr>
                <w:rFonts w:asciiTheme="majorHAnsi" w:hAnsiTheme="majorHAnsi" w:cstheme="majorHAnsi"/>
                <w:sz w:val="16"/>
                <w:szCs w:val="20"/>
              </w:rPr>
            </w:pPr>
          </w:p>
        </w:tc>
      </w:tr>
      <w:tr w:rsidR="00A846E9" w:rsidRPr="008551D0" w14:paraId="2116D827" w14:textId="77777777" w:rsidTr="001D278A">
        <w:trPr>
          <w:trHeight w:val="60"/>
        </w:trPr>
        <w:tc>
          <w:tcPr>
            <w:tcW w:w="10800" w:type="dxa"/>
            <w:gridSpan w:val="4"/>
          </w:tcPr>
          <w:p w14:paraId="1A85FBBA" w14:textId="0D3901F0" w:rsidR="00A846E9" w:rsidRPr="00A92E00" w:rsidRDefault="00A846E9" w:rsidP="00A846E9">
            <w:pPr>
              <w:pBdr>
                <w:bottom w:val="single" w:sz="6" w:space="1" w:color="auto"/>
              </w:pBdr>
              <w:autoSpaceDE w:val="0"/>
              <w:autoSpaceDN w:val="0"/>
              <w:adjustRightInd w:val="0"/>
              <w:rPr>
                <w:rFonts w:asciiTheme="majorHAnsi" w:hAnsiTheme="majorHAnsi" w:cstheme="majorHAnsi"/>
                <w:b/>
                <w:bC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  <w:szCs w:val="20"/>
              </w:rPr>
              <w:t>P</w:t>
            </w:r>
            <w:r w:rsidRPr="00D313ED">
              <w:rPr>
                <w:rFonts w:asciiTheme="majorHAnsi" w:hAnsiTheme="majorHAnsi" w:cstheme="majorHAnsi"/>
                <w:b/>
                <w:bCs/>
                <w:szCs w:val="20"/>
              </w:rPr>
              <w:t>ersonal</w:t>
            </w:r>
          </w:p>
        </w:tc>
      </w:tr>
      <w:tr w:rsidR="00A846E9" w:rsidRPr="008551D0" w14:paraId="0CB926AF" w14:textId="77777777" w:rsidTr="001D278A">
        <w:trPr>
          <w:trHeight w:val="60"/>
        </w:trPr>
        <w:tc>
          <w:tcPr>
            <w:tcW w:w="10800" w:type="dxa"/>
            <w:gridSpan w:val="4"/>
          </w:tcPr>
          <w:p w14:paraId="706924E4" w14:textId="03A6AA81" w:rsidR="00A846E9" w:rsidRPr="00340859" w:rsidRDefault="00A846E9" w:rsidP="00A846E9">
            <w:pPr>
              <w:autoSpaceDE w:val="0"/>
              <w:autoSpaceDN w:val="0"/>
              <w:adjustRightInd w:val="0"/>
              <w:rPr>
                <w:rFonts w:asciiTheme="majorHAnsi" w:hAnsiTheme="majorHAnsi" w:cstheme="majorHAnsi"/>
                <w:bCs/>
                <w:szCs w:val="20"/>
              </w:rPr>
            </w:pPr>
            <w:r w:rsidRPr="00340859">
              <w:rPr>
                <w:rFonts w:asciiTheme="majorHAnsi" w:hAnsiTheme="majorHAnsi" w:cstheme="majorHAnsi"/>
                <w:bCs/>
                <w:szCs w:val="20"/>
              </w:rPr>
              <w:t xml:space="preserve">Love to cook. Wrap a mean samosa and a can </w:t>
            </w:r>
            <w:r>
              <w:rPr>
                <w:rFonts w:asciiTheme="majorHAnsi" w:hAnsiTheme="majorHAnsi" w:cstheme="majorHAnsi"/>
                <w:bCs/>
                <w:szCs w:val="20"/>
              </w:rPr>
              <w:t xml:space="preserve">create </w:t>
            </w:r>
            <w:r w:rsidRPr="00340859">
              <w:rPr>
                <w:rFonts w:asciiTheme="majorHAnsi" w:hAnsiTheme="majorHAnsi" w:cstheme="majorHAnsi"/>
                <w:bCs/>
                <w:szCs w:val="20"/>
              </w:rPr>
              <w:t>a killer katsu ramen. Enjoy lifting weights, running, and getting off an Erg after a 2K sprint.</w:t>
            </w:r>
          </w:p>
        </w:tc>
      </w:tr>
      <w:bookmarkEnd w:id="1"/>
    </w:tbl>
    <w:p w14:paraId="55766293" w14:textId="77777777" w:rsidR="0012246E" w:rsidRPr="00C6031C" w:rsidRDefault="0012246E" w:rsidP="00901AE7">
      <w:pPr>
        <w:rPr>
          <w:rFonts w:asciiTheme="majorHAnsi" w:hAnsiTheme="majorHAnsi" w:cstheme="majorHAnsi"/>
          <w:szCs w:val="20"/>
        </w:rPr>
      </w:pPr>
    </w:p>
    <w:sectPr w:rsidR="0012246E" w:rsidRPr="00C6031C" w:rsidSect="000C3CF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780E0" w14:textId="77777777" w:rsidR="0016009C" w:rsidRDefault="0016009C">
      <w:r>
        <w:separator/>
      </w:r>
    </w:p>
  </w:endnote>
  <w:endnote w:type="continuationSeparator" w:id="0">
    <w:p w14:paraId="24FF6060" w14:textId="77777777" w:rsidR="0016009C" w:rsidRDefault="001600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F9FDB" w14:textId="77777777" w:rsidR="0016009C" w:rsidRDefault="0016009C">
      <w:r>
        <w:separator/>
      </w:r>
    </w:p>
  </w:footnote>
  <w:footnote w:type="continuationSeparator" w:id="0">
    <w:p w14:paraId="21A75B66" w14:textId="77777777" w:rsidR="0016009C" w:rsidRDefault="0016009C"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33A4B"/>
    <w:multiLevelType w:val="hybridMultilevel"/>
    <w:tmpl w:val="12DCC85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111FD5"/>
    <w:multiLevelType w:val="hybridMultilevel"/>
    <w:tmpl w:val="C4BACD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112B5"/>
    <w:multiLevelType w:val="hybridMultilevel"/>
    <w:tmpl w:val="BEFA2F0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8A5AC0"/>
    <w:multiLevelType w:val="hybridMultilevel"/>
    <w:tmpl w:val="9EBABCD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0623BE2"/>
    <w:multiLevelType w:val="hybridMultilevel"/>
    <w:tmpl w:val="3A9A7CF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5A7BA9"/>
    <w:multiLevelType w:val="hybridMultilevel"/>
    <w:tmpl w:val="C25CCBB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DB336C6"/>
    <w:multiLevelType w:val="hybridMultilevel"/>
    <w:tmpl w:val="10E22A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F77FF2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546F7D19"/>
    <w:multiLevelType w:val="hybridMultilevel"/>
    <w:tmpl w:val="E4E4810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A34044"/>
    <w:multiLevelType w:val="multilevel"/>
    <w:tmpl w:val="A1B8B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9F6CCD"/>
    <w:multiLevelType w:val="hybridMultilevel"/>
    <w:tmpl w:val="89E0FE7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827AA3"/>
    <w:multiLevelType w:val="hybridMultilevel"/>
    <w:tmpl w:val="177684B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22007DA"/>
    <w:multiLevelType w:val="hybridMultilevel"/>
    <w:tmpl w:val="B36E2F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B5698F"/>
    <w:multiLevelType w:val="hybridMultilevel"/>
    <w:tmpl w:val="A02E72E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88253276">
    <w:abstractNumId w:val="8"/>
  </w:num>
  <w:num w:numId="2" w16cid:durableId="480117135">
    <w:abstractNumId w:val="11"/>
  </w:num>
  <w:num w:numId="3" w16cid:durableId="1806120734">
    <w:abstractNumId w:val="7"/>
  </w:num>
  <w:num w:numId="4" w16cid:durableId="850267244">
    <w:abstractNumId w:val="0"/>
  </w:num>
  <w:num w:numId="5" w16cid:durableId="781151005">
    <w:abstractNumId w:val="5"/>
  </w:num>
  <w:num w:numId="6" w16cid:durableId="23216938">
    <w:abstractNumId w:val="13"/>
  </w:num>
  <w:num w:numId="7" w16cid:durableId="1640841689">
    <w:abstractNumId w:val="2"/>
  </w:num>
  <w:num w:numId="8" w16cid:durableId="1867790183">
    <w:abstractNumId w:val="3"/>
  </w:num>
  <w:num w:numId="9" w16cid:durableId="781724870">
    <w:abstractNumId w:val="10"/>
  </w:num>
  <w:num w:numId="10" w16cid:durableId="1388644470">
    <w:abstractNumId w:val="1"/>
  </w:num>
  <w:num w:numId="11" w16cid:durableId="1189492691">
    <w:abstractNumId w:val="4"/>
  </w:num>
  <w:num w:numId="12" w16cid:durableId="1725710361">
    <w:abstractNumId w:val="9"/>
  </w:num>
  <w:num w:numId="13" w16cid:durableId="877738160">
    <w:abstractNumId w:val="6"/>
  </w:num>
  <w:num w:numId="14" w16cid:durableId="6017386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901"/>
    <w:rsid w:val="00000099"/>
    <w:rsid w:val="000034EF"/>
    <w:rsid w:val="00006B9C"/>
    <w:rsid w:val="00007901"/>
    <w:rsid w:val="00024786"/>
    <w:rsid w:val="000420EB"/>
    <w:rsid w:val="000435C0"/>
    <w:rsid w:val="00045368"/>
    <w:rsid w:val="00050C40"/>
    <w:rsid w:val="00051824"/>
    <w:rsid w:val="00054E71"/>
    <w:rsid w:val="000567EB"/>
    <w:rsid w:val="0005689A"/>
    <w:rsid w:val="00060E2B"/>
    <w:rsid w:val="00063614"/>
    <w:rsid w:val="00070E0F"/>
    <w:rsid w:val="00071F34"/>
    <w:rsid w:val="0007758F"/>
    <w:rsid w:val="00077780"/>
    <w:rsid w:val="000800BC"/>
    <w:rsid w:val="00082B7A"/>
    <w:rsid w:val="00094088"/>
    <w:rsid w:val="00094AC0"/>
    <w:rsid w:val="00096ACE"/>
    <w:rsid w:val="000A19E0"/>
    <w:rsid w:val="000A1A2D"/>
    <w:rsid w:val="000A6653"/>
    <w:rsid w:val="000B1EE1"/>
    <w:rsid w:val="000B4DB5"/>
    <w:rsid w:val="000B672B"/>
    <w:rsid w:val="000C0C97"/>
    <w:rsid w:val="000C0F50"/>
    <w:rsid w:val="000C2F68"/>
    <w:rsid w:val="000C3CF3"/>
    <w:rsid w:val="000C6E3C"/>
    <w:rsid w:val="000D22AD"/>
    <w:rsid w:val="000E1253"/>
    <w:rsid w:val="000E1B2F"/>
    <w:rsid w:val="000E2D1F"/>
    <w:rsid w:val="000E4B33"/>
    <w:rsid w:val="000E77AF"/>
    <w:rsid w:val="000F1411"/>
    <w:rsid w:val="001066FD"/>
    <w:rsid w:val="00107CE0"/>
    <w:rsid w:val="00115F6E"/>
    <w:rsid w:val="0012246E"/>
    <w:rsid w:val="001260AB"/>
    <w:rsid w:val="00135509"/>
    <w:rsid w:val="0016009C"/>
    <w:rsid w:val="0016114A"/>
    <w:rsid w:val="001618CD"/>
    <w:rsid w:val="00165B24"/>
    <w:rsid w:val="0017406C"/>
    <w:rsid w:val="001815BE"/>
    <w:rsid w:val="00181C92"/>
    <w:rsid w:val="00192390"/>
    <w:rsid w:val="00192C40"/>
    <w:rsid w:val="0019385F"/>
    <w:rsid w:val="00196095"/>
    <w:rsid w:val="001A1AB6"/>
    <w:rsid w:val="001A78AC"/>
    <w:rsid w:val="001B25E6"/>
    <w:rsid w:val="001C1E2A"/>
    <w:rsid w:val="001C34B9"/>
    <w:rsid w:val="001C6208"/>
    <w:rsid w:val="001D278A"/>
    <w:rsid w:val="001D50F6"/>
    <w:rsid w:val="001D71E2"/>
    <w:rsid w:val="001E7132"/>
    <w:rsid w:val="001F6B65"/>
    <w:rsid w:val="00212E23"/>
    <w:rsid w:val="00214B5B"/>
    <w:rsid w:val="00227A0E"/>
    <w:rsid w:val="00236612"/>
    <w:rsid w:val="00240D58"/>
    <w:rsid w:val="00250EB0"/>
    <w:rsid w:val="00252567"/>
    <w:rsid w:val="00260CD9"/>
    <w:rsid w:val="00262C25"/>
    <w:rsid w:val="00270AB0"/>
    <w:rsid w:val="00277FD7"/>
    <w:rsid w:val="00290577"/>
    <w:rsid w:val="00293D16"/>
    <w:rsid w:val="002953E8"/>
    <w:rsid w:val="002A42F3"/>
    <w:rsid w:val="002B5075"/>
    <w:rsid w:val="002C3AA5"/>
    <w:rsid w:val="002D1347"/>
    <w:rsid w:val="002D5EEF"/>
    <w:rsid w:val="002D6F35"/>
    <w:rsid w:val="002E1CE5"/>
    <w:rsid w:val="002E3F2D"/>
    <w:rsid w:val="002F07D5"/>
    <w:rsid w:val="002F2705"/>
    <w:rsid w:val="00302566"/>
    <w:rsid w:val="00311B21"/>
    <w:rsid w:val="00313569"/>
    <w:rsid w:val="0032090C"/>
    <w:rsid w:val="00322C41"/>
    <w:rsid w:val="00330188"/>
    <w:rsid w:val="00330FF6"/>
    <w:rsid w:val="003346EA"/>
    <w:rsid w:val="00337B00"/>
    <w:rsid w:val="00337C78"/>
    <w:rsid w:val="003505E7"/>
    <w:rsid w:val="00354137"/>
    <w:rsid w:val="00354B34"/>
    <w:rsid w:val="00361F1D"/>
    <w:rsid w:val="00366D92"/>
    <w:rsid w:val="00383454"/>
    <w:rsid w:val="00383763"/>
    <w:rsid w:val="003851E4"/>
    <w:rsid w:val="00386E9B"/>
    <w:rsid w:val="00387B01"/>
    <w:rsid w:val="003941D4"/>
    <w:rsid w:val="00397E9D"/>
    <w:rsid w:val="003A3D3C"/>
    <w:rsid w:val="003B23E7"/>
    <w:rsid w:val="003B6F5A"/>
    <w:rsid w:val="003C094A"/>
    <w:rsid w:val="003C0DBA"/>
    <w:rsid w:val="003D098E"/>
    <w:rsid w:val="003D2EB6"/>
    <w:rsid w:val="003D37AB"/>
    <w:rsid w:val="003D673E"/>
    <w:rsid w:val="003D7671"/>
    <w:rsid w:val="003E4F6E"/>
    <w:rsid w:val="003E5801"/>
    <w:rsid w:val="003F2FF7"/>
    <w:rsid w:val="003F6214"/>
    <w:rsid w:val="00405569"/>
    <w:rsid w:val="0041016F"/>
    <w:rsid w:val="00433BA3"/>
    <w:rsid w:val="004347E8"/>
    <w:rsid w:val="00435151"/>
    <w:rsid w:val="004428B5"/>
    <w:rsid w:val="00446382"/>
    <w:rsid w:val="00446ED5"/>
    <w:rsid w:val="00452ED8"/>
    <w:rsid w:val="00466D34"/>
    <w:rsid w:val="0047337B"/>
    <w:rsid w:val="004805DB"/>
    <w:rsid w:val="00480957"/>
    <w:rsid w:val="004869B3"/>
    <w:rsid w:val="00494AB8"/>
    <w:rsid w:val="004A01CA"/>
    <w:rsid w:val="004B398C"/>
    <w:rsid w:val="004B3BE2"/>
    <w:rsid w:val="004B65DA"/>
    <w:rsid w:val="004B7583"/>
    <w:rsid w:val="004C1BC0"/>
    <w:rsid w:val="004C2731"/>
    <w:rsid w:val="004C3EA8"/>
    <w:rsid w:val="004C6F44"/>
    <w:rsid w:val="004D7BDC"/>
    <w:rsid w:val="004E142E"/>
    <w:rsid w:val="004E4892"/>
    <w:rsid w:val="00500246"/>
    <w:rsid w:val="0053331D"/>
    <w:rsid w:val="005349A3"/>
    <w:rsid w:val="00535F0F"/>
    <w:rsid w:val="0055048B"/>
    <w:rsid w:val="00562D60"/>
    <w:rsid w:val="00567313"/>
    <w:rsid w:val="005677C4"/>
    <w:rsid w:val="00567958"/>
    <w:rsid w:val="00571CE3"/>
    <w:rsid w:val="0057319F"/>
    <w:rsid w:val="00574587"/>
    <w:rsid w:val="005751B4"/>
    <w:rsid w:val="00577F91"/>
    <w:rsid w:val="005918F4"/>
    <w:rsid w:val="00595913"/>
    <w:rsid w:val="00595BB3"/>
    <w:rsid w:val="0059639E"/>
    <w:rsid w:val="005A1627"/>
    <w:rsid w:val="005A2CC6"/>
    <w:rsid w:val="005A4F8A"/>
    <w:rsid w:val="005B7C28"/>
    <w:rsid w:val="005C7DC4"/>
    <w:rsid w:val="005C7F97"/>
    <w:rsid w:val="005D006C"/>
    <w:rsid w:val="005D4067"/>
    <w:rsid w:val="005E0BB3"/>
    <w:rsid w:val="005E1CF7"/>
    <w:rsid w:val="005E61EE"/>
    <w:rsid w:val="005F314C"/>
    <w:rsid w:val="005F3543"/>
    <w:rsid w:val="005F56B6"/>
    <w:rsid w:val="00601014"/>
    <w:rsid w:val="006036E6"/>
    <w:rsid w:val="006051CD"/>
    <w:rsid w:val="0061455B"/>
    <w:rsid w:val="00615A6F"/>
    <w:rsid w:val="0061658E"/>
    <w:rsid w:val="00620FFC"/>
    <w:rsid w:val="006220CE"/>
    <w:rsid w:val="006244A6"/>
    <w:rsid w:val="006245CD"/>
    <w:rsid w:val="00626BA6"/>
    <w:rsid w:val="00630B31"/>
    <w:rsid w:val="00630B5C"/>
    <w:rsid w:val="00631100"/>
    <w:rsid w:val="0064100E"/>
    <w:rsid w:val="00646256"/>
    <w:rsid w:val="006517E6"/>
    <w:rsid w:val="00660E3E"/>
    <w:rsid w:val="00666475"/>
    <w:rsid w:val="0067438E"/>
    <w:rsid w:val="00674E6D"/>
    <w:rsid w:val="00681FDC"/>
    <w:rsid w:val="006839B3"/>
    <w:rsid w:val="00684D5A"/>
    <w:rsid w:val="00685AE5"/>
    <w:rsid w:val="00687CC7"/>
    <w:rsid w:val="006A6978"/>
    <w:rsid w:val="006C306C"/>
    <w:rsid w:val="006D2597"/>
    <w:rsid w:val="006D36A9"/>
    <w:rsid w:val="006D4993"/>
    <w:rsid w:val="006D6B73"/>
    <w:rsid w:val="006E118C"/>
    <w:rsid w:val="006E2C02"/>
    <w:rsid w:val="006E7135"/>
    <w:rsid w:val="00704743"/>
    <w:rsid w:val="007075D2"/>
    <w:rsid w:val="007113F0"/>
    <w:rsid w:val="007125C2"/>
    <w:rsid w:val="00714688"/>
    <w:rsid w:val="00715B3A"/>
    <w:rsid w:val="00724C4D"/>
    <w:rsid w:val="00727FA0"/>
    <w:rsid w:val="00732C44"/>
    <w:rsid w:val="00732F5D"/>
    <w:rsid w:val="007373AC"/>
    <w:rsid w:val="00737CEE"/>
    <w:rsid w:val="00744BC5"/>
    <w:rsid w:val="007469F4"/>
    <w:rsid w:val="00750E83"/>
    <w:rsid w:val="00752319"/>
    <w:rsid w:val="007525A1"/>
    <w:rsid w:val="00755DF3"/>
    <w:rsid w:val="007565D6"/>
    <w:rsid w:val="00756C42"/>
    <w:rsid w:val="00771616"/>
    <w:rsid w:val="007725A5"/>
    <w:rsid w:val="00785A36"/>
    <w:rsid w:val="007864FB"/>
    <w:rsid w:val="00796F6F"/>
    <w:rsid w:val="007A0924"/>
    <w:rsid w:val="007B0358"/>
    <w:rsid w:val="007B1E88"/>
    <w:rsid w:val="007B7FAE"/>
    <w:rsid w:val="007C3564"/>
    <w:rsid w:val="007C56C8"/>
    <w:rsid w:val="007D1C9B"/>
    <w:rsid w:val="007E3FD3"/>
    <w:rsid w:val="007E6F4C"/>
    <w:rsid w:val="007F2B8D"/>
    <w:rsid w:val="007F50AA"/>
    <w:rsid w:val="008125D4"/>
    <w:rsid w:val="00823A5D"/>
    <w:rsid w:val="00825D24"/>
    <w:rsid w:val="00826C73"/>
    <w:rsid w:val="00834DB4"/>
    <w:rsid w:val="008379BA"/>
    <w:rsid w:val="008419FB"/>
    <w:rsid w:val="008436D6"/>
    <w:rsid w:val="0084745A"/>
    <w:rsid w:val="008522AD"/>
    <w:rsid w:val="008551D0"/>
    <w:rsid w:val="00856E35"/>
    <w:rsid w:val="008611B4"/>
    <w:rsid w:val="0086149B"/>
    <w:rsid w:val="00861BD7"/>
    <w:rsid w:val="00862988"/>
    <w:rsid w:val="008635A1"/>
    <w:rsid w:val="00863764"/>
    <w:rsid w:val="00870FCE"/>
    <w:rsid w:val="00877225"/>
    <w:rsid w:val="00881590"/>
    <w:rsid w:val="00885AD1"/>
    <w:rsid w:val="008914FE"/>
    <w:rsid w:val="0089231F"/>
    <w:rsid w:val="00895962"/>
    <w:rsid w:val="008B743A"/>
    <w:rsid w:val="008C2785"/>
    <w:rsid w:val="008C2BA3"/>
    <w:rsid w:val="008C7A40"/>
    <w:rsid w:val="008C7DEE"/>
    <w:rsid w:val="008D41DF"/>
    <w:rsid w:val="008D78E0"/>
    <w:rsid w:val="008E0CC0"/>
    <w:rsid w:val="008E4C7E"/>
    <w:rsid w:val="008E50AE"/>
    <w:rsid w:val="008E57A5"/>
    <w:rsid w:val="008F0935"/>
    <w:rsid w:val="00901AE7"/>
    <w:rsid w:val="0090427C"/>
    <w:rsid w:val="009050B5"/>
    <w:rsid w:val="0090603E"/>
    <w:rsid w:val="00906C55"/>
    <w:rsid w:val="009070B9"/>
    <w:rsid w:val="00912EBA"/>
    <w:rsid w:val="009150C7"/>
    <w:rsid w:val="009200F6"/>
    <w:rsid w:val="009228D3"/>
    <w:rsid w:val="00930D73"/>
    <w:rsid w:val="00932CD0"/>
    <w:rsid w:val="009429A5"/>
    <w:rsid w:val="0094396D"/>
    <w:rsid w:val="0094480A"/>
    <w:rsid w:val="00947342"/>
    <w:rsid w:val="00971273"/>
    <w:rsid w:val="009719F4"/>
    <w:rsid w:val="00976155"/>
    <w:rsid w:val="009818C3"/>
    <w:rsid w:val="00990B4F"/>
    <w:rsid w:val="009929FB"/>
    <w:rsid w:val="009957CB"/>
    <w:rsid w:val="00997406"/>
    <w:rsid w:val="009A1439"/>
    <w:rsid w:val="009A56D3"/>
    <w:rsid w:val="009B1C74"/>
    <w:rsid w:val="009B3447"/>
    <w:rsid w:val="009B5D40"/>
    <w:rsid w:val="009B6DF0"/>
    <w:rsid w:val="009C0D74"/>
    <w:rsid w:val="009C0E06"/>
    <w:rsid w:val="009C2303"/>
    <w:rsid w:val="009C6150"/>
    <w:rsid w:val="009D5817"/>
    <w:rsid w:val="009D79F3"/>
    <w:rsid w:val="009F1C8B"/>
    <w:rsid w:val="009F3921"/>
    <w:rsid w:val="00A121B9"/>
    <w:rsid w:val="00A16DE6"/>
    <w:rsid w:val="00A231A3"/>
    <w:rsid w:val="00A23A0B"/>
    <w:rsid w:val="00A3256B"/>
    <w:rsid w:val="00A36073"/>
    <w:rsid w:val="00A37F14"/>
    <w:rsid w:val="00A40563"/>
    <w:rsid w:val="00A53395"/>
    <w:rsid w:val="00A57B3A"/>
    <w:rsid w:val="00A57FBA"/>
    <w:rsid w:val="00A63261"/>
    <w:rsid w:val="00A75D87"/>
    <w:rsid w:val="00A76B8A"/>
    <w:rsid w:val="00A82763"/>
    <w:rsid w:val="00A82BAF"/>
    <w:rsid w:val="00A846E9"/>
    <w:rsid w:val="00A86CE8"/>
    <w:rsid w:val="00A879A8"/>
    <w:rsid w:val="00A90A1E"/>
    <w:rsid w:val="00A92E00"/>
    <w:rsid w:val="00A972BD"/>
    <w:rsid w:val="00AA475D"/>
    <w:rsid w:val="00AB27F2"/>
    <w:rsid w:val="00AB29E7"/>
    <w:rsid w:val="00AC2535"/>
    <w:rsid w:val="00AD74EE"/>
    <w:rsid w:val="00AE57FD"/>
    <w:rsid w:val="00B06494"/>
    <w:rsid w:val="00B06553"/>
    <w:rsid w:val="00B1162B"/>
    <w:rsid w:val="00B15B9C"/>
    <w:rsid w:val="00B203F0"/>
    <w:rsid w:val="00B2139B"/>
    <w:rsid w:val="00B26780"/>
    <w:rsid w:val="00B27B9C"/>
    <w:rsid w:val="00B314DA"/>
    <w:rsid w:val="00B412DF"/>
    <w:rsid w:val="00B510AC"/>
    <w:rsid w:val="00B51329"/>
    <w:rsid w:val="00B52583"/>
    <w:rsid w:val="00B53BE0"/>
    <w:rsid w:val="00B80FF5"/>
    <w:rsid w:val="00B834F7"/>
    <w:rsid w:val="00B8410D"/>
    <w:rsid w:val="00B9166C"/>
    <w:rsid w:val="00B9519C"/>
    <w:rsid w:val="00B96A77"/>
    <w:rsid w:val="00BA07CE"/>
    <w:rsid w:val="00BC1259"/>
    <w:rsid w:val="00BC3B62"/>
    <w:rsid w:val="00BC3D9E"/>
    <w:rsid w:val="00BC69FE"/>
    <w:rsid w:val="00BD0A3E"/>
    <w:rsid w:val="00BE26F3"/>
    <w:rsid w:val="00BE2FF2"/>
    <w:rsid w:val="00BE33C9"/>
    <w:rsid w:val="00BF23FE"/>
    <w:rsid w:val="00BF5A35"/>
    <w:rsid w:val="00BF5B21"/>
    <w:rsid w:val="00BF6FB7"/>
    <w:rsid w:val="00C01DE5"/>
    <w:rsid w:val="00C02939"/>
    <w:rsid w:val="00C03706"/>
    <w:rsid w:val="00C053C3"/>
    <w:rsid w:val="00C05CAC"/>
    <w:rsid w:val="00C06897"/>
    <w:rsid w:val="00C14A4E"/>
    <w:rsid w:val="00C1565E"/>
    <w:rsid w:val="00C54564"/>
    <w:rsid w:val="00C571F4"/>
    <w:rsid w:val="00C6031C"/>
    <w:rsid w:val="00C637BC"/>
    <w:rsid w:val="00C6477D"/>
    <w:rsid w:val="00C6525B"/>
    <w:rsid w:val="00C6560D"/>
    <w:rsid w:val="00C66040"/>
    <w:rsid w:val="00C666CF"/>
    <w:rsid w:val="00C707D0"/>
    <w:rsid w:val="00C71FFC"/>
    <w:rsid w:val="00C7362C"/>
    <w:rsid w:val="00C7372D"/>
    <w:rsid w:val="00C75A54"/>
    <w:rsid w:val="00C82107"/>
    <w:rsid w:val="00C82F99"/>
    <w:rsid w:val="00C840B5"/>
    <w:rsid w:val="00C846F5"/>
    <w:rsid w:val="00C90D8F"/>
    <w:rsid w:val="00C92E3F"/>
    <w:rsid w:val="00CA0D78"/>
    <w:rsid w:val="00CA3A19"/>
    <w:rsid w:val="00CB2862"/>
    <w:rsid w:val="00CB5370"/>
    <w:rsid w:val="00CB54BB"/>
    <w:rsid w:val="00CC1B71"/>
    <w:rsid w:val="00CC7D10"/>
    <w:rsid w:val="00CD557D"/>
    <w:rsid w:val="00CE4DD7"/>
    <w:rsid w:val="00CF627F"/>
    <w:rsid w:val="00D01DBE"/>
    <w:rsid w:val="00D02F13"/>
    <w:rsid w:val="00D12456"/>
    <w:rsid w:val="00D20FAB"/>
    <w:rsid w:val="00D22256"/>
    <w:rsid w:val="00D25FC9"/>
    <w:rsid w:val="00D275B3"/>
    <w:rsid w:val="00D33083"/>
    <w:rsid w:val="00D34859"/>
    <w:rsid w:val="00D35CBD"/>
    <w:rsid w:val="00D46E92"/>
    <w:rsid w:val="00D478C8"/>
    <w:rsid w:val="00D54D0B"/>
    <w:rsid w:val="00D603ED"/>
    <w:rsid w:val="00D63738"/>
    <w:rsid w:val="00D82CE8"/>
    <w:rsid w:val="00D8315F"/>
    <w:rsid w:val="00D84F8F"/>
    <w:rsid w:val="00D87D20"/>
    <w:rsid w:val="00D90724"/>
    <w:rsid w:val="00D96DD2"/>
    <w:rsid w:val="00DA2094"/>
    <w:rsid w:val="00DB6D0D"/>
    <w:rsid w:val="00DB6DCF"/>
    <w:rsid w:val="00DC161F"/>
    <w:rsid w:val="00DC6C64"/>
    <w:rsid w:val="00DD3901"/>
    <w:rsid w:val="00DD7916"/>
    <w:rsid w:val="00DE066C"/>
    <w:rsid w:val="00DF0FA7"/>
    <w:rsid w:val="00DF3630"/>
    <w:rsid w:val="00DF4590"/>
    <w:rsid w:val="00DF4667"/>
    <w:rsid w:val="00E00F21"/>
    <w:rsid w:val="00E03E3C"/>
    <w:rsid w:val="00E219C9"/>
    <w:rsid w:val="00E24E71"/>
    <w:rsid w:val="00E256E6"/>
    <w:rsid w:val="00E30FD5"/>
    <w:rsid w:val="00E33084"/>
    <w:rsid w:val="00E360B8"/>
    <w:rsid w:val="00E40691"/>
    <w:rsid w:val="00E42C93"/>
    <w:rsid w:val="00E463CD"/>
    <w:rsid w:val="00E57194"/>
    <w:rsid w:val="00E644A4"/>
    <w:rsid w:val="00E65B23"/>
    <w:rsid w:val="00E6726E"/>
    <w:rsid w:val="00E675AC"/>
    <w:rsid w:val="00E90648"/>
    <w:rsid w:val="00E919BC"/>
    <w:rsid w:val="00EA6556"/>
    <w:rsid w:val="00EA6C3C"/>
    <w:rsid w:val="00EA7B0A"/>
    <w:rsid w:val="00EB44A5"/>
    <w:rsid w:val="00EC5D0D"/>
    <w:rsid w:val="00EC73BF"/>
    <w:rsid w:val="00ED3A39"/>
    <w:rsid w:val="00ED62D0"/>
    <w:rsid w:val="00ED765C"/>
    <w:rsid w:val="00EE122E"/>
    <w:rsid w:val="00EE1EFA"/>
    <w:rsid w:val="00EE26B2"/>
    <w:rsid w:val="00EF218D"/>
    <w:rsid w:val="00EF430F"/>
    <w:rsid w:val="00F0058E"/>
    <w:rsid w:val="00F17283"/>
    <w:rsid w:val="00F2419C"/>
    <w:rsid w:val="00F2491E"/>
    <w:rsid w:val="00F41E4C"/>
    <w:rsid w:val="00F438BF"/>
    <w:rsid w:val="00F512DB"/>
    <w:rsid w:val="00F51A58"/>
    <w:rsid w:val="00F5414C"/>
    <w:rsid w:val="00F653DE"/>
    <w:rsid w:val="00F66586"/>
    <w:rsid w:val="00F71708"/>
    <w:rsid w:val="00F719DD"/>
    <w:rsid w:val="00F73835"/>
    <w:rsid w:val="00F75506"/>
    <w:rsid w:val="00F77B7F"/>
    <w:rsid w:val="00F80658"/>
    <w:rsid w:val="00FA0AFC"/>
    <w:rsid w:val="00FA14A7"/>
    <w:rsid w:val="00FA60DA"/>
    <w:rsid w:val="00FB1D7E"/>
    <w:rsid w:val="00FB477F"/>
    <w:rsid w:val="00FD2693"/>
    <w:rsid w:val="00FE215C"/>
    <w:rsid w:val="00FE298E"/>
    <w:rsid w:val="00FE625A"/>
    <w:rsid w:val="00FE6760"/>
    <w:rsid w:val="00FF2FAC"/>
    <w:rsid w:val="00FF5EB3"/>
    <w:rsid w:val="3B0ADB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4F7C75"/>
  <w15:chartTrackingRefBased/>
  <w15:docId w15:val="{DC137610-B859-45B1-8583-69EF31FC3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23A0B"/>
    <w:rPr>
      <w:rFonts w:ascii="Arial" w:hAnsi="Arial"/>
      <w:szCs w:val="24"/>
    </w:rPr>
  </w:style>
  <w:style w:type="paragraph" w:styleId="Heading1">
    <w:name w:val="heading 1"/>
    <w:basedOn w:val="Normal"/>
    <w:next w:val="Normal"/>
    <w:qFormat/>
    <w:rsid w:val="00DD3901"/>
    <w:pPr>
      <w:keepNext/>
      <w:spacing w:before="240" w:after="6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Normal"/>
    <w:next w:val="Normal"/>
    <w:qFormat/>
    <w:rsid w:val="00DD3901"/>
    <w:pPr>
      <w:keepNext/>
      <w:spacing w:before="240" w:after="60"/>
      <w:outlineLvl w:val="1"/>
    </w:pPr>
    <w:rPr>
      <w:rFonts w:cs="Arial"/>
      <w:b/>
      <w:bCs/>
      <w:iCs/>
      <w:smallCaps/>
      <w:szCs w:val="20"/>
    </w:rPr>
  </w:style>
  <w:style w:type="paragraph" w:styleId="Heading3">
    <w:name w:val="heading 3"/>
    <w:basedOn w:val="Normal"/>
    <w:next w:val="Normal"/>
    <w:qFormat/>
    <w:rsid w:val="00DD3901"/>
    <w:pPr>
      <w:keepNext/>
      <w:spacing w:before="240" w:after="60"/>
      <w:outlineLvl w:val="2"/>
    </w:pPr>
    <w:rPr>
      <w:rFonts w:cs="Arial"/>
      <w:b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12246E"/>
    <w:rPr>
      <w:rFonts w:cs="Times New Roman"/>
      <w:color w:val="0000FF"/>
      <w:u w:val="single"/>
    </w:rPr>
  </w:style>
  <w:style w:type="table" w:styleId="TableGrid">
    <w:name w:val="Table Grid"/>
    <w:basedOn w:val="TableNormal"/>
    <w:rsid w:val="0012246E"/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C7362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C7362C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BE2FF2"/>
    <w:rPr>
      <w:rFonts w:ascii="Tahoma" w:hAnsi="Tahoma" w:cs="Tahoma"/>
      <w:sz w:val="16"/>
      <w:szCs w:val="16"/>
    </w:rPr>
  </w:style>
  <w:style w:type="character" w:styleId="UnresolvedMention">
    <w:name w:val="Unresolved Mention"/>
    <w:uiPriority w:val="99"/>
    <w:semiHidden/>
    <w:unhideWhenUsed/>
    <w:rsid w:val="00E360B8"/>
    <w:rPr>
      <w:color w:val="605E5C"/>
      <w:shd w:val="clear" w:color="auto" w:fill="E1DFDD"/>
    </w:rPr>
  </w:style>
  <w:style w:type="character" w:styleId="Emphasis">
    <w:name w:val="Emphasis"/>
    <w:uiPriority w:val="20"/>
    <w:qFormat/>
    <w:rsid w:val="002E3F2D"/>
    <w:rPr>
      <w:i/>
      <w:iCs/>
    </w:rPr>
  </w:style>
  <w:style w:type="paragraph" w:styleId="ListParagraph">
    <w:name w:val="List Paragraph"/>
    <w:basedOn w:val="Normal"/>
    <w:uiPriority w:val="34"/>
    <w:qFormat/>
    <w:rsid w:val="00AA475D"/>
    <w:pPr>
      <w:ind w:left="720"/>
      <w:contextualSpacing/>
    </w:pPr>
  </w:style>
  <w:style w:type="paragraph" w:styleId="Revision">
    <w:name w:val="Revision"/>
    <w:hidden/>
    <w:uiPriority w:val="99"/>
    <w:semiHidden/>
    <w:rsid w:val="00196095"/>
    <w:rPr>
      <w:rFonts w:ascii="Arial" w:hAnsi="Arial"/>
      <w:szCs w:val="24"/>
    </w:rPr>
  </w:style>
  <w:style w:type="character" w:styleId="CommentReference">
    <w:name w:val="annotation reference"/>
    <w:basedOn w:val="DefaultParagraphFont"/>
    <w:rsid w:val="00196095"/>
    <w:rPr>
      <w:sz w:val="16"/>
      <w:szCs w:val="16"/>
    </w:rPr>
  </w:style>
  <w:style w:type="paragraph" w:styleId="CommentText">
    <w:name w:val="annotation text"/>
    <w:basedOn w:val="Normal"/>
    <w:link w:val="CommentTextChar"/>
    <w:rsid w:val="00196095"/>
    <w:rPr>
      <w:szCs w:val="20"/>
    </w:rPr>
  </w:style>
  <w:style w:type="character" w:customStyle="1" w:styleId="CommentTextChar">
    <w:name w:val="Comment Text Char"/>
    <w:basedOn w:val="DefaultParagraphFont"/>
    <w:link w:val="CommentText"/>
    <w:rsid w:val="00196095"/>
    <w:rPr>
      <w:rFonts w:ascii="Arial" w:hAnsi="Arial"/>
    </w:rPr>
  </w:style>
  <w:style w:type="paragraph" w:styleId="CommentSubject">
    <w:name w:val="annotation subject"/>
    <w:basedOn w:val="CommentText"/>
    <w:next w:val="CommentText"/>
    <w:link w:val="CommentSubjectChar"/>
    <w:rsid w:val="00196095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196095"/>
    <w:rPr>
      <w:rFonts w:ascii="Arial" w:hAnsi="Arial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9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1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7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2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microsoft.com/office/2020/10/relationships/intelligence" Target="intelligence2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89D094-BA03-4ED1-8A99-FE17E6F06E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637</Words>
  <Characters>3634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</vt:lpstr>
    </vt:vector>
  </TitlesOfParts>
  <Company>Epiphany Inc.</Company>
  <LinksUpToDate>false</LinksUpToDate>
  <CharactersWithSpaces>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</dc:title>
  <dc:subject/>
  <dc:creator>Ben Balbale</dc:creator>
  <cp:keywords/>
  <cp:lastModifiedBy>Sean Balbale</cp:lastModifiedBy>
  <cp:revision>42</cp:revision>
  <cp:lastPrinted>2025-11-07T21:57:00Z</cp:lastPrinted>
  <dcterms:created xsi:type="dcterms:W3CDTF">2025-08-04T15:26:00Z</dcterms:created>
  <dcterms:modified xsi:type="dcterms:W3CDTF">2025-11-07T21:58:00Z</dcterms:modified>
</cp:coreProperties>
</file>