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EC87" w14:textId="1F9AC7DE" w:rsidR="00DE47C2" w:rsidRDefault="00106964">
      <w:pPr>
        <w:rPr>
          <w:b/>
          <w:bCs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3AFCCF42" wp14:editId="1BDDB5B9">
                <wp:simplePos x="0" y="0"/>
                <wp:positionH relativeFrom="column">
                  <wp:posOffset>780415</wp:posOffset>
                </wp:positionH>
                <wp:positionV relativeFrom="paragraph">
                  <wp:posOffset>-133350</wp:posOffset>
                </wp:positionV>
                <wp:extent cx="360" cy="360"/>
                <wp:effectExtent l="57150" t="38100" r="3810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3AFCCF42" wp14:editId="1BDDB5B9">
                <wp:simplePos x="0" y="0"/>
                <wp:positionH relativeFrom="column">
                  <wp:posOffset>780415</wp:posOffset>
                </wp:positionH>
                <wp:positionV relativeFrom="paragraph">
                  <wp:posOffset>-133350</wp:posOffset>
                </wp:positionV>
                <wp:extent cx="360" cy="360"/>
                <wp:effectExtent l="57150" t="38100" r="3810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</w:rPr>
        <w:t>Hierarchy Diagram:</w:t>
      </w:r>
    </w:p>
    <w:p w14:paraId="671DFDA0" w14:textId="0497C223" w:rsidR="00106964" w:rsidRDefault="00106964">
      <w:pPr>
        <w:rPr>
          <w:b/>
          <w:bCs/>
        </w:rPr>
      </w:pPr>
    </w:p>
    <w:p w14:paraId="4CFF787A" w14:textId="1D7212CC" w:rsidR="00106964" w:rsidRDefault="0010696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02065" wp14:editId="691EDD0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07590" cy="47625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2A08" w14:textId="0BEC737E" w:rsidR="00E029F9" w:rsidRPr="006266AB" w:rsidRDefault="00106964" w:rsidP="001069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66AB">
                              <w:rPr>
                                <w:color w:val="000000" w:themeColor="text1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065" id="Rectangle 2" o:spid="_x0000_s1026" style="position:absolute;margin-left:0;margin-top:.4pt;width:181.7pt;height:37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" fillcolor="black" strokeweight=".5mm">
                <v:fill opacity="3341f"/>
                <v:textbox>
                  <w:txbxContent>
                    <w:p w14:paraId="29352A08" w14:textId="0BEC737E" w:rsidR="00E029F9" w:rsidRPr="006266AB" w:rsidRDefault="00106964" w:rsidP="001069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66AB">
                        <w:rPr>
                          <w:color w:val="000000" w:themeColor="text1"/>
                        </w:rPr>
                        <w:t>Presentation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B826B" w14:textId="271F1CC2" w:rsidR="00106964" w:rsidRDefault="00106964">
      <w:pPr>
        <w:rPr>
          <w:b/>
          <w:bCs/>
        </w:rPr>
      </w:pPr>
    </w:p>
    <w:p w14:paraId="37103217" w14:textId="4DB0F1C0" w:rsidR="00106964" w:rsidRDefault="0010696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371F7B" wp14:editId="16BD3D67">
                <wp:simplePos x="0" y="0"/>
                <wp:positionH relativeFrom="column">
                  <wp:posOffset>2920670</wp:posOffset>
                </wp:positionH>
                <wp:positionV relativeFrom="paragraph">
                  <wp:posOffset>-88505</wp:posOffset>
                </wp:positionV>
                <wp:extent cx="6840" cy="361440"/>
                <wp:effectExtent l="38100" t="38100" r="31750" b="387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620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29.6pt;margin-top:-7.3pt;width:1.25pt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">
                <v:imagedata r:id="rId10" o:title=""/>
              </v:shape>
            </w:pict>
          </mc:Fallback>
        </mc:AlternateContent>
      </w:r>
    </w:p>
    <w:p w14:paraId="56B8D290" w14:textId="7D3C3F28" w:rsidR="00106964" w:rsidRDefault="0010696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89863" wp14:editId="58858E56">
                <wp:simplePos x="0" y="0"/>
                <wp:positionH relativeFrom="margin">
                  <wp:posOffset>1828800</wp:posOffset>
                </wp:positionH>
                <wp:positionV relativeFrom="paragraph">
                  <wp:posOffset>5715</wp:posOffset>
                </wp:positionV>
                <wp:extent cx="2307590" cy="476250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A75BB" w14:textId="5F05E122" w:rsidR="00F4098D" w:rsidRPr="006266AB" w:rsidRDefault="00F4098D" w:rsidP="00F4098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66AB">
                              <w:rPr>
                                <w:color w:val="000000" w:themeColor="text1"/>
                              </w:rPr>
                              <w:t>Buisness Logic</w:t>
                            </w:r>
                          </w:p>
                          <w:p w14:paraId="556295D2" w14:textId="421A894F" w:rsidR="00F4098D" w:rsidRDefault="00F4098D" w:rsidP="00F4098D">
                            <w:pPr>
                              <w:jc w:val="center"/>
                            </w:pPr>
                          </w:p>
                          <w:p w14:paraId="0F126462" w14:textId="4FA1BE6B" w:rsidR="00F4098D" w:rsidRDefault="00F4098D" w:rsidP="00F4098D">
                            <w:pPr>
                              <w:jc w:val="center"/>
                            </w:pPr>
                          </w:p>
                          <w:p w14:paraId="0B12FF44" w14:textId="72D798DC" w:rsidR="00F4098D" w:rsidRDefault="00F4098D" w:rsidP="00F4098D">
                            <w:pPr>
                              <w:jc w:val="center"/>
                            </w:pPr>
                          </w:p>
                          <w:p w14:paraId="541022DC" w14:textId="0A164457" w:rsidR="00F4098D" w:rsidRDefault="00F4098D" w:rsidP="00F4098D">
                            <w:pPr>
                              <w:jc w:val="center"/>
                            </w:pPr>
                          </w:p>
                          <w:p w14:paraId="13487F19" w14:textId="5F408C1D" w:rsidR="00F4098D" w:rsidRDefault="00F4098D" w:rsidP="00F4098D">
                            <w:pPr>
                              <w:jc w:val="center"/>
                            </w:pPr>
                          </w:p>
                          <w:p w14:paraId="4A4C30EA" w14:textId="67FD6EED" w:rsidR="00F4098D" w:rsidRDefault="00F4098D" w:rsidP="00F4098D">
                            <w:pPr>
                              <w:jc w:val="center"/>
                            </w:pPr>
                          </w:p>
                          <w:p w14:paraId="56E722E8" w14:textId="37791281" w:rsidR="00F4098D" w:rsidRDefault="00F4098D" w:rsidP="00F4098D">
                            <w:pPr>
                              <w:jc w:val="center"/>
                            </w:pPr>
                            <w:proofErr w:type="spellStart"/>
                            <w:r>
                              <w:t>dljka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9863" id="Rectangle 13" o:spid="_x0000_s1027" style="position:absolute;margin-left:2in;margin-top:.45pt;width:181.7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" fillcolor="black" strokeweight=".5mm">
                <v:fill opacity="3341f"/>
                <v:textbox>
                  <w:txbxContent>
                    <w:p w14:paraId="7C9A75BB" w14:textId="5F05E122" w:rsidR="00F4098D" w:rsidRPr="006266AB" w:rsidRDefault="00F4098D" w:rsidP="00F4098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6266AB">
                        <w:rPr>
                          <w:color w:val="000000" w:themeColor="text1"/>
                        </w:rPr>
                        <w:t>Buisness Logic</w:t>
                      </w:r>
                    </w:p>
                    <w:p w14:paraId="556295D2" w14:textId="421A894F" w:rsidR="00F4098D" w:rsidRDefault="00F4098D" w:rsidP="00F4098D">
                      <w:pPr>
                        <w:jc w:val="center"/>
                      </w:pPr>
                    </w:p>
                    <w:p w14:paraId="0F126462" w14:textId="4FA1BE6B" w:rsidR="00F4098D" w:rsidRDefault="00F4098D" w:rsidP="00F4098D">
                      <w:pPr>
                        <w:jc w:val="center"/>
                      </w:pPr>
                    </w:p>
                    <w:p w14:paraId="0B12FF44" w14:textId="72D798DC" w:rsidR="00F4098D" w:rsidRDefault="00F4098D" w:rsidP="00F4098D">
                      <w:pPr>
                        <w:jc w:val="center"/>
                      </w:pPr>
                    </w:p>
                    <w:p w14:paraId="541022DC" w14:textId="0A164457" w:rsidR="00F4098D" w:rsidRDefault="00F4098D" w:rsidP="00F4098D">
                      <w:pPr>
                        <w:jc w:val="center"/>
                      </w:pPr>
                    </w:p>
                    <w:p w14:paraId="13487F19" w14:textId="5F408C1D" w:rsidR="00F4098D" w:rsidRDefault="00F4098D" w:rsidP="00F4098D">
                      <w:pPr>
                        <w:jc w:val="center"/>
                      </w:pPr>
                    </w:p>
                    <w:p w14:paraId="4A4C30EA" w14:textId="67FD6EED" w:rsidR="00F4098D" w:rsidRDefault="00F4098D" w:rsidP="00F4098D">
                      <w:pPr>
                        <w:jc w:val="center"/>
                      </w:pPr>
                    </w:p>
                    <w:p w14:paraId="56E722E8" w14:textId="37791281" w:rsidR="00F4098D" w:rsidRDefault="00F4098D" w:rsidP="00F4098D">
                      <w:pPr>
                        <w:jc w:val="center"/>
                      </w:pPr>
                      <w:proofErr w:type="spellStart"/>
                      <w:r>
                        <w:t>dljka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E9A0FE" w14:textId="3682447F" w:rsidR="00106964" w:rsidRDefault="00106964">
      <w:pPr>
        <w:rPr>
          <w:b/>
          <w:bCs/>
        </w:rPr>
      </w:pPr>
    </w:p>
    <w:p w14:paraId="1125DFDE" w14:textId="14A937B4" w:rsidR="00106964" w:rsidRDefault="0010696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CABDAC" wp14:editId="6CE67D51">
                <wp:simplePos x="0" y="0"/>
                <wp:positionH relativeFrom="column">
                  <wp:posOffset>2906270</wp:posOffset>
                </wp:positionH>
                <wp:positionV relativeFrom="paragraph">
                  <wp:posOffset>-69155</wp:posOffset>
                </wp:positionV>
                <wp:extent cx="22320" cy="329400"/>
                <wp:effectExtent l="38100" t="38100" r="34925" b="330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32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EB53" id="Ink 26" o:spid="_x0000_s1026" type="#_x0000_t75" style="position:absolute;margin-left:228.5pt;margin-top:-5.8pt;width:2.45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">
                <v:imagedata r:id="rId12" o:title=""/>
              </v:shape>
            </w:pict>
          </mc:Fallback>
        </mc:AlternateContent>
      </w:r>
    </w:p>
    <w:p w14:paraId="1CC57759" w14:textId="743D7C7C" w:rsidR="00106964" w:rsidRDefault="001069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B717" wp14:editId="6BD518A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07590" cy="476250"/>
                <wp:effectExtent l="0" t="0" r="1651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C917A" w14:textId="2D8D7AC4" w:rsidR="00F4098D" w:rsidRPr="006266AB" w:rsidRDefault="00F4098D" w:rsidP="00F409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66AB">
                              <w:rPr>
                                <w:color w:val="000000" w:themeColor="text1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B717" id="Rectangle 14" o:spid="_x0000_s1028" style="position:absolute;margin-left:0;margin-top:.45pt;width:181.7pt;height:37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" fillcolor="black" strokeweight=".5mm">
                <v:fill opacity="3341f"/>
                <v:textbox>
                  <w:txbxContent>
                    <w:p w14:paraId="1C8C917A" w14:textId="2D8D7AC4" w:rsidR="00F4098D" w:rsidRPr="006266AB" w:rsidRDefault="00F4098D" w:rsidP="00F409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66AB">
                        <w:rPr>
                          <w:color w:val="000000" w:themeColor="text1"/>
                        </w:rPr>
                        <w:t>SQL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3EC797" w14:textId="540C3C59" w:rsidR="00DE47C2" w:rsidRDefault="00106964"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860E082" wp14:editId="15348BA3">
                <wp:simplePos x="0" y="0"/>
                <wp:positionH relativeFrom="column">
                  <wp:posOffset>748665</wp:posOffset>
                </wp:positionH>
                <wp:positionV relativeFrom="paragraph">
                  <wp:posOffset>37465</wp:posOffset>
                </wp:positionV>
                <wp:extent cx="360" cy="360"/>
                <wp:effectExtent l="57150" t="38100" r="3810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860E082" wp14:editId="15348BA3">
                <wp:simplePos x="0" y="0"/>
                <wp:positionH relativeFrom="column">
                  <wp:posOffset>748665</wp:posOffset>
                </wp:positionH>
                <wp:positionV relativeFrom="paragraph">
                  <wp:posOffset>37465</wp:posOffset>
                </wp:positionV>
                <wp:extent cx="360" cy="360"/>
                <wp:effectExtent l="57150" t="38100" r="3810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1858E4" w14:textId="4A649EFA" w:rsidR="00F35979" w:rsidRDefault="00F35979" w:rsidP="00106964"/>
    <w:p w14:paraId="1133B0BE" w14:textId="08C49F23" w:rsidR="00106964" w:rsidRDefault="00106964" w:rsidP="00106964">
      <w:pPr>
        <w:rPr>
          <w:b/>
          <w:bCs/>
        </w:rPr>
      </w:pPr>
      <w:r w:rsidRPr="00106964">
        <w:rPr>
          <w:b/>
          <w:bCs/>
        </w:rPr>
        <w:t>Description:</w:t>
      </w:r>
    </w:p>
    <w:p w14:paraId="6039761A" w14:textId="4014BFC4" w:rsidR="00106964" w:rsidRDefault="00956F4B" w:rsidP="00106964">
      <w:r>
        <w:t>The architecture in this model uses a 3 Tier architecture</w:t>
      </w:r>
      <w:r w:rsidR="00BC2552">
        <w:t xml:space="preserve">. The presentation layer is a web app interface </w:t>
      </w:r>
      <w:r w:rsidR="007C7B1D">
        <w:t xml:space="preserve">built using a React framework. The Buisness Logic layer is built using the Node JS framework. The SQL database is built using Microsoft SQL Server. </w:t>
      </w:r>
    </w:p>
    <w:p w14:paraId="770D9F56" w14:textId="668B9538" w:rsidR="007C7B1D" w:rsidRDefault="007C7B1D" w:rsidP="00106964"/>
    <w:p w14:paraId="54E1F298" w14:textId="71AE511D" w:rsidR="006266AB" w:rsidRDefault="006266AB" w:rsidP="00106964">
      <w:pPr>
        <w:rPr>
          <w:b/>
          <w:bCs/>
        </w:rPr>
      </w:pPr>
      <w:r>
        <w:rPr>
          <w:b/>
          <w:bCs/>
        </w:rPr>
        <w:t>Presentation Layer:</w:t>
      </w:r>
    </w:p>
    <w:p w14:paraId="476AB52E" w14:textId="2AE85A06" w:rsidR="006266AB" w:rsidRDefault="006266AB" w:rsidP="00106964">
      <w:r>
        <w:rPr>
          <w:b/>
          <w:bCs/>
        </w:rPr>
        <w:t xml:space="preserve">Purpose: </w:t>
      </w:r>
      <w:r>
        <w:t xml:space="preserve">This layer is the public facing interface that allows a user to log in perform searches, apply for jobs or accept/reject applications. </w:t>
      </w:r>
    </w:p>
    <w:p w14:paraId="730763D9" w14:textId="1F1A47FD" w:rsidR="007C7B1D" w:rsidRDefault="006266AB" w:rsidP="00106964">
      <w:r w:rsidRPr="00935229">
        <w:rPr>
          <w:b/>
          <w:bCs/>
        </w:rPr>
        <w:t xml:space="preserve">Associated Constructs: </w:t>
      </w:r>
      <w:r w:rsidR="00935229">
        <w:t>Login, GTA profile page, Job Search Page, Admin Applicant View.</w:t>
      </w:r>
    </w:p>
    <w:p w14:paraId="188DCB6D" w14:textId="3B44E678" w:rsidR="00935229" w:rsidRDefault="00935229" w:rsidP="00935229">
      <w:pPr>
        <w:pStyle w:val="ListBullet"/>
      </w:pPr>
      <w:r>
        <w:rPr>
          <w:b/>
          <w:bCs/>
        </w:rPr>
        <w:t xml:space="preserve">Login: </w:t>
      </w:r>
      <w:r>
        <w:t xml:space="preserve">A login page which redirects to the Microsoft SSO login page, which then redirects back to either the applicant profile page or the admin applicant view. </w:t>
      </w:r>
    </w:p>
    <w:p w14:paraId="5D4A6B73" w14:textId="721B00E5" w:rsidR="00935229" w:rsidRPr="00935229" w:rsidRDefault="00935229" w:rsidP="00935229">
      <w:pPr>
        <w:pStyle w:val="ListBullet"/>
        <w:rPr>
          <w:b/>
          <w:bCs/>
        </w:rPr>
      </w:pPr>
      <w:r w:rsidRPr="00935229">
        <w:rPr>
          <w:b/>
          <w:bCs/>
        </w:rPr>
        <w:t>GTA Profile Page:</w:t>
      </w:r>
      <w:r>
        <w:rPr>
          <w:b/>
          <w:bCs/>
        </w:rPr>
        <w:t xml:space="preserve"> </w:t>
      </w:r>
      <w:r>
        <w:t xml:space="preserve">A view for the applicant to add </w:t>
      </w:r>
      <w:proofErr w:type="gramStart"/>
      <w:r>
        <w:t>all of</w:t>
      </w:r>
      <w:proofErr w:type="gramEnd"/>
      <w:r>
        <w:t xml:space="preserve"> the relevant information to the application process that will allow them to one click apply to any available position. </w:t>
      </w:r>
    </w:p>
    <w:p w14:paraId="36AF06D5" w14:textId="5F64F6FF" w:rsidR="00C63837" w:rsidRPr="00C63837" w:rsidRDefault="00935229" w:rsidP="00C63837">
      <w:pPr>
        <w:pStyle w:val="ListBullet"/>
        <w:rPr>
          <w:b/>
          <w:bCs/>
        </w:rPr>
      </w:pPr>
      <w:r>
        <w:rPr>
          <w:b/>
          <w:bCs/>
        </w:rPr>
        <w:t xml:space="preserve">Job Search Page: </w:t>
      </w:r>
      <w:r w:rsidR="00C63837">
        <w:t>A view that will allow the applicant to view all available job posting and search for them based upon various criteria.</w:t>
      </w:r>
    </w:p>
    <w:p w14:paraId="3F646B41" w14:textId="41839510" w:rsidR="00C63837" w:rsidRPr="00C63837" w:rsidRDefault="00C63837" w:rsidP="00C63837">
      <w:pPr>
        <w:pStyle w:val="ListBullet"/>
        <w:rPr>
          <w:b/>
          <w:bCs/>
        </w:rPr>
      </w:pPr>
      <w:r>
        <w:rPr>
          <w:b/>
          <w:bCs/>
        </w:rPr>
        <w:t>Admin Applicant View:</w:t>
      </w:r>
      <w:r>
        <w:t xml:space="preserve"> A view that allows the Administrator to search for applicants to specific jobs based on various criteria. </w:t>
      </w:r>
    </w:p>
    <w:p w14:paraId="6FFA6585" w14:textId="1E93700C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193E3575" w14:textId="02958CB8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3E441FB3" w14:textId="5680D9FD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2837A617" w14:textId="79EB7866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5976DC29" w14:textId="3FE8FB85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6805E2FF" w14:textId="44E24DFE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38D6DEB1" w14:textId="77777777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7A3F9DF6" w14:textId="13018906" w:rsidR="00C63837" w:rsidRDefault="00C63837" w:rsidP="00C6383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Buisness Logic:</w:t>
      </w:r>
    </w:p>
    <w:p w14:paraId="3CF26C85" w14:textId="3B39ECC7" w:rsidR="00C63837" w:rsidRDefault="00C63837" w:rsidP="00C6383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83D6C8E" w14:textId="122DE913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Purpose: </w:t>
      </w:r>
      <w:r>
        <w:t xml:space="preserve">This layer fills out and sends queries to the database and returns the results of the queries to the presentation layer. </w:t>
      </w:r>
    </w:p>
    <w:p w14:paraId="06534B15" w14:textId="44741B8D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3551CF88" w14:textId="10490F33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Associated Constructs: </w:t>
      </w:r>
      <w:r>
        <w:t>NO CLUE</w:t>
      </w:r>
    </w:p>
    <w:p w14:paraId="5DD8D498" w14:textId="6260A67B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30DF9FAA" w14:textId="7E48E966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  <w:proofErr w:type="gramStart"/>
      <w:r>
        <w:t>;</w:t>
      </w:r>
      <w:proofErr w:type="spellStart"/>
      <w:r>
        <w:t>akdsjf</w:t>
      </w:r>
      <w:proofErr w:type="gramEnd"/>
      <w:r>
        <w:t>;laskjdf;alkskdjfa;sldkjff;alsdkfja;sldkfj;alsdkjf</w:t>
      </w:r>
      <w:proofErr w:type="spellEnd"/>
    </w:p>
    <w:p w14:paraId="4E2EE99C" w14:textId="78C4F3BD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36C79358" w14:textId="1C80C379" w:rsidR="00C63837" w:rsidRDefault="00C63837" w:rsidP="00C6383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Database:</w:t>
      </w:r>
    </w:p>
    <w:p w14:paraId="12D7CADB" w14:textId="7B8DFB7D" w:rsidR="00C63837" w:rsidRDefault="00C63837" w:rsidP="00C6383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0F5D2A3" w14:textId="47FCE936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Purpose: </w:t>
      </w:r>
      <w:r>
        <w:t xml:space="preserve">To store data regarding jobs, classes, applicants, and applications, and to </w:t>
      </w:r>
      <w:r w:rsidR="00FC1B8E">
        <w:t xml:space="preserve">return </w:t>
      </w:r>
      <w:r>
        <w:t>filter</w:t>
      </w:r>
      <w:r w:rsidR="00FC1B8E">
        <w:t xml:space="preserve">ed </w:t>
      </w:r>
      <w:r>
        <w:t>result</w:t>
      </w:r>
      <w:r w:rsidR="00FC1B8E">
        <w:t xml:space="preserve">s </w:t>
      </w:r>
      <w:r>
        <w:t xml:space="preserve">based on parameterized queries. </w:t>
      </w:r>
    </w:p>
    <w:p w14:paraId="6F229EB8" w14:textId="0323F439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155CD0BA" w14:textId="6C25B019" w:rsidR="00FC1B8E" w:rsidRDefault="00FC1B8E" w:rsidP="00C63837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Associated Constructs: </w:t>
      </w:r>
      <w:r>
        <w:t>Students, Classes, Jobs, Job Requirements, Applications, Classes Taken</w:t>
      </w:r>
    </w:p>
    <w:p w14:paraId="7CE19462" w14:textId="7506639E" w:rsidR="00FC1B8E" w:rsidRDefault="00FC1B8E" w:rsidP="00C63837">
      <w:pPr>
        <w:pStyle w:val="ListBullet"/>
        <w:numPr>
          <w:ilvl w:val="0"/>
          <w:numId w:val="0"/>
        </w:numPr>
        <w:ind w:left="360" w:hanging="360"/>
      </w:pPr>
    </w:p>
    <w:p w14:paraId="11289385" w14:textId="5787FC76" w:rsidR="00FC1B8E" w:rsidRDefault="00FC1B8E" w:rsidP="00FC1B8E">
      <w:pPr>
        <w:pStyle w:val="ListBullet"/>
      </w:pPr>
      <w:r>
        <w:rPr>
          <w:b/>
          <w:bCs/>
        </w:rPr>
        <w:t xml:space="preserve">Jobs: </w:t>
      </w:r>
      <w:r>
        <w:t xml:space="preserve">A table to store a list of jobs associated with a specific class, and the number of positions available. </w:t>
      </w:r>
    </w:p>
    <w:p w14:paraId="16ED2DA9" w14:textId="4894BC0F" w:rsidR="00FC1B8E" w:rsidRDefault="00FC1B8E" w:rsidP="00FC1B8E">
      <w:pPr>
        <w:pStyle w:val="ListBullet"/>
      </w:pPr>
      <w:r>
        <w:rPr>
          <w:b/>
          <w:bCs/>
        </w:rPr>
        <w:t xml:space="preserve">Students: </w:t>
      </w:r>
      <w:r w:rsidR="002E453E">
        <w:t>A table that stores general information about applicants.</w:t>
      </w:r>
    </w:p>
    <w:p w14:paraId="0CFF6897" w14:textId="521547A8" w:rsidR="002E453E" w:rsidRDefault="002E453E" w:rsidP="00FC1B8E">
      <w:pPr>
        <w:pStyle w:val="ListBullet"/>
      </w:pPr>
      <w:r>
        <w:rPr>
          <w:b/>
          <w:bCs/>
        </w:rPr>
        <w:t xml:space="preserve">Classes: </w:t>
      </w:r>
      <w:r>
        <w:t>A list of classes that are available to take or required to take for a job.</w:t>
      </w:r>
    </w:p>
    <w:p w14:paraId="68783A56" w14:textId="73E98649" w:rsidR="002E453E" w:rsidRDefault="002E453E" w:rsidP="00FC1B8E">
      <w:pPr>
        <w:pStyle w:val="ListBullet"/>
      </w:pPr>
      <w:r>
        <w:rPr>
          <w:b/>
          <w:bCs/>
        </w:rPr>
        <w:t xml:space="preserve">Job Requirements: </w:t>
      </w:r>
      <w:r>
        <w:t>A list of classes required to take to apply for a job.</w:t>
      </w:r>
    </w:p>
    <w:p w14:paraId="50F30BF6" w14:textId="3D02BCF5" w:rsidR="002E453E" w:rsidRDefault="002E453E" w:rsidP="002E453E">
      <w:pPr>
        <w:pStyle w:val="ListBullet"/>
      </w:pPr>
      <w:r>
        <w:rPr>
          <w:b/>
          <w:bCs/>
        </w:rPr>
        <w:t xml:space="preserve">Applications: </w:t>
      </w:r>
      <w:r>
        <w:t xml:space="preserve">A list of what jobs a student has applied to and what their application status is. </w:t>
      </w:r>
    </w:p>
    <w:p w14:paraId="2D17D5F3" w14:textId="65AA5247" w:rsidR="002E453E" w:rsidRPr="00FC1B8E" w:rsidRDefault="002E453E" w:rsidP="002E453E">
      <w:pPr>
        <w:pStyle w:val="ListBullet"/>
      </w:pPr>
      <w:r>
        <w:rPr>
          <w:b/>
          <w:bCs/>
        </w:rPr>
        <w:t xml:space="preserve">Classes Taken: </w:t>
      </w:r>
      <w:r>
        <w:t xml:space="preserve">A list of classes that each student has taken. </w:t>
      </w:r>
    </w:p>
    <w:p w14:paraId="3118F70B" w14:textId="2D66C3B4" w:rsidR="00C63837" w:rsidRDefault="00C63837" w:rsidP="00C63837">
      <w:pPr>
        <w:pStyle w:val="ListBullet"/>
        <w:numPr>
          <w:ilvl w:val="0"/>
          <w:numId w:val="0"/>
        </w:numPr>
        <w:ind w:left="360" w:hanging="360"/>
      </w:pPr>
    </w:p>
    <w:p w14:paraId="5A6EAE93" w14:textId="632C239A" w:rsidR="00B034C2" w:rsidRDefault="00B034C2" w:rsidP="00C63837">
      <w:pPr>
        <w:pStyle w:val="ListBullet"/>
        <w:numPr>
          <w:ilvl w:val="0"/>
          <w:numId w:val="0"/>
        </w:numPr>
        <w:ind w:left="360" w:hanging="360"/>
      </w:pPr>
    </w:p>
    <w:p w14:paraId="2F5EC1DC" w14:textId="29DEB66E" w:rsidR="00B034C2" w:rsidRPr="00C63837" w:rsidRDefault="00B034C2" w:rsidP="00C63837">
      <w:pPr>
        <w:pStyle w:val="ListBullet"/>
        <w:numPr>
          <w:ilvl w:val="0"/>
          <w:numId w:val="0"/>
        </w:numPr>
        <w:ind w:left="360" w:hanging="360"/>
      </w:pPr>
      <w:r w:rsidRPr="00B034C2">
        <w:drawing>
          <wp:inline distT="0" distB="0" distL="0" distR="0" wp14:anchorId="600975F9" wp14:editId="2DFBB9C3">
            <wp:extent cx="5943600" cy="300990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C2" w:rsidRPr="00C6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402C" w14:textId="77777777" w:rsidR="00B34A70" w:rsidRDefault="00B34A70" w:rsidP="00106964">
      <w:pPr>
        <w:spacing w:after="0" w:line="240" w:lineRule="auto"/>
      </w:pPr>
      <w:r>
        <w:separator/>
      </w:r>
    </w:p>
  </w:endnote>
  <w:endnote w:type="continuationSeparator" w:id="0">
    <w:p w14:paraId="7FADCAC5" w14:textId="77777777" w:rsidR="00B34A70" w:rsidRDefault="00B34A70" w:rsidP="0010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2873" w14:textId="77777777" w:rsidR="00B34A70" w:rsidRDefault="00B34A70" w:rsidP="00106964">
      <w:pPr>
        <w:spacing w:after="0" w:line="240" w:lineRule="auto"/>
      </w:pPr>
      <w:r>
        <w:separator/>
      </w:r>
    </w:p>
  </w:footnote>
  <w:footnote w:type="continuationSeparator" w:id="0">
    <w:p w14:paraId="024058B0" w14:textId="77777777" w:rsidR="00B34A70" w:rsidRDefault="00B34A70" w:rsidP="00106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C0A40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85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05"/>
    <w:rsid w:val="00106964"/>
    <w:rsid w:val="001214C5"/>
    <w:rsid w:val="00163691"/>
    <w:rsid w:val="00164605"/>
    <w:rsid w:val="002E453E"/>
    <w:rsid w:val="006266AB"/>
    <w:rsid w:val="007C7B1D"/>
    <w:rsid w:val="00935229"/>
    <w:rsid w:val="00956F4B"/>
    <w:rsid w:val="00B034C2"/>
    <w:rsid w:val="00B34A70"/>
    <w:rsid w:val="00BC2552"/>
    <w:rsid w:val="00BD498C"/>
    <w:rsid w:val="00C63837"/>
    <w:rsid w:val="00DE47C2"/>
    <w:rsid w:val="00E029F9"/>
    <w:rsid w:val="00ED101F"/>
    <w:rsid w:val="00F35979"/>
    <w:rsid w:val="00F4098D"/>
    <w:rsid w:val="00FC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5E3"/>
  <w15:chartTrackingRefBased/>
  <w15:docId w15:val="{E41EC665-C436-4FE6-B90D-90DF2294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64"/>
  </w:style>
  <w:style w:type="paragraph" w:styleId="Footer">
    <w:name w:val="footer"/>
    <w:basedOn w:val="Normal"/>
    <w:link w:val="FooterChar"/>
    <w:uiPriority w:val="99"/>
    <w:unhideWhenUsed/>
    <w:rsid w:val="0010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64"/>
  </w:style>
  <w:style w:type="paragraph" w:styleId="ListBullet">
    <w:name w:val="List Bullet"/>
    <w:basedOn w:val="Normal"/>
    <w:uiPriority w:val="99"/>
    <w:unhideWhenUsed/>
    <w:rsid w:val="0093522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4T05:36:34.205"/>
    </inkml:context>
    <inkml:brush xml:id="br0">
      <inkml:brushProperty name="width" value="0.1" units="cm"/>
      <inkml:brushProperty name="height" value="0.6" units="cm"/>
      <inkml:brushProperty name="color" value="#AB008B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774.08">0 0,'0'0</inkml:trace>
  <inkml:trace contextRef="#ctx0" brushRef="#br0" timeOffset="945.06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5:39:05.8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24575,'0'477'0,"1"-455"0,7 37 0,-4-35 0,1 30 0,-6 11 0,-12 78 0,9-13-777,4-118 189,0 5-6238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5:39:13.2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 0 24575,'-1'27'0,"-1"-1"0,-2 0 0,-11 43 0,9-44 0,0 9 0,3 0 0,0 0 0,2 0 0,4 37 0,-1 8 0,-2-27 0,2 76 0,0-114 0,0 0 0,0 0 0,1 0 0,1-1 0,1 1 0,11 24 0,-12-28-64,0 0 0,-1 0-1,-1 1 1,1-1 0,-2 1-1,1 0 1,-1-1 0,-1 1 0,-1 18-1,0-15-657,1 3-6104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4T05:36:35.812"/>
    </inkml:context>
    <inkml:brush xml:id="br0">
      <inkml:brushProperty name="width" value="0.1" units="cm"/>
      <inkml:brushProperty name="height" value="0.6" units="cm"/>
      <inkml:brushProperty name="color" value="#AB008B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9.58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4</cp:revision>
  <dcterms:created xsi:type="dcterms:W3CDTF">2022-05-04T05:09:00Z</dcterms:created>
  <dcterms:modified xsi:type="dcterms:W3CDTF">2022-05-06T01:52:00Z</dcterms:modified>
</cp:coreProperties>
</file>