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084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2024-01-20T20:20:29Z</dcterms:modified>
  <cp:category/>
</cp:coreProperties>
</file>