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084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2023-07-28T15:26:08Z</dcterms:modified>
  <cp:category/>
</cp:coreProperties>
</file>