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2673"/>
        <w:gridCol w:w="940"/>
        <w:gridCol w:w="1585"/>
        <w:gridCol w:w="940"/>
        <w:gridCol w:w="949"/>
        <w:gridCol w:w="855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2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gridSpan w:val="2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 x S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0.039*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0.037*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0.047*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2022-11-22T11:58:45Z</dcterms:modified>
  <cp:category/>
</cp:coreProperties>
</file>