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All populations &amp; Urbanization = Distance from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All populations &amp; 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 populations &amp; Urbanization = Distance from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 populations &amp; 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2023-01-02T13:00:18Z</dcterms:modified>
  <cp:category/>
</cp:coreProperties>
</file>