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2022-09-29T11:19:07Z</dcterms:modified>
  <cp:category/>
</cp:coreProperties>
</file>