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Ramets_early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96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4079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0.041*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Ramets_early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96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0.0105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3688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0.045*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0.032*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2022-09-28T14:14:00Z</dcterms:modified>
  <cp:category/>
</cp:coreProperties>
</file>