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Ramets_late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Ramets_late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2673"/>
        <w:gridCol w:w="108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Ramets_late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2282"/>
        <w:gridCol w:w="1084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2022-09-28T16:40:09Z</dcterms:modified>
  <cp:category/>
</cp:coreProperties>
</file>