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as.numeric(flowering_time)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2022-09-28T16:56:54Z</dcterms:modified>
  <cp:category/>
</cp:coreProperties>
</file>