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E9415" w14:textId="77777777" w:rsidR="002E432C" w:rsidRDefault="002E432C">
      <w:r>
        <w:t xml:space="preserve">Mehmet maksudoğlu arapçayı öğreten kitap </w:t>
      </w:r>
    </w:p>
    <w:p w14:paraId="1B6B9DC5" w14:textId="4849191F" w:rsidR="002E432C" w:rsidRDefault="002E432C">
      <w:r>
        <w:t>nursel öztürk farsça gramer</w:t>
      </w:r>
      <w:r w:rsidR="00CE6531">
        <w:t>, mehmet kanar farsça gramer (kanarı al kanarı</w:t>
      </w:r>
      <w:bookmarkStart w:id="0" w:name="_GoBack"/>
      <w:bookmarkEnd w:id="0"/>
      <w:r w:rsidR="00CE6531">
        <w:t>)</w:t>
      </w:r>
    </w:p>
    <w:p w14:paraId="3405724D" w14:textId="4FFEB828" w:rsidR="002241C4" w:rsidRDefault="002241C4"/>
    <w:p w14:paraId="79EBBB9B" w14:textId="679E771D" w:rsidR="002241C4" w:rsidRDefault="002241C4">
      <w:r>
        <w:t>neşir özetlerini 17 aralığa kadar ben topluyorum olm samet ayık ol</w:t>
      </w:r>
    </w:p>
    <w:p w14:paraId="454C7817" w14:textId="05964F3C" w:rsidR="002241C4" w:rsidRDefault="002241C4">
      <w:r>
        <w:t>yeşil siyah kitap</w:t>
      </w:r>
    </w:p>
    <w:p w14:paraId="726A60AC" w14:textId="7DCDC277" w:rsidR="00C67D1C" w:rsidRDefault="00C67D1C">
      <w:r>
        <w:t>makaleleri elle özetle</w:t>
      </w:r>
    </w:p>
    <w:p w14:paraId="71BB8854" w14:textId="77777777" w:rsidR="002E432C" w:rsidRDefault="002E432C"/>
    <w:sectPr w:rsidR="002E4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2C"/>
    <w:rsid w:val="0020620A"/>
    <w:rsid w:val="002241C4"/>
    <w:rsid w:val="002E432C"/>
    <w:rsid w:val="006A774A"/>
    <w:rsid w:val="00BC5B2C"/>
    <w:rsid w:val="00C67D1C"/>
    <w:rsid w:val="00CE6531"/>
    <w:rsid w:val="00F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1027"/>
  <w15:chartTrackingRefBased/>
  <w15:docId w15:val="{3CB1FB9A-C693-43B9-8FC2-5C1D6E48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6</cp:revision>
  <dcterms:created xsi:type="dcterms:W3CDTF">2018-12-03T12:57:00Z</dcterms:created>
  <dcterms:modified xsi:type="dcterms:W3CDTF">2018-12-03T13:48:00Z</dcterms:modified>
</cp:coreProperties>
</file>