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49D3A" w14:textId="48036973" w:rsidR="001208CF" w:rsidRDefault="001208CF" w:rsidP="00033AC6">
      <w:pPr>
        <w:jc w:val="center"/>
        <w:rPr>
          <w:rFonts w:ascii="Calibri Light" w:hAnsi="Calibri Light" w:cs="Calibri Light"/>
          <w:b/>
          <w:bCs/>
          <w:sz w:val="24"/>
          <w:szCs w:val="24"/>
          <w:u w:val="single"/>
        </w:rPr>
      </w:pPr>
      <w:r w:rsidRPr="001208CF">
        <w:rPr>
          <w:rFonts w:ascii="Calibri Light" w:hAnsi="Calibri Light" w:cs="Calibri Light"/>
          <w:b/>
          <w:bCs/>
          <w:sz w:val="24"/>
          <w:szCs w:val="24"/>
          <w:u w:val="single"/>
        </w:rPr>
        <w:t>TEACHER SALARY ASSESSMENT FORM</w:t>
      </w:r>
    </w:p>
    <w:p w14:paraId="5A6649A9" w14:textId="4A9F24DA" w:rsidR="006E5FC5" w:rsidRPr="006E5FC5" w:rsidRDefault="006E5FC5" w:rsidP="00033AC6">
      <w:pPr>
        <w:pStyle w:val="Header"/>
        <w:jc w:val="center"/>
        <w:rPr>
          <w:b/>
          <w:bCs/>
          <w:u w:val="single"/>
        </w:rPr>
      </w:pPr>
      <w:r w:rsidRPr="006E5FC5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Effective From </w:t>
      </w:r>
      <w:r w:rsidRPr="006E5FC5">
        <w:rPr>
          <w:b/>
          <w:bCs/>
          <w:u w:val="single"/>
        </w:rPr>
        <w:fldChar w:fldCharType="begin"/>
      </w:r>
      <w:r w:rsidRPr="006E5FC5">
        <w:rPr>
          <w:b/>
          <w:bCs/>
          <w:u w:val="single"/>
        </w:rPr>
        <w:instrText xml:space="preserve"> MERGEFIELD Reporting_Date\@ "dd MMMM YYYY"</w:instrText>
      </w:r>
      <w:r w:rsidRPr="006E5FC5">
        <w:rPr>
          <w:b/>
          <w:bCs/>
          <w:u w:val="single"/>
        </w:rPr>
        <w:fldChar w:fldCharType="separate"/>
      </w:r>
      <w:r w:rsidR="00742EE8">
        <w:rPr>
          <w:b/>
          <w:bCs/>
          <w:noProof/>
          <w:u w:val="single"/>
        </w:rPr>
        <w:t>01 September 2025</w:t>
      </w:r>
      <w:r w:rsidRPr="006E5FC5">
        <w:rPr>
          <w:b/>
          <w:bCs/>
          <w:u w:val="single"/>
        </w:rPr>
        <w:fldChar w:fldCharType="end"/>
      </w:r>
    </w:p>
    <w:p w14:paraId="6ECF1509" w14:textId="2124C245" w:rsidR="006E5FC5" w:rsidRPr="001208CF" w:rsidRDefault="006E5FC5" w:rsidP="00033AC6">
      <w:pPr>
        <w:jc w:val="center"/>
        <w:rPr>
          <w:rFonts w:ascii="Calibri Light" w:hAnsi="Calibri Light" w:cs="Calibri Light"/>
          <w:b/>
          <w:bCs/>
          <w:sz w:val="24"/>
          <w:szCs w:val="24"/>
        </w:rPr>
      </w:pPr>
    </w:p>
    <w:p w14:paraId="6DD59D19" w14:textId="77777777" w:rsidR="003254AF" w:rsidRPr="001208CF" w:rsidRDefault="003254AF" w:rsidP="00033AC6">
      <w:pPr>
        <w:jc w:val="center"/>
        <w:rPr>
          <w:rFonts w:ascii="Calibri Light" w:hAnsi="Calibri Light" w:cs="Calibri Light"/>
          <w:b/>
          <w:bCs/>
          <w:u w:val="single"/>
        </w:rPr>
      </w:pPr>
    </w:p>
    <w:tbl>
      <w:tblPr>
        <w:tblW w:w="90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6608"/>
      </w:tblGrid>
      <w:tr w:rsidR="003254AF" w:rsidRPr="003254AF" w14:paraId="0FA4AB81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6D3D1F1E" w14:textId="313FFD04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N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ame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DFC565" w14:textId="48F52D6A" w:rsidR="001208CF" w:rsidRPr="001208CF" w:rsidRDefault="007B0ECE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{{Name}}</w:t>
            </w:r>
          </w:p>
        </w:tc>
      </w:tr>
      <w:tr w:rsidR="003254AF" w:rsidRPr="003254AF" w14:paraId="614B905C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3B543859" w14:textId="1174171B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chool</w:t>
            </w:r>
            <w:r w:rsidR="003311C6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0288EC" w14:textId="037C0E0D" w:rsidR="001208CF" w:rsidRPr="001208CF" w:rsidRDefault="007B0ECE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{{School}}</w:t>
            </w:r>
          </w:p>
        </w:tc>
      </w:tr>
      <w:tr w:rsidR="003254AF" w:rsidRPr="003254AF" w14:paraId="1DF79850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2AEE1654" w14:textId="7EDA564B" w:rsidR="001208CF" w:rsidRPr="001208CF" w:rsidRDefault="001208C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J</w:t>
            </w:r>
            <w:r w:rsidR="003254AF"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ob Title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DB667E" w14:textId="398E7F8D" w:rsidR="001208CF" w:rsidRPr="001208CF" w:rsidRDefault="007B0ECE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{{Position}}</w:t>
            </w:r>
          </w:p>
        </w:tc>
      </w:tr>
      <w:tr w:rsidR="003254AF" w:rsidRPr="003254AF" w14:paraId="0FC7AE40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3E9AF2CE" w14:textId="192D8544" w:rsidR="001208CF" w:rsidRPr="001208CF" w:rsidRDefault="003254AF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End Date</w:t>
            </w:r>
            <w:r w:rsidR="001208CF"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 (if post temporary):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619616" w14:textId="1C208ADC" w:rsidR="001208CF" w:rsidRPr="001208CF" w:rsidRDefault="007B0ECE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{{</w:t>
            </w:r>
            <w:proofErr w:type="spellStart"/>
            <w:r>
              <w:rPr>
                <w:rFonts w:ascii="Calibri Light" w:hAnsi="Calibri Light" w:cs="Calibri Light"/>
                <w:sz w:val="20"/>
                <w:szCs w:val="20"/>
              </w:rPr>
              <w:t>Expected_End_DateOccupancy</w:t>
            </w:r>
            <w:proofErr w:type="spellEnd"/>
            <w:r>
              <w:rPr>
                <w:rFonts w:ascii="Calibri Light" w:hAnsi="Calibri Light" w:cs="Calibri Light"/>
                <w:sz w:val="20"/>
                <w:szCs w:val="20"/>
              </w:rPr>
              <w:t>}}</w:t>
            </w:r>
          </w:p>
        </w:tc>
      </w:tr>
      <w:tr w:rsidR="00D27B12" w:rsidRPr="003254AF" w14:paraId="3C7FE504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</w:tcPr>
          <w:p w14:paraId="4E49145B" w14:textId="5FC121D3" w:rsidR="00D27B12" w:rsidRPr="00283C90" w:rsidRDefault="00D27B12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DFE Number: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ED5E0" w14:textId="5674B1D8" w:rsidR="00D27B12" w:rsidRDefault="007B0ECE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t>{</w:t>
            </w:r>
            <w:r w:rsidR="00A73CC5"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 w:rsidR="00A73CC5">
              <w:rPr>
                <w:rFonts w:ascii="Calibri Light" w:hAnsi="Calibri Light" w:cs="Calibri Light"/>
                <w:sz w:val="20"/>
                <w:szCs w:val="20"/>
              </w:rPr>
              <w:instrText xml:space="preserve"> MERGEFIELD DfES_Reference_NumberPeople </w:instrText>
            </w:r>
            <w:r w:rsidR="00A73CC5"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 w:rsidRPr="000C79C7">
              <w:rPr>
                <w:rFonts w:ascii="Calibri Light" w:hAnsi="Calibri Light" w:cs="Calibri Light"/>
                <w:noProof/>
                <w:sz w:val="20"/>
                <w:szCs w:val="20"/>
              </w:rPr>
              <w:t>1282310</w:t>
            </w:r>
            <w:r w:rsidR="00A73CC5"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t>}</w:t>
            </w:r>
          </w:p>
        </w:tc>
      </w:tr>
      <w:tr w:rsidR="00D27B12" w:rsidRPr="003254AF" w14:paraId="1A3EE9F5" w14:textId="77777777" w:rsidTr="00D27B12">
        <w:trPr>
          <w:trHeight w:val="300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</w:tcPr>
          <w:p w14:paraId="0537E3CB" w14:textId="0F3B8801" w:rsidR="00D27B12" w:rsidRPr="00283C90" w:rsidRDefault="00D27B12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NI Number</w:t>
            </w:r>
            <w:r w:rsidRPr="00D27B12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A9FBD" w14:textId="0A3533E6" w:rsidR="00D27B12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NI_NumberPeople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 w:rsidRPr="000C79C7">
              <w:rPr>
                <w:rFonts w:ascii="Calibri Light" w:hAnsi="Calibri Light" w:cs="Calibri Light"/>
                <w:noProof/>
                <w:sz w:val="20"/>
                <w:szCs w:val="20"/>
              </w:rPr>
              <w:t>JA931137B</w: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</w:tr>
    </w:tbl>
    <w:p w14:paraId="19622D43" w14:textId="0CE55B32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1659"/>
        <w:gridCol w:w="2371"/>
        <w:gridCol w:w="2372"/>
      </w:tblGrid>
      <w:tr w:rsidR="00D54F87" w:rsidRPr="003254AF" w14:paraId="4ADB2DCA" w14:textId="14A52990" w:rsidTr="00D27B12">
        <w:trPr>
          <w:trHeight w:val="423"/>
        </w:trPr>
        <w:tc>
          <w:tcPr>
            <w:tcW w:w="2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666F10F8" w14:textId="55E84955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Payment Table</w:t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DEAEBAF" w14:textId="4B52163F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Scale Point</w:t>
            </w:r>
          </w:p>
        </w:tc>
        <w:tc>
          <w:tcPr>
            <w:tcW w:w="23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8608080" w14:textId="272C5CF5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Full Time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Salary</w:t>
            </w:r>
          </w:p>
        </w:tc>
        <w:tc>
          <w:tcPr>
            <w:tcW w:w="2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hideMark/>
          </w:tcPr>
          <w:p w14:paraId="48D2678B" w14:textId="6BF6F652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Part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ime </w:t>
            </w: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Salary</w:t>
            </w:r>
          </w:p>
        </w:tc>
      </w:tr>
      <w:bookmarkStart w:id="0" w:name="_Hlk211347869"/>
      <w:tr w:rsidR="00D54F87" w:rsidRPr="003254AF" w14:paraId="544EEB14" w14:textId="3FC6346E" w:rsidTr="00D27B12">
        <w:trPr>
          <w:trHeight w:val="423"/>
        </w:trPr>
        <w:tc>
          <w:tcPr>
            <w:tcW w:w="25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78869B" w14:textId="579807A3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instrText xml:space="preserve"> MERGEFIELD Payment_Table </w:instrTex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 w:rsidRPr="000C79C7">
              <w:rPr>
                <w:rFonts w:ascii="Calibri Light" w:hAnsi="Calibri Light" w:cs="Calibri Light"/>
                <w:noProof/>
                <w:sz w:val="20"/>
                <w:szCs w:val="20"/>
              </w:rPr>
              <w:t>Teachers Main Pay Scale</w: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  <w:tc>
          <w:tcPr>
            <w:tcW w:w="1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D0DB8D" w14:textId="19A36B26" w:rsidR="00D54F87" w:rsidRPr="001208CF" w:rsidRDefault="00A73CC5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Actual_ScalepointPosn_Payscale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 w:rsidRPr="000C79C7">
              <w:rPr>
                <w:rFonts w:ascii="Calibri Light" w:hAnsi="Calibri Light" w:cs="Calibri Light"/>
                <w:noProof/>
                <w:sz w:val="20"/>
                <w:szCs w:val="20"/>
              </w:rPr>
              <w:t>00006</w: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  <w:tc>
          <w:tcPr>
            <w:tcW w:w="23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8371A2" w14:textId="6FCEADAD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instrText xml:space="preserve"> MERGEFIELD FTE_Salary</w:instrTex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>
              <w:rPr>
                <w:rFonts w:ascii="Calibri Light" w:hAnsi="Calibri Light" w:cs="Calibri Light"/>
                <w:noProof/>
                <w:sz w:val="20"/>
                <w:szCs w:val="20"/>
              </w:rPr>
              <w:t>£45350.00</w: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  <w:tc>
          <w:tcPr>
            <w:tcW w:w="23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AB43A5" w14:textId="2FC784D6" w:rsidR="00D54F87" w:rsidRPr="001208CF" w:rsidRDefault="00D54F87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instrText xml:space="preserve"> MERGEFIELD ProRata_Pay</w:instrTex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>
              <w:rPr>
                <w:rFonts w:ascii="Calibri Light" w:hAnsi="Calibri Light" w:cs="Calibri Light"/>
                <w:noProof/>
                <w:sz w:val="20"/>
                <w:szCs w:val="20"/>
              </w:rPr>
              <w:t>£45350.00</w: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</w:tr>
    </w:tbl>
    <w:bookmarkEnd w:id="0"/>
    <w:p w14:paraId="2D488EEC" w14:textId="77777777" w:rsidR="00283C90" w:rsidRPr="001208CF" w:rsidRDefault="00283C90" w:rsidP="00283C90">
      <w:pPr>
        <w:tabs>
          <w:tab w:val="left" w:pos="238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2814"/>
        <w:gridCol w:w="2986"/>
      </w:tblGrid>
      <w:tr w:rsidR="00283C90" w14:paraId="3B58EEFA" w14:textId="77777777" w:rsidTr="00D27B12">
        <w:trPr>
          <w:jc w:val="center"/>
        </w:trPr>
        <w:tc>
          <w:tcPr>
            <w:tcW w:w="3216" w:type="dxa"/>
            <w:shd w:val="clear" w:color="auto" w:fill="D1D1D1" w:themeFill="background2" w:themeFillShade="E6"/>
          </w:tcPr>
          <w:p w14:paraId="2D17E9B2" w14:textId="1567DB54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Allowance(s)</w:t>
            </w:r>
          </w:p>
        </w:tc>
        <w:tc>
          <w:tcPr>
            <w:tcW w:w="2814" w:type="dxa"/>
            <w:shd w:val="clear" w:color="auto" w:fill="D1D1D1" w:themeFill="background2" w:themeFillShade="E6"/>
          </w:tcPr>
          <w:p w14:paraId="116F6BBD" w14:textId="032A437D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Full Time Value</w:t>
            </w:r>
          </w:p>
        </w:tc>
        <w:tc>
          <w:tcPr>
            <w:tcW w:w="2986" w:type="dxa"/>
            <w:shd w:val="clear" w:color="auto" w:fill="D1D1D1" w:themeFill="background2" w:themeFillShade="E6"/>
          </w:tcPr>
          <w:p w14:paraId="096D2609" w14:textId="41591460" w:rsidR="00283C90" w:rsidRP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283C90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Pro Rata Value</w:t>
            </w:r>
          </w:p>
        </w:tc>
      </w:tr>
      <w:bookmarkStart w:id="1" w:name="_Hlk211349452"/>
      <w:tr w:rsidR="00283C90" w14:paraId="38A9344D" w14:textId="77777777" w:rsidTr="00D27B12">
        <w:trPr>
          <w:jc w:val="center"/>
        </w:trPr>
        <w:tc>
          <w:tcPr>
            <w:tcW w:w="3216" w:type="dxa"/>
          </w:tcPr>
          <w:p w14:paraId="02206E30" w14:textId="2D2C6840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if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&gt; 0 "TLR1</w:instrText>
            </w:r>
          </w:p>
          <w:p w14:paraId="697EB591" w14:textId="77777777" w:rsidR="00022F27" w:rsidRDefault="00283C90" w:rsidP="00022F27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instrText>"""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312FEA80" w14:textId="6B7B0514" w:rsidR="00283C90" w:rsidRDefault="00283C90" w:rsidP="00022F27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if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TLR1__Actual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&gt; 0 "TLR1 - Actual</w:instrText>
            </w:r>
          </w:p>
          <w:p w14:paraId="16440548" w14:textId="4B689526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instrText>"""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if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>MERGEFIELD TLR1a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>&gt; 0 "TLR1a</w:instrText>
            </w:r>
          </w:p>
          <w:p w14:paraId="4A8B5F01" w14:textId="56D56C83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instrText>"""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if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TLR1b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&gt; 0 "TLR1b</w:instrText>
            </w:r>
          </w:p>
          <w:p w14:paraId="5FC88244" w14:textId="1E22DE7A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instrText>"""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if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TLR1c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&gt; 0 "TLR1c</w:instrText>
            </w:r>
          </w:p>
          <w:p w14:paraId="2A3A4538" w14:textId="62D59940" w:rsidR="0042356C" w:rsidRDefault="00283C90" w:rsidP="0042356C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instrText>"""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44C37150" w14:textId="0734A68E" w:rsid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814" w:type="dxa"/>
          </w:tcPr>
          <w:p w14:paraId="139D55A8" w14:textId="77777777" w:rsidR="00283C90" w:rsidRDefault="00283C90" w:rsidP="00D27B12">
            <w:pPr>
              <w:tabs>
                <w:tab w:val="left" w:pos="238"/>
              </w:tabs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  <w:tc>
          <w:tcPr>
            <w:tcW w:w="2986" w:type="dxa"/>
          </w:tcPr>
          <w:p w14:paraId="2E7F2DDA" w14:textId="15B0A8E9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600ED258" w14:textId="578EA480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TLR1__Actual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33A8651E" w14:textId="123C245F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TLR1a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5E3BFFFF" w14:textId="03290352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TLR1b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3ED8BA25" w14:textId="28FADCAE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TLR1c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1B69F57C" w14:textId="3AF0C711" w:rsidR="00283C90" w:rsidRDefault="00283C90" w:rsidP="00D27B12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TLR1d 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  <w:p w14:paraId="18DEDBF6" w14:textId="0BBB5B61" w:rsidR="00283C90" w:rsidRDefault="00283C90" w:rsidP="0042356C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  <w:bookmarkEnd w:id="1"/>
    </w:tbl>
    <w:p w14:paraId="729D4BCF" w14:textId="1DB11392" w:rsidR="001208CF" w:rsidRPr="001208CF" w:rsidRDefault="001208CF" w:rsidP="00283C90">
      <w:pPr>
        <w:tabs>
          <w:tab w:val="left" w:pos="238"/>
        </w:tabs>
        <w:rPr>
          <w:rFonts w:ascii="Calibri Light" w:hAnsi="Calibri Light" w:cs="Calibri Light"/>
          <w:sz w:val="20"/>
          <w:szCs w:val="20"/>
        </w:rPr>
      </w:pPr>
    </w:p>
    <w:p w14:paraId="724326F5" w14:textId="56A68E0E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2"/>
        <w:gridCol w:w="3338"/>
      </w:tblGrid>
      <w:tr w:rsidR="003254AF" w:rsidRPr="001208CF" w14:paraId="0FB11CC4" w14:textId="77777777" w:rsidTr="00D27B12">
        <w:trPr>
          <w:trHeight w:val="300"/>
        </w:trPr>
        <w:tc>
          <w:tcPr>
            <w:tcW w:w="56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153A6810" w14:textId="4EA48A20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Reason for TLR (if appropriate):</w:t>
            </w:r>
          </w:p>
        </w:tc>
        <w:tc>
          <w:tcPr>
            <w:tcW w:w="33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6E661" w14:textId="1953BBB4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</w:p>
        </w:tc>
      </w:tr>
    </w:tbl>
    <w:p w14:paraId="18A932B1" w14:textId="3C54A635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3345"/>
      </w:tblGrid>
      <w:tr w:rsidR="003254AF" w:rsidRPr="001208CF" w14:paraId="4C2B448E" w14:textId="77777777" w:rsidTr="00D27B12">
        <w:trPr>
          <w:trHeight w:val="300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2E0A7F94" w14:textId="1679137A" w:rsidR="001208CF" w:rsidRPr="001208CF" w:rsidRDefault="001208CF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FTE:</w:t>
            </w:r>
          </w:p>
        </w:tc>
        <w:tc>
          <w:tcPr>
            <w:tcW w:w="3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D0AFC" w14:textId="6E212EF3" w:rsidR="001208CF" w:rsidRPr="001208CF" w:rsidRDefault="002D3836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instrText xml:space="preserve"> MERGEFIELD FTE</w:instrTex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>
              <w:rPr>
                <w:rFonts w:ascii="Calibri Light" w:hAnsi="Calibri Light" w:cs="Calibri Light"/>
                <w:noProof/>
                <w:sz w:val="20"/>
                <w:szCs w:val="20"/>
              </w:rPr>
              <w:t>1.00</w:t>
            </w:r>
            <w:r w:rsidRPr="003254AF"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</w:tr>
    </w:tbl>
    <w:p w14:paraId="32F1E1B7" w14:textId="3DECE917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tbl>
      <w:tblPr>
        <w:tblW w:w="90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5"/>
        <w:gridCol w:w="3345"/>
      </w:tblGrid>
      <w:tr w:rsidR="00D42B58" w:rsidRPr="001208CF" w14:paraId="655DEFFB" w14:textId="77777777" w:rsidTr="00D27B12">
        <w:trPr>
          <w:trHeight w:val="300"/>
        </w:trPr>
        <w:tc>
          <w:tcPr>
            <w:tcW w:w="5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046CF310" w14:textId="44B6F2EB" w:rsidR="00D42B58" w:rsidRPr="001208CF" w:rsidRDefault="00D42B58" w:rsidP="00824766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D27B12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Total Salary (Inclusive of Allowances)</w:t>
            </w:r>
            <w:r w:rsidRPr="001208CF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B56E86" w14:textId="18F795D9" w:rsidR="00D42B58" w:rsidRPr="001208CF" w:rsidRDefault="00A73CC5" w:rsidP="00824766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>
              <w:rPr>
                <w:rFonts w:ascii="Calibri Light" w:hAnsi="Calibri Light" w:cs="Calibri Light"/>
                <w:sz w:val="20"/>
                <w:szCs w:val="20"/>
              </w:rPr>
              <w:fldChar w:fldCharType="begin"/>
            </w:r>
            <w:r>
              <w:rPr>
                <w:rFonts w:ascii="Calibri Light" w:hAnsi="Calibri Light" w:cs="Calibri Light"/>
                <w:sz w:val="20"/>
                <w:szCs w:val="20"/>
              </w:rPr>
              <w:instrText xml:space="preserve"> MERGEFIELD Sum_of_Pro_Rata_Salary</w:instrTex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separate"/>
            </w:r>
            <w:r w:rsidR="00742EE8">
              <w:rPr>
                <w:rFonts w:ascii="Calibri Light" w:hAnsi="Calibri Light" w:cs="Calibri Light"/>
                <w:noProof/>
                <w:sz w:val="20"/>
                <w:szCs w:val="20"/>
              </w:rPr>
              <w:t>£48136.00</w:t>
            </w:r>
            <w:r>
              <w:rPr>
                <w:rFonts w:ascii="Calibri Light" w:hAnsi="Calibri Light" w:cs="Calibri Light"/>
                <w:sz w:val="20"/>
                <w:szCs w:val="20"/>
              </w:rPr>
              <w:fldChar w:fldCharType="end"/>
            </w:r>
          </w:p>
        </w:tc>
      </w:tr>
    </w:tbl>
    <w:p w14:paraId="5FCC6033" w14:textId="3991F9DD" w:rsidR="001208CF" w:rsidRPr="001208CF" w:rsidRDefault="001208CF" w:rsidP="00033AC6">
      <w:pPr>
        <w:jc w:val="center"/>
        <w:rPr>
          <w:rFonts w:ascii="Calibri Light" w:hAnsi="Calibri Light" w:cs="Calibri Light"/>
          <w:sz w:val="20"/>
          <w:szCs w:val="20"/>
        </w:rPr>
      </w:pPr>
    </w:p>
    <w:p w14:paraId="3E937392" w14:textId="302B5A9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>Employee Acceptance</w:t>
      </w:r>
    </w:p>
    <w:p w14:paraId="39C58939" w14:textId="0A40363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6A2E19BC" w14:textId="5C6DB001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sz w:val="20"/>
          <w:szCs w:val="20"/>
        </w:rPr>
        <w:t>Signed .....................................................      Date ....................................................</w:t>
      </w:r>
    </w:p>
    <w:p w14:paraId="059E2CD3" w14:textId="7705FB24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202A40DE" w14:textId="3B8079AE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>Employer Acceptance</w:t>
      </w:r>
    </w:p>
    <w:p w14:paraId="1007508E" w14:textId="6B25D091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b/>
          <w:bCs/>
          <w:sz w:val="20"/>
          <w:szCs w:val="20"/>
        </w:rPr>
        <w:t xml:space="preserve">On Behalf of </w:t>
      </w:r>
      <w:r w:rsidR="003311C6" w:rsidRPr="003254AF">
        <w:rPr>
          <w:rFonts w:ascii="Calibri Light" w:hAnsi="Calibri Light" w:cs="Calibri Light"/>
          <w:b/>
          <w:bCs/>
          <w:sz w:val="20"/>
          <w:szCs w:val="20"/>
        </w:rPr>
        <w:fldChar w:fldCharType="begin"/>
      </w:r>
      <w:r w:rsidR="003311C6" w:rsidRPr="003254AF">
        <w:rPr>
          <w:rFonts w:ascii="Calibri Light" w:hAnsi="Calibri Light" w:cs="Calibri Light"/>
          <w:b/>
          <w:bCs/>
          <w:sz w:val="20"/>
          <w:szCs w:val="20"/>
        </w:rPr>
        <w:instrText xml:space="preserve"> MERGEFIELD Organisation_Name </w:instrText>
      </w:r>
      <w:r w:rsidR="003311C6" w:rsidRPr="003254AF">
        <w:rPr>
          <w:rFonts w:ascii="Calibri Light" w:hAnsi="Calibri Light" w:cs="Calibri Light"/>
          <w:b/>
          <w:bCs/>
          <w:sz w:val="20"/>
          <w:szCs w:val="20"/>
        </w:rPr>
        <w:fldChar w:fldCharType="separate"/>
      </w:r>
      <w:r w:rsidR="00742EE8" w:rsidRPr="000C79C7">
        <w:rPr>
          <w:rFonts w:ascii="Calibri Light" w:hAnsi="Calibri Light" w:cs="Calibri Light"/>
          <w:b/>
          <w:bCs/>
          <w:noProof/>
          <w:sz w:val="20"/>
          <w:szCs w:val="20"/>
        </w:rPr>
        <w:t>BETTER TOGETHER LEARNING TRUST</w:t>
      </w:r>
      <w:r w:rsidR="003311C6" w:rsidRPr="003254AF">
        <w:rPr>
          <w:rFonts w:ascii="Calibri Light" w:hAnsi="Calibri Light" w:cs="Calibri Light"/>
          <w:b/>
          <w:bCs/>
          <w:sz w:val="20"/>
          <w:szCs w:val="20"/>
        </w:rPr>
        <w:fldChar w:fldCharType="end"/>
      </w:r>
    </w:p>
    <w:p w14:paraId="03AA0B24" w14:textId="4AC8EDBD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2D7A165B" w14:textId="19554A39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  <w:r w:rsidRPr="001208CF">
        <w:rPr>
          <w:rFonts w:ascii="Calibri Light" w:hAnsi="Calibri Light" w:cs="Calibri Light"/>
          <w:sz w:val="20"/>
          <w:szCs w:val="20"/>
        </w:rPr>
        <w:t>Signed .....................................................      Date ....................................................</w:t>
      </w:r>
    </w:p>
    <w:p w14:paraId="3FB87654" w14:textId="780D2905" w:rsidR="001208CF" w:rsidRPr="001208CF" w:rsidRDefault="001208CF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p w14:paraId="19224820" w14:textId="77777777" w:rsidR="007C68A5" w:rsidRPr="003254AF" w:rsidRDefault="007C68A5" w:rsidP="00033AC6">
      <w:pPr>
        <w:jc w:val="both"/>
        <w:rPr>
          <w:rFonts w:ascii="Calibri Light" w:hAnsi="Calibri Light" w:cs="Calibri Light"/>
          <w:sz w:val="20"/>
          <w:szCs w:val="20"/>
        </w:rPr>
      </w:pPr>
    </w:p>
    <w:sectPr w:rsidR="007C68A5" w:rsidRPr="003254AF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9E9BF" w14:textId="77777777" w:rsidR="003254AF" w:rsidRDefault="003254AF" w:rsidP="003254AF">
      <w:r>
        <w:separator/>
      </w:r>
    </w:p>
  </w:endnote>
  <w:endnote w:type="continuationSeparator" w:id="0">
    <w:p w14:paraId="01B13634" w14:textId="77777777" w:rsidR="003254AF" w:rsidRDefault="003254AF" w:rsidP="00325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0E189" w14:textId="77777777" w:rsidR="003254AF" w:rsidRDefault="003254AF" w:rsidP="003254AF">
      <w:r>
        <w:separator/>
      </w:r>
    </w:p>
  </w:footnote>
  <w:footnote w:type="continuationSeparator" w:id="0">
    <w:p w14:paraId="17D33D97" w14:textId="77777777" w:rsidR="003254AF" w:rsidRDefault="003254AF" w:rsidP="00325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DE6CF" w14:textId="21B10A34" w:rsidR="003254AF" w:rsidRDefault="006E5FC5">
    <w:pPr>
      <w:pStyle w:val="Header"/>
    </w:pPr>
    <w:r>
      <w:t>14 October 2025</w:t>
    </w:r>
    <w:r w:rsidR="003254AF">
      <w:rPr>
        <w:noProof/>
      </w:rPr>
      <w:drawing>
        <wp:anchor distT="0" distB="0" distL="114300" distR="114300" simplePos="0" relativeHeight="251658240" behindDoc="0" locked="0" layoutInCell="1" allowOverlap="1" wp14:anchorId="2452B92F" wp14:editId="1B96364D">
          <wp:simplePos x="0" y="0"/>
          <wp:positionH relativeFrom="page">
            <wp:posOffset>5837224</wp:posOffset>
          </wp:positionH>
          <wp:positionV relativeFrom="paragraph">
            <wp:posOffset>-338262</wp:posOffset>
          </wp:positionV>
          <wp:extent cx="1520825" cy="651510"/>
          <wp:effectExtent l="0" t="0" r="3175" b="0"/>
          <wp:wrapNone/>
          <wp:docPr id="799099114" name="Picture 1" descr="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9099114" name="Picture 1" descr="Blue text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0825" cy="651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8CF"/>
    <w:rsid w:val="00000F63"/>
    <w:rsid w:val="00015035"/>
    <w:rsid w:val="00022F27"/>
    <w:rsid w:val="00033AC6"/>
    <w:rsid w:val="000859CA"/>
    <w:rsid w:val="001208CF"/>
    <w:rsid w:val="00127427"/>
    <w:rsid w:val="00127AA3"/>
    <w:rsid w:val="001878A9"/>
    <w:rsid w:val="001E3B8E"/>
    <w:rsid w:val="00283C90"/>
    <w:rsid w:val="002B0510"/>
    <w:rsid w:val="002D3836"/>
    <w:rsid w:val="003254AF"/>
    <w:rsid w:val="003311C6"/>
    <w:rsid w:val="003D32B4"/>
    <w:rsid w:val="0042356C"/>
    <w:rsid w:val="004866A5"/>
    <w:rsid w:val="004D7A02"/>
    <w:rsid w:val="00536E8B"/>
    <w:rsid w:val="005802FF"/>
    <w:rsid w:val="006064FC"/>
    <w:rsid w:val="0066733A"/>
    <w:rsid w:val="006B6FCE"/>
    <w:rsid w:val="006E3BC7"/>
    <w:rsid w:val="006E5FC5"/>
    <w:rsid w:val="00742EE8"/>
    <w:rsid w:val="00775730"/>
    <w:rsid w:val="007B0ECE"/>
    <w:rsid w:val="007C1171"/>
    <w:rsid w:val="007C68A5"/>
    <w:rsid w:val="00824766"/>
    <w:rsid w:val="00891BF5"/>
    <w:rsid w:val="00907AA4"/>
    <w:rsid w:val="009551FB"/>
    <w:rsid w:val="00974B04"/>
    <w:rsid w:val="009F0621"/>
    <w:rsid w:val="00A73CC5"/>
    <w:rsid w:val="00AD0A86"/>
    <w:rsid w:val="00BB64BB"/>
    <w:rsid w:val="00BD6C90"/>
    <w:rsid w:val="00BE33B8"/>
    <w:rsid w:val="00C650B5"/>
    <w:rsid w:val="00D27B12"/>
    <w:rsid w:val="00D42B58"/>
    <w:rsid w:val="00D54F87"/>
    <w:rsid w:val="00D65407"/>
    <w:rsid w:val="00DA1A98"/>
    <w:rsid w:val="00DD1FCC"/>
    <w:rsid w:val="00E31324"/>
    <w:rsid w:val="00F26FCD"/>
    <w:rsid w:val="00F72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F122"/>
  <w15:chartTrackingRefBased/>
  <w15:docId w15:val="{01482663-BE6B-45F8-9161-A3AD92563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8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8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8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8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8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8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8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8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54A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254AF"/>
  </w:style>
  <w:style w:type="paragraph" w:styleId="Footer">
    <w:name w:val="footer"/>
    <w:basedOn w:val="Normal"/>
    <w:link w:val="FooterChar"/>
    <w:uiPriority w:val="99"/>
    <w:unhideWhenUsed/>
    <w:rsid w:val="003254A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254AF"/>
  </w:style>
  <w:style w:type="table" w:styleId="TableGrid">
    <w:name w:val="Table Grid"/>
    <w:basedOn w:val="TableNormal"/>
    <w:uiPriority w:val="39"/>
    <w:rsid w:val="00283C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92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3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2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191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7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97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177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62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15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2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32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63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26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64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87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90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194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10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22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92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44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2333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27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36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172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716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4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85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916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5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776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40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05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67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210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06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78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0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624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1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83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2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8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2493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08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3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0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10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45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15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19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608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6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23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608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06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09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805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720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7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60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6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201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43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78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416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52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137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0356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36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82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663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9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7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7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5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4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4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7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8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3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6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8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4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35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85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632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45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445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113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32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50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960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1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52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59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77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4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80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300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27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028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17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0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3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04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2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9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308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1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800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28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15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71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00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36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219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82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4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800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3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0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0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49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83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34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9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44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8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36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52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136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1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9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97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24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1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59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2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59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15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329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1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727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12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6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5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2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150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9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57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22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2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745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1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84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522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957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4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0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EA0D7-8628-42F8-BD10-5D317A7517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84</Words>
  <Characters>711</Characters>
  <Application>Microsoft Office Word</Application>
  <DocSecurity>0</DocSecurity>
  <Lines>60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Mardell</dc:creator>
  <cp:keywords/>
  <dc:description/>
  <cp:lastModifiedBy>Thomas Jacobs</cp:lastModifiedBy>
  <cp:revision>18</cp:revision>
  <dcterms:created xsi:type="dcterms:W3CDTF">2025-10-14T10:25:00Z</dcterms:created>
  <dcterms:modified xsi:type="dcterms:W3CDTF">2025-11-15T19:55:00Z</dcterms:modified>
</cp:coreProperties>
</file>