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A3328" w14:textId="77777777" w:rsidR="00D57FCD" w:rsidRDefault="00593A21" w:rsidP="00593A21">
      <w:pPr>
        <w:pStyle w:val="Heading2"/>
      </w:pPr>
      <w:r>
        <w:t>My Credo</w:t>
      </w:r>
    </w:p>
    <w:p w14:paraId="52197ED7" w14:textId="77777777" w:rsidR="00593A21" w:rsidRPr="00EA0F5F" w:rsidRDefault="00593A21" w:rsidP="00593A21">
      <w:pPr>
        <w:rPr>
          <w:sz w:val="24"/>
          <w:szCs w:val="24"/>
        </w:rPr>
      </w:pPr>
      <w:r w:rsidRPr="00EA0F5F">
        <w:rPr>
          <w:sz w:val="24"/>
          <w:szCs w:val="24"/>
        </w:rPr>
        <w:t>All students are capable of learning.  If they are not learning the way I am teaching, then I need to adjust and teach the way they learn.</w:t>
      </w:r>
    </w:p>
    <w:p w14:paraId="3723DAF1" w14:textId="77777777" w:rsidR="00593A21" w:rsidRDefault="00593A21" w:rsidP="00593A21"/>
    <w:p w14:paraId="75932B69" w14:textId="10A19711" w:rsidR="00593A21" w:rsidRDefault="00EA0F5F" w:rsidP="00593A21">
      <w:pPr>
        <w:spacing w:line="480" w:lineRule="auto"/>
        <w:rPr>
          <w:sz w:val="24"/>
          <w:szCs w:val="24"/>
        </w:rPr>
      </w:pPr>
      <w:r>
        <w:rPr>
          <w:sz w:val="24"/>
          <w:szCs w:val="24"/>
        </w:rPr>
        <w:t>E</w:t>
      </w:r>
      <w:r w:rsidR="00593A21" w:rsidRPr="00B93F2D">
        <w:rPr>
          <w:sz w:val="24"/>
          <w:szCs w:val="24"/>
        </w:rPr>
        <w:t xml:space="preserve">ach student is unique and what works for one will not necessarily work for all.  In fact, it is very unlikely that any one instructional practice or technique will work for all students.  </w:t>
      </w:r>
      <w:r w:rsidR="00593A21">
        <w:rPr>
          <w:sz w:val="24"/>
          <w:szCs w:val="24"/>
        </w:rPr>
        <w:t xml:space="preserve">I will approach teaching </w:t>
      </w:r>
      <w:r w:rsidR="00593A21" w:rsidRPr="00B93F2D">
        <w:rPr>
          <w:sz w:val="24"/>
          <w:szCs w:val="24"/>
        </w:rPr>
        <w:t xml:space="preserve">with a student-centered style. </w:t>
      </w:r>
      <w:r w:rsidR="00593A21">
        <w:rPr>
          <w:sz w:val="24"/>
          <w:szCs w:val="24"/>
        </w:rPr>
        <w:t xml:space="preserve"> </w:t>
      </w:r>
      <w:r w:rsidR="00593A21">
        <w:rPr>
          <w:sz w:val="24"/>
          <w:szCs w:val="24"/>
        </w:rPr>
        <w:t>I</w:t>
      </w:r>
      <w:r w:rsidR="00593A21" w:rsidRPr="00B93F2D">
        <w:rPr>
          <w:sz w:val="24"/>
          <w:szCs w:val="24"/>
        </w:rPr>
        <w:t xml:space="preserve"> </w:t>
      </w:r>
      <w:r w:rsidR="00593A21">
        <w:rPr>
          <w:sz w:val="24"/>
          <w:szCs w:val="24"/>
        </w:rPr>
        <w:t xml:space="preserve">will demonstrate, guide, and facilitate, and </w:t>
      </w:r>
      <w:r w:rsidR="00593A21" w:rsidRPr="00B93F2D">
        <w:rPr>
          <w:sz w:val="24"/>
          <w:szCs w:val="24"/>
        </w:rPr>
        <w:t xml:space="preserve">allow my students to show me what they need from me to help them succeed with a given topic.  Of course, my students </w:t>
      </w:r>
      <w:r w:rsidR="00593A21">
        <w:rPr>
          <w:sz w:val="24"/>
          <w:szCs w:val="24"/>
        </w:rPr>
        <w:t>will</w:t>
      </w:r>
      <w:r w:rsidR="00593A21" w:rsidRPr="00B93F2D">
        <w:rPr>
          <w:sz w:val="24"/>
          <w:szCs w:val="24"/>
        </w:rPr>
        <w:t xml:space="preserve"> not feel comfortable with this teaching style if they </w:t>
      </w:r>
      <w:r w:rsidR="00593A21">
        <w:rPr>
          <w:sz w:val="24"/>
          <w:szCs w:val="24"/>
        </w:rPr>
        <w:t>do</w:t>
      </w:r>
      <w:r w:rsidR="00593A21" w:rsidRPr="00B93F2D">
        <w:rPr>
          <w:sz w:val="24"/>
          <w:szCs w:val="24"/>
        </w:rPr>
        <w:t xml:space="preserve"> not trust me, so, I </w:t>
      </w:r>
      <w:r w:rsidR="00593A21">
        <w:rPr>
          <w:sz w:val="24"/>
          <w:szCs w:val="24"/>
        </w:rPr>
        <w:t xml:space="preserve">will </w:t>
      </w:r>
      <w:r w:rsidR="00593A21" w:rsidRPr="00B93F2D">
        <w:rPr>
          <w:sz w:val="24"/>
          <w:szCs w:val="24"/>
        </w:rPr>
        <w:t>make sure to begin each</w:t>
      </w:r>
      <w:r w:rsidR="00593A21">
        <w:rPr>
          <w:sz w:val="24"/>
          <w:szCs w:val="24"/>
        </w:rPr>
        <w:t xml:space="preserve"> class on a positive note and </w:t>
      </w:r>
      <w:r w:rsidR="00593A21" w:rsidRPr="00B93F2D">
        <w:rPr>
          <w:sz w:val="24"/>
          <w:szCs w:val="24"/>
        </w:rPr>
        <w:t xml:space="preserve">maintain a relaxed, yet still professional, atmosphere in my classroom </w:t>
      </w:r>
      <w:proofErr w:type="gramStart"/>
      <w:r w:rsidR="00593A21" w:rsidRPr="00B93F2D">
        <w:rPr>
          <w:sz w:val="24"/>
          <w:szCs w:val="24"/>
        </w:rPr>
        <w:t>at all times</w:t>
      </w:r>
      <w:proofErr w:type="gramEnd"/>
      <w:r w:rsidR="00593A21" w:rsidRPr="00B93F2D">
        <w:rPr>
          <w:sz w:val="24"/>
          <w:szCs w:val="24"/>
        </w:rPr>
        <w:t xml:space="preserve">.  </w:t>
      </w:r>
      <w:r w:rsidR="00593A21">
        <w:rPr>
          <w:sz w:val="24"/>
          <w:szCs w:val="24"/>
        </w:rPr>
        <w:t xml:space="preserve">I will need to </w:t>
      </w:r>
      <w:r w:rsidR="00363C6B">
        <w:rPr>
          <w:sz w:val="24"/>
          <w:szCs w:val="24"/>
        </w:rPr>
        <w:t>build</w:t>
      </w:r>
      <w:r w:rsidR="00593A21">
        <w:rPr>
          <w:sz w:val="24"/>
          <w:szCs w:val="24"/>
        </w:rPr>
        <w:t xml:space="preserve"> rapport with my students.  This will demonstrate</w:t>
      </w:r>
      <w:r w:rsidR="00593A21" w:rsidRPr="00B93F2D">
        <w:rPr>
          <w:sz w:val="24"/>
          <w:szCs w:val="24"/>
        </w:rPr>
        <w:t xml:space="preserve"> to them that I do truly care about their success, and as a result, </w:t>
      </w:r>
      <w:r w:rsidR="00593A21">
        <w:rPr>
          <w:sz w:val="24"/>
          <w:szCs w:val="24"/>
        </w:rPr>
        <w:t xml:space="preserve">will not only be willing, </w:t>
      </w:r>
      <w:r w:rsidR="00593A21" w:rsidRPr="00B93F2D">
        <w:rPr>
          <w:sz w:val="24"/>
          <w:szCs w:val="24"/>
        </w:rPr>
        <w:t>but</w:t>
      </w:r>
      <w:r w:rsidR="00593A21" w:rsidRPr="00B93F2D">
        <w:rPr>
          <w:sz w:val="24"/>
          <w:szCs w:val="24"/>
        </w:rPr>
        <w:t xml:space="preserve"> also even eager to put forth their best effort for me.  Perhaps even more importantly, though, they </w:t>
      </w:r>
      <w:r w:rsidR="00593A21">
        <w:rPr>
          <w:sz w:val="24"/>
          <w:szCs w:val="24"/>
        </w:rPr>
        <w:t xml:space="preserve">will </w:t>
      </w:r>
      <w:r w:rsidR="00593A21" w:rsidRPr="00B93F2D">
        <w:rPr>
          <w:sz w:val="24"/>
          <w:szCs w:val="24"/>
        </w:rPr>
        <w:t>feel able to approach me when they encounter difficulties with their assigned work.</w:t>
      </w:r>
    </w:p>
    <w:p w14:paraId="222D29F0" w14:textId="6688128E" w:rsidR="00363C6B" w:rsidRPr="00B93F2D" w:rsidRDefault="00363C6B" w:rsidP="00593A21">
      <w:pPr>
        <w:spacing w:line="480" w:lineRule="auto"/>
        <w:rPr>
          <w:sz w:val="24"/>
          <w:szCs w:val="24"/>
        </w:rPr>
      </w:pPr>
      <w:r>
        <w:rPr>
          <w:sz w:val="24"/>
          <w:szCs w:val="24"/>
        </w:rPr>
        <w:t>Overall, I’d give myself a 10 out of 10 for my learning in this course.  I have read the entire textbook, had meaningful discussions with my group members, and I feel that I can apply the knowledge gained in my classroom this fall.</w:t>
      </w:r>
      <w:bookmarkStart w:id="0" w:name="_GoBack"/>
      <w:bookmarkEnd w:id="0"/>
    </w:p>
    <w:p w14:paraId="29F54F83" w14:textId="77777777" w:rsidR="00593A21" w:rsidRPr="00593A21" w:rsidRDefault="00593A21" w:rsidP="00593A21"/>
    <w:sectPr w:rsidR="00593A21" w:rsidRPr="0059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21"/>
    <w:rsid w:val="00363C6B"/>
    <w:rsid w:val="00593A21"/>
    <w:rsid w:val="00D57FCD"/>
    <w:rsid w:val="00DE4CEF"/>
    <w:rsid w:val="00EA0F5F"/>
    <w:rsid w:val="00F0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08F6"/>
  <w15:chartTrackingRefBased/>
  <w15:docId w15:val="{0A379669-78B3-48D8-86C0-DE6C4A66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3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A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Stephen (NBCC Moncton)</dc:creator>
  <cp:keywords/>
  <dc:description/>
  <cp:lastModifiedBy>Carter, Stephen (NBCC Moncton)</cp:lastModifiedBy>
  <cp:revision>2</cp:revision>
  <dcterms:created xsi:type="dcterms:W3CDTF">2019-07-09T17:54:00Z</dcterms:created>
  <dcterms:modified xsi:type="dcterms:W3CDTF">2019-07-09T18:27:00Z</dcterms:modified>
</cp:coreProperties>
</file>