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086013">
      <w:pPr>
        <w:pStyle w:val="NoSpacing"/>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w:t>
      </w:r>
      <w:proofErr w:type="gramStart"/>
      <w:r>
        <w:rPr>
          <w:rFonts w:ascii="Times New Roman" w:hAnsi="Times New Roman" w:cs="Times New Roman"/>
          <w:sz w:val="24"/>
          <w:szCs w:val="24"/>
        </w:rPr>
        <w:t>autant</w:t>
      </w:r>
      <w:proofErr w:type="gramEnd"/>
      <w:r>
        <w:rPr>
          <w:rFonts w:ascii="Times New Roman" w:hAnsi="Times New Roman" w:cs="Times New Roman"/>
          <w:sz w:val="24"/>
          <w:szCs w:val="24"/>
        </w:rPr>
        <w:t xml:space="preserve">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et quoi ? Trouver la source de ca mal et la détruire ? Ou bien au contraire était-elle l’unique survivante parce que la Mal l’avait choisie pour être sa représentante.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proofErr w:type="gramStart"/>
      <w:r w:rsidR="00F74FBB">
        <w:rPr>
          <w:rFonts w:ascii="Times New Roman" w:hAnsi="Times New Roman" w:cs="Times New Roman"/>
          <w:sz w:val="24"/>
          <w:szCs w:val="24"/>
        </w:rPr>
        <w:t>questionner</w:t>
      </w:r>
      <w:proofErr w:type="gramEnd"/>
      <w:r w:rsidR="00F74FBB">
        <w:rPr>
          <w:rFonts w:ascii="Times New Roman" w:hAnsi="Times New Roman" w:cs="Times New Roman"/>
          <w:sz w:val="24"/>
          <w:szCs w:val="24"/>
        </w:rPr>
        <w:t xml:space="preserve">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 xml:space="preserve">ir de prévenir les hommes ce </w:t>
      </w:r>
      <w:r w:rsidR="008065D0">
        <w:rPr>
          <w:rFonts w:ascii="Times New Roman" w:hAnsi="Times New Roman" w:cs="Times New Roman"/>
          <w:sz w:val="24"/>
          <w:szCs w:val="24"/>
        </w:rPr>
        <w:t>qui était arrivé.</w:t>
      </w:r>
    </w:p>
    <w:p w:rsidR="00196E10" w:rsidRDefault="00196E10"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 Le commerce était plus orienté vers Ostalya et les Cités Libres que vers l’intérieur des terres. De tous temps, le Tout 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proofErr w:type="spellStart"/>
      <w:r w:rsidR="003C7686">
        <w:rPr>
          <w:rFonts w:ascii="Times New Roman" w:hAnsi="Times New Roman" w:cs="Times New Roman"/>
          <w:sz w:val="24"/>
          <w:szCs w:val="24"/>
        </w:rPr>
        <w:t>Landris</w:t>
      </w:r>
      <w:proofErr w:type="spellEnd"/>
      <w:r w:rsidR="003C7686">
        <w:rPr>
          <w:rFonts w:ascii="Times New Roman" w:hAnsi="Times New Roman" w:cs="Times New Roman"/>
          <w:sz w:val="24"/>
          <w:szCs w:val="24"/>
        </w:rPr>
        <w:t>, chargés de caisses de vins, et d’autres marchandises telles que des épices, de la soie…</w:t>
      </w:r>
    </w:p>
    <w:p w:rsidR="003C5F59" w:rsidRDefault="009B65E0" w:rsidP="003C5F5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Anna couvrait une grande distance chaque jour, ne s’octroyant guère de pause, sauf pour manger un morceau ou dormir un peu. Quelques heures à peine, entrecoupées de cauchemars. Elle voyait son père et sa mère mourir, </w:t>
      </w:r>
      <w:proofErr w:type="gramStart"/>
      <w:r>
        <w:rPr>
          <w:rFonts w:ascii="Times New Roman" w:hAnsi="Times New Roman" w:cs="Times New Roman"/>
          <w:sz w:val="24"/>
          <w:szCs w:val="24"/>
        </w:rPr>
        <w:t>dévorés</w:t>
      </w:r>
      <w:proofErr w:type="gramEnd"/>
      <w:r>
        <w:rPr>
          <w:rFonts w:ascii="Times New Roman" w:hAnsi="Times New Roman" w:cs="Times New Roman"/>
          <w:sz w:val="24"/>
          <w:szCs w:val="24"/>
        </w:rPr>
        <w:t xml:space="preserve">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6F71CC" w:rsidRPr="00521212" w:rsidRDefault="006F71CC"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w:t>
      </w:r>
      <w:proofErr w:type="gramStart"/>
      <w:r w:rsidR="002F6C7C">
        <w:rPr>
          <w:rFonts w:ascii="Times New Roman" w:hAnsi="Times New Roman" w:cs="Times New Roman"/>
          <w:sz w:val="24"/>
          <w:szCs w:val="24"/>
        </w:rPr>
        <w:t>part</w:t>
      </w:r>
      <w:proofErr w:type="gramEnd"/>
      <w:r w:rsidR="002F6C7C">
        <w:rPr>
          <w:rFonts w:ascii="Times New Roman" w:hAnsi="Times New Roman" w:cs="Times New Roman"/>
          <w:sz w:val="24"/>
          <w:szCs w:val="24"/>
        </w:rPr>
        <w:t xml:space="preserve">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bookmarkStart w:id="0" w:name="_GoBack"/>
      <w:bookmarkEnd w:id="0"/>
    </w:p>
    <w:sectPr w:rsidR="006F71CC" w:rsidRPr="00521212"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B64BC"/>
    <w:rsid w:val="000D6172"/>
    <w:rsid w:val="00113E1C"/>
    <w:rsid w:val="00125598"/>
    <w:rsid w:val="0013297E"/>
    <w:rsid w:val="00154A0A"/>
    <w:rsid w:val="00171260"/>
    <w:rsid w:val="001764A0"/>
    <w:rsid w:val="0018102F"/>
    <w:rsid w:val="00182D2E"/>
    <w:rsid w:val="00187ADC"/>
    <w:rsid w:val="00196E10"/>
    <w:rsid w:val="001C738E"/>
    <w:rsid w:val="001D60D9"/>
    <w:rsid w:val="00206F83"/>
    <w:rsid w:val="00210F6C"/>
    <w:rsid w:val="00230B3F"/>
    <w:rsid w:val="002462E4"/>
    <w:rsid w:val="0024663C"/>
    <w:rsid w:val="00287DD9"/>
    <w:rsid w:val="002A75D5"/>
    <w:rsid w:val="002B0A8C"/>
    <w:rsid w:val="002C28CD"/>
    <w:rsid w:val="002C6146"/>
    <w:rsid w:val="002E1A07"/>
    <w:rsid w:val="002E7A6C"/>
    <w:rsid w:val="002F3683"/>
    <w:rsid w:val="002F6C7C"/>
    <w:rsid w:val="00313BA0"/>
    <w:rsid w:val="003144EC"/>
    <w:rsid w:val="00317491"/>
    <w:rsid w:val="00374EDC"/>
    <w:rsid w:val="0037719E"/>
    <w:rsid w:val="003C2280"/>
    <w:rsid w:val="003C57A8"/>
    <w:rsid w:val="003C5F59"/>
    <w:rsid w:val="003C7686"/>
    <w:rsid w:val="003D74FB"/>
    <w:rsid w:val="004031B1"/>
    <w:rsid w:val="00425424"/>
    <w:rsid w:val="00433E87"/>
    <w:rsid w:val="004371B7"/>
    <w:rsid w:val="004741DE"/>
    <w:rsid w:val="00474207"/>
    <w:rsid w:val="00474E54"/>
    <w:rsid w:val="004A26B6"/>
    <w:rsid w:val="004F007B"/>
    <w:rsid w:val="004F3FC8"/>
    <w:rsid w:val="00512B90"/>
    <w:rsid w:val="00521212"/>
    <w:rsid w:val="0052153B"/>
    <w:rsid w:val="0053126D"/>
    <w:rsid w:val="0054423B"/>
    <w:rsid w:val="00546EFC"/>
    <w:rsid w:val="0056707E"/>
    <w:rsid w:val="00567CF3"/>
    <w:rsid w:val="005746D6"/>
    <w:rsid w:val="0058349E"/>
    <w:rsid w:val="005A6269"/>
    <w:rsid w:val="005D691D"/>
    <w:rsid w:val="005F2277"/>
    <w:rsid w:val="00603156"/>
    <w:rsid w:val="00617514"/>
    <w:rsid w:val="006372E2"/>
    <w:rsid w:val="006B096D"/>
    <w:rsid w:val="006B2C57"/>
    <w:rsid w:val="006C37B6"/>
    <w:rsid w:val="006E03AF"/>
    <w:rsid w:val="006F71CC"/>
    <w:rsid w:val="007156EB"/>
    <w:rsid w:val="00730E73"/>
    <w:rsid w:val="00741B90"/>
    <w:rsid w:val="007470EA"/>
    <w:rsid w:val="007B1A6F"/>
    <w:rsid w:val="007E7F41"/>
    <w:rsid w:val="00802D74"/>
    <w:rsid w:val="008065D0"/>
    <w:rsid w:val="00807A9A"/>
    <w:rsid w:val="008140B7"/>
    <w:rsid w:val="008579AA"/>
    <w:rsid w:val="008651E5"/>
    <w:rsid w:val="008725DA"/>
    <w:rsid w:val="008D78CC"/>
    <w:rsid w:val="009219F7"/>
    <w:rsid w:val="009305A7"/>
    <w:rsid w:val="009456F4"/>
    <w:rsid w:val="009762EF"/>
    <w:rsid w:val="00982805"/>
    <w:rsid w:val="009B65E0"/>
    <w:rsid w:val="009D0241"/>
    <w:rsid w:val="009F431D"/>
    <w:rsid w:val="009F6641"/>
    <w:rsid w:val="00A050A1"/>
    <w:rsid w:val="00A05FA3"/>
    <w:rsid w:val="00A45969"/>
    <w:rsid w:val="00A5193C"/>
    <w:rsid w:val="00A73ACD"/>
    <w:rsid w:val="00A87AC3"/>
    <w:rsid w:val="00A90B19"/>
    <w:rsid w:val="00AB47F7"/>
    <w:rsid w:val="00AC3C70"/>
    <w:rsid w:val="00AD32D6"/>
    <w:rsid w:val="00AE1564"/>
    <w:rsid w:val="00AE3962"/>
    <w:rsid w:val="00AE4903"/>
    <w:rsid w:val="00AF0198"/>
    <w:rsid w:val="00B35EB2"/>
    <w:rsid w:val="00B4323F"/>
    <w:rsid w:val="00B4595D"/>
    <w:rsid w:val="00B57961"/>
    <w:rsid w:val="00BA3346"/>
    <w:rsid w:val="00BB0392"/>
    <w:rsid w:val="00BD4114"/>
    <w:rsid w:val="00C31E24"/>
    <w:rsid w:val="00C34AF5"/>
    <w:rsid w:val="00C43E57"/>
    <w:rsid w:val="00CA6FF4"/>
    <w:rsid w:val="00CB6913"/>
    <w:rsid w:val="00CC5DB9"/>
    <w:rsid w:val="00CD09D9"/>
    <w:rsid w:val="00CF27C1"/>
    <w:rsid w:val="00CF7BB8"/>
    <w:rsid w:val="00D3769C"/>
    <w:rsid w:val="00D56601"/>
    <w:rsid w:val="00D7532E"/>
    <w:rsid w:val="00D97FD3"/>
    <w:rsid w:val="00DA69B1"/>
    <w:rsid w:val="00DD01E1"/>
    <w:rsid w:val="00E00902"/>
    <w:rsid w:val="00E1386C"/>
    <w:rsid w:val="00E25DDC"/>
    <w:rsid w:val="00E4183F"/>
    <w:rsid w:val="00E54B4A"/>
    <w:rsid w:val="00E60CAE"/>
    <w:rsid w:val="00E97E65"/>
    <w:rsid w:val="00EA1338"/>
    <w:rsid w:val="00EA5196"/>
    <w:rsid w:val="00EC7877"/>
    <w:rsid w:val="00ED1E22"/>
    <w:rsid w:val="00ED78ED"/>
    <w:rsid w:val="00F0082D"/>
    <w:rsid w:val="00F21F5E"/>
    <w:rsid w:val="00F23E7C"/>
    <w:rsid w:val="00F273F5"/>
    <w:rsid w:val="00F40FBC"/>
    <w:rsid w:val="00F64E8E"/>
    <w:rsid w:val="00F67076"/>
    <w:rsid w:val="00F74D4C"/>
    <w:rsid w:val="00F74FBB"/>
    <w:rsid w:val="00F9462B"/>
    <w:rsid w:val="00FB097C"/>
    <w:rsid w:val="00FB2ADC"/>
    <w:rsid w:val="00FC1B22"/>
    <w:rsid w:val="00FD7BEC"/>
    <w:rsid w:val="00FF53CB"/>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2</Pages>
  <Words>1473</Words>
  <Characters>7222</Characters>
  <Application>Microsoft Office Word</Application>
  <DocSecurity>0</DocSecurity>
  <Lines>101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79</cp:revision>
  <dcterms:created xsi:type="dcterms:W3CDTF">2015-12-02T21:38:00Z</dcterms:created>
  <dcterms:modified xsi:type="dcterms:W3CDTF">2016-01-17T14:48:00Z</dcterms:modified>
</cp:coreProperties>
</file>